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3677575"/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4C37C5">
        <w:rPr>
          <w:rFonts w:ascii="Times New Roman" w:hAnsi="Times New Roman"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4A3F" w:rsidRPr="00F37A2A" w:rsidRDefault="00A44A3F" w:rsidP="00A44A3F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A44A3F" w:rsidRPr="00251251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p w:rsidR="00A44A3F" w:rsidRPr="00251251" w:rsidRDefault="00A44A3F" w:rsidP="00A44A3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4A3F" w:rsidRPr="00E2220E" w:rsidTr="00D761C9">
        <w:tc>
          <w:tcPr>
            <w:tcW w:w="3114" w:type="dxa"/>
          </w:tcPr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A44A3F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A3F" w:rsidRPr="00251251" w:rsidRDefault="00A44A3F" w:rsidP="00D761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44A3F" w:rsidRDefault="00A44A3F" w:rsidP="00D76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A44A3F" w:rsidRPr="00251251" w:rsidRDefault="00A44A3F" w:rsidP="00D761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44A3F" w:rsidRPr="00A82A92" w:rsidRDefault="00CC77C9" w:rsidP="00A44A3F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</w:t>
      </w:r>
      <w:r w:rsidR="00A44A3F" w:rsidRPr="00A82A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CC77C9">
        <w:rPr>
          <w:rFonts w:ascii="Times New Roman" w:hAnsi="Times New Roman"/>
          <w:color w:val="000000"/>
          <w:sz w:val="28"/>
          <w:lang w:val="ru-RU"/>
        </w:rPr>
        <w:t>1449633</w:t>
      </w:r>
      <w:r w:rsidRPr="00A82A92">
        <w:rPr>
          <w:rFonts w:ascii="Times New Roman" w:hAnsi="Times New Roman"/>
          <w:color w:val="000000"/>
          <w:sz w:val="28"/>
          <w:lang w:val="ru-RU"/>
        </w:rPr>
        <w:t>)</w:t>
      </w:r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 w:rsidRPr="00A82A92">
        <w:rPr>
          <w:rFonts w:ascii="Times New Roman" w:hAnsi="Times New Roman"/>
          <w:b/>
          <w:color w:val="000000"/>
          <w:sz w:val="28"/>
          <w:lang w:val="ru-RU"/>
        </w:rPr>
        <w:t>учебно</w:t>
      </w:r>
      <w:r w:rsidR="005C481A">
        <w:rPr>
          <w:rFonts w:ascii="Times New Roman" w:hAnsi="Times New Roman"/>
          <w:b/>
          <w:color w:val="000000"/>
          <w:sz w:val="28"/>
          <w:lang w:val="ru-RU"/>
        </w:rPr>
        <w:t>го предмета «Математика</w:t>
      </w:r>
      <w:r w:rsidRPr="00A82A9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44A3F" w:rsidRPr="00A82A92" w:rsidRDefault="00A44A3F" w:rsidP="00A44A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Default="00A44A3F" w:rsidP="00A44A3F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CC77C9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CC77C9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A44A3F" w:rsidRPr="00251251" w:rsidRDefault="00A44A3F" w:rsidP="00A44A3F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A44A3F" w:rsidRPr="00F023F3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F023F3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F023F3" w:rsidRDefault="00A44A3F" w:rsidP="00A44A3F">
      <w:pPr>
        <w:spacing w:after="0"/>
        <w:ind w:left="120"/>
        <w:jc w:val="center"/>
        <w:rPr>
          <w:lang w:val="ru-RU"/>
        </w:rPr>
      </w:pPr>
    </w:p>
    <w:p w:rsidR="00A44A3F" w:rsidRPr="00326724" w:rsidRDefault="00CC77C9" w:rsidP="00A44A3F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</w:t>
      </w:r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A44A3F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A44A3F" w:rsidRPr="00A82A92" w:rsidRDefault="00A44A3F" w:rsidP="00A44A3F">
      <w:pPr>
        <w:spacing w:after="0"/>
        <w:ind w:left="120"/>
        <w:jc w:val="center"/>
        <w:rPr>
          <w:lang w:val="ru-RU"/>
        </w:rPr>
      </w:pPr>
    </w:p>
    <w:p w:rsidR="00FB2F94" w:rsidRDefault="00FB2F94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c284a2b-8dc7-47b2-bec2-e0e566c832d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</w:t>
      </w:r>
      <w:r w:rsidR="00DC1090">
        <w:rPr>
          <w:rFonts w:ascii="Times New Roman" w:hAnsi="Times New Roman" w:cs="Times New Roman"/>
          <w:color w:val="000000"/>
          <w:sz w:val="24"/>
          <w:szCs w:val="24"/>
          <w:lang w:val="ru-RU"/>
        </w:rPr>
        <w:t>я 608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1 классе – 132 часа (4 ч</w:t>
      </w:r>
      <w:r w:rsidR="00DC10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 в неделю), во 2 классе – 170 часов (5 часов в неделю), в 3 классе – 170 часов (5 часов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неделю), в 4 классе – 136 часов (4 часа в неделю).</w:t>
      </w:r>
      <w:bookmarkEnd w:id="5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6B16FF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  <w:sectPr w:rsidR="006B16FF" w:rsidRPr="000C3AB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2 классе-170 часов(5часов в неделю). Во 2классе 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добавлен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1час из части учебного плана, формируемой участниками образовательного процесса, с целью более углубленного изучения курса "Математика"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677568"/>
      <w:bookmarkEnd w:id="0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логику перебора вариантов для решения простейших комбинаторных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677569"/>
      <w:bookmarkEnd w:id="6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вариантов, приведения примеров и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ломаную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многоугольник;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одно-двухшаговыелогические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рассуждения и делать выводы;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6B16FF" w:rsidRPr="000C3ABD" w:rsidRDefault="006B16FF" w:rsidP="006B16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6B16FF" w:rsidRPr="000C3ABD" w:rsidRDefault="006B16FF" w:rsidP="006B16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  <w:lang w:val="ru-RU"/>
        </w:rPr>
        <w:sectPr w:rsidR="006B16FF" w:rsidRPr="000C3ABD">
          <w:pgSz w:w="11906" w:h="16383"/>
          <w:pgMar w:top="1134" w:right="850" w:bottom="1134" w:left="1701" w:header="720" w:footer="720" w:gutter="0"/>
          <w:cols w:space="720"/>
        </w:sectPr>
      </w:pPr>
    </w:p>
    <w:p w:rsidR="006B16FF" w:rsidRPr="003B34C2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677570"/>
      <w:bookmarkEnd w:id="7"/>
      <w:r w:rsidRPr="003B34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B16FF" w:rsidRPr="003B34C2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B34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2"/>
        <w:gridCol w:w="4970"/>
        <w:gridCol w:w="1434"/>
        <w:gridCol w:w="2640"/>
        <w:gridCol w:w="2708"/>
      </w:tblGrid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1.Числа и </w:t>
            </w: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2.Арифметическиедействия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3.Текстовыезадачи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Текстовыезадачи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9A279E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9A279E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CC77C9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Геометрическиефигуры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Геометрическиевеличины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11603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B34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5.Математическаяинформация</w:t>
            </w:r>
          </w:p>
        </w:tc>
      </w:tr>
      <w:tr w:rsidR="00DC1090" w:rsidRPr="00346597" w:rsidTr="00DC1090">
        <w:trPr>
          <w:trHeight w:val="144"/>
          <w:tblCellSpacing w:w="20" w:type="nil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70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46597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Повторениепройденногоматериала</w:t>
            </w:r>
            <w:proofErr w:type="spellEnd"/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DD6349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90" w:rsidRPr="00346597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DC1090" w:rsidRPr="003B34C2" w:rsidTr="00DC10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DC1090" w:rsidRPr="009A279E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79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:rsidR="00DC1090" w:rsidRPr="003B34C2" w:rsidRDefault="00DC109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6B16FF" w:rsidRPr="003B34C2" w:rsidRDefault="006B16FF" w:rsidP="006B16FF">
      <w:pPr>
        <w:rPr>
          <w:rFonts w:ascii="Times New Roman" w:hAnsi="Times New Roman" w:cs="Times New Roman"/>
          <w:sz w:val="24"/>
          <w:szCs w:val="24"/>
        </w:rPr>
        <w:sectPr w:rsidR="006B16FF" w:rsidRPr="003B34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6FF" w:rsidRDefault="006B16FF" w:rsidP="006B16F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3677571"/>
      <w:bookmarkEnd w:id="8"/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6B16FF" w:rsidRPr="000C3ABD" w:rsidRDefault="006B16FF" w:rsidP="006B16F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9"/>
        <w:gridCol w:w="6147"/>
        <w:gridCol w:w="932"/>
        <w:gridCol w:w="2592"/>
        <w:gridCol w:w="1845"/>
        <w:gridCol w:w="1845"/>
      </w:tblGrid>
      <w:tr w:rsidR="00FB2F94" w:rsidRPr="000C3ABD" w:rsidTr="00FB2F94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FB2F94" w:rsidRP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2F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FB2F94" w:rsidRPr="000C3ABD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</w:p>
          <w:p w:rsidR="00FB2F94" w:rsidRPr="000C3ABD" w:rsidRDefault="00FB2F94"/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2F94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FB2F94" w:rsidRPr="000C3ABD" w:rsidRDefault="00FB2F94" w:rsidP="00FB2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</w:p>
          <w:p w:rsidR="00FB2F94" w:rsidRPr="000C3ABD" w:rsidRDefault="00FB2F94"/>
        </w:tc>
      </w:tr>
      <w:tr w:rsidR="00FB2F94" w:rsidRPr="000C3ABD" w:rsidTr="00FB2F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FB2F94" w:rsidRPr="000C3ABD" w:rsidRDefault="00FB2F94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B2F94" w:rsidRPr="000C3ABD" w:rsidRDefault="00FB2F94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Счётдесяткамидо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Числаот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546767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100:упорядочение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становление закономерности в записи последовательности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чисел,её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продолжение.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Входнаяконтрольнаяработа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546767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C3ABD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Фиксация ответа к задаче и его проверка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Длиналоманой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Сравнениедлиныломаной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длинойотрезка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Определениевременипочасам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Разностноесравнениечисел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Единицывремени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Сочетательноесвойствосложения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Группировкачисловыхвыраженийповыбранномусвойств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Составлениеверныхравенств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46767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36 - 2, 36 - 20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Буквенныевыражения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Построениеотрезказаданнойдлины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Проверкавычитания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873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Сравнениегеометрическихфигур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Периметрмногоугольника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Алгоритмписьменногосложениячисел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Алгоритмписьменноговычитаниячисел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5724CD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Видыуглов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Вычислениявида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Прикидкарезультата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егопроверка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Протиположныестороныпрямоугольника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</w:t>
            </w:r>
            <w:proofErr w:type="gram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мм, в 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Устноесложениеравныхчисел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Составлениепрямоугольникаизгеометрическихфигур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Взаимосвязьсложения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Составлениемоделидействия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Свойствопротивоположныхсторонпрямоугольника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произведения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5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Переместительноесвойствоумножения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BB45BE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12469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275970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скобками)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Итоговаяконтрольнаяработа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652B1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Распределениегеометрическихфигурнагруппы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(приёмы, правила) построения </w:t>
            </w: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фигуры. Периметр.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34365F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Pr="00D84AE4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34659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A54D0" w:rsidRDefault="009A54D0" w:rsidP="00D76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spacing w:after="0"/>
              <w:ind w:left="135"/>
              <w:rPr>
                <w:lang w:val="ru-RU"/>
              </w:rPr>
            </w:pPr>
          </w:p>
        </w:tc>
      </w:tr>
      <w:tr w:rsidR="009A54D0" w:rsidRPr="000170B6" w:rsidTr="00FB2F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A54D0" w:rsidRPr="00681659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9A54D0" w:rsidRPr="000C3ABD" w:rsidRDefault="009A54D0" w:rsidP="003465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9A54D0" w:rsidRPr="000170B6" w:rsidRDefault="009A54D0" w:rsidP="0034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6FF" w:rsidRPr="000C3ABD" w:rsidRDefault="006B16FF" w:rsidP="006B16FF">
      <w:pPr>
        <w:rPr>
          <w:rFonts w:ascii="Times New Roman" w:hAnsi="Times New Roman" w:cs="Times New Roman"/>
          <w:sz w:val="24"/>
          <w:szCs w:val="24"/>
        </w:rPr>
        <w:sectPr w:rsidR="006B16FF" w:rsidRPr="000C3AB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FB2F94" w:rsidRPr="006B16FF" w:rsidRDefault="00FB2F94" w:rsidP="00FB2F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16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B2F94" w:rsidRPr="006B16FF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B16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​‌‌​‌‌Математика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:2класс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2 частях), 1-4 класс / Моро М.И.,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ельтюкова</w:t>
      </w:r>
      <w:proofErr w:type="spellEnd"/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Г.В и другие.</w:t>
      </w:r>
      <w:bookmarkStart w:id="10" w:name="_GoBack"/>
      <w:bookmarkEnd w:id="10"/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DC109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​‌‌​Т.Н.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Ситникова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И.Ф.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Яценк</w:t>
      </w:r>
      <w:proofErr w:type="gram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разработки по математике к </w:t>
      </w:r>
      <w:proofErr w:type="spellStart"/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УМК</w:t>
      </w:r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М.И.Моро</w:t>
      </w:r>
      <w:proofErr w:type="spellEnd"/>
      <w:r w:rsidR="008554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FB2F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B2F94" w:rsidRPr="000C3ABD" w:rsidRDefault="00FB2F94" w:rsidP="00FB2F9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C3ABD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0C3A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B2F94" w:rsidRPr="000C3ABD" w:rsidRDefault="00FB2F94" w:rsidP="00FB2F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5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6B16FF" w:rsidRPr="002B6931" w:rsidRDefault="006B16FF" w:rsidP="006B16FF">
      <w:pPr>
        <w:rPr>
          <w:lang w:val="ru-RU"/>
        </w:rPr>
      </w:pPr>
    </w:p>
    <w:p w:rsidR="006B16FF" w:rsidRPr="00644728" w:rsidRDefault="006B16FF" w:rsidP="006B16FF">
      <w:pPr>
        <w:rPr>
          <w:lang w:val="ru-RU"/>
        </w:rPr>
      </w:pPr>
    </w:p>
    <w:p w:rsidR="00346597" w:rsidRPr="006B16FF" w:rsidRDefault="00346597">
      <w:pPr>
        <w:rPr>
          <w:lang w:val="ru-RU"/>
        </w:rPr>
      </w:pPr>
    </w:p>
    <w:sectPr w:rsidR="00346597" w:rsidRPr="006B16FF" w:rsidSect="009747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6F"/>
    <w:multiLevelType w:val="multilevel"/>
    <w:tmpl w:val="B09E24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D3B61"/>
    <w:multiLevelType w:val="multilevel"/>
    <w:tmpl w:val="72129F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43C"/>
    <w:rsid w:val="00090A58"/>
    <w:rsid w:val="00215632"/>
    <w:rsid w:val="00307F46"/>
    <w:rsid w:val="0031043C"/>
    <w:rsid w:val="00346597"/>
    <w:rsid w:val="004F154D"/>
    <w:rsid w:val="005C481A"/>
    <w:rsid w:val="006B16FF"/>
    <w:rsid w:val="008554BC"/>
    <w:rsid w:val="0097472A"/>
    <w:rsid w:val="009A54D0"/>
    <w:rsid w:val="00A44A3F"/>
    <w:rsid w:val="00CC77C9"/>
    <w:rsid w:val="00DC1090"/>
    <w:rsid w:val="00FB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16F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16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FF"/>
    <w:rPr>
      <w:lang w:val="en-US"/>
    </w:rPr>
  </w:style>
  <w:style w:type="paragraph" w:styleId="a5">
    <w:name w:val="Normal Indent"/>
    <w:basedOn w:val="a"/>
    <w:uiPriority w:val="99"/>
    <w:unhideWhenUsed/>
    <w:rsid w:val="006B16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16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1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1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16FF"/>
    <w:rPr>
      <w:i/>
      <w:iCs/>
    </w:rPr>
  </w:style>
  <w:style w:type="character" w:styleId="ab">
    <w:name w:val="Hyperlink"/>
    <w:basedOn w:val="a0"/>
    <w:uiPriority w:val="99"/>
    <w:unhideWhenUsed/>
    <w:rsid w:val="006B16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16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1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6F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1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1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B16F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B16F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B16F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6FF"/>
    <w:rPr>
      <w:lang w:val="en-US"/>
    </w:rPr>
  </w:style>
  <w:style w:type="paragraph" w:styleId="a5">
    <w:name w:val="Normal Indent"/>
    <w:basedOn w:val="a"/>
    <w:uiPriority w:val="99"/>
    <w:unhideWhenUsed/>
    <w:rsid w:val="006B16F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B16F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B1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B1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B16FF"/>
    <w:rPr>
      <w:i/>
      <w:iCs/>
    </w:rPr>
  </w:style>
  <w:style w:type="character" w:styleId="ab">
    <w:name w:val="Hyperlink"/>
    <w:basedOn w:val="a0"/>
    <w:uiPriority w:val="99"/>
    <w:unhideWhenUsed/>
    <w:rsid w:val="006B16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16F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B16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6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edu.ru/catalog" TargetMode="Externa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5779</Words>
  <Characters>32945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Русский язык</cp:lastModifiedBy>
  <cp:revision>8</cp:revision>
  <dcterms:created xsi:type="dcterms:W3CDTF">2023-08-30T15:32:00Z</dcterms:created>
  <dcterms:modified xsi:type="dcterms:W3CDTF">2023-09-07T12:40:00Z</dcterms:modified>
</cp:coreProperties>
</file>