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="00524D86">
        <w:rPr>
          <w:rFonts w:ascii="Times New Roman" w:hAnsi="Times New Roman"/>
          <w:b/>
          <w:sz w:val="24"/>
          <w:szCs w:val="24"/>
        </w:rPr>
        <w:t>с</w:t>
      </w:r>
      <w:r w:rsidR="00922FEC">
        <w:rPr>
          <w:rFonts w:ascii="Times New Roman" w:hAnsi="Times New Roman"/>
          <w:b/>
          <w:sz w:val="24"/>
          <w:szCs w:val="24"/>
        </w:rPr>
        <w:t>ОШ</w:t>
      </w:r>
      <w:proofErr w:type="spellEnd"/>
      <w:r w:rsidR="00922FEC">
        <w:rPr>
          <w:rFonts w:ascii="Times New Roman" w:hAnsi="Times New Roman"/>
          <w:b/>
          <w:sz w:val="24"/>
          <w:szCs w:val="24"/>
        </w:rPr>
        <w:t>) в 202</w:t>
      </w:r>
      <w:r w:rsidR="001718A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году по предметам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772"/>
        <w:gridCol w:w="773"/>
        <w:gridCol w:w="894"/>
        <w:gridCol w:w="773"/>
        <w:gridCol w:w="894"/>
        <w:gridCol w:w="773"/>
        <w:gridCol w:w="894"/>
        <w:gridCol w:w="773"/>
        <w:gridCol w:w="894"/>
        <w:gridCol w:w="773"/>
        <w:gridCol w:w="894"/>
        <w:gridCol w:w="773"/>
        <w:gridCol w:w="894"/>
        <w:gridCol w:w="773"/>
        <w:gridCol w:w="894"/>
        <w:gridCol w:w="834"/>
        <w:gridCol w:w="790"/>
      </w:tblGrid>
      <w:tr w:rsidR="005F7ED2" w:rsidRPr="000E6075" w:rsidTr="00F236CA">
        <w:tc>
          <w:tcPr>
            <w:tcW w:w="344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5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6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7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8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9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:rsidTr="00F236CA">
        <w:tc>
          <w:tcPr>
            <w:tcW w:w="344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обучающихся</w:t>
            </w:r>
          </w:p>
        </w:tc>
        <w:tc>
          <w:tcPr>
            <w:tcW w:w="27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:rsidTr="00F236CA">
        <w:tc>
          <w:tcPr>
            <w:tcW w:w="344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1718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5F7ED2" w:rsidRPr="000E6075" w:rsidRDefault="001718A1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994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9941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4167"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C757C6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994167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6120"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2C6120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C757C6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Биология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2C6120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bookmarkStart w:id="0" w:name="_GoBack"/>
            <w:bookmarkEnd w:id="0"/>
          </w:p>
        </w:tc>
        <w:tc>
          <w:tcPr>
            <w:tcW w:w="261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C757C6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718A1" w:rsidRPr="000E6075" w:rsidTr="00F236CA">
        <w:tc>
          <w:tcPr>
            <w:tcW w:w="344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6120"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6A6A75">
              <w:t>43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32404B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5D0AD6">
              <w:t>60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F23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2749F5">
              <w:t>57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6" w:type="pct"/>
            <w:shd w:val="clear" w:color="auto" w:fill="auto"/>
          </w:tcPr>
          <w:p w:rsidR="001718A1" w:rsidRDefault="001718A1" w:rsidP="001718A1">
            <w:r w:rsidRPr="00A444F8">
              <w:t>42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1718A1" w:rsidRPr="000E6075" w:rsidRDefault="00F236CA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shd w:val="clear" w:color="auto" w:fill="auto"/>
          </w:tcPr>
          <w:p w:rsidR="001718A1" w:rsidRPr="000E6075" w:rsidRDefault="001718A1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1718A1" w:rsidRPr="000E6075" w:rsidRDefault="00C757C6" w:rsidP="0017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1" w:type="pct"/>
            <w:shd w:val="clear" w:color="auto" w:fill="auto"/>
          </w:tcPr>
          <w:p w:rsidR="001718A1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6120">
              <w:rPr>
                <w:rFonts w:ascii="Times New Roman" w:hAnsi="Times New Roman"/>
              </w:rPr>
              <w:t>2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проанализируйте результативность участия обучающихся в школьном этапе В</w:t>
      </w:r>
      <w:r w:rsidR="00524D86">
        <w:t>с</w:t>
      </w:r>
      <w:r>
        <w:t>ОШ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24D8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>обучающихся в школьном этапе 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9"/>
        <w:gridCol w:w="1391"/>
        <w:gridCol w:w="1502"/>
        <w:gridCol w:w="1366"/>
        <w:gridCol w:w="1363"/>
        <w:gridCol w:w="1502"/>
        <w:gridCol w:w="1363"/>
        <w:gridCol w:w="1502"/>
        <w:gridCol w:w="1641"/>
        <w:gridCol w:w="1357"/>
      </w:tblGrid>
      <w:tr w:rsidR="00524D86" w:rsidRPr="000E6075" w:rsidTr="00C757C6">
        <w:tc>
          <w:tcPr>
            <w:tcW w:w="608" w:type="pct"/>
            <w:vMerge w:val="restar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0" w:type="pct"/>
            <w:gridSpan w:val="3"/>
            <w:shd w:val="clear" w:color="auto" w:fill="auto"/>
          </w:tcPr>
          <w:p w:rsidR="00524D86" w:rsidRPr="000E6075" w:rsidRDefault="00922FEC" w:rsidP="00F23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236CA">
              <w:rPr>
                <w:rFonts w:ascii="Times New Roman" w:hAnsi="Times New Roman"/>
              </w:rPr>
              <w:t>20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0" w:type="pct"/>
            <w:gridSpan w:val="3"/>
            <w:shd w:val="clear" w:color="auto" w:fill="auto"/>
          </w:tcPr>
          <w:p w:rsidR="00524D86" w:rsidRPr="000E6075" w:rsidRDefault="00922FEC" w:rsidP="00F23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236CA">
              <w:rPr>
                <w:rFonts w:ascii="Times New Roman" w:hAnsi="Times New Roman"/>
              </w:rPr>
              <w:t>1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pct"/>
            <w:gridSpan w:val="3"/>
          </w:tcPr>
          <w:p w:rsidR="00524D86" w:rsidRPr="000E6075" w:rsidRDefault="00922FEC" w:rsidP="00F236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236CA">
              <w:rPr>
                <w:rFonts w:ascii="Times New Roman" w:hAnsi="Times New Roman"/>
              </w:rPr>
              <w:t>2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</w:tr>
      <w:tr w:rsidR="00524D86" w:rsidRPr="000E6075" w:rsidTr="00C757C6">
        <w:tc>
          <w:tcPr>
            <w:tcW w:w="608" w:type="pct"/>
            <w:vMerge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1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5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5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6120">
              <w:rPr>
                <w:rFonts w:ascii="Times New Roman" w:hAnsi="Times New Roman"/>
              </w:rPr>
              <w:t>0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Биология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C6120"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757C6" w:rsidRPr="000E6075" w:rsidTr="00C757C6">
        <w:trPr>
          <w:trHeight w:val="272"/>
        </w:trPr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C6120">
              <w:rPr>
                <w:rFonts w:ascii="Times New Roman" w:hAnsi="Times New Roman"/>
              </w:rPr>
              <w:t>1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757C6" w:rsidRPr="000E6075" w:rsidTr="00C757C6">
        <w:tc>
          <w:tcPr>
            <w:tcW w:w="608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0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6120">
              <w:rPr>
                <w:rFonts w:ascii="Times New Roman" w:hAnsi="Times New Roman"/>
              </w:rPr>
              <w:t>28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6120">
              <w:rPr>
                <w:rFonts w:ascii="Times New Roman" w:hAnsi="Times New Roman"/>
              </w:rPr>
              <w:t>4</w:t>
            </w:r>
          </w:p>
        </w:tc>
        <w:tc>
          <w:tcPr>
            <w:tcW w:w="462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C6120"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6120"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8" w:type="pct"/>
            <w:shd w:val="clear" w:color="auto" w:fill="auto"/>
          </w:tcPr>
          <w:p w:rsidR="00C757C6" w:rsidRPr="000E6075" w:rsidRDefault="002C6120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555" w:type="pct"/>
            <w:shd w:val="clear" w:color="auto" w:fill="auto"/>
          </w:tcPr>
          <w:p w:rsidR="00C757C6" w:rsidRPr="000E6075" w:rsidRDefault="00C757C6" w:rsidP="00C75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:rsidR="00C757C6" w:rsidRPr="000E6075" w:rsidRDefault="00C757C6" w:rsidP="002C6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C6120">
              <w:rPr>
                <w:rFonts w:ascii="Times New Roman" w:hAnsi="Times New Roman"/>
              </w:rPr>
              <w:t>2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проанализируйте результативность участия обучающихся в школьном этапе </w:t>
      </w:r>
      <w:proofErr w:type="spellStart"/>
      <w:r>
        <w:t>В</w:t>
      </w:r>
      <w:r w:rsidR="00922FEC">
        <w:t>с</w:t>
      </w:r>
      <w:r>
        <w:t>ОШ</w:t>
      </w:r>
      <w:proofErr w:type="spellEnd"/>
    </w:p>
    <w:p w:rsidR="002608F6" w:rsidRDefault="002608F6"/>
    <w:sectPr w:rsidR="002608F6" w:rsidSect="005F7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5F7ED2"/>
    <w:rsid w:val="001718A1"/>
    <w:rsid w:val="002608F6"/>
    <w:rsid w:val="002C6120"/>
    <w:rsid w:val="00524D86"/>
    <w:rsid w:val="005F7ED2"/>
    <w:rsid w:val="00680FEC"/>
    <w:rsid w:val="00922FEC"/>
    <w:rsid w:val="00962813"/>
    <w:rsid w:val="00994167"/>
    <w:rsid w:val="00A44F66"/>
    <w:rsid w:val="00C757C6"/>
    <w:rsid w:val="00F236CA"/>
    <w:rsid w:val="00F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90FA-DABE-4FFF-BCB6-106A91C8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АХЧ</cp:lastModifiedBy>
  <cp:revision>4</cp:revision>
  <cp:lastPrinted>2023-04-27T12:40:00Z</cp:lastPrinted>
  <dcterms:created xsi:type="dcterms:W3CDTF">2023-04-27T09:13:00Z</dcterms:created>
  <dcterms:modified xsi:type="dcterms:W3CDTF">2023-04-27T13:01:00Z</dcterms:modified>
</cp:coreProperties>
</file>