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42E6" w:rsidRPr="00FD7B2F" w:rsidRDefault="00EF42E6" w:rsidP="00EF42E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D7B2F">
        <w:rPr>
          <w:rFonts w:ascii="Times New Roman" w:hAnsi="Times New Roman" w:cs="Times New Roman"/>
          <w:b/>
          <w:sz w:val="24"/>
          <w:szCs w:val="24"/>
        </w:rPr>
        <w:t>Муниципальное казенное общеобразовательное учреждение «Краснооктябрьская средняя общеобразовательная школа</w:t>
      </w:r>
    </w:p>
    <w:p w:rsidR="00EF42E6" w:rsidRPr="00FD7B2F" w:rsidRDefault="00EF42E6" w:rsidP="00EF42E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D7B2F">
        <w:rPr>
          <w:rFonts w:ascii="Times New Roman" w:hAnsi="Times New Roman" w:cs="Times New Roman"/>
          <w:b/>
          <w:sz w:val="24"/>
          <w:szCs w:val="24"/>
        </w:rPr>
        <w:t>имени Расула Гамзатова» Кизлярского района Республики Дагестан</w:t>
      </w:r>
    </w:p>
    <w:p w:rsidR="00EF42E6" w:rsidRPr="00FD7B2F" w:rsidRDefault="00EF42E6" w:rsidP="00EF42E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F42E6" w:rsidRPr="00FD7B2F" w:rsidRDefault="00EF42E6" w:rsidP="00EF42E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F42E6" w:rsidRPr="00FD7B2F" w:rsidRDefault="00AD3ADD" w:rsidP="00EF42E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ar-SA"/>
        </w:rPr>
        <w:pict>
          <v:rect id="_x0000_s1026" style="position:absolute;left:0;text-align:left;margin-left:491.15pt;margin-top:1.1pt;width:241.8pt;height:114.7pt;z-index:251660288" strokecolor="white">
            <v:textbox>
              <w:txbxContent>
                <w:p w:rsidR="008130B8" w:rsidRPr="00FD7B2F" w:rsidRDefault="008130B8" w:rsidP="00EF42E6">
                  <w:pPr>
                    <w:spacing w:after="0"/>
                    <w:rPr>
                      <w:rFonts w:ascii="Times New Roman" w:hAnsi="Times New Roman" w:cs="Times New Roman"/>
                      <w:sz w:val="24"/>
                    </w:rPr>
                  </w:pPr>
                  <w:r w:rsidRPr="00FD7B2F">
                    <w:rPr>
                      <w:rFonts w:ascii="Times New Roman" w:hAnsi="Times New Roman" w:cs="Times New Roman"/>
                      <w:sz w:val="24"/>
                    </w:rPr>
                    <w:t>Утверждаю:</w:t>
                  </w:r>
                </w:p>
                <w:p w:rsidR="008130B8" w:rsidRPr="00FD7B2F" w:rsidRDefault="008130B8" w:rsidP="00EF42E6">
                  <w:pPr>
                    <w:spacing w:after="0"/>
                    <w:rPr>
                      <w:rFonts w:ascii="Times New Roman" w:hAnsi="Times New Roman" w:cs="Times New Roman"/>
                      <w:sz w:val="24"/>
                    </w:rPr>
                  </w:pPr>
                  <w:r w:rsidRPr="00FD7B2F">
                    <w:rPr>
                      <w:rFonts w:ascii="Times New Roman" w:hAnsi="Times New Roman" w:cs="Times New Roman"/>
                      <w:sz w:val="24"/>
                    </w:rPr>
                    <w:t>Директор школы</w:t>
                  </w:r>
                </w:p>
                <w:p w:rsidR="008130B8" w:rsidRPr="00FD7B2F" w:rsidRDefault="008130B8" w:rsidP="00EF42E6">
                  <w:pPr>
                    <w:spacing w:after="0"/>
                    <w:rPr>
                      <w:rFonts w:ascii="Times New Roman" w:hAnsi="Times New Roman" w:cs="Times New Roman"/>
                      <w:sz w:val="24"/>
                    </w:rPr>
                  </w:pPr>
                  <w:r w:rsidRPr="00FD7B2F">
                    <w:rPr>
                      <w:rFonts w:ascii="Times New Roman" w:hAnsi="Times New Roman" w:cs="Times New Roman"/>
                      <w:sz w:val="24"/>
                    </w:rPr>
                    <w:t>_________________________</w:t>
                  </w:r>
                </w:p>
                <w:p w:rsidR="008130B8" w:rsidRPr="00FD7B2F" w:rsidRDefault="008130B8" w:rsidP="00EF42E6">
                  <w:pPr>
                    <w:spacing w:after="0"/>
                    <w:rPr>
                      <w:rFonts w:ascii="Times New Roman" w:hAnsi="Times New Roman" w:cs="Times New Roman"/>
                      <w:sz w:val="24"/>
                    </w:rPr>
                  </w:pPr>
                  <w:r w:rsidRPr="00FD7B2F">
                    <w:rPr>
                      <w:rFonts w:ascii="Times New Roman" w:hAnsi="Times New Roman" w:cs="Times New Roman"/>
                      <w:sz w:val="24"/>
                    </w:rPr>
                    <w:t>Исмаилов Г.А.</w:t>
                  </w:r>
                </w:p>
                <w:p w:rsidR="008130B8" w:rsidRPr="00FD7B2F" w:rsidRDefault="008130B8" w:rsidP="00EF42E6">
                  <w:pPr>
                    <w:spacing w:after="0"/>
                    <w:rPr>
                      <w:rFonts w:ascii="Times New Roman" w:hAnsi="Times New Roman" w:cs="Times New Roman"/>
                      <w:sz w:val="24"/>
                    </w:rPr>
                  </w:pPr>
                </w:p>
                <w:p w:rsidR="008130B8" w:rsidRPr="00FD7B2F" w:rsidRDefault="008130B8" w:rsidP="00EF42E6">
                  <w:pPr>
                    <w:spacing w:after="0"/>
                    <w:rPr>
                      <w:rFonts w:ascii="Times New Roman" w:hAnsi="Times New Roman" w:cs="Times New Roman"/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</w:rPr>
                    <w:t>«____»____________2020г</w:t>
                  </w:r>
                </w:p>
                <w:p w:rsidR="008130B8" w:rsidRPr="00FD7B2F" w:rsidRDefault="008130B8" w:rsidP="00EF42E6">
                  <w:pPr>
                    <w:rPr>
                      <w:rFonts w:ascii="Times New Roman" w:hAnsi="Times New Roman" w:cs="Times New Roman"/>
                      <w:sz w:val="24"/>
                    </w:rPr>
                  </w:pPr>
                  <w:r w:rsidRPr="00FD7B2F">
                    <w:rPr>
                      <w:rFonts w:ascii="Times New Roman" w:hAnsi="Times New Roman" w:cs="Times New Roman"/>
                      <w:sz w:val="24"/>
                    </w:rPr>
                    <w:t xml:space="preserve"> </w:t>
                  </w:r>
                </w:p>
                <w:p w:rsidR="008130B8" w:rsidRPr="00C33305" w:rsidRDefault="008130B8" w:rsidP="00EF42E6"/>
              </w:txbxContent>
            </v:textbox>
          </v:rect>
        </w:pict>
      </w:r>
      <w:r>
        <w:rPr>
          <w:rFonts w:ascii="Times New Roman" w:hAnsi="Times New Roman" w:cs="Times New Roman"/>
          <w:b/>
          <w:noProof/>
          <w:sz w:val="24"/>
          <w:szCs w:val="24"/>
          <w:lang w:eastAsia="ar-SA"/>
        </w:rPr>
        <w:pict>
          <v:rect id="_x0000_s1027" style="position:absolute;left:0;text-align:left;margin-left:237.9pt;margin-top:1.1pt;width:232.6pt;height:114.7pt;z-index:251661312" strokecolor="white">
            <v:textbox>
              <w:txbxContent>
                <w:p w:rsidR="008130B8" w:rsidRPr="00FD7B2F" w:rsidRDefault="008130B8" w:rsidP="00EF42E6">
                  <w:pPr>
                    <w:spacing w:after="0"/>
                    <w:rPr>
                      <w:rFonts w:ascii="Times New Roman" w:hAnsi="Times New Roman" w:cs="Times New Roman"/>
                      <w:sz w:val="24"/>
                    </w:rPr>
                  </w:pPr>
                  <w:r w:rsidRPr="00FD7B2F">
                    <w:rPr>
                      <w:rFonts w:ascii="Times New Roman" w:hAnsi="Times New Roman" w:cs="Times New Roman"/>
                      <w:sz w:val="24"/>
                    </w:rPr>
                    <w:t>Согласовано:</w:t>
                  </w:r>
                </w:p>
                <w:p w:rsidR="008130B8" w:rsidRPr="00FD7B2F" w:rsidRDefault="008130B8" w:rsidP="00EF42E6">
                  <w:pPr>
                    <w:spacing w:after="0"/>
                    <w:rPr>
                      <w:rFonts w:ascii="Times New Roman" w:hAnsi="Times New Roman" w:cs="Times New Roman"/>
                      <w:sz w:val="24"/>
                    </w:rPr>
                  </w:pPr>
                  <w:r w:rsidRPr="00FD7B2F">
                    <w:rPr>
                      <w:rFonts w:ascii="Times New Roman" w:hAnsi="Times New Roman" w:cs="Times New Roman"/>
                      <w:sz w:val="24"/>
                    </w:rPr>
                    <w:t xml:space="preserve">Заместитель директора </w:t>
                  </w:r>
                </w:p>
                <w:p w:rsidR="008130B8" w:rsidRPr="00FD7B2F" w:rsidRDefault="008130B8" w:rsidP="00EF42E6">
                  <w:pPr>
                    <w:spacing w:after="0"/>
                    <w:rPr>
                      <w:rFonts w:ascii="Times New Roman" w:hAnsi="Times New Roman" w:cs="Times New Roman"/>
                      <w:sz w:val="24"/>
                    </w:rPr>
                  </w:pPr>
                  <w:r w:rsidRPr="00FD7B2F">
                    <w:rPr>
                      <w:rFonts w:ascii="Times New Roman" w:hAnsi="Times New Roman" w:cs="Times New Roman"/>
                      <w:sz w:val="24"/>
                    </w:rPr>
                    <w:t>по УВР</w:t>
                  </w:r>
                </w:p>
                <w:p w:rsidR="008130B8" w:rsidRPr="00FD7B2F" w:rsidRDefault="008130B8" w:rsidP="00EF42E6">
                  <w:pPr>
                    <w:spacing w:after="0"/>
                    <w:rPr>
                      <w:rFonts w:ascii="Times New Roman" w:hAnsi="Times New Roman" w:cs="Times New Roman"/>
                      <w:sz w:val="24"/>
                    </w:rPr>
                  </w:pPr>
                  <w:r w:rsidRPr="00FD7B2F">
                    <w:rPr>
                      <w:rFonts w:ascii="Times New Roman" w:hAnsi="Times New Roman" w:cs="Times New Roman"/>
                      <w:sz w:val="24"/>
                    </w:rPr>
                    <w:t>_________________________</w:t>
                  </w:r>
                </w:p>
                <w:p w:rsidR="008130B8" w:rsidRPr="00FD7B2F" w:rsidRDefault="008130B8" w:rsidP="00EF42E6">
                  <w:pPr>
                    <w:spacing w:after="0"/>
                    <w:rPr>
                      <w:rFonts w:ascii="Times New Roman" w:hAnsi="Times New Roman" w:cs="Times New Roman"/>
                      <w:sz w:val="24"/>
                    </w:rPr>
                  </w:pPr>
                  <w:r w:rsidRPr="00FD7B2F">
                    <w:rPr>
                      <w:rFonts w:ascii="Times New Roman" w:hAnsi="Times New Roman" w:cs="Times New Roman"/>
                      <w:sz w:val="24"/>
                    </w:rPr>
                    <w:t>Кленкова Е.В.</w:t>
                  </w:r>
                </w:p>
                <w:p w:rsidR="008130B8" w:rsidRPr="00FD7B2F" w:rsidRDefault="008130B8" w:rsidP="00EF42E6">
                  <w:pPr>
                    <w:spacing w:after="0"/>
                    <w:rPr>
                      <w:rFonts w:ascii="Times New Roman" w:hAnsi="Times New Roman" w:cs="Times New Roman"/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</w:rPr>
                    <w:t>«____»____________2020г</w:t>
                  </w:r>
                </w:p>
                <w:p w:rsidR="008130B8" w:rsidRPr="00FD7B2F" w:rsidRDefault="008130B8" w:rsidP="00EF42E6">
                  <w:pPr>
                    <w:rPr>
                      <w:rFonts w:ascii="Times New Roman" w:hAnsi="Times New Roman" w:cs="Times New Roman"/>
                      <w:sz w:val="24"/>
                    </w:rPr>
                  </w:pPr>
                  <w:r w:rsidRPr="00FD7B2F">
                    <w:rPr>
                      <w:rFonts w:ascii="Times New Roman" w:hAnsi="Times New Roman" w:cs="Times New Roman"/>
                      <w:sz w:val="24"/>
                    </w:rPr>
                    <w:t xml:space="preserve"> </w:t>
                  </w:r>
                </w:p>
                <w:p w:rsidR="008130B8" w:rsidRPr="00C33305" w:rsidRDefault="008130B8" w:rsidP="00EF42E6"/>
              </w:txbxContent>
            </v:textbox>
          </v:rect>
        </w:pict>
      </w:r>
      <w:r>
        <w:rPr>
          <w:rFonts w:ascii="Times New Roman" w:hAnsi="Times New Roman" w:cs="Times New Roman"/>
          <w:b/>
          <w:noProof/>
          <w:sz w:val="24"/>
          <w:szCs w:val="24"/>
          <w:lang w:eastAsia="ar-SA"/>
        </w:rPr>
        <w:pict>
          <v:rect id="_x0000_s1028" style="position:absolute;left:0;text-align:left;margin-left:5.15pt;margin-top:1.1pt;width:223.1pt;height:137.95pt;z-index:251662336" strokecolor="white">
            <v:textbox>
              <w:txbxContent>
                <w:p w:rsidR="008130B8" w:rsidRPr="00FD7B2F" w:rsidRDefault="008130B8" w:rsidP="00EF42E6">
                  <w:pPr>
                    <w:spacing w:after="0"/>
                    <w:rPr>
                      <w:rFonts w:ascii="Times New Roman" w:hAnsi="Times New Roman" w:cs="Times New Roman"/>
                      <w:sz w:val="24"/>
                    </w:rPr>
                  </w:pPr>
                  <w:r w:rsidRPr="00FD7B2F">
                    <w:rPr>
                      <w:rFonts w:ascii="Times New Roman" w:hAnsi="Times New Roman" w:cs="Times New Roman"/>
                      <w:sz w:val="24"/>
                    </w:rPr>
                    <w:t>Рекомендовано:</w:t>
                  </w:r>
                </w:p>
                <w:p w:rsidR="008130B8" w:rsidRPr="00FD7B2F" w:rsidRDefault="008130B8" w:rsidP="00EF42E6">
                  <w:pPr>
                    <w:spacing w:after="0"/>
                    <w:rPr>
                      <w:rFonts w:ascii="Times New Roman" w:hAnsi="Times New Roman" w:cs="Times New Roman"/>
                      <w:sz w:val="24"/>
                    </w:rPr>
                  </w:pPr>
                  <w:r w:rsidRPr="00FD7B2F">
                    <w:rPr>
                      <w:rFonts w:ascii="Times New Roman" w:hAnsi="Times New Roman" w:cs="Times New Roman"/>
                      <w:sz w:val="24"/>
                    </w:rPr>
                    <w:t>ме</w:t>
                  </w:r>
                  <w:r>
                    <w:rPr>
                      <w:rFonts w:ascii="Times New Roman" w:hAnsi="Times New Roman" w:cs="Times New Roman"/>
                      <w:sz w:val="24"/>
                    </w:rPr>
                    <w:t>тодическим объединением</w:t>
                  </w:r>
                </w:p>
                <w:p w:rsidR="008130B8" w:rsidRPr="00FD7B2F" w:rsidRDefault="008130B8" w:rsidP="00EF42E6">
                  <w:pPr>
                    <w:spacing w:after="0"/>
                    <w:rPr>
                      <w:rFonts w:ascii="Times New Roman" w:hAnsi="Times New Roman" w:cs="Times New Roman"/>
                      <w:sz w:val="24"/>
                    </w:rPr>
                  </w:pPr>
                  <w:r w:rsidRPr="00FD7B2F">
                    <w:rPr>
                      <w:rFonts w:ascii="Times New Roman" w:hAnsi="Times New Roman" w:cs="Times New Roman"/>
                      <w:sz w:val="24"/>
                    </w:rPr>
                    <w:t>Руководитель МО</w:t>
                  </w:r>
                </w:p>
                <w:p w:rsidR="008130B8" w:rsidRPr="00FD7B2F" w:rsidRDefault="008130B8" w:rsidP="00EF42E6">
                  <w:pPr>
                    <w:spacing w:after="0"/>
                    <w:rPr>
                      <w:rFonts w:ascii="Times New Roman" w:hAnsi="Times New Roman" w:cs="Times New Roman"/>
                      <w:sz w:val="24"/>
                    </w:rPr>
                  </w:pPr>
                  <w:r w:rsidRPr="00FD7B2F">
                    <w:rPr>
                      <w:rFonts w:ascii="Times New Roman" w:hAnsi="Times New Roman" w:cs="Times New Roman"/>
                      <w:sz w:val="24"/>
                    </w:rPr>
                    <w:t>_________________________</w:t>
                  </w:r>
                </w:p>
                <w:p w:rsidR="008130B8" w:rsidRPr="00FD7B2F" w:rsidRDefault="008130B8" w:rsidP="00EF42E6">
                  <w:pPr>
                    <w:spacing w:after="0"/>
                    <w:rPr>
                      <w:rFonts w:ascii="Times New Roman" w:hAnsi="Times New Roman" w:cs="Times New Roman"/>
                      <w:sz w:val="24"/>
                    </w:rPr>
                  </w:pPr>
                  <w:r w:rsidRPr="00FD7B2F">
                    <w:rPr>
                      <w:rFonts w:ascii="Times New Roman" w:hAnsi="Times New Roman" w:cs="Times New Roman"/>
                      <w:sz w:val="24"/>
                    </w:rPr>
                    <w:t>Пахрудинова Р.З.</w:t>
                  </w:r>
                </w:p>
                <w:p w:rsidR="008130B8" w:rsidRPr="00FD7B2F" w:rsidRDefault="008130B8" w:rsidP="00EF42E6">
                  <w:pPr>
                    <w:spacing w:after="0"/>
                    <w:rPr>
                      <w:rFonts w:ascii="Times New Roman" w:hAnsi="Times New Roman" w:cs="Times New Roman"/>
                      <w:sz w:val="24"/>
                    </w:rPr>
                  </w:pPr>
                  <w:r w:rsidRPr="00FD7B2F">
                    <w:rPr>
                      <w:rFonts w:ascii="Times New Roman" w:hAnsi="Times New Roman" w:cs="Times New Roman"/>
                      <w:sz w:val="24"/>
                    </w:rPr>
                    <w:t>«___» ______________2020 г.</w:t>
                  </w:r>
                </w:p>
                <w:p w:rsidR="008130B8" w:rsidRPr="00FD7B2F" w:rsidRDefault="008130B8" w:rsidP="00EF42E6">
                  <w:pPr>
                    <w:rPr>
                      <w:sz w:val="24"/>
                    </w:rPr>
                  </w:pPr>
                </w:p>
              </w:txbxContent>
            </v:textbox>
          </v:rect>
        </w:pict>
      </w:r>
    </w:p>
    <w:p w:rsidR="00EF42E6" w:rsidRPr="00FD7B2F" w:rsidRDefault="00EF42E6" w:rsidP="00EF42E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F42E6" w:rsidRPr="00FD7B2F" w:rsidRDefault="00EF42E6" w:rsidP="00EF42E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F42E6" w:rsidRPr="00FD7B2F" w:rsidRDefault="00EF42E6" w:rsidP="00EF42E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F42E6" w:rsidRPr="00FD7B2F" w:rsidRDefault="00EF42E6" w:rsidP="00EF42E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F42E6" w:rsidRPr="00FD7B2F" w:rsidRDefault="00EF42E6" w:rsidP="00EF42E6">
      <w:pPr>
        <w:rPr>
          <w:rFonts w:ascii="Times New Roman" w:hAnsi="Times New Roman" w:cs="Times New Roman"/>
          <w:b/>
          <w:sz w:val="24"/>
          <w:szCs w:val="24"/>
        </w:rPr>
      </w:pPr>
    </w:p>
    <w:p w:rsidR="00EF42E6" w:rsidRPr="00FD7B2F" w:rsidRDefault="00EF42E6" w:rsidP="00EF42E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F42E6" w:rsidRPr="00FD7B2F" w:rsidRDefault="00EF42E6" w:rsidP="00EF42E6">
      <w:pPr>
        <w:jc w:val="center"/>
        <w:rPr>
          <w:rFonts w:ascii="Times New Roman" w:hAnsi="Times New Roman" w:cs="Times New Roman"/>
          <w:b/>
          <w:sz w:val="40"/>
          <w:szCs w:val="24"/>
        </w:rPr>
      </w:pPr>
      <w:r w:rsidRPr="00FD7B2F">
        <w:rPr>
          <w:rFonts w:ascii="Times New Roman" w:hAnsi="Times New Roman" w:cs="Times New Roman"/>
          <w:b/>
          <w:sz w:val="40"/>
          <w:szCs w:val="24"/>
        </w:rPr>
        <w:t xml:space="preserve"> Рабочая программа </w:t>
      </w:r>
    </w:p>
    <w:p w:rsidR="00EF42E6" w:rsidRPr="00FD7B2F" w:rsidRDefault="00EF42E6" w:rsidP="00EF42E6">
      <w:pPr>
        <w:jc w:val="center"/>
        <w:rPr>
          <w:rFonts w:ascii="Times New Roman" w:hAnsi="Times New Roman" w:cs="Times New Roman"/>
          <w:b/>
          <w:sz w:val="40"/>
          <w:szCs w:val="24"/>
        </w:rPr>
      </w:pPr>
      <w:r w:rsidRPr="00FD7B2F">
        <w:rPr>
          <w:rFonts w:ascii="Times New Roman" w:hAnsi="Times New Roman" w:cs="Times New Roman"/>
          <w:b/>
          <w:sz w:val="40"/>
          <w:szCs w:val="24"/>
        </w:rPr>
        <w:t xml:space="preserve">по русскому языку в 4 классе </w:t>
      </w:r>
    </w:p>
    <w:p w:rsidR="00CB1E69" w:rsidRDefault="00CB1E69" w:rsidP="00CB1E69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>
        <w:rPr>
          <w:b/>
        </w:rPr>
        <w:t xml:space="preserve">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sz w:val="24"/>
        </w:rPr>
        <w:t>Составили: Мусаева А.М</w:t>
      </w:r>
    </w:p>
    <w:p w:rsidR="00CB1E69" w:rsidRDefault="00CB1E69" w:rsidP="00CB1E69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                                                                                                                                                                                             Пахрудинова Р.З.</w:t>
      </w:r>
    </w:p>
    <w:p w:rsidR="00CB1E69" w:rsidRDefault="00CB1E69" w:rsidP="00CB1E69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                                                                                                                                                                                                         Нурмагомедова А.А.</w:t>
      </w:r>
    </w:p>
    <w:p w:rsidR="00CB1E69" w:rsidRDefault="00CB1E69" w:rsidP="00CB1E69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                                                                                                                                                                                                  Бадрудинова А.Р.</w:t>
      </w:r>
    </w:p>
    <w:p w:rsidR="00CB1E69" w:rsidRDefault="00CB1E69" w:rsidP="00CB1E69">
      <w:pPr>
        <w:spacing w:after="0"/>
        <w:jc w:val="center"/>
        <w:rPr>
          <w:rFonts w:ascii="Times New Roman" w:hAnsi="Times New Roman" w:cs="Times New Roman"/>
          <w:b/>
          <w:sz w:val="24"/>
        </w:rPr>
      </w:pPr>
    </w:p>
    <w:p w:rsidR="00EF42E6" w:rsidRDefault="00EF42E6" w:rsidP="00EF42E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B1E69" w:rsidRDefault="00CB1E69" w:rsidP="00EF42E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B1E69" w:rsidRPr="00FD7B2F" w:rsidRDefault="00CB1E69" w:rsidP="00EF42E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F42E6" w:rsidRPr="00FD7B2F" w:rsidRDefault="00A14ED3" w:rsidP="00EF42E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D7B2F">
        <w:rPr>
          <w:rFonts w:ascii="Times New Roman" w:hAnsi="Times New Roman" w:cs="Times New Roman"/>
          <w:b/>
          <w:sz w:val="24"/>
          <w:szCs w:val="24"/>
        </w:rPr>
        <w:lastRenderedPageBreak/>
        <w:t>2020 – 2021</w:t>
      </w:r>
      <w:r w:rsidR="00EF42E6" w:rsidRPr="00FD7B2F">
        <w:rPr>
          <w:rFonts w:ascii="Times New Roman" w:hAnsi="Times New Roman" w:cs="Times New Roman"/>
          <w:b/>
          <w:sz w:val="24"/>
          <w:szCs w:val="24"/>
        </w:rPr>
        <w:t xml:space="preserve"> учебный год</w:t>
      </w:r>
    </w:p>
    <w:p w:rsidR="0081748E" w:rsidRPr="00FD7B2F" w:rsidRDefault="0081748E">
      <w:pPr>
        <w:rPr>
          <w:rFonts w:ascii="Times New Roman" w:hAnsi="Times New Roman" w:cs="Times New Roman"/>
          <w:b/>
          <w:sz w:val="24"/>
          <w:szCs w:val="24"/>
        </w:rPr>
      </w:pPr>
    </w:p>
    <w:p w:rsidR="00BB07EA" w:rsidRPr="00FD7B2F" w:rsidRDefault="00BB07EA">
      <w:pPr>
        <w:rPr>
          <w:rFonts w:ascii="Times New Roman" w:hAnsi="Times New Roman" w:cs="Times New Roman"/>
          <w:b/>
          <w:sz w:val="24"/>
          <w:szCs w:val="24"/>
        </w:rPr>
      </w:pPr>
    </w:p>
    <w:p w:rsidR="0066069C" w:rsidRPr="00FD7B2F" w:rsidRDefault="0050678C" w:rsidP="0066069C">
      <w:pPr>
        <w:shd w:val="clear" w:color="auto" w:fill="FFFFFF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FD7B2F">
        <w:rPr>
          <w:rFonts w:ascii="Times New Roman" w:hAnsi="Times New Roman" w:cs="Times New Roman"/>
          <w:b/>
          <w:sz w:val="24"/>
          <w:szCs w:val="24"/>
        </w:rPr>
        <w:t>ПОЯСНИТЕЛЬНАЯ   ЗАПИСКА</w:t>
      </w:r>
    </w:p>
    <w:p w:rsidR="00C6489C" w:rsidRPr="00FD7B2F" w:rsidRDefault="001C691F" w:rsidP="00C6489C">
      <w:pPr>
        <w:pStyle w:val="c3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FD7B2F">
        <w:t xml:space="preserve">    </w:t>
      </w:r>
    </w:p>
    <w:p w:rsidR="00C6489C" w:rsidRPr="00FD7B2F" w:rsidRDefault="00C6489C" w:rsidP="00C6489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D7B2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Рабочая программа курса «Русский язык» для  4 класса разработана и составлена в соответствии с требованиями «Федерального компонента государственного стандарта общего образования» Начальное общее образование (Москва, 2011) на основе Примерной программы  начального общего образования, и на основе авторской программы Валентины Павловны Канакиной, Всеслава Гавриловича Горецкого «Русский язык» для общеобразовательной школы, являющейся составной частью системы учебников  «Школа России» (автор А.А.Плешаков)</w:t>
      </w:r>
    </w:p>
    <w:p w:rsidR="00C6489C" w:rsidRPr="00FD7B2F" w:rsidRDefault="00C6489C" w:rsidP="00C6489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D7B2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Программа обеспечена УМК «Русский язык» авторов В.П. Канакиной и В.Г. Горецким для 1-4 классов (М.: Просвещение). Данная линия учебников имеет гриф </w:t>
      </w:r>
      <w:r w:rsidRPr="00FD7B2F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«Рекомендовано Министерством образования и науки РФ»</w:t>
      </w:r>
    </w:p>
    <w:p w:rsidR="00C6489C" w:rsidRPr="00FD7B2F" w:rsidRDefault="00C6489C" w:rsidP="00C648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D7B2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     Учебно-методический комплект по русскому языку (программа, учебник, методическое пособие) направлен на осуществление языкового образования и развития младших школьников, необходимого и достаточного для дальнейшего обучения детей русскому языку в средней школе.</w:t>
      </w:r>
    </w:p>
    <w:p w:rsidR="00C6489C" w:rsidRPr="00FD7B2F" w:rsidRDefault="00F76277" w:rsidP="00C648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</w:p>
    <w:p w:rsidR="00C6489C" w:rsidRPr="00FD7B2F" w:rsidRDefault="00C6489C" w:rsidP="00C6489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D7B2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Цели обучения</w:t>
      </w:r>
      <w:r w:rsidRPr="00FD7B2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</w:t>
      </w:r>
    </w:p>
    <w:p w:rsidR="00C6489C" w:rsidRPr="00FD7B2F" w:rsidRDefault="00C6489C" w:rsidP="00C6489C">
      <w:pPr>
        <w:numPr>
          <w:ilvl w:val="0"/>
          <w:numId w:val="4"/>
        </w:numPr>
        <w:shd w:val="clear" w:color="auto" w:fill="FFFFFF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D7B2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Развитие и совершенствование основных видов речевой деятельности (слушание, говорение, чтение, письмо, внутренняя речь)</w:t>
      </w:r>
    </w:p>
    <w:p w:rsidR="00C6489C" w:rsidRPr="00FD7B2F" w:rsidRDefault="00C6489C" w:rsidP="00C6489C">
      <w:pPr>
        <w:numPr>
          <w:ilvl w:val="0"/>
          <w:numId w:val="4"/>
        </w:numPr>
        <w:shd w:val="clear" w:color="auto" w:fill="FFFFFF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D7B2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Формирование научных, доступных младшим школьникам представлений о языковых понятиях и явлениях, а также умений и навыков их использования в практической деятельности.</w:t>
      </w:r>
    </w:p>
    <w:p w:rsidR="00C6489C" w:rsidRPr="00FD7B2F" w:rsidRDefault="00C6489C" w:rsidP="00C6489C">
      <w:pPr>
        <w:numPr>
          <w:ilvl w:val="0"/>
          <w:numId w:val="4"/>
        </w:numPr>
        <w:shd w:val="clear" w:color="auto" w:fill="FFFFFF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D7B2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Активизация мыслительной, познавательно-языковой и коммуникативно-речевой деятельности учащихся.</w:t>
      </w:r>
    </w:p>
    <w:p w:rsidR="00C6489C" w:rsidRPr="00FD7B2F" w:rsidRDefault="00C6489C" w:rsidP="00C6489C">
      <w:pPr>
        <w:numPr>
          <w:ilvl w:val="0"/>
          <w:numId w:val="4"/>
        </w:numPr>
        <w:shd w:val="clear" w:color="auto" w:fill="FFFFFF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D7B2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Создание у школьников мотивации к изучению языка, воспитание чувства уважения к слову и русскому языку в целом.</w:t>
      </w:r>
    </w:p>
    <w:p w:rsidR="00C6489C" w:rsidRPr="00FD7B2F" w:rsidRDefault="00C6489C" w:rsidP="00C6489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D7B2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Задачи  обучения:</w:t>
      </w:r>
    </w:p>
    <w:p w:rsidR="00C6489C" w:rsidRPr="00FD7B2F" w:rsidRDefault="00C6489C" w:rsidP="00C6489C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D7B2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Развитие речи, мышления, воображения школьников, способности выбирать  средства  языка в соответствии с условиями  общения, развитие интуиции и   «чувства языка»;</w:t>
      </w:r>
    </w:p>
    <w:p w:rsidR="00C6489C" w:rsidRPr="00FD7B2F" w:rsidRDefault="00C6489C" w:rsidP="00C6489C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D7B2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Освоение первоначальных знаний о лексике, фонетике, грамматике русского языка; овладение элементарными способами  анализа изучаемых явлений языка;</w:t>
      </w:r>
    </w:p>
    <w:p w:rsidR="00C6489C" w:rsidRPr="00FD7B2F" w:rsidRDefault="00C6489C" w:rsidP="00C6489C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D7B2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овладение умениями правильно писать и читать, участвовать   в диалоге,           оставлять несложные монологические высказывания;</w:t>
      </w:r>
    </w:p>
    <w:p w:rsidR="00C6489C" w:rsidRPr="00FD7B2F" w:rsidRDefault="00C6489C" w:rsidP="00C6489C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D7B2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воспитание позитивного эмоционально-ценностного отношения к  родному  языку, чувства сопричастности к сохранению  его уникальности  и чистоты;  пробуждение   познавательного   интереса к родному слову,  стремления  совершенствовать  свою   речь.</w:t>
      </w:r>
    </w:p>
    <w:p w:rsidR="00BF0745" w:rsidRPr="00FD7B2F" w:rsidRDefault="00BF0745" w:rsidP="00BF0745">
      <w:pPr>
        <w:pStyle w:val="a3"/>
        <w:jc w:val="center"/>
        <w:rPr>
          <w:b/>
        </w:rPr>
      </w:pPr>
      <w:r w:rsidRPr="00FD7B2F">
        <w:rPr>
          <w:b/>
        </w:rPr>
        <w:t>Планируемые  результаты освоения учебного предмета</w:t>
      </w:r>
    </w:p>
    <w:p w:rsidR="00BF0745" w:rsidRPr="00FD7B2F" w:rsidRDefault="00BF0745" w:rsidP="00BF0745">
      <w:pPr>
        <w:pStyle w:val="a3"/>
        <w:jc w:val="center"/>
      </w:pPr>
      <w:r w:rsidRPr="00FD7B2F">
        <w:t>Предметные  УУД</w:t>
      </w:r>
    </w:p>
    <w:p w:rsidR="00BF0745" w:rsidRPr="00FD7B2F" w:rsidRDefault="00BF0745" w:rsidP="00BF0745">
      <w:pPr>
        <w:pStyle w:val="a3"/>
        <w:ind w:left="284" w:hanging="284"/>
        <w:jc w:val="both"/>
      </w:pPr>
      <w:r w:rsidRPr="00FD7B2F">
        <w:t>•  первоначальное представление о единстве и многообразии языкового и культурного пространства России, о языке как основе национального самосознания;</w:t>
      </w:r>
    </w:p>
    <w:p w:rsidR="00BF0745" w:rsidRPr="00FD7B2F" w:rsidRDefault="00BF0745" w:rsidP="00BF0745">
      <w:pPr>
        <w:pStyle w:val="a3"/>
        <w:ind w:left="284" w:hanging="284"/>
        <w:jc w:val="both"/>
      </w:pPr>
      <w:r w:rsidRPr="00FD7B2F">
        <w:t>•  осознание значения русского языка как национального языка русского народа, как государственного языка Российской Федерации и языка межнационального общения;</w:t>
      </w:r>
    </w:p>
    <w:p w:rsidR="00BF0745" w:rsidRPr="00FD7B2F" w:rsidRDefault="00BF0745" w:rsidP="00BF0745">
      <w:pPr>
        <w:pStyle w:val="a3"/>
        <w:ind w:left="284" w:hanging="284"/>
        <w:jc w:val="both"/>
      </w:pPr>
      <w:r w:rsidRPr="00FD7B2F">
        <w:t>•  представление о языке как основном средстве человеческого общения и явлении национальной культуры, о роли родного языка в жизни человека и общества;</w:t>
      </w:r>
    </w:p>
    <w:p w:rsidR="00BF0745" w:rsidRPr="00FD7B2F" w:rsidRDefault="00BF0745" w:rsidP="00BF0745">
      <w:pPr>
        <w:pStyle w:val="a3"/>
        <w:ind w:left="284" w:hanging="284"/>
        <w:jc w:val="both"/>
      </w:pPr>
      <w:r w:rsidRPr="00FD7B2F">
        <w:t>• позитивное эмоционально-оценочное отношение к русскому языку, понимание значимости хорошего владения русским языком, его роли в дальнейшем образовании;</w:t>
      </w:r>
    </w:p>
    <w:p w:rsidR="00BF0745" w:rsidRPr="00FD7B2F" w:rsidRDefault="00BF0745" w:rsidP="00BF0745">
      <w:pPr>
        <w:pStyle w:val="a3"/>
        <w:ind w:left="284" w:hanging="284"/>
        <w:jc w:val="both"/>
      </w:pPr>
      <w:r w:rsidRPr="00FD7B2F">
        <w:t>•  овладение начальными представлениями о нормах русского языка (орфоэпических, лексических, грамматических), правилах речевого этикета (в объёме курса); использование этих норм для успешного решения коммуникативных задач в ситуациях учебной языковой деятельности и свободного общения;</w:t>
      </w:r>
    </w:p>
    <w:p w:rsidR="00BF0745" w:rsidRPr="00FD7B2F" w:rsidRDefault="00BF0745" w:rsidP="00BF0745">
      <w:pPr>
        <w:pStyle w:val="a3"/>
        <w:ind w:left="284" w:hanging="284"/>
        <w:jc w:val="both"/>
      </w:pPr>
      <w:r w:rsidRPr="00FD7B2F">
        <w:lastRenderedPageBreak/>
        <w:t>•   формирование сознательного отношения к качеству своей речи, контроля за ней;</w:t>
      </w:r>
    </w:p>
    <w:p w:rsidR="00BF0745" w:rsidRPr="00FD7B2F" w:rsidRDefault="00BF0745" w:rsidP="00BF0745">
      <w:pPr>
        <w:pStyle w:val="a3"/>
        <w:ind w:left="284" w:hanging="284"/>
        <w:jc w:val="both"/>
      </w:pPr>
      <w:r w:rsidRPr="00FD7B2F">
        <w:t>•  приобретение опыта ориентироваться в целях, задачах, средствах и условиях общения, выбирать адекватные языковые средства для решения коммуникативных задач;</w:t>
      </w:r>
    </w:p>
    <w:p w:rsidR="00BF0745" w:rsidRPr="00FD7B2F" w:rsidRDefault="00BF0745" w:rsidP="00BF0745">
      <w:pPr>
        <w:pStyle w:val="a3"/>
        <w:ind w:left="284" w:hanging="284"/>
        <w:jc w:val="both"/>
      </w:pPr>
      <w:r w:rsidRPr="00FD7B2F">
        <w:t>•   освоение первоначальных научных представлений об основных понятиях и правилах из области фонетики, графики, лексики, морфемики, морфологии, синтаксиса, орфографии (в объёме изучаемого курса), понимание взаимосвязи и взаимозависимости между разными сторонами языка;</w:t>
      </w:r>
    </w:p>
    <w:p w:rsidR="00BF0745" w:rsidRPr="00FD7B2F" w:rsidRDefault="00BF0745" w:rsidP="00BF0745">
      <w:pPr>
        <w:pStyle w:val="a3"/>
        <w:ind w:left="284" w:hanging="284"/>
        <w:jc w:val="both"/>
      </w:pPr>
      <w:r w:rsidRPr="00FD7B2F">
        <w:t>• овладение учебными действиями с языковыми единицами: находить, опознавать, характеризовать, сравнивать, классифицировать основные единицы языка (звуки, буквы, слова, предложения), конструировать из этих единиц единицы более высокого уровня (слова, словосочетания, предложения, тексты), использовать эти действия для решения познавательных, практических и коммуникативных задач (в объёме изучаемого курса);</w:t>
      </w:r>
    </w:p>
    <w:p w:rsidR="00BF0745" w:rsidRPr="00FD7B2F" w:rsidRDefault="00BF0745" w:rsidP="00BF0745">
      <w:pPr>
        <w:pStyle w:val="a3"/>
        <w:ind w:left="284" w:hanging="284"/>
        <w:jc w:val="both"/>
      </w:pPr>
      <w:r w:rsidRPr="00FD7B2F">
        <w:t>• овладение основами грамотного письма: основными орфографическими и пунктуационными умениями (в объёме изучаемого курса), умениями применять правила орфографии и правила постановки знаков препинания при записи собственных и предложенных текстов, умением проверять написанное.</w:t>
      </w:r>
    </w:p>
    <w:p w:rsidR="00BF0745" w:rsidRPr="00FD7B2F" w:rsidRDefault="00BF0745" w:rsidP="00BF0745">
      <w:pPr>
        <w:pStyle w:val="a3"/>
        <w:jc w:val="center"/>
        <w:rPr>
          <w:b/>
        </w:rPr>
      </w:pPr>
      <w:r w:rsidRPr="00FD7B2F">
        <w:rPr>
          <w:b/>
        </w:rPr>
        <w:t>Развитие речи</w:t>
      </w:r>
    </w:p>
    <w:p w:rsidR="00BF0745" w:rsidRPr="00FD7B2F" w:rsidRDefault="00BF0745" w:rsidP="00BF0745">
      <w:pPr>
        <w:pStyle w:val="a3"/>
        <w:jc w:val="center"/>
      </w:pPr>
      <w:r w:rsidRPr="00FD7B2F">
        <w:t>Обучающийся научится:</w:t>
      </w:r>
    </w:p>
    <w:p w:rsidR="00BF0745" w:rsidRPr="00FD7B2F" w:rsidRDefault="00BF0745" w:rsidP="00BF0745">
      <w:pPr>
        <w:pStyle w:val="a3"/>
        <w:ind w:left="284" w:hanging="284"/>
        <w:jc w:val="both"/>
      </w:pPr>
      <w:r w:rsidRPr="00FD7B2F">
        <w:t>•  осознавать ситуацию общения: с какой целью, с кем и где происходит общение; выбирать адекватные языковые и неязыковые средства в соответствии с конкретной ситуацией общения;</w:t>
      </w:r>
    </w:p>
    <w:p w:rsidR="00BF0745" w:rsidRPr="00FD7B2F" w:rsidRDefault="00BF0745" w:rsidP="00BF0745">
      <w:pPr>
        <w:pStyle w:val="a3"/>
        <w:ind w:left="284" w:hanging="284"/>
        <w:jc w:val="both"/>
      </w:pPr>
      <w:r w:rsidRPr="00FD7B2F">
        <w:t>•  владеть формой диалогической речи; умением вести разговор (начать, поддержать, закончить разговор, привлечь внимание и др.);</w:t>
      </w:r>
    </w:p>
    <w:p w:rsidR="00BF0745" w:rsidRPr="00FD7B2F" w:rsidRDefault="00BF0745" w:rsidP="00BF0745">
      <w:pPr>
        <w:pStyle w:val="a3"/>
        <w:ind w:left="284" w:hanging="284"/>
        <w:jc w:val="both"/>
      </w:pPr>
      <w:r w:rsidRPr="00FD7B2F">
        <w:t>•   выражать собственное мнение, обосновывать его с учётом ситуации общения;</w:t>
      </w:r>
    </w:p>
    <w:p w:rsidR="00BF0745" w:rsidRPr="00FD7B2F" w:rsidRDefault="00BF0745" w:rsidP="00BF0745">
      <w:pPr>
        <w:pStyle w:val="a3"/>
        <w:ind w:left="284" w:hanging="284"/>
        <w:jc w:val="both"/>
      </w:pPr>
      <w:r w:rsidRPr="00FD7B2F">
        <w:t>• использовать нормы речевого этикета в ситуациях учебного и бытового общения (приветствие, прощание, извинение, благодарность, обращение с просьбой), в том числе при обращении с помощью средств ИКТ;</w:t>
      </w:r>
    </w:p>
    <w:p w:rsidR="00BF0745" w:rsidRPr="00FD7B2F" w:rsidRDefault="00BF0745" w:rsidP="00BF0745">
      <w:pPr>
        <w:pStyle w:val="a3"/>
        <w:ind w:left="284" w:hanging="284"/>
        <w:jc w:val="both"/>
      </w:pPr>
      <w:r w:rsidRPr="00FD7B2F">
        <w:t>•  оценивать правильность (уместность) выбора языковых и неязыковых средств устного общения на уроке, в школе, быту, со знакомыми и незнакомыми, с людьми разного возраста;</w:t>
      </w:r>
    </w:p>
    <w:p w:rsidR="00BF0745" w:rsidRPr="00FD7B2F" w:rsidRDefault="00BF0745" w:rsidP="00BF0745">
      <w:pPr>
        <w:pStyle w:val="a3"/>
        <w:ind w:left="284" w:hanging="284"/>
        <w:jc w:val="both"/>
      </w:pPr>
      <w:r w:rsidRPr="00FD7B2F">
        <w:t>• владеть монологической формой речи; под руководством учителя строить монологическое высказывание на определённую тему с использованием разных типов речи (описание, повествование, рассуждение);</w:t>
      </w:r>
    </w:p>
    <w:p w:rsidR="00BF0745" w:rsidRPr="00FD7B2F" w:rsidRDefault="00BF0745" w:rsidP="00BF0745">
      <w:pPr>
        <w:pStyle w:val="a3"/>
        <w:ind w:left="284" w:hanging="284"/>
        <w:jc w:val="both"/>
      </w:pPr>
      <w:r w:rsidRPr="00FD7B2F">
        <w:t>• работать с текстом: определять тему и главную мысль текста, самостоятельно озаглавливать текст по его теме или главной мысли, выделять части текста (корректировать порядок предложений и частей текста), составлять план к заданным текстам;</w:t>
      </w:r>
    </w:p>
    <w:p w:rsidR="00BF0745" w:rsidRPr="00FD7B2F" w:rsidRDefault="00BF0745" w:rsidP="00BF0745">
      <w:pPr>
        <w:pStyle w:val="a3"/>
        <w:ind w:left="284" w:hanging="284"/>
        <w:jc w:val="both"/>
      </w:pPr>
      <w:r w:rsidRPr="00FD7B2F">
        <w:t>• пользоваться самостоятельно памяткой для подготовки и написания письменного изложения учеником;</w:t>
      </w:r>
    </w:p>
    <w:p w:rsidR="00BF0745" w:rsidRPr="00FD7B2F" w:rsidRDefault="00BF0745" w:rsidP="00BF0745">
      <w:pPr>
        <w:pStyle w:val="a3"/>
        <w:ind w:left="284" w:hanging="284"/>
        <w:jc w:val="both"/>
      </w:pPr>
      <w:r w:rsidRPr="00FD7B2F">
        <w:t>• письменно (после коллективной подготовки) подробно или выборочно передавать содержание повествовательного текста, предъявленного на основе зрительного и слухового восприятия, сохраняя основные особенности текста-образца; грамотно записывать текст; соблюдать требование каллиграфии при письме;</w:t>
      </w:r>
    </w:p>
    <w:p w:rsidR="00BF0745" w:rsidRPr="00FD7B2F" w:rsidRDefault="00BF0745" w:rsidP="00BF0745">
      <w:pPr>
        <w:pStyle w:val="a3"/>
        <w:ind w:left="284" w:hanging="284"/>
        <w:jc w:val="both"/>
      </w:pPr>
      <w:r w:rsidRPr="00FD7B2F">
        <w:t>•   сочинять письма, поздравительные открытки, объявления и другие небольшие тексты для конкретных ситуаций общения;</w:t>
      </w:r>
    </w:p>
    <w:p w:rsidR="00BF0745" w:rsidRPr="00FD7B2F" w:rsidRDefault="00BF0745" w:rsidP="00BF0745">
      <w:pPr>
        <w:pStyle w:val="a3"/>
        <w:ind w:left="284" w:hanging="284"/>
        <w:jc w:val="both"/>
      </w:pPr>
      <w:r w:rsidRPr="00FD7B2F">
        <w:t>•  составлять тексты повествовательного и описательного характера на основе разных источников (по наблюдению, по сюжетному рисунку, по репродукциям картин художников, по заданным теме и плану, опорным словам, на свободную тему, по пословице или поговорке, творческому воображению и др.);</w:t>
      </w:r>
    </w:p>
    <w:p w:rsidR="00BF0745" w:rsidRPr="00FD7B2F" w:rsidRDefault="00BF0745" w:rsidP="00BF0745">
      <w:pPr>
        <w:pStyle w:val="a3"/>
        <w:ind w:left="284" w:hanging="284"/>
        <w:jc w:val="both"/>
      </w:pPr>
      <w:r w:rsidRPr="00FD7B2F">
        <w:t>• письменно сочинять небольшие речевые произведения освоенных жанров (например, записку, письмо, поздравление, объявление);</w:t>
      </w:r>
    </w:p>
    <w:p w:rsidR="00BF0745" w:rsidRPr="00FD7B2F" w:rsidRDefault="00BF0745" w:rsidP="00BF0745">
      <w:pPr>
        <w:pStyle w:val="a3"/>
        <w:ind w:left="284" w:hanging="284"/>
        <w:jc w:val="both"/>
      </w:pPr>
      <w:r w:rsidRPr="00FD7B2F">
        <w:lastRenderedPageBreak/>
        <w:t>• проверять правильность своей письменной речи, исправлять допущенные орфографические и пунктуационные ошибки; улучшать написанное: добавлять и убирать элементы содержания, заменять слова на более точные и выразительные;</w:t>
      </w:r>
    </w:p>
    <w:p w:rsidR="00BF0745" w:rsidRPr="00FD7B2F" w:rsidRDefault="00BF0745" w:rsidP="00BF0745">
      <w:pPr>
        <w:pStyle w:val="a3"/>
        <w:ind w:left="284" w:hanging="284"/>
        <w:jc w:val="both"/>
      </w:pPr>
      <w:r w:rsidRPr="00FD7B2F">
        <w:t>•  пользоваться специальной, справочной литературой, словарями, журналами, Интернетом при создании собственных речевых произведений на заданную или самостоятельно выбранную тему.</w:t>
      </w:r>
    </w:p>
    <w:p w:rsidR="00BF0745" w:rsidRPr="00FD7B2F" w:rsidRDefault="00BF0745" w:rsidP="00BF0745">
      <w:pPr>
        <w:pStyle w:val="a3"/>
        <w:jc w:val="both"/>
      </w:pPr>
      <w:r w:rsidRPr="00FD7B2F">
        <w:t>Обучающийся получит возможность научиться:</w:t>
      </w:r>
    </w:p>
    <w:p w:rsidR="00BF0745" w:rsidRPr="00FD7B2F" w:rsidRDefault="00BF0745" w:rsidP="00BF0745">
      <w:pPr>
        <w:pStyle w:val="a3"/>
        <w:ind w:left="284" w:hanging="284"/>
        <w:jc w:val="both"/>
      </w:pPr>
      <w:r w:rsidRPr="00FD7B2F">
        <w:t>•   подробно и выборочно письменно передавать содержание текста;</w:t>
      </w:r>
    </w:p>
    <w:p w:rsidR="00BF0745" w:rsidRPr="00FD7B2F" w:rsidRDefault="00BF0745" w:rsidP="00BF0745">
      <w:pPr>
        <w:pStyle w:val="a3"/>
        <w:ind w:left="284" w:hanging="284"/>
        <w:jc w:val="both"/>
      </w:pPr>
      <w:r w:rsidRPr="00FD7B2F">
        <w:t>•  различать стилистические варианты языка при сравнении стилистически контрастных текстов (художественного и научного или делового, разговорного и научного или делового);</w:t>
      </w:r>
    </w:p>
    <w:p w:rsidR="00BF0745" w:rsidRPr="00FD7B2F" w:rsidRDefault="00BF0745" w:rsidP="00BF0745">
      <w:pPr>
        <w:pStyle w:val="a3"/>
        <w:ind w:left="284" w:hanging="284"/>
        <w:jc w:val="both"/>
      </w:pPr>
      <w:r w:rsidRPr="00FD7B2F">
        <w:t>•  создавать собственные тексты и корректировать заданные тексты с учётом точности, правильности, богатства и выразительности письменной речи; использовать в текстах синонимы и антонимы;</w:t>
      </w:r>
    </w:p>
    <w:p w:rsidR="00BF0745" w:rsidRPr="00FD7B2F" w:rsidRDefault="00BF0745" w:rsidP="00BF0745">
      <w:pPr>
        <w:pStyle w:val="a3"/>
        <w:ind w:left="284" w:hanging="284"/>
        <w:jc w:val="both"/>
      </w:pPr>
      <w:r w:rsidRPr="00FD7B2F">
        <w:t>•  анализировать последовательность своих действий при работе над изложениями и сочинениями и соотносить их с разработанным алгоритмом; оценивать правильность выполнения учебной задачи; соотносить собственный текст с исходным (для изложений) и с назначением, задачами, условиями общения (для самостоятельно составленных текстов);</w:t>
      </w:r>
    </w:p>
    <w:p w:rsidR="00BF0745" w:rsidRPr="00FD7B2F" w:rsidRDefault="00BF0745" w:rsidP="00BF0745">
      <w:pPr>
        <w:pStyle w:val="a3"/>
        <w:ind w:left="284" w:hanging="284"/>
        <w:jc w:val="both"/>
      </w:pPr>
      <w:r w:rsidRPr="00FD7B2F">
        <w:t>•   оформлять результаты исследовательской работы;</w:t>
      </w:r>
    </w:p>
    <w:p w:rsidR="00F01CA4" w:rsidRPr="00E85867" w:rsidRDefault="00BF0745" w:rsidP="00E85867">
      <w:pPr>
        <w:pStyle w:val="a3"/>
        <w:ind w:left="284" w:hanging="284"/>
        <w:jc w:val="both"/>
      </w:pPr>
      <w:r w:rsidRPr="00FD7B2F">
        <w:t>• редактировать собственные тексты, совершенствуя правильность речи, улучшая содержание, построение предложений и выбор языковых средств.</w:t>
      </w:r>
    </w:p>
    <w:p w:rsidR="00BF0745" w:rsidRPr="00FD7B2F" w:rsidRDefault="00BF0745" w:rsidP="00BF0745">
      <w:pPr>
        <w:pStyle w:val="a3"/>
        <w:jc w:val="center"/>
        <w:rPr>
          <w:b/>
        </w:rPr>
      </w:pPr>
      <w:r w:rsidRPr="00FD7B2F">
        <w:rPr>
          <w:b/>
        </w:rPr>
        <w:t>Фонетика, орфоэпия, графика</w:t>
      </w:r>
    </w:p>
    <w:p w:rsidR="00BF0745" w:rsidRPr="00FD7B2F" w:rsidRDefault="00BF0745" w:rsidP="00BF0745">
      <w:pPr>
        <w:pStyle w:val="a3"/>
        <w:jc w:val="center"/>
      </w:pPr>
      <w:r w:rsidRPr="00FD7B2F">
        <w:t>Обучающийся научится:</w:t>
      </w:r>
    </w:p>
    <w:p w:rsidR="00BF0745" w:rsidRPr="00FD7B2F" w:rsidRDefault="00BF0745" w:rsidP="00BF0745">
      <w:pPr>
        <w:pStyle w:val="a3"/>
        <w:ind w:left="284" w:hanging="284"/>
        <w:jc w:val="both"/>
      </w:pPr>
      <w:r w:rsidRPr="00FD7B2F">
        <w:t>•  произносить звуки речи в соответствии с нормами языка;</w:t>
      </w:r>
    </w:p>
    <w:p w:rsidR="00BF0745" w:rsidRPr="00FD7B2F" w:rsidRDefault="00BF0745" w:rsidP="00BF0745">
      <w:pPr>
        <w:pStyle w:val="a3"/>
        <w:ind w:left="284" w:hanging="284"/>
        <w:jc w:val="both"/>
      </w:pPr>
      <w:r w:rsidRPr="00FD7B2F">
        <w:t>•  характеризовать звуки русского языка: гласные ударные — безударные; согласные твёрдые — мягкие, парные — непарные, твёрдые — мягкие; согласные глухие — звонкие, парные — непарные, звонкие и глухие; группировать звуки по заданному основанию;</w:t>
      </w:r>
    </w:p>
    <w:p w:rsidR="00BF0745" w:rsidRPr="00FD7B2F" w:rsidRDefault="00BF0745" w:rsidP="00BF0745">
      <w:pPr>
        <w:pStyle w:val="a3"/>
        <w:ind w:left="284" w:hanging="284"/>
        <w:jc w:val="both"/>
      </w:pPr>
      <w:r w:rsidRPr="00FD7B2F">
        <w:t>• соблюдать нормы русского литературного языка в собственной речи и оценивать соблюдение этих норм в речи собеседников (в объёме орфоэпического словаря учебника);</w:t>
      </w:r>
    </w:p>
    <w:p w:rsidR="00BF0745" w:rsidRPr="00FD7B2F" w:rsidRDefault="00BF0745" w:rsidP="00BF0745">
      <w:pPr>
        <w:pStyle w:val="a3"/>
        <w:ind w:left="284" w:hanging="284"/>
        <w:jc w:val="both"/>
      </w:pPr>
      <w:r w:rsidRPr="00FD7B2F">
        <w:t>•  пользоваться орфоэпическим словарём при определении правильного произношения слова (или обращаться за помощью к другим орфоэпическим словарям русского языка или к учителю, родителям и др.);</w:t>
      </w:r>
    </w:p>
    <w:p w:rsidR="00BF0745" w:rsidRPr="00FD7B2F" w:rsidRDefault="00BF0745" w:rsidP="00BF0745">
      <w:pPr>
        <w:pStyle w:val="a3"/>
        <w:ind w:left="284" w:hanging="284"/>
        <w:jc w:val="both"/>
      </w:pPr>
      <w:r w:rsidRPr="00FD7B2F">
        <w:t>•  различать звуки и буквы;</w:t>
      </w:r>
    </w:p>
    <w:p w:rsidR="00BF0745" w:rsidRPr="00FD7B2F" w:rsidRDefault="00BF0745" w:rsidP="00BF0745">
      <w:pPr>
        <w:pStyle w:val="a3"/>
        <w:ind w:left="284" w:hanging="284"/>
        <w:jc w:val="both"/>
      </w:pPr>
      <w:r w:rsidRPr="00FD7B2F">
        <w:t>•  классифицировать слова с точки зрения их звуко-буквенного состава по самостоятельно определённым критериям;</w:t>
      </w:r>
    </w:p>
    <w:p w:rsidR="00BF0745" w:rsidRPr="00FD7B2F" w:rsidRDefault="00BF0745" w:rsidP="00BF0745">
      <w:pPr>
        <w:pStyle w:val="a3"/>
        <w:ind w:left="284" w:hanging="284"/>
        <w:jc w:val="both"/>
      </w:pPr>
      <w:r w:rsidRPr="00FD7B2F">
        <w:t>• знать последовательность букв в русском алфавите, пользоваться алфавитом для упорядочивания слов и поиска нужной информации;</w:t>
      </w:r>
    </w:p>
    <w:p w:rsidR="00E85867" w:rsidRDefault="00BF0745" w:rsidP="00E85867">
      <w:pPr>
        <w:pStyle w:val="a3"/>
        <w:ind w:left="284" w:hanging="284"/>
        <w:jc w:val="both"/>
      </w:pPr>
      <w:r w:rsidRPr="00FD7B2F">
        <w:t>•  пользоваться при письме небуквенными графическими средствами: пробелом между словами, знаком переноса, красной строки (абзаца), пунктуационными знаками (в пределах изученного).</w:t>
      </w:r>
    </w:p>
    <w:p w:rsidR="00BF0745" w:rsidRPr="00FD7B2F" w:rsidRDefault="00BF0745" w:rsidP="00BF0745">
      <w:pPr>
        <w:pStyle w:val="a3"/>
        <w:jc w:val="center"/>
      </w:pPr>
      <w:r w:rsidRPr="00FD7B2F">
        <w:t>Обучающийся получит возможность научиться:</w:t>
      </w:r>
    </w:p>
    <w:p w:rsidR="00BF0745" w:rsidRPr="00FD7B2F" w:rsidRDefault="00BF0745" w:rsidP="00BF0745">
      <w:pPr>
        <w:pStyle w:val="a3"/>
        <w:jc w:val="both"/>
      </w:pPr>
      <w:r w:rsidRPr="00FD7B2F">
        <w:t>• выполнять (устно и письменно) звуко-буквенный разбор слова самостоятельно по предложенному в учебнике алгоритму; оценивать правильность проведения звуко-буквенного разбора слова (в объёме изучаемого курса).</w:t>
      </w:r>
    </w:p>
    <w:p w:rsidR="00BF0745" w:rsidRPr="00FD7B2F" w:rsidRDefault="00BF0745" w:rsidP="00BF0745">
      <w:pPr>
        <w:pStyle w:val="a3"/>
        <w:jc w:val="center"/>
        <w:rPr>
          <w:b/>
        </w:rPr>
      </w:pPr>
      <w:r w:rsidRPr="00FD7B2F">
        <w:rPr>
          <w:b/>
        </w:rPr>
        <w:t>Лексика</w:t>
      </w:r>
    </w:p>
    <w:p w:rsidR="00BF0745" w:rsidRPr="00FD7B2F" w:rsidRDefault="00BF0745" w:rsidP="00BF0745">
      <w:pPr>
        <w:pStyle w:val="a3"/>
        <w:jc w:val="center"/>
      </w:pPr>
      <w:r w:rsidRPr="00FD7B2F">
        <w:t>Обучающийся научится:</w:t>
      </w:r>
    </w:p>
    <w:p w:rsidR="00BF0745" w:rsidRPr="00FD7B2F" w:rsidRDefault="00BF0745" w:rsidP="00BF0745">
      <w:pPr>
        <w:pStyle w:val="a3"/>
        <w:ind w:left="284" w:hanging="284"/>
        <w:jc w:val="both"/>
      </w:pPr>
      <w:r w:rsidRPr="00FD7B2F">
        <w:t>•  осознавать, что понимание значения слова — одно из условий умелого его использования в устной и письменной речи;</w:t>
      </w:r>
    </w:p>
    <w:p w:rsidR="00BF0745" w:rsidRPr="00FD7B2F" w:rsidRDefault="00BF0745" w:rsidP="00BF0745">
      <w:pPr>
        <w:pStyle w:val="a3"/>
        <w:ind w:left="284" w:hanging="284"/>
        <w:jc w:val="both"/>
      </w:pPr>
      <w:r w:rsidRPr="00FD7B2F">
        <w:t>•   выявлять в речи слова, значение которых требует уточнения;</w:t>
      </w:r>
    </w:p>
    <w:p w:rsidR="00BF0745" w:rsidRPr="00FD7B2F" w:rsidRDefault="00BF0745" w:rsidP="00BF0745">
      <w:pPr>
        <w:pStyle w:val="a3"/>
        <w:ind w:left="284" w:hanging="284"/>
        <w:jc w:val="both"/>
      </w:pPr>
      <w:r w:rsidRPr="00FD7B2F">
        <w:lastRenderedPageBreak/>
        <w:t>• определять значение слова по тексту или уточнять с помощью толкового словаря, Интернета и др.;</w:t>
      </w:r>
    </w:p>
    <w:p w:rsidR="00BF0745" w:rsidRPr="00FD7B2F" w:rsidRDefault="00BF0745" w:rsidP="00BF0745">
      <w:pPr>
        <w:pStyle w:val="a3"/>
        <w:ind w:left="284" w:hanging="284"/>
        <w:jc w:val="both"/>
      </w:pPr>
      <w:r w:rsidRPr="00FD7B2F">
        <w:t>•   распознавать среди предложенных слов синонимы, антонимы, омонимы, фразеологизмы, устаревшие слова (простые случаи);</w:t>
      </w:r>
    </w:p>
    <w:p w:rsidR="00BF0745" w:rsidRPr="00FD7B2F" w:rsidRDefault="00BF0745" w:rsidP="00BF0745">
      <w:pPr>
        <w:pStyle w:val="a3"/>
        <w:ind w:left="284" w:hanging="284"/>
        <w:jc w:val="both"/>
      </w:pPr>
      <w:r w:rsidRPr="00FD7B2F">
        <w:t>•   подбирать к предложенным словам антонимы и синонимы;</w:t>
      </w:r>
    </w:p>
    <w:p w:rsidR="00BF0745" w:rsidRPr="00FD7B2F" w:rsidRDefault="00BF0745" w:rsidP="00BF0745">
      <w:pPr>
        <w:pStyle w:val="a3"/>
        <w:ind w:left="284" w:hanging="284"/>
        <w:jc w:val="both"/>
      </w:pPr>
      <w:r w:rsidRPr="00FD7B2F">
        <w:t>•   понимать этимологию мотивированных слов-названий;</w:t>
      </w:r>
    </w:p>
    <w:p w:rsidR="00BF0745" w:rsidRPr="00FD7B2F" w:rsidRDefault="00BF0745" w:rsidP="00BF0745">
      <w:pPr>
        <w:pStyle w:val="a3"/>
        <w:ind w:left="284" w:hanging="284"/>
        <w:jc w:val="both"/>
      </w:pPr>
      <w:r w:rsidRPr="00FD7B2F">
        <w:t>•   выбирать слова из ряда предложенных для успешного решения коммуникативных задач;</w:t>
      </w:r>
    </w:p>
    <w:p w:rsidR="00BF0745" w:rsidRPr="00FD7B2F" w:rsidRDefault="00BF0745" w:rsidP="00BF0745">
      <w:pPr>
        <w:pStyle w:val="a3"/>
        <w:ind w:left="284" w:hanging="284"/>
        <w:jc w:val="both"/>
      </w:pPr>
      <w:r w:rsidRPr="00FD7B2F">
        <w:t>•   подбирать синонимы для устранения повторов в тексте;</w:t>
      </w:r>
    </w:p>
    <w:p w:rsidR="00BF0745" w:rsidRPr="00FD7B2F" w:rsidRDefault="00BF0745" w:rsidP="00BF0745">
      <w:pPr>
        <w:pStyle w:val="a3"/>
        <w:ind w:left="284" w:hanging="284"/>
        <w:jc w:val="both"/>
      </w:pPr>
      <w:r w:rsidRPr="00FD7B2F">
        <w:t>•  находить в художественном тексте слова, употреблённые в переносном значении, а также эмоционально-оценочные слова, эпитеты, сравнения, олицетворения (без терминологии); оценивать уместность употребления этих слов в речи;</w:t>
      </w:r>
    </w:p>
    <w:p w:rsidR="00BF0745" w:rsidRPr="00FD7B2F" w:rsidRDefault="00BF0745" w:rsidP="00BF0745">
      <w:pPr>
        <w:pStyle w:val="a3"/>
        <w:ind w:left="284" w:hanging="284"/>
        <w:jc w:val="both"/>
      </w:pPr>
      <w:r w:rsidRPr="00FD7B2F">
        <w:t>•   пользоваться словарями при решении языковых и речевых задач.</w:t>
      </w:r>
    </w:p>
    <w:p w:rsidR="00BF0745" w:rsidRPr="00FD7B2F" w:rsidRDefault="00BF0745" w:rsidP="00BF0745">
      <w:pPr>
        <w:pStyle w:val="a3"/>
        <w:ind w:left="284" w:hanging="284"/>
        <w:jc w:val="center"/>
      </w:pPr>
      <w:r w:rsidRPr="00FD7B2F">
        <w:t>Обучающийся получит возможность научиться:</w:t>
      </w:r>
    </w:p>
    <w:p w:rsidR="00BF0745" w:rsidRPr="00FD7B2F" w:rsidRDefault="00BF0745" w:rsidP="00BF0745">
      <w:pPr>
        <w:pStyle w:val="a3"/>
        <w:ind w:left="284" w:hanging="284"/>
        <w:jc w:val="both"/>
      </w:pPr>
      <w:r w:rsidRPr="00FD7B2F">
        <w:t>•   оценивать уместность использования слов в устной и письменной речи;</w:t>
      </w:r>
    </w:p>
    <w:p w:rsidR="00BF0745" w:rsidRPr="00FD7B2F" w:rsidRDefault="00BF0745" w:rsidP="00BF0745">
      <w:pPr>
        <w:pStyle w:val="a3"/>
        <w:ind w:left="284" w:hanging="284"/>
        <w:jc w:val="both"/>
      </w:pPr>
      <w:r w:rsidRPr="00FD7B2F">
        <w:t>•   подбирать антонимы для точной характеристики предметов при их сравнении;</w:t>
      </w:r>
    </w:p>
    <w:p w:rsidR="00BF0745" w:rsidRPr="00FD7B2F" w:rsidRDefault="00BF0745" w:rsidP="00BF0745">
      <w:pPr>
        <w:pStyle w:val="a3"/>
        <w:ind w:left="284" w:hanging="284"/>
        <w:jc w:val="both"/>
      </w:pPr>
      <w:r w:rsidRPr="00FD7B2F">
        <w:t>•   иметь представление о заимствованных словах; осознавать один из способов пополнения словарного состава русского языка иноязычными словами;</w:t>
      </w:r>
    </w:p>
    <w:p w:rsidR="00BF0745" w:rsidRPr="00FD7B2F" w:rsidRDefault="00BF0745" w:rsidP="00BF0745">
      <w:pPr>
        <w:pStyle w:val="a3"/>
        <w:ind w:left="284" w:hanging="284"/>
        <w:jc w:val="both"/>
      </w:pPr>
      <w:r w:rsidRPr="00FD7B2F">
        <w:t>•   работать с разными словарями;</w:t>
      </w:r>
    </w:p>
    <w:p w:rsidR="00BF0745" w:rsidRPr="00FD7B2F" w:rsidRDefault="00BF0745" w:rsidP="00BF0745">
      <w:pPr>
        <w:pStyle w:val="a3"/>
        <w:ind w:left="284" w:hanging="284"/>
        <w:jc w:val="both"/>
      </w:pPr>
      <w:r w:rsidRPr="00FD7B2F">
        <w:t>•   приобретать опыт редактирования предложения (текста).</w:t>
      </w:r>
    </w:p>
    <w:p w:rsidR="00BF0745" w:rsidRPr="00FD7B2F" w:rsidRDefault="00BF0745" w:rsidP="00BF0745">
      <w:pPr>
        <w:pStyle w:val="a3"/>
        <w:ind w:left="284"/>
        <w:jc w:val="center"/>
        <w:rPr>
          <w:b/>
        </w:rPr>
      </w:pPr>
      <w:r w:rsidRPr="00FD7B2F">
        <w:rPr>
          <w:b/>
        </w:rPr>
        <w:t>Состав слова (морфемика)</w:t>
      </w:r>
    </w:p>
    <w:p w:rsidR="00BF0745" w:rsidRPr="00FD7B2F" w:rsidRDefault="00BF0745" w:rsidP="00BF0745">
      <w:pPr>
        <w:pStyle w:val="a3"/>
        <w:jc w:val="center"/>
      </w:pPr>
      <w:r w:rsidRPr="00FD7B2F">
        <w:t>Обучающийся научится:</w:t>
      </w:r>
    </w:p>
    <w:p w:rsidR="00BF0745" w:rsidRPr="00FD7B2F" w:rsidRDefault="00BF0745" w:rsidP="00BF0745">
      <w:pPr>
        <w:pStyle w:val="a3"/>
        <w:ind w:left="284" w:hanging="284"/>
        <w:jc w:val="both"/>
      </w:pPr>
      <w:r w:rsidRPr="00FD7B2F">
        <w:t>•   различать изменяемые и неизменяемые слова;</w:t>
      </w:r>
    </w:p>
    <w:p w:rsidR="00BF0745" w:rsidRPr="00FD7B2F" w:rsidRDefault="00BF0745" w:rsidP="00BF0745">
      <w:pPr>
        <w:pStyle w:val="a3"/>
        <w:ind w:left="284" w:hanging="284"/>
        <w:jc w:val="both"/>
      </w:pPr>
      <w:r w:rsidRPr="00FD7B2F">
        <w:t>•  различать однокоренные слова среди других (неоднокоренных) слов (форм слов, слов с омонимичными корнями, синонимов);</w:t>
      </w:r>
    </w:p>
    <w:p w:rsidR="00BF0745" w:rsidRPr="00FD7B2F" w:rsidRDefault="00BF0745" w:rsidP="00BF0745">
      <w:pPr>
        <w:pStyle w:val="a3"/>
        <w:ind w:left="284" w:hanging="284"/>
        <w:jc w:val="both"/>
      </w:pPr>
      <w:r w:rsidRPr="00FD7B2F">
        <w:t>•  находить в словах окончание, основу (в простых случаях), корень, приставку, суффикс (постфикс  -ся), соединительные гласные в сложных словах, использовать алгоритм опознавания изучаемых морфем;</w:t>
      </w:r>
    </w:p>
    <w:p w:rsidR="00BF0745" w:rsidRPr="00FD7B2F" w:rsidRDefault="00BF0745" w:rsidP="00BF0745">
      <w:pPr>
        <w:pStyle w:val="a3"/>
        <w:ind w:left="284" w:hanging="284"/>
        <w:jc w:val="both"/>
      </w:pPr>
      <w:r w:rsidRPr="00FD7B2F">
        <w:t>•   находить корень в однокоренных словах с чередованием согласных в корне;</w:t>
      </w:r>
    </w:p>
    <w:p w:rsidR="00BF0745" w:rsidRPr="00FD7B2F" w:rsidRDefault="00BF0745" w:rsidP="00BF0745">
      <w:pPr>
        <w:pStyle w:val="a3"/>
        <w:ind w:left="284" w:hanging="284"/>
        <w:jc w:val="both"/>
      </w:pPr>
      <w:r w:rsidRPr="00FD7B2F">
        <w:t>•  узнавать сложные слова (типа  вездеход, вертолёт и др.), выделять в них корни; находить соединительные гласные (интерфиксы) в сложных словах;</w:t>
      </w:r>
    </w:p>
    <w:p w:rsidR="00BF0745" w:rsidRPr="00FD7B2F" w:rsidRDefault="00BF0745" w:rsidP="00BF0745">
      <w:pPr>
        <w:pStyle w:val="a3"/>
        <w:ind w:left="284" w:hanging="284"/>
        <w:jc w:val="both"/>
      </w:pPr>
      <w:r w:rsidRPr="00FD7B2F">
        <w:t>•   сравнивать, классифицировать слова по их составу;</w:t>
      </w:r>
    </w:p>
    <w:p w:rsidR="00BF0745" w:rsidRPr="00FD7B2F" w:rsidRDefault="00BF0745" w:rsidP="00BF0745">
      <w:pPr>
        <w:pStyle w:val="a3"/>
        <w:ind w:left="284" w:hanging="284"/>
        <w:jc w:val="both"/>
      </w:pPr>
      <w:r w:rsidRPr="00FD7B2F">
        <w:t>•  соотносить слова с предъявляемыми к ним моделями, выбирать из предложенных слов слово, соответствующее заданной модели, составлять модель заданного слова;</w:t>
      </w:r>
    </w:p>
    <w:p w:rsidR="00BF0745" w:rsidRPr="00FD7B2F" w:rsidRDefault="00BF0745" w:rsidP="00BF0745">
      <w:pPr>
        <w:pStyle w:val="a3"/>
        <w:ind w:left="284" w:hanging="284"/>
        <w:jc w:val="both"/>
      </w:pPr>
      <w:r w:rsidRPr="00FD7B2F">
        <w:t>•   самостоятельно подбирать слова к заданной модели;</w:t>
      </w:r>
    </w:p>
    <w:p w:rsidR="00BF0745" w:rsidRPr="00FD7B2F" w:rsidRDefault="00BF0745" w:rsidP="00BF0745">
      <w:pPr>
        <w:pStyle w:val="a3"/>
        <w:ind w:left="284" w:hanging="284"/>
        <w:jc w:val="both"/>
      </w:pPr>
      <w:r w:rsidRPr="00FD7B2F">
        <w:t>•  понимать значения, вносимые в слово суффиксами и приставками (простые случаи); образовывать слова с этими морфемами для передачи соответствующего значения;</w:t>
      </w:r>
    </w:p>
    <w:p w:rsidR="00BF0745" w:rsidRPr="00FD7B2F" w:rsidRDefault="00BF0745" w:rsidP="00BF0745">
      <w:pPr>
        <w:pStyle w:val="a3"/>
        <w:ind w:left="284" w:hanging="284"/>
        <w:jc w:val="both"/>
      </w:pPr>
      <w:r w:rsidRPr="00FD7B2F">
        <w:t>•  образовывать слова (разных частей речи) с помощью приставки или суффикса или с помощью и приставки и суффикса).</w:t>
      </w:r>
    </w:p>
    <w:p w:rsidR="00E85867" w:rsidRDefault="00E85867" w:rsidP="00BF0745">
      <w:pPr>
        <w:pStyle w:val="a3"/>
        <w:jc w:val="center"/>
      </w:pPr>
    </w:p>
    <w:p w:rsidR="00BF0745" w:rsidRPr="00FD7B2F" w:rsidRDefault="00BF0745" w:rsidP="00BF0745">
      <w:pPr>
        <w:pStyle w:val="a3"/>
        <w:jc w:val="center"/>
      </w:pPr>
      <w:r w:rsidRPr="00FD7B2F">
        <w:t>Обучающийся получит возможность научиться:</w:t>
      </w:r>
    </w:p>
    <w:p w:rsidR="00BF0745" w:rsidRPr="00FD7B2F" w:rsidRDefault="00BF0745" w:rsidP="00BF0745">
      <w:pPr>
        <w:pStyle w:val="a3"/>
        <w:ind w:left="284" w:hanging="284"/>
        <w:jc w:val="both"/>
      </w:pPr>
      <w:r w:rsidRPr="00FD7B2F">
        <w:t>•   понимать роль каждой из частей слова в передаче лексического значения слова;</w:t>
      </w:r>
    </w:p>
    <w:p w:rsidR="00BF0745" w:rsidRPr="00FD7B2F" w:rsidRDefault="00BF0745" w:rsidP="00BF0745">
      <w:pPr>
        <w:pStyle w:val="a3"/>
        <w:ind w:left="284" w:hanging="284"/>
        <w:jc w:val="both"/>
      </w:pPr>
      <w:r w:rsidRPr="00FD7B2F">
        <w:t>• понимать смысловые, эмоциональные, изобразительные возможности суффиксов и приставок;</w:t>
      </w:r>
    </w:p>
    <w:p w:rsidR="00BF0745" w:rsidRPr="00FD7B2F" w:rsidRDefault="00BF0745" w:rsidP="00BF0745">
      <w:pPr>
        <w:pStyle w:val="a3"/>
        <w:ind w:left="284" w:hanging="284"/>
        <w:jc w:val="both"/>
      </w:pPr>
      <w:r w:rsidRPr="00FD7B2F">
        <w:t>•   узнавать образование слов с помощью суффиксов или приставок;</w:t>
      </w:r>
    </w:p>
    <w:p w:rsidR="00BF0745" w:rsidRPr="00FD7B2F" w:rsidRDefault="00BF0745" w:rsidP="00BF0745">
      <w:pPr>
        <w:pStyle w:val="a3"/>
        <w:ind w:left="284" w:hanging="284"/>
        <w:jc w:val="both"/>
      </w:pPr>
      <w:r w:rsidRPr="00FD7B2F">
        <w:lastRenderedPageBreak/>
        <w:t>• разбирать самостоятельно (устно и письменно) по составу слова с однозначно выделяемыми морфемами в соответствии с предложенным в учебнике алгоритмом;</w:t>
      </w:r>
    </w:p>
    <w:p w:rsidR="00BF0745" w:rsidRPr="00FD7B2F" w:rsidRDefault="00BF0745" w:rsidP="00BF0745">
      <w:pPr>
        <w:pStyle w:val="a3"/>
        <w:ind w:left="284" w:hanging="284"/>
        <w:jc w:val="both"/>
      </w:pPr>
      <w:r w:rsidRPr="00FD7B2F">
        <w:t>•  подбирать однокоренные слова и формы одного и того же слова с целью проверки изучаемых орфограмм в корне слова, использовать знание графического образа приставок и суффиксов для овладения правописанием слов с этими приставками и суффиксами (при изучении частей речи).</w:t>
      </w:r>
    </w:p>
    <w:p w:rsidR="00BF0745" w:rsidRPr="00FD7B2F" w:rsidRDefault="00BF0745" w:rsidP="00BF0745">
      <w:pPr>
        <w:pStyle w:val="a3"/>
        <w:jc w:val="center"/>
        <w:rPr>
          <w:b/>
        </w:rPr>
      </w:pPr>
      <w:r w:rsidRPr="00FD7B2F">
        <w:rPr>
          <w:b/>
        </w:rPr>
        <w:t>Морфология</w:t>
      </w:r>
    </w:p>
    <w:p w:rsidR="00BF0745" w:rsidRPr="00FD7B2F" w:rsidRDefault="00BF0745" w:rsidP="00BF0745">
      <w:pPr>
        <w:pStyle w:val="a3"/>
        <w:jc w:val="center"/>
      </w:pPr>
      <w:r w:rsidRPr="00FD7B2F">
        <w:t>Обучающийся научится:</w:t>
      </w:r>
    </w:p>
    <w:p w:rsidR="00BF0745" w:rsidRPr="00FD7B2F" w:rsidRDefault="00BF0745" w:rsidP="00BF0745">
      <w:pPr>
        <w:pStyle w:val="a3"/>
        <w:ind w:left="426" w:hanging="426"/>
        <w:jc w:val="both"/>
      </w:pPr>
      <w:r w:rsidRPr="00FD7B2F">
        <w:t>•    определять принадлежность слова к определённой части речи по комплексу освоенных признаков; классифицировать слова по частям речи;</w:t>
      </w:r>
    </w:p>
    <w:p w:rsidR="00BF0745" w:rsidRPr="00FD7B2F" w:rsidRDefault="00BF0745" w:rsidP="00BF0745">
      <w:pPr>
        <w:pStyle w:val="a3"/>
        <w:ind w:left="426" w:hanging="426"/>
        <w:jc w:val="both"/>
      </w:pPr>
      <w:r w:rsidRPr="00FD7B2F">
        <w:t>•      распознавать части речи на основе усвоенных признаков (в объёме программы);</w:t>
      </w:r>
    </w:p>
    <w:p w:rsidR="00BF0745" w:rsidRPr="00FD7B2F" w:rsidRDefault="00BF0745" w:rsidP="00BF0745">
      <w:pPr>
        <w:pStyle w:val="a3"/>
        <w:ind w:left="426" w:hanging="426"/>
        <w:jc w:val="both"/>
      </w:pPr>
      <w:r w:rsidRPr="00FD7B2F">
        <w:t>•   пользоваться словами разных частей речи и их формами в собственных речевых высказываниях;</w:t>
      </w:r>
    </w:p>
    <w:p w:rsidR="00BF0745" w:rsidRPr="00FD7B2F" w:rsidRDefault="00BF0745" w:rsidP="00BF0745">
      <w:pPr>
        <w:pStyle w:val="a3"/>
        <w:ind w:left="426" w:hanging="426"/>
        <w:jc w:val="both"/>
      </w:pPr>
      <w:r w:rsidRPr="00FD7B2F">
        <w:t>•     выявлять роль и значение слов частей речи в речи;</w:t>
      </w:r>
    </w:p>
    <w:p w:rsidR="00BF0745" w:rsidRPr="00FD7B2F" w:rsidRDefault="00BF0745" w:rsidP="00BF0745">
      <w:pPr>
        <w:pStyle w:val="a3"/>
        <w:ind w:left="426" w:hanging="426"/>
        <w:jc w:val="both"/>
      </w:pPr>
      <w:r w:rsidRPr="00FD7B2F">
        <w:t>•    определять грамматические признаки имён существительных — род, склонение, число, падеж;</w:t>
      </w:r>
    </w:p>
    <w:p w:rsidR="00BF0745" w:rsidRPr="00FD7B2F" w:rsidRDefault="00BF0745" w:rsidP="00BF0745">
      <w:pPr>
        <w:pStyle w:val="a3"/>
        <w:ind w:left="426" w:hanging="426"/>
        <w:jc w:val="both"/>
      </w:pPr>
      <w:r w:rsidRPr="00FD7B2F">
        <w:t>•   определять грамматические признаки имён прилагательных — род (в единственном числе), число, падеж; изменять имена прилагательные по падежам;</w:t>
      </w:r>
    </w:p>
    <w:p w:rsidR="00BF0745" w:rsidRPr="00FD7B2F" w:rsidRDefault="00BF0745" w:rsidP="00BF0745">
      <w:pPr>
        <w:pStyle w:val="a3"/>
        <w:ind w:left="426" w:hanging="426"/>
        <w:jc w:val="both"/>
      </w:pPr>
      <w:r w:rsidRPr="00FD7B2F">
        <w:t>•     определять грамматические признаки личного местоимения в начальной форме — лицо, число, род (у местоимений 3-го лица в единственном числе); иметь представление о склонении личных местоимений; использовать личные местоимения для устранения неоправданных повторов; правильно употреблять в речи формы личных местоимений;</w:t>
      </w:r>
    </w:p>
    <w:p w:rsidR="00BF0745" w:rsidRPr="00FD7B2F" w:rsidRDefault="00BF0745" w:rsidP="00BF0745">
      <w:pPr>
        <w:pStyle w:val="a3"/>
        <w:ind w:left="426" w:hanging="426"/>
        <w:jc w:val="both"/>
      </w:pPr>
      <w:r w:rsidRPr="00FD7B2F">
        <w:t>•   распознавать неопределённую форму глагола; определять грамматические признаки глаголов — время, число, род (в прошедшем времени в единственном числе), лицо (в настоящем и будущем времени); изменять глаголы в настоящем и будущем времени по лицам и числам (спрягать); изменять глаголы в прошедшем времени в единственном числе по родам; иметь представление о возвратных глаголах;</w:t>
      </w:r>
    </w:p>
    <w:p w:rsidR="00BF0745" w:rsidRPr="00FD7B2F" w:rsidRDefault="00BF0745" w:rsidP="00BF0745">
      <w:pPr>
        <w:pStyle w:val="a3"/>
        <w:ind w:left="426" w:hanging="426"/>
        <w:jc w:val="both"/>
      </w:pPr>
      <w:r w:rsidRPr="00FD7B2F">
        <w:t>•     определять грамматические признаки личного местоимения в начальной форме — лицо, число, род (у местоимений 3-го лица в единственном числе); иметь представление о склонении личных местоимений, изменять личные местоимения по падежам; использовать личные местоимения для устранения неоправданных повторов; правильно употреблять в речи личные местоимения;</w:t>
      </w:r>
    </w:p>
    <w:p w:rsidR="00BF0745" w:rsidRPr="00FD7B2F" w:rsidRDefault="00BF0745" w:rsidP="00BF0745">
      <w:pPr>
        <w:pStyle w:val="a3"/>
        <w:ind w:left="426" w:hanging="426"/>
        <w:jc w:val="both"/>
      </w:pPr>
      <w:r w:rsidRPr="00FD7B2F">
        <w:t>•      распознавать наречия как часть речи; понимать их роль и значение в речи;</w:t>
      </w:r>
    </w:p>
    <w:p w:rsidR="00BF0745" w:rsidRPr="00FD7B2F" w:rsidRDefault="00BF0745" w:rsidP="00BF0745">
      <w:pPr>
        <w:pStyle w:val="a3"/>
        <w:ind w:left="426" w:hanging="426"/>
        <w:jc w:val="both"/>
      </w:pPr>
      <w:r w:rsidRPr="00FD7B2F">
        <w:t>•     различать наиболее употребительные предлоги и определять их роль при образовании падежных форм имён существительных и местоимений;</w:t>
      </w:r>
    </w:p>
    <w:p w:rsidR="00BF0745" w:rsidRPr="00FD7B2F" w:rsidRDefault="00BF0745" w:rsidP="00BF0745">
      <w:pPr>
        <w:pStyle w:val="a3"/>
        <w:ind w:left="426" w:hanging="426"/>
        <w:jc w:val="both"/>
      </w:pPr>
      <w:r w:rsidRPr="00FD7B2F">
        <w:t>•      понимать роль союзов и частицы не в речи;</w:t>
      </w:r>
    </w:p>
    <w:p w:rsidR="00BF0745" w:rsidRPr="00FD7B2F" w:rsidRDefault="00BF0745" w:rsidP="00BF0745">
      <w:pPr>
        <w:pStyle w:val="a3"/>
        <w:ind w:left="426" w:hanging="426"/>
        <w:jc w:val="both"/>
      </w:pPr>
      <w:r w:rsidRPr="00FD7B2F">
        <w:t>•      подбирать примеры слов и форм слов разных частей речи.</w:t>
      </w:r>
    </w:p>
    <w:p w:rsidR="00BF0745" w:rsidRPr="00FD7B2F" w:rsidRDefault="00BF0745" w:rsidP="00BF0745">
      <w:pPr>
        <w:pStyle w:val="a3"/>
        <w:jc w:val="center"/>
      </w:pPr>
      <w:r w:rsidRPr="00FD7B2F">
        <w:t>Обучающийся получит возможность научиться:</w:t>
      </w:r>
    </w:p>
    <w:p w:rsidR="00BF0745" w:rsidRPr="00FD7B2F" w:rsidRDefault="00BF0745" w:rsidP="00BF0745">
      <w:pPr>
        <w:pStyle w:val="a3"/>
        <w:ind w:left="284" w:hanging="284"/>
        <w:jc w:val="both"/>
      </w:pPr>
      <w:r w:rsidRPr="00FD7B2F">
        <w:t>•     разграничивать самостоятельные и служебные части речи;</w:t>
      </w:r>
    </w:p>
    <w:p w:rsidR="00BF0745" w:rsidRPr="00FD7B2F" w:rsidRDefault="00BF0745" w:rsidP="00BF0745">
      <w:pPr>
        <w:pStyle w:val="a3"/>
        <w:ind w:left="284" w:hanging="284"/>
        <w:jc w:val="both"/>
      </w:pPr>
      <w:r w:rsidRPr="00FD7B2F">
        <w:t>•  сравнивать и сопоставлять признаки, присущие изучаемым частям речи; находить в тексте слова частей речи по указанным морфологическим признакам; классифицировать части речи по наличию или отсутствию освоенных признаков;</w:t>
      </w:r>
    </w:p>
    <w:p w:rsidR="00BF0745" w:rsidRPr="00FD7B2F" w:rsidRDefault="00BF0745" w:rsidP="00BF0745">
      <w:pPr>
        <w:pStyle w:val="a3"/>
        <w:ind w:left="284" w:hanging="284"/>
        <w:jc w:val="both"/>
      </w:pPr>
      <w:r w:rsidRPr="00FD7B2F">
        <w:t>•   различать смысловые и падежные вопросы имён существительных;</w:t>
      </w:r>
    </w:p>
    <w:p w:rsidR="00BF0745" w:rsidRPr="00FD7B2F" w:rsidRDefault="00BF0745" w:rsidP="00BF0745">
      <w:pPr>
        <w:pStyle w:val="a3"/>
        <w:ind w:left="284" w:hanging="284"/>
        <w:jc w:val="both"/>
      </w:pPr>
      <w:r w:rsidRPr="00FD7B2F">
        <w:t>•   склонять личные местоимения, соотносить личное местоимение в косвенном падеже с его начальной формой, распознавать падеж личного местоимения в предложении и тексте;</w:t>
      </w:r>
    </w:p>
    <w:p w:rsidR="00BF0745" w:rsidRPr="00FD7B2F" w:rsidRDefault="00BF0745" w:rsidP="00BF0745">
      <w:pPr>
        <w:pStyle w:val="a3"/>
        <w:ind w:left="284" w:hanging="284"/>
        <w:jc w:val="both"/>
      </w:pPr>
      <w:r w:rsidRPr="00FD7B2F">
        <w:t>•    различать родовые и личные окончания глагола;</w:t>
      </w:r>
    </w:p>
    <w:p w:rsidR="00BF0745" w:rsidRPr="00FD7B2F" w:rsidRDefault="00BF0745" w:rsidP="00BF0745">
      <w:pPr>
        <w:pStyle w:val="a3"/>
        <w:ind w:left="284" w:hanging="284"/>
        <w:jc w:val="both"/>
      </w:pPr>
      <w:r w:rsidRPr="00FD7B2F">
        <w:t>• наблюдать над словообразованием имён существительных, имён прилагательных, глаголов;</w:t>
      </w:r>
    </w:p>
    <w:p w:rsidR="00BF0745" w:rsidRPr="00FD7B2F" w:rsidRDefault="00BF0745" w:rsidP="00BF0745">
      <w:pPr>
        <w:pStyle w:val="a3"/>
        <w:ind w:left="284" w:hanging="284"/>
        <w:jc w:val="both"/>
      </w:pPr>
      <w:r w:rsidRPr="00FD7B2F">
        <w:lastRenderedPageBreak/>
        <w:t>• проводить полный морфологический разбор имён существительных, имён прилагательных, глаголов по предложенному в учебнике алгоритму, оценивать правильность проведения морфологического разбора;</w:t>
      </w:r>
    </w:p>
    <w:p w:rsidR="00BF0745" w:rsidRPr="00FD7B2F" w:rsidRDefault="00BF0745" w:rsidP="00BF0745">
      <w:pPr>
        <w:pStyle w:val="a3"/>
        <w:ind w:left="284" w:hanging="284"/>
        <w:jc w:val="both"/>
      </w:pPr>
      <w:r w:rsidRPr="00FD7B2F">
        <w:t>•  находить в тексте личные местоимения, наречия, числительные, возвратные глаголы, предлоги вместе с личными местоимениями, к которым они относятся, союзы и,  а,  но, частицу не при глаголах;</w:t>
      </w:r>
    </w:p>
    <w:p w:rsidR="00BF0745" w:rsidRPr="00FD7B2F" w:rsidRDefault="00BF0745" w:rsidP="00BF0745">
      <w:pPr>
        <w:pStyle w:val="a3"/>
        <w:ind w:left="284" w:hanging="284"/>
        <w:jc w:val="both"/>
      </w:pPr>
      <w:r w:rsidRPr="00FD7B2F">
        <w:t>•  находить и исправлять в устной и письменной речи речевые ошибки и недочёты в употреблении изучаемых форм частей речи.</w:t>
      </w:r>
    </w:p>
    <w:p w:rsidR="00BF0745" w:rsidRPr="00FD7B2F" w:rsidRDefault="00BF0745" w:rsidP="00BF0745">
      <w:pPr>
        <w:pStyle w:val="a3"/>
        <w:jc w:val="center"/>
        <w:rPr>
          <w:b/>
        </w:rPr>
      </w:pPr>
      <w:r w:rsidRPr="00FD7B2F">
        <w:rPr>
          <w:b/>
        </w:rPr>
        <w:t>Синтаксис</w:t>
      </w:r>
    </w:p>
    <w:p w:rsidR="00BF0745" w:rsidRPr="00FD7B2F" w:rsidRDefault="00BF0745" w:rsidP="00BF0745">
      <w:pPr>
        <w:pStyle w:val="a3"/>
        <w:jc w:val="center"/>
      </w:pPr>
      <w:r w:rsidRPr="00FD7B2F">
        <w:t>Обучающийся научится:</w:t>
      </w:r>
    </w:p>
    <w:p w:rsidR="00BF0745" w:rsidRPr="00FD7B2F" w:rsidRDefault="00BF0745" w:rsidP="00BF0745">
      <w:pPr>
        <w:pStyle w:val="a3"/>
        <w:ind w:left="284" w:hanging="284"/>
        <w:jc w:val="both"/>
      </w:pPr>
      <w:r w:rsidRPr="00FD7B2F">
        <w:t>•   различать предложение, словосочетание и слово;</w:t>
      </w:r>
    </w:p>
    <w:p w:rsidR="00BF0745" w:rsidRPr="00FD7B2F" w:rsidRDefault="00BF0745" w:rsidP="00BF0745">
      <w:pPr>
        <w:pStyle w:val="a3"/>
        <w:ind w:left="284" w:hanging="284"/>
        <w:jc w:val="both"/>
      </w:pPr>
      <w:r w:rsidRPr="00FD7B2F">
        <w:t>•  устанавливать в словосочетании связь главного слова с зависимым при помощи вопросов;</w:t>
      </w:r>
    </w:p>
    <w:p w:rsidR="00BF0745" w:rsidRPr="00FD7B2F" w:rsidRDefault="00BF0745" w:rsidP="00BF0745">
      <w:pPr>
        <w:pStyle w:val="a3"/>
        <w:ind w:left="284" w:hanging="284"/>
        <w:jc w:val="both"/>
      </w:pPr>
      <w:r w:rsidRPr="00FD7B2F">
        <w:t>•  составлять из заданных слов словосочетания, учитывая их связь по смыслу и по форме;</w:t>
      </w:r>
    </w:p>
    <w:p w:rsidR="00BF0745" w:rsidRPr="00FD7B2F" w:rsidRDefault="00BF0745" w:rsidP="00BF0745">
      <w:pPr>
        <w:pStyle w:val="a3"/>
        <w:ind w:left="284" w:hanging="284"/>
        <w:jc w:val="both"/>
      </w:pPr>
      <w:r w:rsidRPr="00FD7B2F">
        <w:t>•  устанавливать при помощи смысловых вопросов связь между словами в предложении; отражать её в схеме;</w:t>
      </w:r>
    </w:p>
    <w:p w:rsidR="00BF0745" w:rsidRPr="00FD7B2F" w:rsidRDefault="00BF0745" w:rsidP="00BF0745">
      <w:pPr>
        <w:pStyle w:val="a3"/>
        <w:ind w:left="284" w:hanging="284"/>
        <w:jc w:val="both"/>
      </w:pPr>
      <w:r w:rsidRPr="00FD7B2F">
        <w:t>•  соотносить предложения со схемами, выбирать предложение, соответствующее схеме;</w:t>
      </w:r>
    </w:p>
    <w:p w:rsidR="00BF0745" w:rsidRPr="00FD7B2F" w:rsidRDefault="00BF0745" w:rsidP="00BF0745">
      <w:pPr>
        <w:pStyle w:val="a3"/>
        <w:ind w:left="284" w:hanging="284"/>
        <w:jc w:val="both"/>
      </w:pPr>
      <w:r w:rsidRPr="00FD7B2F">
        <w:t>•  классифицировать предложения по цели высказывания и по эмоциональной окраске (по интонации);</w:t>
      </w:r>
    </w:p>
    <w:p w:rsidR="00BF0745" w:rsidRPr="00FD7B2F" w:rsidRDefault="00BF0745" w:rsidP="00BF0745">
      <w:pPr>
        <w:pStyle w:val="a3"/>
        <w:ind w:left="284" w:hanging="284"/>
        <w:jc w:val="both"/>
      </w:pPr>
      <w:r w:rsidRPr="00FD7B2F">
        <w:t>•  выделять из потока речи предложения, оформлять их границы;</w:t>
      </w:r>
    </w:p>
    <w:p w:rsidR="00BF0745" w:rsidRPr="00FD7B2F" w:rsidRDefault="00BF0745" w:rsidP="00BF0745">
      <w:pPr>
        <w:pStyle w:val="a3"/>
        <w:ind w:left="284" w:hanging="284"/>
        <w:jc w:val="both"/>
      </w:pPr>
      <w:r w:rsidRPr="00FD7B2F">
        <w:t>•  находить главные (подлежащее и сказуемое) и второстепенные члены предложения (без деления на виды); выделять из предложения словосочетания;</w:t>
      </w:r>
    </w:p>
    <w:p w:rsidR="00BF0745" w:rsidRPr="00FD7B2F" w:rsidRDefault="00BF0745" w:rsidP="00BF0745">
      <w:pPr>
        <w:pStyle w:val="a3"/>
        <w:ind w:left="284" w:hanging="284"/>
        <w:jc w:val="both"/>
      </w:pPr>
      <w:r w:rsidRPr="00FD7B2F">
        <w:t>•   распознавать предложения с однородными членами, находить в них однородные члены; использовать интонацию при перечислении однородных членов предложения;</w:t>
      </w:r>
    </w:p>
    <w:p w:rsidR="00BF0745" w:rsidRPr="00FD7B2F" w:rsidRDefault="00BF0745" w:rsidP="00BF0745">
      <w:pPr>
        <w:pStyle w:val="a3"/>
        <w:ind w:left="284" w:hanging="284"/>
        <w:jc w:val="both"/>
      </w:pPr>
      <w:r w:rsidRPr="00FD7B2F">
        <w:t>•  составлять предложения с однородными членами и использовать их в речи; при составлении таких предложений пользоваться бессоюзной связью и союзами и,  а,  но.</w:t>
      </w:r>
    </w:p>
    <w:p w:rsidR="00BF0745" w:rsidRPr="00FD7B2F" w:rsidRDefault="00BF0745" w:rsidP="00BF0745">
      <w:pPr>
        <w:pStyle w:val="a3"/>
        <w:jc w:val="center"/>
      </w:pPr>
      <w:r w:rsidRPr="00FD7B2F">
        <w:t>Обучающийся получит возможность научиться:</w:t>
      </w:r>
    </w:p>
    <w:p w:rsidR="00BF0745" w:rsidRPr="00FD7B2F" w:rsidRDefault="00BF0745" w:rsidP="00BF0745">
      <w:pPr>
        <w:pStyle w:val="a3"/>
        <w:ind w:left="284" w:hanging="284"/>
        <w:jc w:val="both"/>
      </w:pPr>
      <w:r w:rsidRPr="00FD7B2F">
        <w:t>•  различать простое предложение с однородными членами и сложное предложение;</w:t>
      </w:r>
    </w:p>
    <w:p w:rsidR="00BF0745" w:rsidRPr="00FD7B2F" w:rsidRDefault="00BF0745" w:rsidP="00BF0745">
      <w:pPr>
        <w:pStyle w:val="a3"/>
        <w:ind w:left="284" w:hanging="284"/>
        <w:jc w:val="both"/>
      </w:pPr>
      <w:r w:rsidRPr="00FD7B2F">
        <w:t>•  находить в предложении обращение;</w:t>
      </w:r>
    </w:p>
    <w:p w:rsidR="00BF0745" w:rsidRPr="00FD7B2F" w:rsidRDefault="00BF0745" w:rsidP="00BF0745">
      <w:pPr>
        <w:pStyle w:val="a3"/>
        <w:ind w:left="284" w:hanging="284"/>
        <w:jc w:val="both"/>
      </w:pPr>
      <w:r w:rsidRPr="00FD7B2F">
        <w:t>•  выполнять в соответствии с предложенным в учебнике алгоритмом разбор простого предложения (по членам предложения, синтаксический), оценивать правильность разбора.</w:t>
      </w:r>
    </w:p>
    <w:p w:rsidR="00BF0745" w:rsidRPr="00FD7B2F" w:rsidRDefault="00BF0745" w:rsidP="00BF0745">
      <w:pPr>
        <w:pStyle w:val="a3"/>
        <w:jc w:val="center"/>
        <w:rPr>
          <w:b/>
        </w:rPr>
      </w:pPr>
      <w:r w:rsidRPr="00FD7B2F">
        <w:rPr>
          <w:b/>
        </w:rPr>
        <w:t>Орфография и пунктуация</w:t>
      </w:r>
    </w:p>
    <w:p w:rsidR="00BF0745" w:rsidRPr="00FD7B2F" w:rsidRDefault="00BF0745" w:rsidP="00BF0745">
      <w:pPr>
        <w:pStyle w:val="a3"/>
        <w:jc w:val="center"/>
      </w:pPr>
      <w:r w:rsidRPr="00FD7B2F">
        <w:t>Обучающийся научится:</w:t>
      </w:r>
    </w:p>
    <w:p w:rsidR="00BF0745" w:rsidRPr="00FD7B2F" w:rsidRDefault="00BF0745" w:rsidP="00BF0745">
      <w:pPr>
        <w:pStyle w:val="a3"/>
        <w:ind w:left="284" w:hanging="284"/>
        <w:jc w:val="both"/>
      </w:pPr>
      <w:r w:rsidRPr="00FD7B2F">
        <w:t>•   применять ранее изученные правила правописания:</w:t>
      </w:r>
    </w:p>
    <w:p w:rsidR="00BF0745" w:rsidRPr="00FD7B2F" w:rsidRDefault="00BF0745" w:rsidP="00BF0745">
      <w:pPr>
        <w:pStyle w:val="a3"/>
        <w:ind w:left="284" w:hanging="284"/>
        <w:jc w:val="both"/>
      </w:pPr>
      <w:r w:rsidRPr="00FD7B2F">
        <w:t>•   раздельное написание слов;</w:t>
      </w:r>
    </w:p>
    <w:p w:rsidR="00BF0745" w:rsidRPr="00FD7B2F" w:rsidRDefault="00BF0745" w:rsidP="00BF0745">
      <w:pPr>
        <w:pStyle w:val="a3"/>
        <w:ind w:left="284" w:hanging="284"/>
        <w:jc w:val="both"/>
      </w:pPr>
      <w:r w:rsidRPr="00FD7B2F">
        <w:t>•   сочетания жи—ши, ча—ща, чу—щу в положении под ударением;</w:t>
      </w:r>
    </w:p>
    <w:p w:rsidR="00BF0745" w:rsidRPr="00FD7B2F" w:rsidRDefault="00BF0745" w:rsidP="00BF0745">
      <w:pPr>
        <w:pStyle w:val="a3"/>
        <w:ind w:left="284" w:hanging="284"/>
        <w:jc w:val="both"/>
      </w:pPr>
      <w:r w:rsidRPr="00FD7B2F">
        <w:t>•   сочетания  чк, чн, чт, нч, щн и др.;</w:t>
      </w:r>
    </w:p>
    <w:p w:rsidR="00BF0745" w:rsidRPr="00FD7B2F" w:rsidRDefault="00BF0745" w:rsidP="00BF0745">
      <w:pPr>
        <w:pStyle w:val="a3"/>
        <w:ind w:left="284" w:hanging="284"/>
        <w:jc w:val="both"/>
      </w:pPr>
      <w:r w:rsidRPr="00FD7B2F">
        <w:t>•   перенос слов;</w:t>
      </w:r>
    </w:p>
    <w:p w:rsidR="00BF0745" w:rsidRPr="00FD7B2F" w:rsidRDefault="00BF0745" w:rsidP="00BF0745">
      <w:pPr>
        <w:pStyle w:val="a3"/>
        <w:ind w:left="284" w:hanging="284"/>
        <w:jc w:val="both"/>
      </w:pPr>
      <w:r w:rsidRPr="00FD7B2F">
        <w:t>•   прописная буква в начале предложения, именах собственных;</w:t>
      </w:r>
    </w:p>
    <w:p w:rsidR="00BF0745" w:rsidRPr="00FD7B2F" w:rsidRDefault="00BF0745" w:rsidP="00BF0745">
      <w:pPr>
        <w:pStyle w:val="a3"/>
        <w:ind w:left="284" w:hanging="284"/>
        <w:jc w:val="both"/>
      </w:pPr>
      <w:r w:rsidRPr="00FD7B2F">
        <w:t>•   проверяемые безударные гласные в корне слова;</w:t>
      </w:r>
    </w:p>
    <w:p w:rsidR="00BF0745" w:rsidRPr="00FD7B2F" w:rsidRDefault="00BF0745" w:rsidP="00BF0745">
      <w:pPr>
        <w:pStyle w:val="a3"/>
        <w:ind w:left="284" w:hanging="284"/>
        <w:jc w:val="both"/>
      </w:pPr>
      <w:r w:rsidRPr="00FD7B2F">
        <w:t>•   парные звонкие и глухие согласные в корне слова;</w:t>
      </w:r>
    </w:p>
    <w:p w:rsidR="00BF0745" w:rsidRPr="00FD7B2F" w:rsidRDefault="00BF0745" w:rsidP="00BF0745">
      <w:pPr>
        <w:pStyle w:val="a3"/>
        <w:ind w:left="284" w:hanging="284"/>
        <w:jc w:val="both"/>
      </w:pPr>
      <w:r w:rsidRPr="00FD7B2F">
        <w:t>•   непроизносимые согласные;</w:t>
      </w:r>
    </w:p>
    <w:p w:rsidR="00BF0745" w:rsidRPr="00FD7B2F" w:rsidRDefault="00BF0745" w:rsidP="00BF0745">
      <w:pPr>
        <w:pStyle w:val="a3"/>
        <w:ind w:left="284" w:hanging="284"/>
        <w:jc w:val="both"/>
      </w:pPr>
      <w:r w:rsidRPr="00FD7B2F">
        <w:t>•  непроверяемые гласные и согласные в корне слова, в том числе с удвоенными согласными (перечень см. в словаре учебника);</w:t>
      </w:r>
    </w:p>
    <w:p w:rsidR="00BF0745" w:rsidRPr="00FD7B2F" w:rsidRDefault="00BF0745" w:rsidP="00BF0745">
      <w:pPr>
        <w:pStyle w:val="a3"/>
        <w:ind w:left="284" w:hanging="284"/>
        <w:jc w:val="both"/>
      </w:pPr>
      <w:r w:rsidRPr="00FD7B2F">
        <w:lastRenderedPageBreak/>
        <w:t>•   гласные и согласные в неизменяемых на письме приставках и суффиксах;</w:t>
      </w:r>
    </w:p>
    <w:p w:rsidR="00BF0745" w:rsidRPr="00FD7B2F" w:rsidRDefault="00BF0745" w:rsidP="00BF0745">
      <w:pPr>
        <w:pStyle w:val="a3"/>
        <w:ind w:left="284" w:hanging="284"/>
        <w:jc w:val="both"/>
      </w:pPr>
      <w:r w:rsidRPr="00FD7B2F">
        <w:t>•    разделительные мягкий и твёрдый знаки (ь, ъ);</w:t>
      </w:r>
    </w:p>
    <w:p w:rsidR="00BF0745" w:rsidRPr="00FD7B2F" w:rsidRDefault="00BF0745" w:rsidP="00BF0745">
      <w:pPr>
        <w:pStyle w:val="a3"/>
        <w:ind w:left="284" w:hanging="284"/>
        <w:jc w:val="both"/>
      </w:pPr>
      <w:r w:rsidRPr="00FD7B2F">
        <w:t>•   мягкий знак после шипящих на конце имён существительных (речь, брошь, мышь);</w:t>
      </w:r>
    </w:p>
    <w:p w:rsidR="00BF0745" w:rsidRPr="00FD7B2F" w:rsidRDefault="00BF0745" w:rsidP="00BF0745">
      <w:pPr>
        <w:pStyle w:val="a3"/>
        <w:ind w:left="284" w:hanging="284"/>
        <w:jc w:val="both"/>
      </w:pPr>
      <w:r w:rsidRPr="00FD7B2F">
        <w:t>•   соединительные  о и  е в сложных словах (самолёт, вездеход);</w:t>
      </w:r>
    </w:p>
    <w:p w:rsidR="00BF0745" w:rsidRPr="00FD7B2F" w:rsidRDefault="00BF0745" w:rsidP="00BF0745">
      <w:pPr>
        <w:pStyle w:val="a3"/>
        <w:ind w:left="284" w:hanging="284"/>
        <w:jc w:val="both"/>
      </w:pPr>
      <w:r w:rsidRPr="00FD7B2F">
        <w:t>•   е и  и в суффиксах имён существительных (ключик — ключика, замочек — замочка);</w:t>
      </w:r>
    </w:p>
    <w:p w:rsidR="00BF0745" w:rsidRPr="00FD7B2F" w:rsidRDefault="00BF0745" w:rsidP="00BF0745">
      <w:pPr>
        <w:pStyle w:val="a3"/>
        <w:ind w:left="284" w:hanging="284"/>
        <w:jc w:val="both"/>
      </w:pPr>
      <w:r w:rsidRPr="00FD7B2F">
        <w:t>•   безударные падежные окончания имён существительных (кроме существительных на  -мя, -ий, -ье, -ия, -ов, -ин);</w:t>
      </w:r>
    </w:p>
    <w:p w:rsidR="00BF0745" w:rsidRPr="00FD7B2F" w:rsidRDefault="00BF0745" w:rsidP="00BF0745">
      <w:pPr>
        <w:pStyle w:val="a3"/>
        <w:ind w:left="284" w:hanging="284"/>
        <w:jc w:val="both"/>
      </w:pPr>
      <w:r w:rsidRPr="00FD7B2F">
        <w:t>•   безударные падежные окончания имён прилагательных;</w:t>
      </w:r>
    </w:p>
    <w:p w:rsidR="00BF0745" w:rsidRPr="00FD7B2F" w:rsidRDefault="00BF0745" w:rsidP="00BF0745">
      <w:pPr>
        <w:pStyle w:val="a3"/>
        <w:ind w:left="284" w:hanging="284"/>
        <w:jc w:val="both"/>
      </w:pPr>
      <w:r w:rsidRPr="00FD7B2F">
        <w:t>•   раздельное написание предлогов с личными местоимениями; раздельное написание частицы не  с глаголами;</w:t>
      </w:r>
    </w:p>
    <w:p w:rsidR="00BF0745" w:rsidRPr="00FD7B2F" w:rsidRDefault="00BF0745" w:rsidP="00BF0745">
      <w:pPr>
        <w:pStyle w:val="a3"/>
        <w:ind w:left="284" w:hanging="284"/>
        <w:jc w:val="both"/>
      </w:pPr>
      <w:r w:rsidRPr="00FD7B2F">
        <w:t>•   мягкий знак (ь) после шипящих на конце глаголов в форме 2-го лица единственного числа (читаешь, пишешь);</w:t>
      </w:r>
    </w:p>
    <w:p w:rsidR="00BF0745" w:rsidRPr="00FD7B2F" w:rsidRDefault="00BF0745" w:rsidP="00BF0745">
      <w:pPr>
        <w:pStyle w:val="a3"/>
        <w:ind w:left="284" w:hanging="284"/>
        <w:jc w:val="both"/>
      </w:pPr>
      <w:r w:rsidRPr="00FD7B2F">
        <w:t>•   мягкий знак (ь) в глаголах в сочетании -ться;</w:t>
      </w:r>
    </w:p>
    <w:p w:rsidR="00BF0745" w:rsidRPr="00FD7B2F" w:rsidRDefault="00BF0745" w:rsidP="00BF0745">
      <w:pPr>
        <w:pStyle w:val="a3"/>
        <w:ind w:left="284" w:hanging="284"/>
        <w:jc w:val="both"/>
      </w:pPr>
      <w:r w:rsidRPr="00FD7B2F">
        <w:t>•   безударные личные окончания глаголов;</w:t>
      </w:r>
    </w:p>
    <w:p w:rsidR="00BF0745" w:rsidRPr="00FD7B2F" w:rsidRDefault="00BF0745" w:rsidP="00BF0745">
      <w:pPr>
        <w:pStyle w:val="a3"/>
        <w:ind w:left="284" w:hanging="284"/>
        <w:jc w:val="both"/>
      </w:pPr>
      <w:r w:rsidRPr="00FD7B2F">
        <w:t>•    раздельное написание предлогов с другими словами;</w:t>
      </w:r>
    </w:p>
    <w:p w:rsidR="00BF0745" w:rsidRPr="00FD7B2F" w:rsidRDefault="00BF0745" w:rsidP="00BF0745">
      <w:pPr>
        <w:pStyle w:val="a3"/>
        <w:ind w:left="284" w:hanging="284"/>
        <w:jc w:val="both"/>
      </w:pPr>
      <w:r w:rsidRPr="00FD7B2F">
        <w:t>•  знаки препинания в конце предложения: точка, вопросительный и восклицательный знаки;</w:t>
      </w:r>
    </w:p>
    <w:p w:rsidR="00BF0745" w:rsidRPr="00FD7B2F" w:rsidRDefault="00BF0745" w:rsidP="00BF0745">
      <w:pPr>
        <w:pStyle w:val="a3"/>
        <w:ind w:left="284" w:hanging="284"/>
        <w:jc w:val="both"/>
      </w:pPr>
      <w:r w:rsidRPr="00FD7B2F">
        <w:t>•   знаки препинания (запятая) в предложениях с однородными членами;</w:t>
      </w:r>
    </w:p>
    <w:p w:rsidR="00BF0745" w:rsidRPr="00FD7B2F" w:rsidRDefault="00BF0745" w:rsidP="00BF0745">
      <w:pPr>
        <w:pStyle w:val="a3"/>
        <w:ind w:left="284" w:hanging="284"/>
        <w:jc w:val="both"/>
      </w:pPr>
      <w:r w:rsidRPr="00FD7B2F">
        <w:t>•  подбирать примеры с определённой орфограммой;</w:t>
      </w:r>
    </w:p>
    <w:p w:rsidR="00BF0745" w:rsidRPr="00FD7B2F" w:rsidRDefault="00BF0745" w:rsidP="00BF0745">
      <w:pPr>
        <w:pStyle w:val="a3"/>
        <w:ind w:left="284" w:hanging="284"/>
        <w:jc w:val="both"/>
      </w:pPr>
      <w:r w:rsidRPr="00FD7B2F">
        <w:t>•   осознавать место возможного возникновения орфографической ошибки;</w:t>
      </w:r>
    </w:p>
    <w:p w:rsidR="00BF0745" w:rsidRPr="00FD7B2F" w:rsidRDefault="00BF0745" w:rsidP="00BF0745">
      <w:pPr>
        <w:pStyle w:val="a3"/>
        <w:ind w:left="284" w:hanging="284"/>
        <w:jc w:val="both"/>
      </w:pPr>
      <w:r w:rsidRPr="00FD7B2F">
        <w:t>•  обнаруживать орфограммы по освоенным опознавательным признакам в указанных учителем словах (в объёме изучаемого курса);</w:t>
      </w:r>
    </w:p>
    <w:p w:rsidR="00BF0745" w:rsidRPr="00FD7B2F" w:rsidRDefault="00BF0745" w:rsidP="00BF0745">
      <w:pPr>
        <w:pStyle w:val="a3"/>
        <w:ind w:left="284" w:hanging="284"/>
        <w:jc w:val="both"/>
      </w:pPr>
      <w:r w:rsidRPr="00FD7B2F">
        <w:t>•    определять разновидности орфограмм и соотносить их c изученными правилами;</w:t>
      </w:r>
    </w:p>
    <w:p w:rsidR="00BF0745" w:rsidRPr="00FD7B2F" w:rsidRDefault="00BF0745" w:rsidP="00BF0745">
      <w:pPr>
        <w:pStyle w:val="a3"/>
        <w:ind w:left="284" w:hanging="284"/>
        <w:jc w:val="both"/>
      </w:pPr>
      <w:r w:rsidRPr="00FD7B2F">
        <w:t>•  пользоваться орфографическим словарём учебника как средством самоконтроля при проверке написания слов с непроверяемыми орфограммами;</w:t>
      </w:r>
    </w:p>
    <w:p w:rsidR="00BF0745" w:rsidRPr="00FD7B2F" w:rsidRDefault="00BF0745" w:rsidP="00BF0745">
      <w:pPr>
        <w:pStyle w:val="a3"/>
        <w:ind w:left="284" w:hanging="284"/>
        <w:jc w:val="both"/>
      </w:pPr>
      <w:r w:rsidRPr="00FD7B2F">
        <w:t>•   безошибочно списывать текст объёмом 80—90 слов;</w:t>
      </w:r>
    </w:p>
    <w:p w:rsidR="00BF0745" w:rsidRPr="00FD7B2F" w:rsidRDefault="00BF0745" w:rsidP="00BF0745">
      <w:pPr>
        <w:pStyle w:val="a3"/>
        <w:ind w:left="284" w:hanging="284"/>
        <w:jc w:val="both"/>
      </w:pPr>
      <w:r w:rsidRPr="00FD7B2F">
        <w:t>•  писать под диктовку тексты объёмом 75—80 слов в соответствии с изученными правилами правописания;</w:t>
      </w:r>
    </w:p>
    <w:p w:rsidR="00BF0745" w:rsidRPr="00FD7B2F" w:rsidRDefault="00BF0745" w:rsidP="00BF0745">
      <w:pPr>
        <w:pStyle w:val="a3"/>
        <w:ind w:left="284" w:hanging="284"/>
        <w:jc w:val="both"/>
      </w:pPr>
      <w:r w:rsidRPr="00FD7B2F">
        <w:t xml:space="preserve">•   проверять собственный и предложенный текст, находить и исправлять орфографические и пунктуационные ошибки. </w:t>
      </w:r>
    </w:p>
    <w:p w:rsidR="00BF0745" w:rsidRPr="00FD7B2F" w:rsidRDefault="00BF0745" w:rsidP="00BF0745">
      <w:pPr>
        <w:pStyle w:val="a3"/>
        <w:jc w:val="center"/>
      </w:pPr>
      <w:r w:rsidRPr="00FD7B2F">
        <w:t>Обучающийся получит возможность научиться:</w:t>
      </w:r>
    </w:p>
    <w:p w:rsidR="00BF0745" w:rsidRPr="00FD7B2F" w:rsidRDefault="00BF0745" w:rsidP="00BF0745">
      <w:pPr>
        <w:pStyle w:val="a3"/>
        <w:ind w:left="284" w:hanging="284"/>
        <w:jc w:val="both"/>
      </w:pPr>
      <w:r w:rsidRPr="00FD7B2F">
        <w:t>•   применять правила правописания:</w:t>
      </w:r>
    </w:p>
    <w:p w:rsidR="00BF0745" w:rsidRPr="00FD7B2F" w:rsidRDefault="00BF0745" w:rsidP="00BF0745">
      <w:pPr>
        <w:pStyle w:val="a3"/>
        <w:ind w:left="284" w:hanging="284"/>
        <w:jc w:val="both"/>
      </w:pPr>
      <w:r w:rsidRPr="00FD7B2F">
        <w:t>•   соединительные  о и  е в сложных словах (самолёт, вездеход);</w:t>
      </w:r>
    </w:p>
    <w:p w:rsidR="00BF0745" w:rsidRPr="00FD7B2F" w:rsidRDefault="00BF0745" w:rsidP="00BF0745">
      <w:pPr>
        <w:pStyle w:val="a3"/>
        <w:ind w:left="284" w:hanging="284"/>
        <w:jc w:val="both"/>
      </w:pPr>
      <w:r w:rsidRPr="00FD7B2F">
        <w:t>•   е и и в суффиксах  -ек, -ик;</w:t>
      </w:r>
    </w:p>
    <w:p w:rsidR="00BF0745" w:rsidRPr="00FD7B2F" w:rsidRDefault="00BF0745" w:rsidP="00BF0745">
      <w:pPr>
        <w:pStyle w:val="a3"/>
        <w:ind w:left="284" w:hanging="284"/>
        <w:jc w:val="both"/>
      </w:pPr>
      <w:r w:rsidRPr="00FD7B2F">
        <w:t>•    запятая при обращении;</w:t>
      </w:r>
    </w:p>
    <w:p w:rsidR="00BF0745" w:rsidRPr="00FD7B2F" w:rsidRDefault="00BF0745" w:rsidP="00BF0745">
      <w:pPr>
        <w:pStyle w:val="a3"/>
        <w:ind w:left="284" w:hanging="284"/>
        <w:jc w:val="both"/>
      </w:pPr>
      <w:r w:rsidRPr="00FD7B2F">
        <w:t>•   запятая между частями в сложном предложении;</w:t>
      </w:r>
    </w:p>
    <w:p w:rsidR="00BF0745" w:rsidRPr="00FD7B2F" w:rsidRDefault="00BF0745" w:rsidP="00BF0745">
      <w:pPr>
        <w:pStyle w:val="a3"/>
        <w:ind w:left="284" w:hanging="284"/>
        <w:jc w:val="both"/>
      </w:pPr>
      <w:r w:rsidRPr="00FD7B2F">
        <w:t>•   объяснять правописание безударных падежных окончаний имён существительных (кроме существительных на  -мя, -ий, -ье, -ия, -ов, -ин);</w:t>
      </w:r>
    </w:p>
    <w:p w:rsidR="00BF0745" w:rsidRPr="00FD7B2F" w:rsidRDefault="00BF0745" w:rsidP="00BF0745">
      <w:pPr>
        <w:pStyle w:val="a3"/>
        <w:ind w:left="284" w:hanging="284"/>
        <w:jc w:val="both"/>
      </w:pPr>
      <w:r w:rsidRPr="00FD7B2F">
        <w:t>•   объяснять правописание  безударных падежных имён прилагательных;</w:t>
      </w:r>
    </w:p>
    <w:p w:rsidR="00BF0745" w:rsidRPr="00FD7B2F" w:rsidRDefault="00BF0745" w:rsidP="00BF0745">
      <w:pPr>
        <w:pStyle w:val="a3"/>
        <w:ind w:left="284" w:hanging="284"/>
        <w:jc w:val="both"/>
      </w:pPr>
      <w:r w:rsidRPr="00FD7B2F">
        <w:t>•   объяснять правописание личных окончаний глагола;</w:t>
      </w:r>
    </w:p>
    <w:p w:rsidR="00BF0745" w:rsidRPr="00FD7B2F" w:rsidRDefault="00BF0745" w:rsidP="00BF0745">
      <w:pPr>
        <w:pStyle w:val="a3"/>
        <w:ind w:left="284" w:hanging="284"/>
        <w:jc w:val="both"/>
      </w:pPr>
      <w:r w:rsidRPr="00FD7B2F">
        <w:t>•  объяснять написание сочетаний  -ться и  -тся в глаголах;</w:t>
      </w:r>
    </w:p>
    <w:p w:rsidR="00BF0745" w:rsidRPr="00FD7B2F" w:rsidRDefault="00BF0745" w:rsidP="00BF0745">
      <w:pPr>
        <w:pStyle w:val="a3"/>
        <w:ind w:left="284" w:hanging="284"/>
        <w:jc w:val="both"/>
      </w:pPr>
      <w:r w:rsidRPr="00FD7B2F">
        <w:t>•  применять разные способы проверки правописания слов: изменение формы слова, подбор однокоренных слов, подбор слов с ударной морфемой, знание фонетических особенностей орфограммы, использование орфографического словаря;</w:t>
      </w:r>
    </w:p>
    <w:p w:rsidR="00BF0745" w:rsidRPr="00FD7B2F" w:rsidRDefault="00BF0745" w:rsidP="00BF0745">
      <w:pPr>
        <w:pStyle w:val="a3"/>
        <w:ind w:left="284" w:hanging="284"/>
        <w:jc w:val="both"/>
      </w:pPr>
      <w:r w:rsidRPr="00FD7B2F">
        <w:t>• при составлении собственных текстов во избежание орфографических или пунктуационных ошибок, использовать помощь взрослого или словарь, пропуск орфограммы или пунктограммы.</w:t>
      </w:r>
    </w:p>
    <w:p w:rsidR="0066069C" w:rsidRPr="00FD7B2F" w:rsidRDefault="0066069C" w:rsidP="007C0C3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0678C" w:rsidRPr="00FD7B2F" w:rsidRDefault="0050678C" w:rsidP="004E6055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pacing w:val="4"/>
          <w:sz w:val="24"/>
          <w:szCs w:val="24"/>
        </w:rPr>
      </w:pPr>
      <w:r w:rsidRPr="00FD7B2F">
        <w:rPr>
          <w:rFonts w:ascii="Times New Roman" w:hAnsi="Times New Roman" w:cs="Times New Roman"/>
          <w:b/>
          <w:spacing w:val="4"/>
          <w:sz w:val="24"/>
          <w:szCs w:val="24"/>
        </w:rPr>
        <w:t>Содержание учебного предмета</w:t>
      </w:r>
    </w:p>
    <w:p w:rsidR="0050678C" w:rsidRPr="00FD7B2F" w:rsidRDefault="0050678C" w:rsidP="00167FB0">
      <w:pPr>
        <w:tabs>
          <w:tab w:val="left" w:pos="3450"/>
        </w:tabs>
        <w:spacing w:after="0" w:line="240" w:lineRule="auto"/>
        <w:rPr>
          <w:rFonts w:ascii="Times New Roman" w:hAnsi="Times New Roman" w:cs="Times New Roman"/>
          <w:b/>
          <w:spacing w:val="4"/>
          <w:sz w:val="24"/>
          <w:szCs w:val="24"/>
        </w:rPr>
      </w:pPr>
      <w:r w:rsidRPr="00FD7B2F">
        <w:rPr>
          <w:rFonts w:ascii="Times New Roman" w:hAnsi="Times New Roman" w:cs="Times New Roman"/>
          <w:b/>
          <w:spacing w:val="4"/>
          <w:sz w:val="24"/>
          <w:szCs w:val="24"/>
        </w:rPr>
        <w:t>Лексика, фонетика, грамматика, пра</w:t>
      </w:r>
      <w:r w:rsidR="004C5899" w:rsidRPr="00FD7B2F">
        <w:rPr>
          <w:rFonts w:ascii="Times New Roman" w:hAnsi="Times New Roman" w:cs="Times New Roman"/>
          <w:b/>
          <w:spacing w:val="4"/>
          <w:sz w:val="24"/>
          <w:szCs w:val="24"/>
        </w:rPr>
        <w:t>вописание и развитие речи (170 ч</w:t>
      </w:r>
      <w:r w:rsidRPr="00FD7B2F">
        <w:rPr>
          <w:rFonts w:ascii="Times New Roman" w:hAnsi="Times New Roman" w:cs="Times New Roman"/>
          <w:b/>
          <w:spacing w:val="4"/>
          <w:sz w:val="24"/>
          <w:szCs w:val="24"/>
        </w:rPr>
        <w:t>)</w:t>
      </w:r>
    </w:p>
    <w:p w:rsidR="0050678C" w:rsidRPr="00FD7B2F" w:rsidRDefault="0050678C" w:rsidP="00167FB0">
      <w:pPr>
        <w:pStyle w:val="a3"/>
        <w:rPr>
          <w:b/>
        </w:rPr>
      </w:pPr>
      <w:r w:rsidRPr="00FD7B2F">
        <w:rPr>
          <w:b/>
        </w:rPr>
        <w:t>Повторение изученного (12 ч)</w:t>
      </w:r>
    </w:p>
    <w:p w:rsidR="0050678C" w:rsidRPr="00FD7B2F" w:rsidRDefault="0050678C" w:rsidP="00167FB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D7B2F">
        <w:rPr>
          <w:rFonts w:ascii="Times New Roman" w:hAnsi="Times New Roman" w:cs="Times New Roman"/>
          <w:b/>
          <w:bCs/>
          <w:sz w:val="24"/>
          <w:szCs w:val="24"/>
        </w:rPr>
        <w:t xml:space="preserve">     Язык и речь (2 ч). </w:t>
      </w:r>
      <w:r w:rsidRPr="00FD7B2F">
        <w:rPr>
          <w:rFonts w:ascii="Times New Roman" w:hAnsi="Times New Roman" w:cs="Times New Roman"/>
          <w:sz w:val="24"/>
          <w:szCs w:val="24"/>
        </w:rPr>
        <w:t xml:space="preserve">Наша речь и наш язык. Формулы </w:t>
      </w:r>
      <w:r w:rsidRPr="00FD7B2F">
        <w:rPr>
          <w:rFonts w:ascii="Times New Roman" w:hAnsi="Times New Roman" w:cs="Times New Roman"/>
          <w:spacing w:val="3"/>
          <w:sz w:val="24"/>
          <w:szCs w:val="24"/>
        </w:rPr>
        <w:t>вежливости.</w:t>
      </w:r>
    </w:p>
    <w:p w:rsidR="00EF42E6" w:rsidRPr="00FD7B2F" w:rsidRDefault="0050678C" w:rsidP="00167FB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D7B2F">
        <w:rPr>
          <w:rFonts w:ascii="Times New Roman" w:hAnsi="Times New Roman" w:cs="Times New Roman"/>
          <w:b/>
          <w:bCs/>
          <w:spacing w:val="4"/>
          <w:sz w:val="24"/>
          <w:szCs w:val="24"/>
        </w:rPr>
        <w:t xml:space="preserve">   </w:t>
      </w:r>
      <w:r w:rsidR="00084368" w:rsidRPr="00FD7B2F">
        <w:rPr>
          <w:rFonts w:ascii="Times New Roman" w:hAnsi="Times New Roman" w:cs="Times New Roman"/>
          <w:b/>
          <w:bCs/>
          <w:spacing w:val="4"/>
          <w:sz w:val="24"/>
          <w:szCs w:val="24"/>
        </w:rPr>
        <w:t xml:space="preserve">  </w:t>
      </w:r>
      <w:r w:rsidRPr="00FD7B2F">
        <w:rPr>
          <w:rFonts w:ascii="Times New Roman" w:hAnsi="Times New Roman" w:cs="Times New Roman"/>
          <w:b/>
          <w:bCs/>
          <w:spacing w:val="4"/>
          <w:sz w:val="24"/>
          <w:szCs w:val="24"/>
        </w:rPr>
        <w:t xml:space="preserve">Текст (3 ч). </w:t>
      </w:r>
      <w:r w:rsidRPr="00FD7B2F">
        <w:rPr>
          <w:rFonts w:ascii="Times New Roman" w:hAnsi="Times New Roman" w:cs="Times New Roman"/>
          <w:spacing w:val="4"/>
          <w:sz w:val="24"/>
          <w:szCs w:val="24"/>
        </w:rPr>
        <w:t xml:space="preserve">Текст и его признаки. Тема, основная мысль, </w:t>
      </w:r>
      <w:r w:rsidRPr="00FD7B2F">
        <w:rPr>
          <w:rFonts w:ascii="Times New Roman" w:hAnsi="Times New Roman" w:cs="Times New Roman"/>
          <w:spacing w:val="8"/>
          <w:sz w:val="24"/>
          <w:szCs w:val="24"/>
        </w:rPr>
        <w:t xml:space="preserve">заголовок текста. Построение (композиция) текста. Связь </w:t>
      </w:r>
      <w:r w:rsidRPr="00FD7B2F">
        <w:rPr>
          <w:rFonts w:ascii="Times New Roman" w:hAnsi="Times New Roman" w:cs="Times New Roman"/>
          <w:spacing w:val="3"/>
          <w:sz w:val="24"/>
          <w:szCs w:val="24"/>
        </w:rPr>
        <w:t xml:space="preserve">между частями текста. План. Типы текста (повествование, </w:t>
      </w:r>
      <w:r w:rsidRPr="00FD7B2F">
        <w:rPr>
          <w:rFonts w:ascii="Times New Roman" w:hAnsi="Times New Roman" w:cs="Times New Roman"/>
          <w:spacing w:val="7"/>
          <w:sz w:val="24"/>
          <w:szCs w:val="24"/>
        </w:rPr>
        <w:t>описание, рассуждение, смешанный текст).</w:t>
      </w:r>
    </w:p>
    <w:p w:rsidR="0050678C" w:rsidRPr="00FD7B2F" w:rsidRDefault="00084368" w:rsidP="00167FB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D7B2F">
        <w:rPr>
          <w:rFonts w:ascii="Times New Roman" w:hAnsi="Times New Roman" w:cs="Times New Roman"/>
          <w:b/>
          <w:bCs/>
          <w:spacing w:val="10"/>
          <w:sz w:val="24"/>
          <w:szCs w:val="24"/>
        </w:rPr>
        <w:t xml:space="preserve">    </w:t>
      </w:r>
      <w:r w:rsidR="0050678C" w:rsidRPr="00FD7B2F">
        <w:rPr>
          <w:rFonts w:ascii="Times New Roman" w:hAnsi="Times New Roman" w:cs="Times New Roman"/>
          <w:b/>
          <w:bCs/>
          <w:spacing w:val="10"/>
          <w:sz w:val="24"/>
          <w:szCs w:val="24"/>
        </w:rPr>
        <w:t xml:space="preserve">Предложение (7ч). </w:t>
      </w:r>
      <w:r w:rsidR="0050678C" w:rsidRPr="00FD7B2F">
        <w:rPr>
          <w:rFonts w:ascii="Times New Roman" w:hAnsi="Times New Roman" w:cs="Times New Roman"/>
          <w:spacing w:val="10"/>
          <w:sz w:val="24"/>
          <w:szCs w:val="24"/>
        </w:rPr>
        <w:t xml:space="preserve">Предложение как единица речи. </w:t>
      </w:r>
      <w:r w:rsidR="0050678C" w:rsidRPr="00FD7B2F">
        <w:rPr>
          <w:rFonts w:ascii="Times New Roman" w:hAnsi="Times New Roman" w:cs="Times New Roman"/>
          <w:spacing w:val="5"/>
          <w:sz w:val="24"/>
          <w:szCs w:val="24"/>
        </w:rPr>
        <w:t>Виды предложений по цели высказывания и интонации. Зна</w:t>
      </w:r>
      <w:r w:rsidR="0050678C" w:rsidRPr="00FD7B2F">
        <w:rPr>
          <w:rFonts w:ascii="Times New Roman" w:hAnsi="Times New Roman" w:cs="Times New Roman"/>
          <w:spacing w:val="5"/>
          <w:sz w:val="24"/>
          <w:szCs w:val="24"/>
        </w:rPr>
        <w:softHyphen/>
      </w:r>
      <w:r w:rsidR="0050678C" w:rsidRPr="00FD7B2F">
        <w:rPr>
          <w:rFonts w:ascii="Times New Roman" w:hAnsi="Times New Roman" w:cs="Times New Roman"/>
          <w:spacing w:val="7"/>
          <w:sz w:val="24"/>
          <w:szCs w:val="24"/>
        </w:rPr>
        <w:t xml:space="preserve">ки препинания в конце предложений. Диалог. Обращение. </w:t>
      </w:r>
      <w:r w:rsidR="0050678C" w:rsidRPr="00FD7B2F">
        <w:rPr>
          <w:rFonts w:ascii="Times New Roman" w:hAnsi="Times New Roman" w:cs="Times New Roman"/>
          <w:spacing w:val="3"/>
          <w:sz w:val="24"/>
          <w:szCs w:val="24"/>
        </w:rPr>
        <w:t xml:space="preserve">Знаки препинания в предложениях с обращением в начале, </w:t>
      </w:r>
      <w:r w:rsidR="0050678C" w:rsidRPr="00FD7B2F">
        <w:rPr>
          <w:rFonts w:ascii="Times New Roman" w:hAnsi="Times New Roman" w:cs="Times New Roman"/>
          <w:spacing w:val="8"/>
          <w:sz w:val="24"/>
          <w:szCs w:val="24"/>
        </w:rPr>
        <w:t>середине, конце предложения (общее представление).</w:t>
      </w:r>
    </w:p>
    <w:p w:rsidR="0050678C" w:rsidRPr="00FD7B2F" w:rsidRDefault="0050678C" w:rsidP="00167FB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D7B2F">
        <w:rPr>
          <w:rFonts w:ascii="Times New Roman" w:hAnsi="Times New Roman" w:cs="Times New Roman"/>
          <w:spacing w:val="7"/>
          <w:sz w:val="24"/>
          <w:szCs w:val="24"/>
        </w:rPr>
        <w:t xml:space="preserve">  Составление предложений с обращением.</w:t>
      </w:r>
    </w:p>
    <w:p w:rsidR="0050678C" w:rsidRPr="00FD7B2F" w:rsidRDefault="0050678C" w:rsidP="00167FB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D7B2F">
        <w:rPr>
          <w:rFonts w:ascii="Times New Roman" w:hAnsi="Times New Roman" w:cs="Times New Roman"/>
          <w:spacing w:val="2"/>
          <w:sz w:val="24"/>
          <w:szCs w:val="24"/>
        </w:rPr>
        <w:t xml:space="preserve">  Основа предложения. Главные и второстепенные члены </w:t>
      </w:r>
      <w:r w:rsidRPr="00FD7B2F">
        <w:rPr>
          <w:rFonts w:ascii="Times New Roman" w:hAnsi="Times New Roman" w:cs="Times New Roman"/>
          <w:spacing w:val="3"/>
          <w:sz w:val="24"/>
          <w:szCs w:val="24"/>
        </w:rPr>
        <w:t>предложения.</w:t>
      </w:r>
    </w:p>
    <w:p w:rsidR="0050678C" w:rsidRPr="00FD7B2F" w:rsidRDefault="0050678C" w:rsidP="00167FB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D7B2F">
        <w:rPr>
          <w:rFonts w:ascii="Times New Roman" w:hAnsi="Times New Roman" w:cs="Times New Roman"/>
          <w:spacing w:val="3"/>
          <w:sz w:val="24"/>
          <w:szCs w:val="24"/>
        </w:rPr>
        <w:t xml:space="preserve">  Словосочетание. Вычленение из предложения основы и словосочетаний.</w:t>
      </w:r>
    </w:p>
    <w:p w:rsidR="00F15D27" w:rsidRPr="00FD7B2F" w:rsidRDefault="0050678C" w:rsidP="001C691F">
      <w:pPr>
        <w:spacing w:after="0" w:line="240" w:lineRule="auto"/>
        <w:rPr>
          <w:rFonts w:ascii="Times New Roman" w:hAnsi="Times New Roman" w:cs="Times New Roman"/>
          <w:spacing w:val="9"/>
          <w:sz w:val="24"/>
          <w:szCs w:val="24"/>
        </w:rPr>
      </w:pPr>
      <w:r w:rsidRPr="00FD7B2F">
        <w:rPr>
          <w:rFonts w:ascii="Times New Roman" w:hAnsi="Times New Roman" w:cs="Times New Roman"/>
          <w:spacing w:val="9"/>
          <w:sz w:val="24"/>
          <w:szCs w:val="24"/>
        </w:rPr>
        <w:t xml:space="preserve">  Разбор предложения по членам предложения.</w:t>
      </w:r>
    </w:p>
    <w:p w:rsidR="00FD7B2F" w:rsidRPr="00FD7B2F" w:rsidRDefault="00FD7B2F" w:rsidP="00167FB0">
      <w:pPr>
        <w:pStyle w:val="a3"/>
        <w:tabs>
          <w:tab w:val="left" w:pos="2361"/>
        </w:tabs>
        <w:rPr>
          <w:b/>
          <w:spacing w:val="9"/>
        </w:rPr>
      </w:pPr>
    </w:p>
    <w:p w:rsidR="0050678C" w:rsidRPr="00FD7B2F" w:rsidRDefault="004C5899" w:rsidP="00167FB0">
      <w:pPr>
        <w:pStyle w:val="a3"/>
        <w:tabs>
          <w:tab w:val="left" w:pos="2361"/>
        </w:tabs>
        <w:rPr>
          <w:spacing w:val="9"/>
        </w:rPr>
      </w:pPr>
      <w:r w:rsidRPr="00FD7B2F">
        <w:rPr>
          <w:b/>
          <w:spacing w:val="9"/>
        </w:rPr>
        <w:t>Предложение (9</w:t>
      </w:r>
      <w:r w:rsidR="0050678C" w:rsidRPr="00FD7B2F">
        <w:rPr>
          <w:b/>
          <w:spacing w:val="9"/>
        </w:rPr>
        <w:t xml:space="preserve"> ч)</w:t>
      </w:r>
    </w:p>
    <w:p w:rsidR="00084368" w:rsidRPr="00FD7B2F" w:rsidRDefault="0050678C" w:rsidP="0008436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D7B2F">
        <w:rPr>
          <w:rFonts w:ascii="Times New Roman" w:hAnsi="Times New Roman" w:cs="Times New Roman"/>
          <w:b/>
          <w:sz w:val="24"/>
          <w:szCs w:val="24"/>
        </w:rPr>
        <w:t xml:space="preserve"> Однородные члены предложения (5 ч)</w:t>
      </w:r>
      <w:r w:rsidRPr="00FD7B2F">
        <w:rPr>
          <w:rFonts w:ascii="Times New Roman" w:hAnsi="Times New Roman" w:cs="Times New Roman"/>
          <w:sz w:val="24"/>
          <w:szCs w:val="24"/>
        </w:rPr>
        <w:t xml:space="preserve"> Однородные члены предложения (общее представление). </w:t>
      </w:r>
      <w:r w:rsidRPr="00FD7B2F">
        <w:rPr>
          <w:rFonts w:ascii="Times New Roman" w:hAnsi="Times New Roman" w:cs="Times New Roman"/>
          <w:spacing w:val="7"/>
          <w:sz w:val="24"/>
          <w:szCs w:val="24"/>
        </w:rPr>
        <w:t>Предложения с однородными членами без союзов. Интона</w:t>
      </w:r>
      <w:r w:rsidRPr="00FD7B2F">
        <w:rPr>
          <w:rFonts w:ascii="Times New Roman" w:hAnsi="Times New Roman" w:cs="Times New Roman"/>
          <w:spacing w:val="7"/>
          <w:sz w:val="24"/>
          <w:szCs w:val="24"/>
        </w:rPr>
        <w:softHyphen/>
      </w:r>
      <w:r w:rsidRPr="00FD7B2F">
        <w:rPr>
          <w:rFonts w:ascii="Times New Roman" w:hAnsi="Times New Roman" w:cs="Times New Roman"/>
          <w:spacing w:val="9"/>
          <w:sz w:val="24"/>
          <w:szCs w:val="24"/>
        </w:rPr>
        <w:t xml:space="preserve">ция перечисления, запятая при перечислении. Предложения </w:t>
      </w:r>
      <w:r w:rsidRPr="00FD7B2F">
        <w:rPr>
          <w:rFonts w:ascii="Times New Roman" w:hAnsi="Times New Roman" w:cs="Times New Roman"/>
          <w:spacing w:val="2"/>
          <w:sz w:val="24"/>
          <w:szCs w:val="24"/>
        </w:rPr>
        <w:t>с однородными членами, связанными союзами и (без пере</w:t>
      </w:r>
      <w:r w:rsidRPr="00FD7B2F">
        <w:rPr>
          <w:rFonts w:ascii="Times New Roman" w:hAnsi="Times New Roman" w:cs="Times New Roman"/>
          <w:spacing w:val="2"/>
          <w:sz w:val="24"/>
          <w:szCs w:val="24"/>
        </w:rPr>
        <w:softHyphen/>
      </w:r>
      <w:r w:rsidRPr="00FD7B2F">
        <w:rPr>
          <w:rFonts w:ascii="Times New Roman" w:hAnsi="Times New Roman" w:cs="Times New Roman"/>
          <w:sz w:val="24"/>
          <w:szCs w:val="24"/>
        </w:rPr>
        <w:t>числения), а, но. Интонация, знаки препинания при однород</w:t>
      </w:r>
      <w:r w:rsidRPr="00FD7B2F">
        <w:rPr>
          <w:rFonts w:ascii="Times New Roman" w:hAnsi="Times New Roman" w:cs="Times New Roman"/>
          <w:sz w:val="24"/>
          <w:szCs w:val="24"/>
        </w:rPr>
        <w:softHyphen/>
      </w:r>
      <w:r w:rsidRPr="00FD7B2F">
        <w:rPr>
          <w:rFonts w:ascii="Times New Roman" w:hAnsi="Times New Roman" w:cs="Times New Roman"/>
          <w:spacing w:val="3"/>
          <w:sz w:val="24"/>
          <w:szCs w:val="24"/>
        </w:rPr>
        <w:t>ных членах с союзами и, а, но. Составление и запись пред</w:t>
      </w:r>
      <w:r w:rsidRPr="00FD7B2F">
        <w:rPr>
          <w:rFonts w:ascii="Times New Roman" w:hAnsi="Times New Roman" w:cs="Times New Roman"/>
          <w:spacing w:val="3"/>
          <w:sz w:val="24"/>
          <w:szCs w:val="24"/>
        </w:rPr>
        <w:softHyphen/>
      </w:r>
      <w:r w:rsidRPr="00FD7B2F">
        <w:rPr>
          <w:rFonts w:ascii="Times New Roman" w:hAnsi="Times New Roman" w:cs="Times New Roman"/>
          <w:spacing w:val="11"/>
          <w:sz w:val="24"/>
          <w:szCs w:val="24"/>
        </w:rPr>
        <w:t>ложений с однородными членами с союзами и без союзов.</w:t>
      </w:r>
    </w:p>
    <w:p w:rsidR="00EF42E6" w:rsidRPr="00FD7B2F" w:rsidRDefault="004C5899" w:rsidP="0008436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D7B2F">
        <w:rPr>
          <w:rFonts w:ascii="Times New Roman" w:hAnsi="Times New Roman" w:cs="Times New Roman"/>
          <w:b/>
          <w:spacing w:val="5"/>
          <w:sz w:val="24"/>
          <w:szCs w:val="24"/>
        </w:rPr>
        <w:t>Простые и сложные предложения (4</w:t>
      </w:r>
      <w:r w:rsidR="0050678C" w:rsidRPr="00FD7B2F">
        <w:rPr>
          <w:rFonts w:ascii="Times New Roman" w:hAnsi="Times New Roman" w:cs="Times New Roman"/>
          <w:b/>
          <w:spacing w:val="5"/>
          <w:sz w:val="24"/>
          <w:szCs w:val="24"/>
        </w:rPr>
        <w:t>ч)</w:t>
      </w:r>
      <w:r w:rsidR="0050678C" w:rsidRPr="00FD7B2F">
        <w:rPr>
          <w:rFonts w:ascii="Times New Roman" w:hAnsi="Times New Roman" w:cs="Times New Roman"/>
          <w:spacing w:val="5"/>
          <w:sz w:val="24"/>
          <w:szCs w:val="24"/>
        </w:rPr>
        <w:t xml:space="preserve"> Простые и сложные предложения (общее представление). Знаки препинания в сложных предложениях. Сложное пред</w:t>
      </w:r>
      <w:r w:rsidR="0050678C" w:rsidRPr="00FD7B2F">
        <w:rPr>
          <w:rFonts w:ascii="Times New Roman" w:hAnsi="Times New Roman" w:cs="Times New Roman"/>
          <w:spacing w:val="5"/>
          <w:sz w:val="24"/>
          <w:szCs w:val="24"/>
        </w:rPr>
        <w:softHyphen/>
      </w:r>
      <w:r w:rsidR="0050678C" w:rsidRPr="00FD7B2F">
        <w:rPr>
          <w:rFonts w:ascii="Times New Roman" w:hAnsi="Times New Roman" w:cs="Times New Roman"/>
          <w:spacing w:val="9"/>
          <w:sz w:val="24"/>
          <w:szCs w:val="24"/>
        </w:rPr>
        <w:t xml:space="preserve">ложение и предложение </w:t>
      </w:r>
      <w:r w:rsidR="0050678C" w:rsidRPr="00FD7B2F">
        <w:rPr>
          <w:rFonts w:ascii="Times New Roman" w:hAnsi="Times New Roman" w:cs="Times New Roman"/>
          <w:i/>
          <w:iCs/>
          <w:spacing w:val="9"/>
          <w:sz w:val="24"/>
          <w:szCs w:val="24"/>
        </w:rPr>
        <w:t xml:space="preserve">с </w:t>
      </w:r>
      <w:r w:rsidR="0050678C" w:rsidRPr="00FD7B2F">
        <w:rPr>
          <w:rFonts w:ascii="Times New Roman" w:hAnsi="Times New Roman" w:cs="Times New Roman"/>
          <w:spacing w:val="9"/>
          <w:sz w:val="24"/>
          <w:szCs w:val="24"/>
        </w:rPr>
        <w:t>однородными членами.</w:t>
      </w:r>
    </w:p>
    <w:p w:rsidR="00084368" w:rsidRPr="00FD7B2F" w:rsidRDefault="00084368" w:rsidP="00B04612">
      <w:pPr>
        <w:spacing w:after="0" w:line="240" w:lineRule="auto"/>
        <w:rPr>
          <w:rFonts w:ascii="Times New Roman" w:hAnsi="Times New Roman" w:cs="Times New Roman"/>
          <w:b/>
          <w:spacing w:val="9"/>
          <w:sz w:val="24"/>
          <w:szCs w:val="24"/>
        </w:rPr>
      </w:pPr>
    </w:p>
    <w:p w:rsidR="0019738A" w:rsidRPr="00FD7B2F" w:rsidRDefault="0050678C" w:rsidP="00B04612">
      <w:pPr>
        <w:spacing w:after="0" w:line="240" w:lineRule="auto"/>
        <w:rPr>
          <w:rFonts w:ascii="Times New Roman" w:hAnsi="Times New Roman" w:cs="Times New Roman"/>
          <w:spacing w:val="9"/>
          <w:sz w:val="24"/>
          <w:szCs w:val="24"/>
        </w:rPr>
      </w:pPr>
      <w:r w:rsidRPr="00FD7B2F">
        <w:rPr>
          <w:rFonts w:ascii="Times New Roman" w:hAnsi="Times New Roman" w:cs="Times New Roman"/>
          <w:b/>
          <w:spacing w:val="9"/>
          <w:sz w:val="24"/>
          <w:szCs w:val="24"/>
        </w:rPr>
        <w:t>Слово в языке и речи (19 ч)</w:t>
      </w:r>
    </w:p>
    <w:p w:rsidR="0050678C" w:rsidRPr="00FD7B2F" w:rsidRDefault="0050678C" w:rsidP="00B04612">
      <w:pPr>
        <w:spacing w:after="0" w:line="240" w:lineRule="auto"/>
        <w:rPr>
          <w:rFonts w:ascii="Times New Roman" w:hAnsi="Times New Roman" w:cs="Times New Roman"/>
          <w:b/>
          <w:bCs/>
          <w:spacing w:val="8"/>
          <w:sz w:val="24"/>
          <w:szCs w:val="24"/>
        </w:rPr>
      </w:pPr>
      <w:r w:rsidRPr="00FD7B2F">
        <w:rPr>
          <w:rFonts w:ascii="Times New Roman" w:hAnsi="Times New Roman" w:cs="Times New Roman"/>
          <w:b/>
          <w:bCs/>
          <w:spacing w:val="8"/>
          <w:sz w:val="24"/>
          <w:szCs w:val="24"/>
        </w:rPr>
        <w:t xml:space="preserve">   Слово и его лексическое значение (5 ч). </w:t>
      </w:r>
      <w:r w:rsidRPr="00FD7B2F">
        <w:rPr>
          <w:rFonts w:ascii="Times New Roman" w:hAnsi="Times New Roman" w:cs="Times New Roman"/>
          <w:spacing w:val="8"/>
          <w:sz w:val="24"/>
          <w:szCs w:val="24"/>
        </w:rPr>
        <w:t xml:space="preserve">Обобщение знаний о словах. Лексическое значение слова. Однозначные </w:t>
      </w:r>
      <w:r w:rsidRPr="00FD7B2F">
        <w:rPr>
          <w:rFonts w:ascii="Times New Roman" w:hAnsi="Times New Roman" w:cs="Times New Roman"/>
          <w:sz w:val="24"/>
          <w:szCs w:val="24"/>
        </w:rPr>
        <w:t xml:space="preserve">и многозначные слова. Прямое и переносное значения слов. Синонимы, антонимы, омонимы. Устаревшие и новые слова. </w:t>
      </w:r>
      <w:r w:rsidRPr="00FD7B2F">
        <w:rPr>
          <w:rFonts w:ascii="Times New Roman" w:hAnsi="Times New Roman" w:cs="Times New Roman"/>
          <w:spacing w:val="5"/>
          <w:sz w:val="24"/>
          <w:szCs w:val="24"/>
        </w:rPr>
        <w:t>Заимствованные слова. Устойчивые сочетания слов (фразео</w:t>
      </w:r>
      <w:r w:rsidRPr="00FD7B2F">
        <w:rPr>
          <w:rFonts w:ascii="Times New Roman" w:hAnsi="Times New Roman" w:cs="Times New Roman"/>
          <w:spacing w:val="5"/>
          <w:sz w:val="24"/>
          <w:szCs w:val="24"/>
        </w:rPr>
        <w:softHyphen/>
      </w:r>
      <w:r w:rsidRPr="00FD7B2F">
        <w:rPr>
          <w:rFonts w:ascii="Times New Roman" w:hAnsi="Times New Roman" w:cs="Times New Roman"/>
          <w:spacing w:val="8"/>
          <w:sz w:val="24"/>
          <w:szCs w:val="24"/>
        </w:rPr>
        <w:t xml:space="preserve">логизмы). Ознакомление со словарем иностранных слов </w:t>
      </w:r>
      <w:r w:rsidRPr="00FD7B2F">
        <w:rPr>
          <w:rFonts w:ascii="Times New Roman" w:hAnsi="Times New Roman" w:cs="Times New Roman"/>
          <w:spacing w:val="2"/>
          <w:sz w:val="24"/>
          <w:szCs w:val="24"/>
        </w:rPr>
        <w:t>учебника.</w:t>
      </w:r>
    </w:p>
    <w:p w:rsidR="00EF42E6" w:rsidRPr="00FD7B2F" w:rsidRDefault="0050678C" w:rsidP="000843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7B2F">
        <w:rPr>
          <w:rFonts w:ascii="Times New Roman" w:hAnsi="Times New Roman" w:cs="Times New Roman"/>
          <w:spacing w:val="8"/>
          <w:sz w:val="24"/>
          <w:szCs w:val="24"/>
        </w:rPr>
        <w:t xml:space="preserve">   Формирование умения правильно выбирать слова для </w:t>
      </w:r>
      <w:r w:rsidRPr="00FD7B2F">
        <w:rPr>
          <w:rFonts w:ascii="Times New Roman" w:hAnsi="Times New Roman" w:cs="Times New Roman"/>
          <w:spacing w:val="7"/>
          <w:sz w:val="24"/>
          <w:szCs w:val="24"/>
        </w:rPr>
        <w:t>выражения мысли в соответствии с типом текста и видами речи. Устранение однообразного употребления слов в связ</w:t>
      </w:r>
      <w:r w:rsidRPr="00FD7B2F">
        <w:rPr>
          <w:rFonts w:ascii="Times New Roman" w:hAnsi="Times New Roman" w:cs="Times New Roman"/>
          <w:spacing w:val="7"/>
          <w:sz w:val="24"/>
          <w:szCs w:val="24"/>
        </w:rPr>
        <w:softHyphen/>
      </w:r>
      <w:r w:rsidRPr="00FD7B2F">
        <w:rPr>
          <w:rFonts w:ascii="Times New Roman" w:hAnsi="Times New Roman" w:cs="Times New Roman"/>
          <w:sz w:val="24"/>
          <w:szCs w:val="24"/>
        </w:rPr>
        <w:t>ной речи.</w:t>
      </w:r>
    </w:p>
    <w:p w:rsidR="00EF42E6" w:rsidRPr="00FD7B2F" w:rsidRDefault="0050678C" w:rsidP="00167FB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D7B2F">
        <w:rPr>
          <w:rFonts w:ascii="Times New Roman" w:hAnsi="Times New Roman" w:cs="Times New Roman"/>
          <w:b/>
          <w:bCs/>
          <w:spacing w:val="1"/>
          <w:sz w:val="24"/>
          <w:szCs w:val="24"/>
        </w:rPr>
        <w:t xml:space="preserve">Состав слова </w:t>
      </w:r>
      <w:r w:rsidRPr="00FD7B2F">
        <w:rPr>
          <w:rFonts w:ascii="Times New Roman" w:hAnsi="Times New Roman" w:cs="Times New Roman"/>
          <w:b/>
          <w:spacing w:val="1"/>
          <w:sz w:val="24"/>
          <w:szCs w:val="24"/>
        </w:rPr>
        <w:t>(7</w:t>
      </w:r>
      <w:r w:rsidRPr="00FD7B2F">
        <w:rPr>
          <w:rFonts w:ascii="Times New Roman" w:hAnsi="Times New Roman" w:cs="Times New Roman"/>
          <w:b/>
          <w:bCs/>
          <w:spacing w:val="1"/>
          <w:sz w:val="24"/>
          <w:szCs w:val="24"/>
        </w:rPr>
        <w:t xml:space="preserve">ч). </w:t>
      </w:r>
      <w:r w:rsidRPr="00FD7B2F">
        <w:rPr>
          <w:rFonts w:ascii="Times New Roman" w:hAnsi="Times New Roman" w:cs="Times New Roman"/>
          <w:spacing w:val="1"/>
          <w:sz w:val="24"/>
          <w:szCs w:val="24"/>
        </w:rPr>
        <w:t xml:space="preserve">Состав слова. Распознавание значимых </w:t>
      </w:r>
      <w:r w:rsidRPr="00FD7B2F">
        <w:rPr>
          <w:rFonts w:ascii="Times New Roman" w:hAnsi="Times New Roman" w:cs="Times New Roman"/>
          <w:spacing w:val="3"/>
          <w:sz w:val="24"/>
          <w:szCs w:val="24"/>
        </w:rPr>
        <w:t xml:space="preserve">частей слова. Морфемный и словообразовательный разбор </w:t>
      </w:r>
      <w:r w:rsidRPr="00FD7B2F">
        <w:rPr>
          <w:rFonts w:ascii="Times New Roman" w:hAnsi="Times New Roman" w:cs="Times New Roman"/>
          <w:spacing w:val="-2"/>
          <w:sz w:val="24"/>
          <w:szCs w:val="24"/>
        </w:rPr>
        <w:t xml:space="preserve">слов типа </w:t>
      </w:r>
      <w:r w:rsidRPr="00FD7B2F">
        <w:rPr>
          <w:rFonts w:ascii="Times New Roman" w:hAnsi="Times New Roman" w:cs="Times New Roman"/>
          <w:iCs/>
          <w:spacing w:val="-2"/>
          <w:sz w:val="24"/>
          <w:szCs w:val="24"/>
        </w:rPr>
        <w:t>подснежник, русский, травинка, смелость, маленький</w:t>
      </w:r>
      <w:r w:rsidRPr="00FD7B2F">
        <w:rPr>
          <w:rFonts w:ascii="Times New Roman" w:hAnsi="Times New Roman" w:cs="Times New Roman"/>
          <w:i/>
          <w:iCs/>
          <w:spacing w:val="-2"/>
          <w:sz w:val="24"/>
          <w:szCs w:val="24"/>
        </w:rPr>
        <w:t xml:space="preserve">. </w:t>
      </w:r>
      <w:r w:rsidRPr="00FD7B2F">
        <w:rPr>
          <w:rFonts w:ascii="Times New Roman" w:hAnsi="Times New Roman" w:cs="Times New Roman"/>
          <w:spacing w:val="2"/>
          <w:sz w:val="24"/>
          <w:szCs w:val="24"/>
        </w:rPr>
        <w:t xml:space="preserve">Развитие навыка правописания гласных и согласных в корнях </w:t>
      </w:r>
      <w:r w:rsidRPr="00FD7B2F">
        <w:rPr>
          <w:rFonts w:ascii="Times New Roman" w:hAnsi="Times New Roman" w:cs="Times New Roman"/>
          <w:sz w:val="24"/>
          <w:szCs w:val="24"/>
        </w:rPr>
        <w:t>слов на более сложном материале. Упражнение в правописа</w:t>
      </w:r>
      <w:r w:rsidRPr="00FD7B2F">
        <w:rPr>
          <w:rFonts w:ascii="Times New Roman" w:hAnsi="Times New Roman" w:cs="Times New Roman"/>
          <w:sz w:val="24"/>
          <w:szCs w:val="24"/>
        </w:rPr>
        <w:softHyphen/>
      </w:r>
      <w:r w:rsidRPr="00FD7B2F">
        <w:rPr>
          <w:rFonts w:ascii="Times New Roman" w:hAnsi="Times New Roman" w:cs="Times New Roman"/>
          <w:spacing w:val="3"/>
          <w:sz w:val="24"/>
          <w:szCs w:val="24"/>
        </w:rPr>
        <w:t xml:space="preserve">нии приставок и суффиксов, разделительных твердого (ъ) и </w:t>
      </w:r>
      <w:r w:rsidRPr="00FD7B2F">
        <w:rPr>
          <w:rFonts w:ascii="Times New Roman" w:hAnsi="Times New Roman" w:cs="Times New Roman"/>
          <w:spacing w:val="2"/>
          <w:sz w:val="24"/>
          <w:szCs w:val="24"/>
        </w:rPr>
        <w:t>мягкого (ь) знаков. Совершенствование звуко-буквенного ана</w:t>
      </w:r>
      <w:r w:rsidRPr="00FD7B2F">
        <w:rPr>
          <w:rFonts w:ascii="Times New Roman" w:hAnsi="Times New Roman" w:cs="Times New Roman"/>
          <w:spacing w:val="2"/>
          <w:sz w:val="24"/>
          <w:szCs w:val="24"/>
        </w:rPr>
        <w:softHyphen/>
      </w:r>
      <w:r w:rsidRPr="00FD7B2F">
        <w:rPr>
          <w:rFonts w:ascii="Times New Roman" w:hAnsi="Times New Roman" w:cs="Times New Roman"/>
          <w:spacing w:val="3"/>
          <w:sz w:val="24"/>
          <w:szCs w:val="24"/>
        </w:rPr>
        <w:t xml:space="preserve">лиза с привлечением слов более сложного слого-звукового </w:t>
      </w:r>
      <w:r w:rsidRPr="00FD7B2F">
        <w:rPr>
          <w:rFonts w:ascii="Times New Roman" w:hAnsi="Times New Roman" w:cs="Times New Roman"/>
          <w:iCs/>
          <w:spacing w:val="3"/>
          <w:sz w:val="24"/>
          <w:szCs w:val="24"/>
        </w:rPr>
        <w:t xml:space="preserve">состава </w:t>
      </w:r>
      <w:r w:rsidRPr="00FD7B2F">
        <w:rPr>
          <w:rFonts w:ascii="Times New Roman" w:hAnsi="Times New Roman" w:cs="Times New Roman"/>
          <w:spacing w:val="3"/>
          <w:sz w:val="24"/>
          <w:szCs w:val="24"/>
        </w:rPr>
        <w:t xml:space="preserve">типа </w:t>
      </w:r>
      <w:r w:rsidRPr="00FD7B2F">
        <w:rPr>
          <w:rFonts w:ascii="Times New Roman" w:hAnsi="Times New Roman" w:cs="Times New Roman"/>
          <w:iCs/>
          <w:spacing w:val="3"/>
          <w:sz w:val="24"/>
          <w:szCs w:val="24"/>
        </w:rPr>
        <w:t>сильный, водичка, ёлка, вьюга, съел.</w:t>
      </w:r>
    </w:p>
    <w:p w:rsidR="0050678C" w:rsidRPr="00FD7B2F" w:rsidRDefault="0050678C" w:rsidP="00167FB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D7B2F">
        <w:rPr>
          <w:rFonts w:ascii="Times New Roman" w:hAnsi="Times New Roman" w:cs="Times New Roman"/>
          <w:b/>
          <w:bCs/>
          <w:spacing w:val="3"/>
          <w:sz w:val="24"/>
          <w:szCs w:val="24"/>
        </w:rPr>
        <w:t xml:space="preserve">Части речи (7 ч). </w:t>
      </w:r>
      <w:r w:rsidRPr="00FD7B2F">
        <w:rPr>
          <w:rFonts w:ascii="Times New Roman" w:hAnsi="Times New Roman" w:cs="Times New Roman"/>
          <w:spacing w:val="3"/>
          <w:sz w:val="24"/>
          <w:szCs w:val="24"/>
        </w:rPr>
        <w:t xml:space="preserve">Обобщение знаний о частях речи (имя </w:t>
      </w:r>
      <w:r w:rsidRPr="00FD7B2F">
        <w:rPr>
          <w:rFonts w:ascii="Times New Roman" w:hAnsi="Times New Roman" w:cs="Times New Roman"/>
          <w:spacing w:val="5"/>
          <w:sz w:val="24"/>
          <w:szCs w:val="24"/>
        </w:rPr>
        <w:t>существительное, имя прилагательное, глагол, имя числи</w:t>
      </w:r>
      <w:r w:rsidRPr="00FD7B2F">
        <w:rPr>
          <w:rFonts w:ascii="Times New Roman" w:hAnsi="Times New Roman" w:cs="Times New Roman"/>
          <w:spacing w:val="5"/>
          <w:sz w:val="24"/>
          <w:szCs w:val="24"/>
        </w:rPr>
        <w:softHyphen/>
      </w:r>
      <w:r w:rsidRPr="00FD7B2F">
        <w:rPr>
          <w:rFonts w:ascii="Times New Roman" w:hAnsi="Times New Roman" w:cs="Times New Roman"/>
          <w:sz w:val="24"/>
          <w:szCs w:val="24"/>
        </w:rPr>
        <w:t>тельное, местоимение, предлог). Наречие как часть речи (об</w:t>
      </w:r>
      <w:r w:rsidRPr="00FD7B2F">
        <w:rPr>
          <w:rFonts w:ascii="Times New Roman" w:hAnsi="Times New Roman" w:cs="Times New Roman"/>
          <w:sz w:val="24"/>
          <w:szCs w:val="24"/>
        </w:rPr>
        <w:softHyphen/>
        <w:t>щее представление), значение, вопросы. Правописание наи</w:t>
      </w:r>
      <w:r w:rsidRPr="00FD7B2F">
        <w:rPr>
          <w:rFonts w:ascii="Times New Roman" w:hAnsi="Times New Roman" w:cs="Times New Roman"/>
          <w:sz w:val="24"/>
          <w:szCs w:val="24"/>
        </w:rPr>
        <w:softHyphen/>
      </w:r>
      <w:r w:rsidRPr="00FD7B2F">
        <w:rPr>
          <w:rFonts w:ascii="Times New Roman" w:hAnsi="Times New Roman" w:cs="Times New Roman"/>
          <w:spacing w:val="5"/>
          <w:sz w:val="24"/>
          <w:szCs w:val="24"/>
        </w:rPr>
        <w:t xml:space="preserve">более употребительных наречий с суффиксами -о, -а </w:t>
      </w:r>
      <w:r w:rsidRPr="00FD7B2F">
        <w:rPr>
          <w:rFonts w:ascii="Times New Roman" w:hAnsi="Times New Roman" w:cs="Times New Roman"/>
          <w:iCs/>
          <w:spacing w:val="5"/>
          <w:sz w:val="24"/>
          <w:szCs w:val="24"/>
        </w:rPr>
        <w:t>(близ</w:t>
      </w:r>
      <w:r w:rsidRPr="00FD7B2F">
        <w:rPr>
          <w:rFonts w:ascii="Times New Roman" w:hAnsi="Times New Roman" w:cs="Times New Roman"/>
          <w:iCs/>
          <w:spacing w:val="5"/>
          <w:sz w:val="24"/>
          <w:szCs w:val="24"/>
        </w:rPr>
        <w:softHyphen/>
      </w:r>
      <w:r w:rsidRPr="00FD7B2F">
        <w:rPr>
          <w:rFonts w:ascii="Times New Roman" w:hAnsi="Times New Roman" w:cs="Times New Roman"/>
          <w:iCs/>
          <w:sz w:val="24"/>
          <w:szCs w:val="24"/>
        </w:rPr>
        <w:t xml:space="preserve">ко, быстро, интересно, влево, направо, заново, справа, слева, </w:t>
      </w:r>
      <w:r w:rsidRPr="00FD7B2F">
        <w:rPr>
          <w:rFonts w:ascii="Times New Roman" w:hAnsi="Times New Roman" w:cs="Times New Roman"/>
          <w:iCs/>
          <w:spacing w:val="2"/>
          <w:sz w:val="24"/>
          <w:szCs w:val="24"/>
        </w:rPr>
        <w:t>издалека)</w:t>
      </w:r>
      <w:r w:rsidRPr="00FD7B2F">
        <w:rPr>
          <w:rFonts w:ascii="Times New Roman" w:hAnsi="Times New Roman" w:cs="Times New Roman"/>
          <w:i/>
          <w:iCs/>
          <w:spacing w:val="2"/>
          <w:sz w:val="24"/>
          <w:szCs w:val="24"/>
        </w:rPr>
        <w:t xml:space="preserve">. </w:t>
      </w:r>
      <w:r w:rsidRPr="00FD7B2F">
        <w:rPr>
          <w:rFonts w:ascii="Times New Roman" w:hAnsi="Times New Roman" w:cs="Times New Roman"/>
          <w:spacing w:val="2"/>
          <w:sz w:val="24"/>
          <w:szCs w:val="24"/>
        </w:rPr>
        <w:t xml:space="preserve">Роль наречий в предложении (второстепенный член </w:t>
      </w:r>
      <w:r w:rsidRPr="00FD7B2F">
        <w:rPr>
          <w:rFonts w:ascii="Times New Roman" w:hAnsi="Times New Roman" w:cs="Times New Roman"/>
          <w:spacing w:val="5"/>
          <w:sz w:val="24"/>
          <w:szCs w:val="24"/>
        </w:rPr>
        <w:t>предложения).</w:t>
      </w:r>
    </w:p>
    <w:p w:rsidR="0050678C" w:rsidRPr="00FD7B2F" w:rsidRDefault="0050678C" w:rsidP="00167FB0">
      <w:pPr>
        <w:pStyle w:val="a3"/>
        <w:rPr>
          <w:b/>
          <w:bCs/>
          <w:spacing w:val="1"/>
        </w:rPr>
      </w:pPr>
    </w:p>
    <w:p w:rsidR="0050678C" w:rsidRPr="00FD7B2F" w:rsidRDefault="0050678C" w:rsidP="00167FB0">
      <w:pPr>
        <w:pStyle w:val="a3"/>
        <w:rPr>
          <w:b/>
        </w:rPr>
      </w:pPr>
      <w:r w:rsidRPr="00FD7B2F">
        <w:rPr>
          <w:b/>
          <w:spacing w:val="1"/>
        </w:rPr>
        <w:t>Имя существительное (40 ч)</w:t>
      </w:r>
    </w:p>
    <w:p w:rsidR="0050678C" w:rsidRPr="00FD7B2F" w:rsidRDefault="0050678C" w:rsidP="00167FB0">
      <w:pPr>
        <w:pStyle w:val="a3"/>
      </w:pPr>
      <w:r w:rsidRPr="00FD7B2F">
        <w:t xml:space="preserve">   Склонение имен существительных (повторение). Разви</w:t>
      </w:r>
      <w:r w:rsidRPr="00FD7B2F">
        <w:softHyphen/>
      </w:r>
      <w:r w:rsidRPr="00FD7B2F">
        <w:rPr>
          <w:spacing w:val="4"/>
        </w:rPr>
        <w:t>тие навыка в склонении имен существительных и в распо</w:t>
      </w:r>
      <w:r w:rsidRPr="00FD7B2F">
        <w:rPr>
          <w:spacing w:val="4"/>
        </w:rPr>
        <w:softHyphen/>
      </w:r>
      <w:r w:rsidRPr="00FD7B2F">
        <w:t>знавании падежей. Несклоняемые имена существительные.</w:t>
      </w:r>
    </w:p>
    <w:p w:rsidR="0050678C" w:rsidRPr="00FD7B2F" w:rsidRDefault="0050678C" w:rsidP="00167F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7B2F">
        <w:rPr>
          <w:rFonts w:ascii="Times New Roman" w:hAnsi="Times New Roman" w:cs="Times New Roman"/>
          <w:spacing w:val="4"/>
          <w:sz w:val="24"/>
          <w:szCs w:val="24"/>
        </w:rPr>
        <w:t xml:space="preserve">    Основные тины склонения имен существительных (общее представление). Первое склонение имен существительных и </w:t>
      </w:r>
      <w:r w:rsidRPr="00FD7B2F">
        <w:rPr>
          <w:rFonts w:ascii="Times New Roman" w:hAnsi="Times New Roman" w:cs="Times New Roman"/>
          <w:spacing w:val="6"/>
          <w:sz w:val="24"/>
          <w:szCs w:val="24"/>
        </w:rPr>
        <w:t xml:space="preserve">упражнение в распознавании имен существительных 1-го </w:t>
      </w:r>
      <w:r w:rsidRPr="00FD7B2F">
        <w:rPr>
          <w:rFonts w:ascii="Times New Roman" w:hAnsi="Times New Roman" w:cs="Times New Roman"/>
          <w:spacing w:val="3"/>
          <w:sz w:val="24"/>
          <w:szCs w:val="24"/>
        </w:rPr>
        <w:t>склонения. Второе склонение имен существительных и уп</w:t>
      </w:r>
      <w:r w:rsidRPr="00FD7B2F">
        <w:rPr>
          <w:rFonts w:ascii="Times New Roman" w:hAnsi="Times New Roman" w:cs="Times New Roman"/>
          <w:spacing w:val="3"/>
          <w:sz w:val="24"/>
          <w:szCs w:val="24"/>
        </w:rPr>
        <w:softHyphen/>
      </w:r>
      <w:r w:rsidRPr="00FD7B2F">
        <w:rPr>
          <w:rFonts w:ascii="Times New Roman" w:hAnsi="Times New Roman" w:cs="Times New Roman"/>
          <w:spacing w:val="4"/>
          <w:sz w:val="24"/>
          <w:szCs w:val="24"/>
        </w:rPr>
        <w:t>ражнение в распознавании имен существительных 2-го скло</w:t>
      </w:r>
      <w:r w:rsidRPr="00FD7B2F">
        <w:rPr>
          <w:rFonts w:ascii="Times New Roman" w:hAnsi="Times New Roman" w:cs="Times New Roman"/>
          <w:spacing w:val="4"/>
          <w:sz w:val="24"/>
          <w:szCs w:val="24"/>
        </w:rPr>
        <w:softHyphen/>
      </w:r>
      <w:r w:rsidRPr="00FD7B2F">
        <w:rPr>
          <w:rFonts w:ascii="Times New Roman" w:hAnsi="Times New Roman" w:cs="Times New Roman"/>
          <w:spacing w:val="10"/>
          <w:sz w:val="24"/>
          <w:szCs w:val="24"/>
        </w:rPr>
        <w:t xml:space="preserve">нения. 3-е склонение имен существительных и упражнение </w:t>
      </w:r>
      <w:r w:rsidRPr="00FD7B2F">
        <w:rPr>
          <w:rFonts w:ascii="Times New Roman" w:hAnsi="Times New Roman" w:cs="Times New Roman"/>
          <w:sz w:val="24"/>
          <w:szCs w:val="24"/>
        </w:rPr>
        <w:t>в распознавании имен существительных 3-го склонения.</w:t>
      </w:r>
    </w:p>
    <w:p w:rsidR="0050678C" w:rsidRPr="00FD7B2F" w:rsidRDefault="0050678C" w:rsidP="00167F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7B2F">
        <w:rPr>
          <w:rFonts w:ascii="Times New Roman" w:hAnsi="Times New Roman" w:cs="Times New Roman"/>
          <w:spacing w:val="2"/>
          <w:sz w:val="24"/>
          <w:szCs w:val="24"/>
        </w:rPr>
        <w:t xml:space="preserve">    Правописание безударных падежных окончаний имен су</w:t>
      </w:r>
      <w:r w:rsidRPr="00FD7B2F">
        <w:rPr>
          <w:rFonts w:ascii="Times New Roman" w:hAnsi="Times New Roman" w:cs="Times New Roman"/>
          <w:spacing w:val="2"/>
          <w:sz w:val="24"/>
          <w:szCs w:val="24"/>
        </w:rPr>
        <w:softHyphen/>
      </w:r>
      <w:r w:rsidRPr="00FD7B2F">
        <w:rPr>
          <w:rFonts w:ascii="Times New Roman" w:hAnsi="Times New Roman" w:cs="Times New Roman"/>
          <w:sz w:val="24"/>
          <w:szCs w:val="24"/>
        </w:rPr>
        <w:t xml:space="preserve">ществительных 1, 2 и 3-го склонения в единственном числе </w:t>
      </w:r>
      <w:r w:rsidRPr="00FD7B2F">
        <w:rPr>
          <w:rFonts w:ascii="Times New Roman" w:hAnsi="Times New Roman" w:cs="Times New Roman"/>
          <w:spacing w:val="-1"/>
          <w:sz w:val="24"/>
          <w:szCs w:val="24"/>
        </w:rPr>
        <w:t xml:space="preserve">(кроме имен существительных на -мя, -ий, </w:t>
      </w:r>
      <w:r w:rsidRPr="00FD7B2F">
        <w:rPr>
          <w:rFonts w:ascii="Times New Roman" w:hAnsi="Times New Roman" w:cs="Times New Roman"/>
          <w:b/>
          <w:bCs/>
          <w:spacing w:val="-1"/>
          <w:sz w:val="24"/>
          <w:szCs w:val="24"/>
        </w:rPr>
        <w:t>-</w:t>
      </w:r>
      <w:r w:rsidRPr="00FD7B2F">
        <w:rPr>
          <w:rFonts w:ascii="Times New Roman" w:hAnsi="Times New Roman" w:cs="Times New Roman"/>
          <w:bCs/>
          <w:spacing w:val="-1"/>
          <w:sz w:val="24"/>
          <w:szCs w:val="24"/>
        </w:rPr>
        <w:t>ие</w:t>
      </w:r>
      <w:r w:rsidRPr="00FD7B2F"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, </w:t>
      </w:r>
      <w:r w:rsidRPr="00FD7B2F">
        <w:rPr>
          <w:rFonts w:ascii="Times New Roman" w:hAnsi="Times New Roman" w:cs="Times New Roman"/>
          <w:spacing w:val="-1"/>
          <w:sz w:val="24"/>
          <w:szCs w:val="24"/>
        </w:rPr>
        <w:t>-ия). Озна</w:t>
      </w:r>
      <w:r w:rsidRPr="00FD7B2F">
        <w:rPr>
          <w:rFonts w:ascii="Times New Roman" w:hAnsi="Times New Roman" w:cs="Times New Roman"/>
          <w:spacing w:val="-1"/>
          <w:sz w:val="24"/>
          <w:szCs w:val="24"/>
        </w:rPr>
        <w:softHyphen/>
      </w:r>
      <w:r w:rsidRPr="00FD7B2F">
        <w:rPr>
          <w:rFonts w:ascii="Times New Roman" w:hAnsi="Times New Roman" w:cs="Times New Roman"/>
          <w:spacing w:val="-4"/>
          <w:sz w:val="24"/>
          <w:szCs w:val="24"/>
        </w:rPr>
        <w:t>комление со способами проверки безударных падежных окон</w:t>
      </w:r>
      <w:r w:rsidRPr="00FD7B2F">
        <w:rPr>
          <w:rFonts w:ascii="Times New Roman" w:hAnsi="Times New Roman" w:cs="Times New Roman"/>
          <w:spacing w:val="-4"/>
          <w:sz w:val="24"/>
          <w:szCs w:val="24"/>
        </w:rPr>
        <w:softHyphen/>
      </w:r>
      <w:r w:rsidRPr="00FD7B2F">
        <w:rPr>
          <w:rFonts w:ascii="Times New Roman" w:hAnsi="Times New Roman" w:cs="Times New Roman"/>
          <w:sz w:val="24"/>
          <w:szCs w:val="24"/>
        </w:rPr>
        <w:t>чаний имен существительных (общее представление). Разви</w:t>
      </w:r>
      <w:r w:rsidRPr="00FD7B2F">
        <w:rPr>
          <w:rFonts w:ascii="Times New Roman" w:hAnsi="Times New Roman" w:cs="Times New Roman"/>
          <w:sz w:val="24"/>
          <w:szCs w:val="24"/>
        </w:rPr>
        <w:softHyphen/>
      </w:r>
      <w:r w:rsidRPr="00FD7B2F">
        <w:rPr>
          <w:rFonts w:ascii="Times New Roman" w:hAnsi="Times New Roman" w:cs="Times New Roman"/>
          <w:spacing w:val="1"/>
          <w:sz w:val="24"/>
          <w:szCs w:val="24"/>
        </w:rPr>
        <w:t xml:space="preserve">тие навыка правописания безударных падежных окончаний </w:t>
      </w:r>
      <w:r w:rsidRPr="00FD7B2F">
        <w:rPr>
          <w:rFonts w:ascii="Times New Roman" w:hAnsi="Times New Roman" w:cs="Times New Roman"/>
          <w:spacing w:val="-2"/>
          <w:sz w:val="24"/>
          <w:szCs w:val="24"/>
        </w:rPr>
        <w:t xml:space="preserve">имен существительных 1, 2 и 3-го склонения в единственном </w:t>
      </w:r>
      <w:r w:rsidRPr="00FD7B2F">
        <w:rPr>
          <w:rFonts w:ascii="Times New Roman" w:hAnsi="Times New Roman" w:cs="Times New Roman"/>
          <w:spacing w:val="-3"/>
          <w:sz w:val="24"/>
          <w:szCs w:val="24"/>
        </w:rPr>
        <w:t>числе в каждом из падежей. Упражнение в употреблении па</w:t>
      </w:r>
      <w:r w:rsidRPr="00FD7B2F">
        <w:rPr>
          <w:rFonts w:ascii="Times New Roman" w:hAnsi="Times New Roman" w:cs="Times New Roman"/>
          <w:spacing w:val="-3"/>
          <w:sz w:val="24"/>
          <w:szCs w:val="24"/>
        </w:rPr>
        <w:softHyphen/>
        <w:t>дежных форм имен существительных с предлогом и без пред</w:t>
      </w:r>
      <w:r w:rsidRPr="00FD7B2F">
        <w:rPr>
          <w:rFonts w:ascii="Times New Roman" w:hAnsi="Times New Roman" w:cs="Times New Roman"/>
          <w:spacing w:val="-3"/>
          <w:sz w:val="24"/>
          <w:szCs w:val="24"/>
        </w:rPr>
        <w:softHyphen/>
      </w:r>
      <w:r w:rsidRPr="00FD7B2F">
        <w:rPr>
          <w:rFonts w:ascii="Times New Roman" w:hAnsi="Times New Roman" w:cs="Times New Roman"/>
          <w:sz w:val="24"/>
          <w:szCs w:val="24"/>
        </w:rPr>
        <w:t xml:space="preserve">лога в речи </w:t>
      </w:r>
      <w:r w:rsidRPr="00FD7B2F">
        <w:rPr>
          <w:rFonts w:ascii="Times New Roman" w:hAnsi="Times New Roman" w:cs="Times New Roman"/>
          <w:iCs/>
          <w:sz w:val="24"/>
          <w:szCs w:val="24"/>
        </w:rPr>
        <w:t>(пришёл из школы, из магазина, с вокзала; рабо</w:t>
      </w:r>
      <w:r w:rsidRPr="00FD7B2F">
        <w:rPr>
          <w:rFonts w:ascii="Times New Roman" w:hAnsi="Times New Roman" w:cs="Times New Roman"/>
          <w:iCs/>
          <w:sz w:val="24"/>
          <w:szCs w:val="24"/>
        </w:rPr>
        <w:softHyphen/>
      </w:r>
      <w:r w:rsidRPr="00FD7B2F">
        <w:rPr>
          <w:rFonts w:ascii="Times New Roman" w:hAnsi="Times New Roman" w:cs="Times New Roman"/>
          <w:iCs/>
          <w:spacing w:val="-7"/>
          <w:sz w:val="24"/>
          <w:szCs w:val="24"/>
        </w:rPr>
        <w:t xml:space="preserve">тать в магазине, на почте; гордиться товарищем, гордость за </w:t>
      </w:r>
      <w:r w:rsidRPr="00FD7B2F">
        <w:rPr>
          <w:rFonts w:ascii="Times New Roman" w:hAnsi="Times New Roman" w:cs="Times New Roman"/>
          <w:iCs/>
          <w:spacing w:val="-1"/>
          <w:sz w:val="24"/>
          <w:szCs w:val="24"/>
        </w:rPr>
        <w:t>товарища; слушать музыку, прислушиваться к музыке).</w:t>
      </w:r>
    </w:p>
    <w:p w:rsidR="00BB07EA" w:rsidRPr="00F01CA4" w:rsidRDefault="0050678C" w:rsidP="00F01CA4">
      <w:pPr>
        <w:spacing w:after="0" w:line="240" w:lineRule="auto"/>
        <w:rPr>
          <w:rFonts w:ascii="Times New Roman" w:hAnsi="Times New Roman" w:cs="Times New Roman"/>
          <w:spacing w:val="3"/>
          <w:sz w:val="24"/>
          <w:szCs w:val="24"/>
        </w:rPr>
      </w:pPr>
      <w:r w:rsidRPr="00FD7B2F">
        <w:rPr>
          <w:rFonts w:ascii="Times New Roman" w:hAnsi="Times New Roman" w:cs="Times New Roman"/>
          <w:spacing w:val="-2"/>
          <w:sz w:val="24"/>
          <w:szCs w:val="24"/>
        </w:rPr>
        <w:t xml:space="preserve">    Склонение имен существительных во множественном чис</w:t>
      </w:r>
      <w:r w:rsidRPr="00FD7B2F">
        <w:rPr>
          <w:rFonts w:ascii="Times New Roman" w:hAnsi="Times New Roman" w:cs="Times New Roman"/>
          <w:spacing w:val="-2"/>
          <w:sz w:val="24"/>
          <w:szCs w:val="24"/>
        </w:rPr>
        <w:softHyphen/>
        <w:t>ле. Развитие навыка правописания окончаний имен существи</w:t>
      </w:r>
      <w:r w:rsidRPr="00FD7B2F">
        <w:rPr>
          <w:rFonts w:ascii="Times New Roman" w:hAnsi="Times New Roman" w:cs="Times New Roman"/>
          <w:spacing w:val="-2"/>
          <w:sz w:val="24"/>
          <w:szCs w:val="24"/>
        </w:rPr>
        <w:softHyphen/>
      </w:r>
      <w:r w:rsidRPr="00FD7B2F">
        <w:rPr>
          <w:rFonts w:ascii="Times New Roman" w:hAnsi="Times New Roman" w:cs="Times New Roman"/>
          <w:spacing w:val="-3"/>
          <w:sz w:val="24"/>
          <w:szCs w:val="24"/>
        </w:rPr>
        <w:t>тельных во множественном числе. Формирование умений об</w:t>
      </w:r>
      <w:r w:rsidRPr="00FD7B2F">
        <w:rPr>
          <w:rFonts w:ascii="Times New Roman" w:hAnsi="Times New Roman" w:cs="Times New Roman"/>
          <w:spacing w:val="-3"/>
          <w:sz w:val="24"/>
          <w:szCs w:val="24"/>
        </w:rPr>
        <w:softHyphen/>
      </w:r>
      <w:r w:rsidRPr="00FD7B2F">
        <w:rPr>
          <w:rFonts w:ascii="Times New Roman" w:hAnsi="Times New Roman" w:cs="Times New Roman"/>
          <w:spacing w:val="-2"/>
          <w:sz w:val="24"/>
          <w:szCs w:val="24"/>
        </w:rPr>
        <w:t xml:space="preserve">разовывать формы именительного и родительного падежей множественного числа </w:t>
      </w:r>
      <w:r w:rsidRPr="00FD7B2F">
        <w:rPr>
          <w:rFonts w:ascii="Times New Roman" w:hAnsi="Times New Roman" w:cs="Times New Roman"/>
          <w:iCs/>
          <w:spacing w:val="-2"/>
          <w:sz w:val="24"/>
          <w:szCs w:val="24"/>
        </w:rPr>
        <w:t>(инженеры, учителя, директора; уро</w:t>
      </w:r>
      <w:r w:rsidRPr="00FD7B2F">
        <w:rPr>
          <w:rFonts w:ascii="Times New Roman" w:hAnsi="Times New Roman" w:cs="Times New Roman"/>
          <w:iCs/>
          <w:spacing w:val="-2"/>
          <w:sz w:val="24"/>
          <w:szCs w:val="24"/>
        </w:rPr>
        <w:softHyphen/>
      </w:r>
      <w:r w:rsidRPr="00FD7B2F">
        <w:rPr>
          <w:rFonts w:ascii="Times New Roman" w:hAnsi="Times New Roman" w:cs="Times New Roman"/>
          <w:iCs/>
          <w:spacing w:val="3"/>
          <w:sz w:val="24"/>
          <w:szCs w:val="24"/>
        </w:rPr>
        <w:t xml:space="preserve">жай помидоров, яблок) </w:t>
      </w:r>
      <w:r w:rsidRPr="00FD7B2F">
        <w:rPr>
          <w:rFonts w:ascii="Times New Roman" w:hAnsi="Times New Roman" w:cs="Times New Roman"/>
          <w:spacing w:val="3"/>
          <w:sz w:val="24"/>
          <w:szCs w:val="24"/>
        </w:rPr>
        <w:t>и правильно употреблять их в речи.</w:t>
      </w:r>
    </w:p>
    <w:p w:rsidR="00BB07EA" w:rsidRPr="00FD7B2F" w:rsidRDefault="00BB07EA" w:rsidP="00167FB0">
      <w:pPr>
        <w:pStyle w:val="a3"/>
        <w:rPr>
          <w:b/>
          <w:bCs/>
        </w:rPr>
      </w:pPr>
    </w:p>
    <w:p w:rsidR="0050678C" w:rsidRPr="00FD7B2F" w:rsidRDefault="0050678C" w:rsidP="00167FB0">
      <w:pPr>
        <w:pStyle w:val="a3"/>
      </w:pPr>
      <w:r w:rsidRPr="00FD7B2F">
        <w:rPr>
          <w:b/>
          <w:bCs/>
        </w:rPr>
        <w:t xml:space="preserve">Имя прилагательное </w:t>
      </w:r>
      <w:r w:rsidRPr="00FD7B2F">
        <w:rPr>
          <w:b/>
        </w:rPr>
        <w:t>(30 ч)</w:t>
      </w:r>
    </w:p>
    <w:p w:rsidR="0050678C" w:rsidRPr="00FD7B2F" w:rsidRDefault="0050678C" w:rsidP="00167F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7B2F">
        <w:rPr>
          <w:rFonts w:ascii="Times New Roman" w:hAnsi="Times New Roman" w:cs="Times New Roman"/>
          <w:spacing w:val="-1"/>
          <w:sz w:val="24"/>
          <w:szCs w:val="24"/>
        </w:rPr>
        <w:t xml:space="preserve">   Имя прилагательное как часть речи. Связь имен прила</w:t>
      </w:r>
      <w:r w:rsidRPr="00FD7B2F">
        <w:rPr>
          <w:rFonts w:ascii="Times New Roman" w:hAnsi="Times New Roman" w:cs="Times New Roman"/>
          <w:spacing w:val="-1"/>
          <w:sz w:val="24"/>
          <w:szCs w:val="24"/>
        </w:rPr>
        <w:softHyphen/>
      </w:r>
      <w:r w:rsidRPr="00FD7B2F">
        <w:rPr>
          <w:rFonts w:ascii="Times New Roman" w:hAnsi="Times New Roman" w:cs="Times New Roman"/>
          <w:sz w:val="24"/>
          <w:szCs w:val="24"/>
        </w:rPr>
        <w:t>гательных с именем существительным. Упражнение в рас</w:t>
      </w:r>
      <w:r w:rsidRPr="00FD7B2F">
        <w:rPr>
          <w:rFonts w:ascii="Times New Roman" w:hAnsi="Times New Roman" w:cs="Times New Roman"/>
          <w:sz w:val="24"/>
          <w:szCs w:val="24"/>
        </w:rPr>
        <w:softHyphen/>
        <w:t xml:space="preserve">познавании имен прилагательных по общему лексическому </w:t>
      </w:r>
      <w:r w:rsidRPr="00FD7B2F">
        <w:rPr>
          <w:rFonts w:ascii="Times New Roman" w:hAnsi="Times New Roman" w:cs="Times New Roman"/>
          <w:spacing w:val="10"/>
          <w:sz w:val="24"/>
          <w:szCs w:val="24"/>
        </w:rPr>
        <w:t xml:space="preserve">значению, в изменении имен прилагательных по числам. </w:t>
      </w:r>
      <w:r w:rsidRPr="00FD7B2F">
        <w:rPr>
          <w:rFonts w:ascii="Times New Roman" w:hAnsi="Times New Roman" w:cs="Times New Roman"/>
          <w:spacing w:val="-1"/>
          <w:sz w:val="24"/>
          <w:szCs w:val="24"/>
        </w:rPr>
        <w:t xml:space="preserve">в единственном числе по родам, в правописании родовых </w:t>
      </w:r>
      <w:r w:rsidRPr="00FD7B2F">
        <w:rPr>
          <w:rFonts w:ascii="Times New Roman" w:hAnsi="Times New Roman" w:cs="Times New Roman"/>
          <w:spacing w:val="-3"/>
          <w:sz w:val="24"/>
          <w:szCs w:val="24"/>
        </w:rPr>
        <w:t>окончаний.</w:t>
      </w:r>
    </w:p>
    <w:p w:rsidR="0050678C" w:rsidRPr="00FD7B2F" w:rsidRDefault="0050678C" w:rsidP="00167F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7B2F">
        <w:rPr>
          <w:rFonts w:ascii="Times New Roman" w:hAnsi="Times New Roman" w:cs="Times New Roman"/>
          <w:spacing w:val="3"/>
          <w:sz w:val="24"/>
          <w:szCs w:val="24"/>
        </w:rPr>
        <w:t xml:space="preserve">    Склонение имен прилагательных (кроме прилагательных с основой на шипящий и оканчивающихся на </w:t>
      </w:r>
      <w:r w:rsidRPr="00FD7B2F">
        <w:rPr>
          <w:rFonts w:ascii="Times New Roman" w:hAnsi="Times New Roman" w:cs="Times New Roman"/>
          <w:bCs/>
          <w:spacing w:val="3"/>
          <w:sz w:val="24"/>
          <w:szCs w:val="24"/>
        </w:rPr>
        <w:t xml:space="preserve">-ья, -ье, -ов, </w:t>
      </w:r>
      <w:r w:rsidRPr="00FD7B2F">
        <w:rPr>
          <w:rFonts w:ascii="Times New Roman" w:hAnsi="Times New Roman" w:cs="Times New Roman"/>
          <w:spacing w:val="-1"/>
          <w:sz w:val="24"/>
          <w:szCs w:val="24"/>
        </w:rPr>
        <w:t xml:space="preserve">-ин). Способы проверки правописания безударных падежных </w:t>
      </w:r>
      <w:r w:rsidRPr="00FD7B2F">
        <w:rPr>
          <w:rFonts w:ascii="Times New Roman" w:hAnsi="Times New Roman" w:cs="Times New Roman"/>
          <w:spacing w:val="3"/>
          <w:sz w:val="24"/>
          <w:szCs w:val="24"/>
        </w:rPr>
        <w:t>окончаний имен прилагательных (общее представление).</w:t>
      </w:r>
    </w:p>
    <w:p w:rsidR="0050678C" w:rsidRPr="00FD7B2F" w:rsidRDefault="0050678C" w:rsidP="00167F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7B2F">
        <w:rPr>
          <w:rFonts w:ascii="Times New Roman" w:hAnsi="Times New Roman" w:cs="Times New Roman"/>
          <w:spacing w:val="4"/>
          <w:sz w:val="24"/>
          <w:szCs w:val="24"/>
        </w:rPr>
        <w:t xml:space="preserve">   Склонение имен прилагательных в мужском и среднем </w:t>
      </w:r>
      <w:r w:rsidRPr="00FD7B2F">
        <w:rPr>
          <w:rFonts w:ascii="Times New Roman" w:hAnsi="Times New Roman" w:cs="Times New Roman"/>
          <w:sz w:val="24"/>
          <w:szCs w:val="24"/>
        </w:rPr>
        <w:t>роде в единственном числе. Развитие навыка правописания падежных окончаний имен прилагательных мужского и сред</w:t>
      </w:r>
      <w:r w:rsidRPr="00FD7B2F">
        <w:rPr>
          <w:rFonts w:ascii="Times New Roman" w:hAnsi="Times New Roman" w:cs="Times New Roman"/>
          <w:sz w:val="24"/>
          <w:szCs w:val="24"/>
        </w:rPr>
        <w:softHyphen/>
      </w:r>
      <w:r w:rsidRPr="00FD7B2F">
        <w:rPr>
          <w:rFonts w:ascii="Times New Roman" w:hAnsi="Times New Roman" w:cs="Times New Roman"/>
          <w:spacing w:val="3"/>
          <w:sz w:val="24"/>
          <w:szCs w:val="24"/>
        </w:rPr>
        <w:t>него рода в единственном числе.</w:t>
      </w:r>
    </w:p>
    <w:p w:rsidR="0050678C" w:rsidRPr="00FD7B2F" w:rsidRDefault="0050678C" w:rsidP="00167F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7B2F">
        <w:rPr>
          <w:rFonts w:ascii="Times New Roman" w:hAnsi="Times New Roman" w:cs="Times New Roman"/>
          <w:spacing w:val="-3"/>
          <w:sz w:val="24"/>
          <w:szCs w:val="24"/>
        </w:rPr>
        <w:t xml:space="preserve">     Склонение имен прилагательных в женском роде в един</w:t>
      </w:r>
      <w:r w:rsidRPr="00FD7B2F">
        <w:rPr>
          <w:rFonts w:ascii="Times New Roman" w:hAnsi="Times New Roman" w:cs="Times New Roman"/>
          <w:spacing w:val="-3"/>
          <w:sz w:val="24"/>
          <w:szCs w:val="24"/>
        </w:rPr>
        <w:softHyphen/>
      </w:r>
      <w:r w:rsidRPr="00FD7B2F">
        <w:rPr>
          <w:rFonts w:ascii="Times New Roman" w:hAnsi="Times New Roman" w:cs="Times New Roman"/>
          <w:spacing w:val="-1"/>
          <w:sz w:val="24"/>
          <w:szCs w:val="24"/>
        </w:rPr>
        <w:t>ственном числе. Развитие навыка правописания падежных окончаний имен прилагательных женского рода в единствен</w:t>
      </w:r>
      <w:r w:rsidRPr="00FD7B2F">
        <w:rPr>
          <w:rFonts w:ascii="Times New Roman" w:hAnsi="Times New Roman" w:cs="Times New Roman"/>
          <w:spacing w:val="-1"/>
          <w:sz w:val="24"/>
          <w:szCs w:val="24"/>
        </w:rPr>
        <w:softHyphen/>
      </w:r>
      <w:r w:rsidRPr="00FD7B2F">
        <w:rPr>
          <w:rFonts w:ascii="Times New Roman" w:hAnsi="Times New Roman" w:cs="Times New Roman"/>
          <w:sz w:val="24"/>
          <w:szCs w:val="24"/>
        </w:rPr>
        <w:t>ном числе.</w:t>
      </w:r>
    </w:p>
    <w:p w:rsidR="0050678C" w:rsidRPr="00FD7B2F" w:rsidRDefault="0050678C" w:rsidP="00167F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7B2F">
        <w:rPr>
          <w:rFonts w:ascii="Times New Roman" w:hAnsi="Times New Roman" w:cs="Times New Roman"/>
          <w:sz w:val="24"/>
          <w:szCs w:val="24"/>
        </w:rPr>
        <w:t xml:space="preserve">   Склонение и правописание имен прилагательных во мно</w:t>
      </w:r>
      <w:r w:rsidRPr="00FD7B2F">
        <w:rPr>
          <w:rFonts w:ascii="Times New Roman" w:hAnsi="Times New Roman" w:cs="Times New Roman"/>
          <w:sz w:val="24"/>
          <w:szCs w:val="24"/>
        </w:rPr>
        <w:softHyphen/>
        <w:t>жественном числе.</w:t>
      </w:r>
    </w:p>
    <w:p w:rsidR="0050678C" w:rsidRPr="00FD7B2F" w:rsidRDefault="0050678C" w:rsidP="00167FB0">
      <w:pPr>
        <w:spacing w:after="0" w:line="240" w:lineRule="auto"/>
        <w:rPr>
          <w:rFonts w:ascii="Times New Roman" w:hAnsi="Times New Roman" w:cs="Times New Roman"/>
          <w:spacing w:val="1"/>
          <w:sz w:val="24"/>
          <w:szCs w:val="24"/>
        </w:rPr>
      </w:pPr>
      <w:r w:rsidRPr="00FD7B2F">
        <w:rPr>
          <w:rFonts w:ascii="Times New Roman" w:hAnsi="Times New Roman" w:cs="Times New Roman"/>
          <w:spacing w:val="-3"/>
          <w:sz w:val="24"/>
          <w:szCs w:val="24"/>
        </w:rPr>
        <w:t xml:space="preserve">   Употребление в речи имен прилагательных в прямом и </w:t>
      </w:r>
      <w:r w:rsidRPr="00FD7B2F">
        <w:rPr>
          <w:rFonts w:ascii="Times New Roman" w:hAnsi="Times New Roman" w:cs="Times New Roman"/>
          <w:spacing w:val="-1"/>
          <w:sz w:val="24"/>
          <w:szCs w:val="24"/>
        </w:rPr>
        <w:t>переносном значениях, прилагательных-синонимов, прилага</w:t>
      </w:r>
      <w:r w:rsidRPr="00FD7B2F">
        <w:rPr>
          <w:rFonts w:ascii="Times New Roman" w:hAnsi="Times New Roman" w:cs="Times New Roman"/>
          <w:spacing w:val="-1"/>
          <w:sz w:val="24"/>
          <w:szCs w:val="24"/>
        </w:rPr>
        <w:softHyphen/>
      </w:r>
      <w:r w:rsidRPr="00FD7B2F">
        <w:rPr>
          <w:rFonts w:ascii="Times New Roman" w:hAnsi="Times New Roman" w:cs="Times New Roman"/>
          <w:spacing w:val="1"/>
          <w:sz w:val="24"/>
          <w:szCs w:val="24"/>
        </w:rPr>
        <w:t>тельных-антонимов, прилагательных-паронимов.</w:t>
      </w:r>
    </w:p>
    <w:p w:rsidR="0050678C" w:rsidRPr="00FD7B2F" w:rsidRDefault="0050678C" w:rsidP="00167FB0">
      <w:pPr>
        <w:pStyle w:val="a3"/>
        <w:rPr>
          <w:b/>
          <w:bCs/>
          <w:spacing w:val="3"/>
        </w:rPr>
      </w:pPr>
    </w:p>
    <w:p w:rsidR="00E85867" w:rsidRDefault="00E85867" w:rsidP="00167FB0">
      <w:pPr>
        <w:pStyle w:val="a3"/>
        <w:rPr>
          <w:b/>
          <w:bCs/>
          <w:spacing w:val="3"/>
        </w:rPr>
      </w:pPr>
    </w:p>
    <w:p w:rsidR="0050678C" w:rsidRPr="00FD7B2F" w:rsidRDefault="0050678C" w:rsidP="00167FB0">
      <w:pPr>
        <w:pStyle w:val="a3"/>
        <w:rPr>
          <w:b/>
        </w:rPr>
      </w:pPr>
      <w:r w:rsidRPr="00FD7B2F">
        <w:rPr>
          <w:b/>
          <w:bCs/>
          <w:spacing w:val="3"/>
        </w:rPr>
        <w:t xml:space="preserve">Местоимение </w:t>
      </w:r>
      <w:r w:rsidRPr="00FD7B2F">
        <w:rPr>
          <w:b/>
          <w:spacing w:val="3"/>
        </w:rPr>
        <w:t>(9 ч)</w:t>
      </w:r>
    </w:p>
    <w:p w:rsidR="0050678C" w:rsidRPr="00FD7B2F" w:rsidRDefault="0050678C" w:rsidP="00167FB0">
      <w:pPr>
        <w:pStyle w:val="a3"/>
        <w:rPr>
          <w:b/>
          <w:bCs/>
        </w:rPr>
      </w:pPr>
      <w:r w:rsidRPr="00FD7B2F">
        <w:t xml:space="preserve">   Местоимение как часть речи. Личные местоимения 1, 2 и </w:t>
      </w:r>
      <w:r w:rsidRPr="00FD7B2F">
        <w:rPr>
          <w:spacing w:val="3"/>
        </w:rPr>
        <w:t>3-го лица единственного и множественного числа. Склоне</w:t>
      </w:r>
      <w:r w:rsidRPr="00FD7B2F">
        <w:rPr>
          <w:spacing w:val="3"/>
        </w:rPr>
        <w:softHyphen/>
      </w:r>
      <w:r w:rsidRPr="00FD7B2F">
        <w:rPr>
          <w:spacing w:val="2"/>
        </w:rPr>
        <w:t>ние личных местоимений с предлогами и без предлогов. Раз</w:t>
      </w:r>
      <w:r w:rsidRPr="00FD7B2F">
        <w:rPr>
          <w:spacing w:val="11"/>
        </w:rPr>
        <w:t xml:space="preserve">дельное написание предлогов с местоимениями </w:t>
      </w:r>
      <w:r w:rsidRPr="00FD7B2F">
        <w:rPr>
          <w:iCs/>
          <w:spacing w:val="11"/>
        </w:rPr>
        <w:t xml:space="preserve">(к тебе, </w:t>
      </w:r>
      <w:r w:rsidRPr="00FD7B2F">
        <w:rPr>
          <w:iCs/>
          <w:spacing w:val="6"/>
        </w:rPr>
        <w:t>у тебя, к ним)</w:t>
      </w:r>
      <w:r w:rsidRPr="00FD7B2F">
        <w:rPr>
          <w:i/>
          <w:iCs/>
          <w:spacing w:val="6"/>
        </w:rPr>
        <w:t xml:space="preserve">. </w:t>
      </w:r>
      <w:r w:rsidRPr="00FD7B2F">
        <w:rPr>
          <w:spacing w:val="6"/>
        </w:rPr>
        <w:t xml:space="preserve">Развитие навыка </w:t>
      </w:r>
      <w:r w:rsidRPr="00FD7B2F">
        <w:rPr>
          <w:spacing w:val="6"/>
        </w:rPr>
        <w:lastRenderedPageBreak/>
        <w:t xml:space="preserve">правописания падежных </w:t>
      </w:r>
      <w:r w:rsidRPr="00FD7B2F">
        <w:rPr>
          <w:spacing w:val="2"/>
        </w:rPr>
        <w:t xml:space="preserve">форм личных местоимений в косвенных падежах </w:t>
      </w:r>
      <w:r w:rsidRPr="00FD7B2F">
        <w:rPr>
          <w:i/>
          <w:iCs/>
          <w:spacing w:val="2"/>
        </w:rPr>
        <w:t>(</w:t>
      </w:r>
      <w:r w:rsidRPr="00FD7B2F">
        <w:rPr>
          <w:iCs/>
          <w:spacing w:val="2"/>
        </w:rPr>
        <w:t>тебя, ме</w:t>
      </w:r>
      <w:r w:rsidRPr="00FD7B2F">
        <w:rPr>
          <w:iCs/>
          <w:spacing w:val="2"/>
        </w:rPr>
        <w:softHyphen/>
      </w:r>
      <w:r w:rsidRPr="00FD7B2F">
        <w:rPr>
          <w:iCs/>
        </w:rPr>
        <w:t>ня, его, её, у него, с нею).</w:t>
      </w:r>
      <w:r w:rsidRPr="00FD7B2F">
        <w:t>Упражнение в правильном упот</w:t>
      </w:r>
      <w:r w:rsidRPr="00FD7B2F">
        <w:softHyphen/>
      </w:r>
      <w:r w:rsidRPr="00FD7B2F">
        <w:rPr>
          <w:spacing w:val="1"/>
        </w:rPr>
        <w:t xml:space="preserve">реблении местоимений в речи. Использование местоимений </w:t>
      </w:r>
      <w:r w:rsidRPr="00FD7B2F">
        <w:rPr>
          <w:spacing w:val="6"/>
        </w:rPr>
        <w:t>как одного из средств связи предложений в тексте.</w:t>
      </w:r>
    </w:p>
    <w:p w:rsidR="0050678C" w:rsidRPr="00FD7B2F" w:rsidRDefault="0050678C" w:rsidP="00167FB0">
      <w:pPr>
        <w:pStyle w:val="a3"/>
        <w:rPr>
          <w:b/>
          <w:bCs/>
          <w:spacing w:val="6"/>
        </w:rPr>
      </w:pPr>
    </w:p>
    <w:p w:rsidR="0050678C" w:rsidRPr="00FD7B2F" w:rsidRDefault="0050678C" w:rsidP="00167FB0">
      <w:pPr>
        <w:pStyle w:val="a3"/>
      </w:pPr>
      <w:r w:rsidRPr="00FD7B2F">
        <w:rPr>
          <w:b/>
          <w:bCs/>
          <w:spacing w:val="6"/>
        </w:rPr>
        <w:t xml:space="preserve">Глагол </w:t>
      </w:r>
      <w:r w:rsidR="004C5899" w:rsidRPr="00FD7B2F">
        <w:rPr>
          <w:b/>
          <w:spacing w:val="6"/>
        </w:rPr>
        <w:t>(33</w:t>
      </w:r>
      <w:r w:rsidRPr="00FD7B2F">
        <w:rPr>
          <w:b/>
          <w:spacing w:val="6"/>
        </w:rPr>
        <w:t xml:space="preserve"> ч)</w:t>
      </w:r>
    </w:p>
    <w:p w:rsidR="0050678C" w:rsidRPr="00FD7B2F" w:rsidRDefault="0050678C" w:rsidP="00167F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7B2F">
        <w:rPr>
          <w:rFonts w:ascii="Times New Roman" w:hAnsi="Times New Roman" w:cs="Times New Roman"/>
          <w:sz w:val="24"/>
          <w:szCs w:val="24"/>
        </w:rPr>
        <w:t xml:space="preserve">    Глагол как часть речи. Упражнение в распознавании гла</w:t>
      </w:r>
      <w:r w:rsidRPr="00FD7B2F">
        <w:rPr>
          <w:rFonts w:ascii="Times New Roman" w:hAnsi="Times New Roman" w:cs="Times New Roman"/>
          <w:sz w:val="24"/>
          <w:szCs w:val="24"/>
        </w:rPr>
        <w:softHyphen/>
        <w:t>голов по общему лексическому значению, в изменении гла</w:t>
      </w:r>
      <w:r w:rsidRPr="00FD7B2F">
        <w:rPr>
          <w:rFonts w:ascii="Times New Roman" w:hAnsi="Times New Roman" w:cs="Times New Roman"/>
          <w:sz w:val="24"/>
          <w:szCs w:val="24"/>
        </w:rPr>
        <w:softHyphen/>
      </w:r>
      <w:r w:rsidRPr="00FD7B2F">
        <w:rPr>
          <w:rFonts w:ascii="Times New Roman" w:hAnsi="Times New Roman" w:cs="Times New Roman"/>
          <w:spacing w:val="2"/>
          <w:sz w:val="24"/>
          <w:szCs w:val="24"/>
        </w:rPr>
        <w:t xml:space="preserve">голов по временам и числам, глаголов прошедшего времени </w:t>
      </w:r>
      <w:r w:rsidRPr="00FD7B2F">
        <w:rPr>
          <w:rFonts w:ascii="Times New Roman" w:hAnsi="Times New Roman" w:cs="Times New Roman"/>
          <w:spacing w:val="4"/>
          <w:sz w:val="24"/>
          <w:szCs w:val="24"/>
        </w:rPr>
        <w:t>по родам в единственном числе.</w:t>
      </w:r>
    </w:p>
    <w:p w:rsidR="0050678C" w:rsidRPr="00FD7B2F" w:rsidRDefault="0050678C" w:rsidP="00167F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7B2F">
        <w:rPr>
          <w:rFonts w:ascii="Times New Roman" w:hAnsi="Times New Roman" w:cs="Times New Roman"/>
          <w:spacing w:val="5"/>
          <w:sz w:val="24"/>
          <w:szCs w:val="24"/>
        </w:rPr>
        <w:t xml:space="preserve">     Неопределенная форма глагола (особенности данной </w:t>
      </w:r>
      <w:r w:rsidRPr="00FD7B2F">
        <w:rPr>
          <w:rFonts w:ascii="Times New Roman" w:hAnsi="Times New Roman" w:cs="Times New Roman"/>
          <w:spacing w:val="2"/>
          <w:sz w:val="24"/>
          <w:szCs w:val="24"/>
        </w:rPr>
        <w:t xml:space="preserve">формы). Образование временных форм от неопределенной </w:t>
      </w:r>
      <w:r w:rsidRPr="00FD7B2F">
        <w:rPr>
          <w:rFonts w:ascii="Times New Roman" w:hAnsi="Times New Roman" w:cs="Times New Roman"/>
          <w:spacing w:val="7"/>
          <w:sz w:val="24"/>
          <w:szCs w:val="24"/>
        </w:rPr>
        <w:t>формы глагола. Возвратные глаголы (общее представле</w:t>
      </w:r>
      <w:r w:rsidRPr="00FD7B2F">
        <w:rPr>
          <w:rFonts w:ascii="Times New Roman" w:hAnsi="Times New Roman" w:cs="Times New Roman"/>
          <w:spacing w:val="7"/>
          <w:sz w:val="24"/>
          <w:szCs w:val="24"/>
        </w:rPr>
        <w:softHyphen/>
      </w:r>
      <w:r w:rsidRPr="00FD7B2F">
        <w:rPr>
          <w:rFonts w:ascii="Times New Roman" w:hAnsi="Times New Roman" w:cs="Times New Roman"/>
          <w:spacing w:val="2"/>
          <w:sz w:val="24"/>
          <w:szCs w:val="24"/>
        </w:rPr>
        <w:t xml:space="preserve">ние). Правописание возвратных глаголов в неопределенной </w:t>
      </w:r>
      <w:r w:rsidRPr="00FD7B2F">
        <w:rPr>
          <w:rFonts w:ascii="Times New Roman" w:hAnsi="Times New Roman" w:cs="Times New Roman"/>
          <w:spacing w:val="-3"/>
          <w:sz w:val="24"/>
          <w:szCs w:val="24"/>
        </w:rPr>
        <w:t>форме.</w:t>
      </w:r>
    </w:p>
    <w:p w:rsidR="0050678C" w:rsidRPr="00FD7B2F" w:rsidRDefault="0050678C" w:rsidP="00167F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7B2F">
        <w:rPr>
          <w:rFonts w:ascii="Times New Roman" w:hAnsi="Times New Roman" w:cs="Times New Roman"/>
          <w:sz w:val="24"/>
          <w:szCs w:val="24"/>
        </w:rPr>
        <w:t xml:space="preserve">    Изменение глаголов по лицам и числам в настоящем и </w:t>
      </w:r>
      <w:r w:rsidRPr="00FD7B2F">
        <w:rPr>
          <w:rFonts w:ascii="Times New Roman" w:hAnsi="Times New Roman" w:cs="Times New Roman"/>
          <w:spacing w:val="1"/>
          <w:sz w:val="24"/>
          <w:szCs w:val="24"/>
        </w:rPr>
        <w:t xml:space="preserve">будущем времени (спряжение). Развитие умения изменять </w:t>
      </w:r>
      <w:r w:rsidRPr="00FD7B2F">
        <w:rPr>
          <w:rFonts w:ascii="Times New Roman" w:hAnsi="Times New Roman" w:cs="Times New Roman"/>
          <w:spacing w:val="5"/>
          <w:sz w:val="24"/>
          <w:szCs w:val="24"/>
        </w:rPr>
        <w:t>глаголы в настоящем и будущем времени по лицам и чис</w:t>
      </w:r>
      <w:r w:rsidRPr="00FD7B2F">
        <w:rPr>
          <w:rFonts w:ascii="Times New Roman" w:hAnsi="Times New Roman" w:cs="Times New Roman"/>
          <w:spacing w:val="5"/>
          <w:sz w:val="24"/>
          <w:szCs w:val="24"/>
        </w:rPr>
        <w:softHyphen/>
      </w:r>
      <w:r w:rsidRPr="00FD7B2F">
        <w:rPr>
          <w:rFonts w:ascii="Times New Roman" w:hAnsi="Times New Roman" w:cs="Times New Roman"/>
          <w:sz w:val="24"/>
          <w:szCs w:val="24"/>
        </w:rPr>
        <w:t>лам, распознавать лицо и число глаголов. Правописание мяг</w:t>
      </w:r>
      <w:r w:rsidRPr="00FD7B2F">
        <w:rPr>
          <w:rFonts w:ascii="Times New Roman" w:hAnsi="Times New Roman" w:cs="Times New Roman"/>
          <w:sz w:val="24"/>
          <w:szCs w:val="24"/>
        </w:rPr>
        <w:softHyphen/>
      </w:r>
      <w:r w:rsidRPr="00FD7B2F">
        <w:rPr>
          <w:rFonts w:ascii="Times New Roman" w:hAnsi="Times New Roman" w:cs="Times New Roman"/>
          <w:spacing w:val="4"/>
          <w:sz w:val="24"/>
          <w:szCs w:val="24"/>
        </w:rPr>
        <w:t>кого знака (ь) в окончаниях глаголов 2-го лица единствен</w:t>
      </w:r>
      <w:r w:rsidRPr="00FD7B2F">
        <w:rPr>
          <w:rFonts w:ascii="Times New Roman" w:hAnsi="Times New Roman" w:cs="Times New Roman"/>
          <w:spacing w:val="4"/>
          <w:sz w:val="24"/>
          <w:szCs w:val="24"/>
        </w:rPr>
        <w:softHyphen/>
      </w:r>
      <w:r w:rsidRPr="00FD7B2F">
        <w:rPr>
          <w:rFonts w:ascii="Times New Roman" w:hAnsi="Times New Roman" w:cs="Times New Roman"/>
          <w:spacing w:val="3"/>
          <w:sz w:val="24"/>
          <w:szCs w:val="24"/>
        </w:rPr>
        <w:t>ного числа после шипящих.</w:t>
      </w:r>
    </w:p>
    <w:p w:rsidR="0050678C" w:rsidRPr="00FD7B2F" w:rsidRDefault="0050678C" w:rsidP="00167F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7B2F">
        <w:rPr>
          <w:rFonts w:ascii="Times New Roman" w:hAnsi="Times New Roman" w:cs="Times New Roman"/>
          <w:sz w:val="24"/>
          <w:szCs w:val="24"/>
        </w:rPr>
        <w:t xml:space="preserve">    Глаголы </w:t>
      </w:r>
      <w:r w:rsidRPr="00FD7B2F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FD7B2F">
        <w:rPr>
          <w:rFonts w:ascii="Times New Roman" w:hAnsi="Times New Roman" w:cs="Times New Roman"/>
          <w:sz w:val="24"/>
          <w:szCs w:val="24"/>
        </w:rPr>
        <w:t xml:space="preserve"> и </w:t>
      </w:r>
      <w:r w:rsidRPr="00FD7B2F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FD7B2F">
        <w:rPr>
          <w:rFonts w:ascii="Times New Roman" w:hAnsi="Times New Roman" w:cs="Times New Roman"/>
          <w:sz w:val="24"/>
          <w:szCs w:val="24"/>
        </w:rPr>
        <w:t xml:space="preserve"> спряжения (общее представление). Глаго</w:t>
      </w:r>
      <w:r w:rsidRPr="00FD7B2F">
        <w:rPr>
          <w:rFonts w:ascii="Times New Roman" w:hAnsi="Times New Roman" w:cs="Times New Roman"/>
          <w:sz w:val="24"/>
          <w:szCs w:val="24"/>
        </w:rPr>
        <w:softHyphen/>
      </w:r>
      <w:r w:rsidRPr="00FD7B2F">
        <w:rPr>
          <w:rFonts w:ascii="Times New Roman" w:hAnsi="Times New Roman" w:cs="Times New Roman"/>
          <w:spacing w:val="2"/>
          <w:sz w:val="24"/>
          <w:szCs w:val="24"/>
        </w:rPr>
        <w:t>лы-исключения. Правописание безударных личных оконча</w:t>
      </w:r>
      <w:r w:rsidRPr="00FD7B2F">
        <w:rPr>
          <w:rFonts w:ascii="Times New Roman" w:hAnsi="Times New Roman" w:cs="Times New Roman"/>
          <w:spacing w:val="2"/>
          <w:sz w:val="24"/>
          <w:szCs w:val="24"/>
        </w:rPr>
        <w:softHyphen/>
        <w:t>ний глаголов в настоящем и будущем времени. Распознава</w:t>
      </w:r>
      <w:r w:rsidRPr="00FD7B2F">
        <w:rPr>
          <w:rFonts w:ascii="Times New Roman" w:hAnsi="Times New Roman" w:cs="Times New Roman"/>
          <w:spacing w:val="2"/>
          <w:sz w:val="24"/>
          <w:szCs w:val="24"/>
        </w:rPr>
        <w:softHyphen/>
      </w:r>
      <w:r w:rsidRPr="00FD7B2F">
        <w:rPr>
          <w:rFonts w:ascii="Times New Roman" w:hAnsi="Times New Roman" w:cs="Times New Roman"/>
          <w:spacing w:val="6"/>
          <w:sz w:val="24"/>
          <w:szCs w:val="24"/>
        </w:rPr>
        <w:t xml:space="preserve">ние возвратных глаголов в 3-м лице и в неопределенной </w:t>
      </w:r>
      <w:r w:rsidRPr="00FD7B2F">
        <w:rPr>
          <w:rFonts w:ascii="Times New Roman" w:hAnsi="Times New Roman" w:cs="Times New Roman"/>
          <w:spacing w:val="15"/>
          <w:sz w:val="24"/>
          <w:szCs w:val="24"/>
        </w:rPr>
        <w:t xml:space="preserve">форме по вопросам (что делает? </w:t>
      </w:r>
      <w:r w:rsidRPr="00FD7B2F">
        <w:rPr>
          <w:rFonts w:ascii="Times New Roman" w:hAnsi="Times New Roman" w:cs="Times New Roman"/>
          <w:iCs/>
          <w:spacing w:val="15"/>
          <w:sz w:val="24"/>
          <w:szCs w:val="24"/>
        </w:rPr>
        <w:t xml:space="preserve">умывается, </w:t>
      </w:r>
      <w:r w:rsidRPr="00FD7B2F">
        <w:rPr>
          <w:rFonts w:ascii="Times New Roman" w:hAnsi="Times New Roman" w:cs="Times New Roman"/>
          <w:spacing w:val="15"/>
          <w:sz w:val="24"/>
          <w:szCs w:val="24"/>
        </w:rPr>
        <w:t>что де</w:t>
      </w:r>
      <w:r w:rsidRPr="00FD7B2F">
        <w:rPr>
          <w:rFonts w:ascii="Times New Roman" w:hAnsi="Times New Roman" w:cs="Times New Roman"/>
          <w:spacing w:val="15"/>
          <w:sz w:val="24"/>
          <w:szCs w:val="24"/>
        </w:rPr>
        <w:softHyphen/>
      </w:r>
      <w:r w:rsidRPr="00FD7B2F">
        <w:rPr>
          <w:rFonts w:ascii="Times New Roman" w:hAnsi="Times New Roman" w:cs="Times New Roman"/>
          <w:spacing w:val="16"/>
          <w:sz w:val="24"/>
          <w:szCs w:val="24"/>
        </w:rPr>
        <w:t xml:space="preserve">лать? </w:t>
      </w:r>
      <w:r w:rsidRPr="00FD7B2F">
        <w:rPr>
          <w:rFonts w:ascii="Times New Roman" w:hAnsi="Times New Roman" w:cs="Times New Roman"/>
          <w:iCs/>
          <w:spacing w:val="16"/>
          <w:sz w:val="24"/>
          <w:szCs w:val="24"/>
        </w:rPr>
        <w:t>умываться)</w:t>
      </w:r>
      <w:r w:rsidRPr="00FD7B2F">
        <w:rPr>
          <w:rFonts w:ascii="Times New Roman" w:hAnsi="Times New Roman" w:cs="Times New Roman"/>
          <w:i/>
          <w:iCs/>
          <w:spacing w:val="16"/>
          <w:sz w:val="24"/>
          <w:szCs w:val="24"/>
        </w:rPr>
        <w:t xml:space="preserve">. </w:t>
      </w:r>
      <w:r w:rsidRPr="00FD7B2F">
        <w:rPr>
          <w:rFonts w:ascii="Times New Roman" w:hAnsi="Times New Roman" w:cs="Times New Roman"/>
          <w:spacing w:val="16"/>
          <w:sz w:val="24"/>
          <w:szCs w:val="24"/>
        </w:rPr>
        <w:t xml:space="preserve">Правописание буквосочетаний -тся </w:t>
      </w:r>
      <w:r w:rsidRPr="00FD7B2F">
        <w:rPr>
          <w:rFonts w:ascii="Times New Roman" w:hAnsi="Times New Roman" w:cs="Times New Roman"/>
          <w:spacing w:val="1"/>
          <w:sz w:val="24"/>
          <w:szCs w:val="24"/>
        </w:rPr>
        <w:t xml:space="preserve">в возвратных глаголах в 3-м лице и </w:t>
      </w:r>
      <w:r w:rsidRPr="00FD7B2F">
        <w:rPr>
          <w:rFonts w:ascii="Times New Roman" w:hAnsi="Times New Roman" w:cs="Times New Roman"/>
          <w:b/>
          <w:bCs/>
          <w:spacing w:val="1"/>
          <w:sz w:val="24"/>
          <w:szCs w:val="24"/>
        </w:rPr>
        <w:t>-</w:t>
      </w:r>
      <w:r w:rsidRPr="00FD7B2F">
        <w:rPr>
          <w:rFonts w:ascii="Times New Roman" w:hAnsi="Times New Roman" w:cs="Times New Roman"/>
          <w:bCs/>
          <w:spacing w:val="1"/>
          <w:sz w:val="24"/>
          <w:szCs w:val="24"/>
        </w:rPr>
        <w:t xml:space="preserve">ться </w:t>
      </w:r>
      <w:r w:rsidRPr="00FD7B2F">
        <w:rPr>
          <w:rFonts w:ascii="Times New Roman" w:hAnsi="Times New Roman" w:cs="Times New Roman"/>
          <w:spacing w:val="1"/>
          <w:sz w:val="24"/>
          <w:szCs w:val="24"/>
        </w:rPr>
        <w:t>в возвратных гла</w:t>
      </w:r>
      <w:r w:rsidRPr="00FD7B2F">
        <w:rPr>
          <w:rFonts w:ascii="Times New Roman" w:hAnsi="Times New Roman" w:cs="Times New Roman"/>
          <w:spacing w:val="1"/>
          <w:sz w:val="24"/>
          <w:szCs w:val="24"/>
        </w:rPr>
        <w:softHyphen/>
      </w:r>
      <w:r w:rsidRPr="00FD7B2F">
        <w:rPr>
          <w:rFonts w:ascii="Times New Roman" w:hAnsi="Times New Roman" w:cs="Times New Roman"/>
          <w:spacing w:val="3"/>
          <w:sz w:val="24"/>
          <w:szCs w:val="24"/>
        </w:rPr>
        <w:t>голах неопределенной формы (общее представление).</w:t>
      </w:r>
    </w:p>
    <w:p w:rsidR="0050678C" w:rsidRPr="00FD7B2F" w:rsidRDefault="0050678C" w:rsidP="00167FB0">
      <w:pPr>
        <w:spacing w:after="0" w:line="240" w:lineRule="auto"/>
        <w:rPr>
          <w:rFonts w:ascii="Times New Roman" w:hAnsi="Times New Roman" w:cs="Times New Roman"/>
          <w:iCs/>
          <w:spacing w:val="-4"/>
          <w:sz w:val="24"/>
          <w:szCs w:val="24"/>
        </w:rPr>
      </w:pPr>
      <w:r w:rsidRPr="00FD7B2F">
        <w:rPr>
          <w:rFonts w:ascii="Times New Roman" w:hAnsi="Times New Roman" w:cs="Times New Roman"/>
          <w:spacing w:val="-2"/>
          <w:sz w:val="24"/>
          <w:szCs w:val="24"/>
        </w:rPr>
        <w:t xml:space="preserve">    Правописание глаголов в прошедшем времени. Правопи</w:t>
      </w:r>
      <w:r w:rsidRPr="00FD7B2F">
        <w:rPr>
          <w:rFonts w:ascii="Times New Roman" w:hAnsi="Times New Roman" w:cs="Times New Roman"/>
          <w:spacing w:val="-2"/>
          <w:sz w:val="24"/>
          <w:szCs w:val="24"/>
        </w:rPr>
        <w:softHyphen/>
      </w:r>
      <w:r w:rsidRPr="00FD7B2F">
        <w:rPr>
          <w:rFonts w:ascii="Times New Roman" w:hAnsi="Times New Roman" w:cs="Times New Roman"/>
          <w:spacing w:val="-3"/>
          <w:sz w:val="24"/>
          <w:szCs w:val="24"/>
        </w:rPr>
        <w:t xml:space="preserve">сание родовых окончаний глаголов в прошедшем времени, </w:t>
      </w:r>
      <w:r w:rsidRPr="00FD7B2F">
        <w:rPr>
          <w:rFonts w:ascii="Times New Roman" w:hAnsi="Times New Roman" w:cs="Times New Roman"/>
          <w:sz w:val="24"/>
          <w:szCs w:val="24"/>
        </w:rPr>
        <w:t xml:space="preserve">правописание суффиксов глаголов в прошедшем времени </w:t>
      </w:r>
      <w:r w:rsidRPr="00FD7B2F">
        <w:rPr>
          <w:rFonts w:ascii="Times New Roman" w:hAnsi="Times New Roman" w:cs="Times New Roman"/>
          <w:iCs/>
          <w:spacing w:val="-4"/>
          <w:sz w:val="24"/>
          <w:szCs w:val="24"/>
        </w:rPr>
        <w:t>(видеть — видел, слышать — слышал)</w:t>
      </w:r>
    </w:p>
    <w:p w:rsidR="00B04612" w:rsidRPr="00FD7B2F" w:rsidRDefault="0050678C" w:rsidP="00B04612">
      <w:pPr>
        <w:spacing w:after="0" w:line="240" w:lineRule="auto"/>
        <w:rPr>
          <w:rFonts w:ascii="Times New Roman" w:hAnsi="Times New Roman" w:cs="Times New Roman"/>
          <w:b/>
          <w:bCs/>
          <w:spacing w:val="-4"/>
          <w:sz w:val="24"/>
          <w:szCs w:val="24"/>
        </w:rPr>
      </w:pPr>
      <w:r w:rsidRPr="00FD7B2F">
        <w:rPr>
          <w:rFonts w:ascii="Times New Roman" w:hAnsi="Times New Roman" w:cs="Times New Roman"/>
          <w:sz w:val="24"/>
          <w:szCs w:val="24"/>
        </w:rPr>
        <w:t xml:space="preserve">   Употребление в речи глаголов в прямом и переносном </w:t>
      </w:r>
      <w:r w:rsidRPr="00FD7B2F">
        <w:rPr>
          <w:rFonts w:ascii="Times New Roman" w:hAnsi="Times New Roman" w:cs="Times New Roman"/>
          <w:spacing w:val="2"/>
          <w:sz w:val="24"/>
          <w:szCs w:val="24"/>
        </w:rPr>
        <w:t>значении, глаголов-синонимов, глаголов-антонимов. Разви</w:t>
      </w:r>
      <w:r w:rsidRPr="00FD7B2F">
        <w:rPr>
          <w:rFonts w:ascii="Times New Roman" w:hAnsi="Times New Roman" w:cs="Times New Roman"/>
          <w:spacing w:val="2"/>
          <w:sz w:val="24"/>
          <w:szCs w:val="24"/>
        </w:rPr>
        <w:softHyphen/>
      </w:r>
      <w:r w:rsidRPr="00FD7B2F">
        <w:rPr>
          <w:rFonts w:ascii="Times New Roman" w:hAnsi="Times New Roman" w:cs="Times New Roman"/>
          <w:spacing w:val="-2"/>
          <w:sz w:val="24"/>
          <w:szCs w:val="24"/>
        </w:rPr>
        <w:t>тие умения правильно употреблять при глаголах имена су</w:t>
      </w:r>
      <w:r w:rsidRPr="00FD7B2F">
        <w:rPr>
          <w:rFonts w:ascii="Times New Roman" w:hAnsi="Times New Roman" w:cs="Times New Roman"/>
          <w:spacing w:val="-2"/>
          <w:sz w:val="24"/>
          <w:szCs w:val="24"/>
        </w:rPr>
        <w:softHyphen/>
      </w:r>
      <w:r w:rsidRPr="00FD7B2F">
        <w:rPr>
          <w:rFonts w:ascii="Times New Roman" w:hAnsi="Times New Roman" w:cs="Times New Roman"/>
          <w:sz w:val="24"/>
          <w:szCs w:val="24"/>
        </w:rPr>
        <w:t>ществительные в нужных падежах с предлогами и без пред</w:t>
      </w:r>
      <w:r w:rsidRPr="00FD7B2F">
        <w:rPr>
          <w:rFonts w:ascii="Times New Roman" w:hAnsi="Times New Roman" w:cs="Times New Roman"/>
          <w:sz w:val="24"/>
          <w:szCs w:val="24"/>
        </w:rPr>
        <w:softHyphen/>
      </w:r>
      <w:r w:rsidRPr="00FD7B2F">
        <w:rPr>
          <w:rFonts w:ascii="Times New Roman" w:hAnsi="Times New Roman" w:cs="Times New Roman"/>
          <w:spacing w:val="-2"/>
          <w:sz w:val="24"/>
          <w:szCs w:val="24"/>
        </w:rPr>
        <w:t xml:space="preserve">логов </w:t>
      </w:r>
      <w:r w:rsidRPr="00FD7B2F">
        <w:rPr>
          <w:rFonts w:ascii="Times New Roman" w:hAnsi="Times New Roman" w:cs="Times New Roman"/>
          <w:iCs/>
          <w:spacing w:val="-2"/>
          <w:sz w:val="24"/>
          <w:szCs w:val="24"/>
        </w:rPr>
        <w:t>(тревожиться за отца, беспокоиться об отце, любо</w:t>
      </w:r>
      <w:r w:rsidRPr="00FD7B2F">
        <w:rPr>
          <w:rFonts w:ascii="Times New Roman" w:hAnsi="Times New Roman" w:cs="Times New Roman"/>
          <w:iCs/>
          <w:spacing w:val="-2"/>
          <w:sz w:val="24"/>
          <w:szCs w:val="24"/>
        </w:rPr>
        <w:softHyphen/>
      </w:r>
      <w:r w:rsidRPr="00FD7B2F">
        <w:rPr>
          <w:rFonts w:ascii="Times New Roman" w:hAnsi="Times New Roman" w:cs="Times New Roman"/>
          <w:iCs/>
          <w:spacing w:val="2"/>
          <w:sz w:val="24"/>
          <w:szCs w:val="24"/>
        </w:rPr>
        <w:t>ваться закатом, смотреть на закат).</w:t>
      </w:r>
    </w:p>
    <w:p w:rsidR="00EF42E6" w:rsidRPr="00FD7B2F" w:rsidRDefault="00EF42E6" w:rsidP="00B0461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F42E6" w:rsidRPr="00FD7B2F" w:rsidRDefault="0050678C" w:rsidP="00084368">
      <w:pPr>
        <w:spacing w:after="0" w:line="240" w:lineRule="auto"/>
        <w:rPr>
          <w:rFonts w:ascii="Times New Roman" w:hAnsi="Times New Roman" w:cs="Times New Roman"/>
          <w:b/>
          <w:bCs/>
          <w:spacing w:val="-4"/>
          <w:sz w:val="24"/>
          <w:szCs w:val="24"/>
        </w:rPr>
      </w:pPr>
      <w:r w:rsidRPr="00FD7B2F">
        <w:rPr>
          <w:rFonts w:ascii="Times New Roman" w:hAnsi="Times New Roman" w:cs="Times New Roman"/>
          <w:b/>
          <w:sz w:val="24"/>
          <w:szCs w:val="24"/>
        </w:rPr>
        <w:t xml:space="preserve">Повторение изученного </w:t>
      </w:r>
      <w:r w:rsidRPr="00FD7B2F">
        <w:rPr>
          <w:rFonts w:ascii="Times New Roman" w:hAnsi="Times New Roman" w:cs="Times New Roman"/>
          <w:b/>
          <w:spacing w:val="46"/>
          <w:sz w:val="24"/>
          <w:szCs w:val="24"/>
        </w:rPr>
        <w:t>(18ч)</w:t>
      </w:r>
    </w:p>
    <w:p w:rsidR="00BB07EA" w:rsidRPr="00FD7B2F" w:rsidRDefault="00BB07EA" w:rsidP="00BB07EA">
      <w:pPr>
        <w:pStyle w:val="a3"/>
        <w:rPr>
          <w:b/>
        </w:rPr>
      </w:pPr>
    </w:p>
    <w:p w:rsidR="00CF17DD" w:rsidRPr="00785442" w:rsidRDefault="00141314" w:rsidP="007854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32"/>
          <w:szCs w:val="24"/>
        </w:rPr>
      </w:pPr>
      <w:r w:rsidRPr="00785442">
        <w:rPr>
          <w:rFonts w:ascii="Times New Roman" w:hAnsi="Times New Roman" w:cs="Times New Roman"/>
          <w:b/>
          <w:color w:val="000000"/>
          <w:sz w:val="28"/>
        </w:rPr>
        <w:t>Принципы, методы и приёмы работы с одаренными детьми</w:t>
      </w:r>
    </w:p>
    <w:p w:rsidR="00CF17DD" w:rsidRPr="00FD7B2F" w:rsidRDefault="00CF17DD" w:rsidP="00CF17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7B2F">
        <w:rPr>
          <w:rFonts w:ascii="Times New Roman" w:hAnsi="Times New Roman" w:cs="Times New Roman"/>
          <w:sz w:val="24"/>
          <w:szCs w:val="24"/>
        </w:rPr>
        <w:t>Младший школьный возраст - период впитывания, накопления и усвоения знаний, а значит, выявление одаренных детей, развитие степени их одаренности должно начинаться уже в  начальный период обучения. Вот почему методы и формы работы учителя должны способствовать решению обозначенной задачи. Для этой категории детей предпочтительны следующие методы работы:</w:t>
      </w:r>
    </w:p>
    <w:p w:rsidR="00CF17DD" w:rsidRPr="00FD7B2F" w:rsidRDefault="00CF17DD" w:rsidP="00CF17D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F17DD" w:rsidRPr="00FD7B2F" w:rsidRDefault="00CF17DD" w:rsidP="00CF17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7B2F">
        <w:rPr>
          <w:rFonts w:ascii="Times New Roman" w:hAnsi="Times New Roman" w:cs="Times New Roman"/>
          <w:sz w:val="24"/>
          <w:szCs w:val="24"/>
        </w:rPr>
        <w:t xml:space="preserve">-исследовательский; </w:t>
      </w:r>
      <w:r w:rsidRPr="00FD7B2F">
        <w:rPr>
          <w:rFonts w:ascii="Times New Roman" w:hAnsi="Times New Roman" w:cs="Times New Roman"/>
          <w:sz w:val="24"/>
          <w:szCs w:val="24"/>
        </w:rPr>
        <w:br/>
        <w:t>-частично-поисковый; </w:t>
      </w:r>
      <w:r w:rsidRPr="00FD7B2F">
        <w:rPr>
          <w:rFonts w:ascii="Times New Roman" w:hAnsi="Times New Roman" w:cs="Times New Roman"/>
          <w:sz w:val="24"/>
          <w:szCs w:val="24"/>
        </w:rPr>
        <w:br/>
        <w:t>-проблемный; </w:t>
      </w:r>
      <w:r w:rsidRPr="00FD7B2F">
        <w:rPr>
          <w:rFonts w:ascii="Times New Roman" w:hAnsi="Times New Roman" w:cs="Times New Roman"/>
          <w:sz w:val="24"/>
          <w:szCs w:val="24"/>
        </w:rPr>
        <w:br/>
        <w:t>-проективный.</w:t>
      </w:r>
    </w:p>
    <w:p w:rsidR="00CF17DD" w:rsidRPr="00FD7B2F" w:rsidRDefault="00CF17DD" w:rsidP="00CF17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F17DD" w:rsidRPr="00FD7B2F" w:rsidRDefault="00CF17DD" w:rsidP="00CF17DD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7B2F">
        <w:rPr>
          <w:rFonts w:ascii="Times New Roman" w:hAnsi="Times New Roman" w:cs="Times New Roman"/>
          <w:b/>
          <w:bCs/>
          <w:sz w:val="24"/>
          <w:szCs w:val="24"/>
        </w:rPr>
        <w:t>Исследовательский метод</w:t>
      </w:r>
      <w:r w:rsidRPr="00FD7B2F">
        <w:rPr>
          <w:rFonts w:ascii="Times New Roman" w:hAnsi="Times New Roman" w:cs="Times New Roman"/>
          <w:sz w:val="24"/>
          <w:szCs w:val="24"/>
        </w:rPr>
        <w:t xml:space="preserve"> – метод обучения, направленный на освоение учащимися  всех этапов проблемно-поисковой учебной деятельности.</w:t>
      </w:r>
    </w:p>
    <w:p w:rsidR="00CF17DD" w:rsidRPr="00FD7B2F" w:rsidRDefault="00CF17DD" w:rsidP="00CF17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7B2F">
        <w:rPr>
          <w:rFonts w:ascii="Times New Roman" w:hAnsi="Times New Roman" w:cs="Times New Roman"/>
          <w:b/>
          <w:bCs/>
          <w:sz w:val="24"/>
          <w:szCs w:val="24"/>
        </w:rPr>
        <w:t>Частично-поисковый метод</w:t>
      </w:r>
      <w:r w:rsidRPr="00FD7B2F">
        <w:rPr>
          <w:rFonts w:ascii="Times New Roman" w:hAnsi="Times New Roman" w:cs="Times New Roman"/>
          <w:sz w:val="24"/>
          <w:szCs w:val="24"/>
        </w:rPr>
        <w:t xml:space="preserve"> – метод обучения направленный на освоение учащимися отдельных этапов проблемно-поисковой деятельности, часть из которых  реализует Учитель, а часть - Ученик.</w:t>
      </w:r>
    </w:p>
    <w:p w:rsidR="00CF17DD" w:rsidRPr="00FD7B2F" w:rsidRDefault="00CF17DD" w:rsidP="00CF17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7B2F">
        <w:rPr>
          <w:rFonts w:ascii="Times New Roman" w:hAnsi="Times New Roman" w:cs="Times New Roman"/>
          <w:b/>
          <w:bCs/>
          <w:sz w:val="24"/>
          <w:szCs w:val="24"/>
        </w:rPr>
        <w:lastRenderedPageBreak/>
        <w:t>Проблемное изложение</w:t>
      </w:r>
      <w:r w:rsidRPr="00FD7B2F">
        <w:rPr>
          <w:rFonts w:ascii="Times New Roman" w:hAnsi="Times New Roman" w:cs="Times New Roman"/>
          <w:sz w:val="24"/>
          <w:szCs w:val="24"/>
        </w:rPr>
        <w:t xml:space="preserve"> – метод обучения, направленный на постановку проблемной ситуации, ее анализа и решения. </w:t>
      </w:r>
    </w:p>
    <w:p w:rsidR="00CF17DD" w:rsidRPr="00FD7B2F" w:rsidRDefault="00CF17DD" w:rsidP="00CF17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7B2F">
        <w:rPr>
          <w:rFonts w:ascii="Times New Roman" w:hAnsi="Times New Roman" w:cs="Times New Roman"/>
          <w:b/>
          <w:bCs/>
          <w:sz w:val="24"/>
          <w:szCs w:val="24"/>
        </w:rPr>
        <w:t xml:space="preserve">Цель проектного обучения </w:t>
      </w:r>
      <w:r w:rsidRPr="00FD7B2F">
        <w:rPr>
          <w:rFonts w:ascii="Times New Roman" w:hAnsi="Times New Roman" w:cs="Times New Roman"/>
          <w:sz w:val="24"/>
          <w:szCs w:val="24"/>
        </w:rPr>
        <w:t>состоит в том, чтобы создать условия, при которых учащиеся  самостоятельно и охотно приобретают недостающие знания из разных источников.</w:t>
      </w:r>
    </w:p>
    <w:p w:rsidR="00CF17DD" w:rsidRPr="00FD7B2F" w:rsidRDefault="00CF17DD" w:rsidP="00CF17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7B2F">
        <w:rPr>
          <w:rFonts w:ascii="Times New Roman" w:hAnsi="Times New Roman" w:cs="Times New Roman"/>
          <w:sz w:val="24"/>
          <w:szCs w:val="24"/>
        </w:rPr>
        <w:t>Рассмотрим основные формы работы с одаренными детьми:</w:t>
      </w:r>
    </w:p>
    <w:p w:rsidR="00CF17DD" w:rsidRPr="00FD7B2F" w:rsidRDefault="00CF17DD" w:rsidP="00CF17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F17DD" w:rsidRPr="00FD7B2F" w:rsidRDefault="00CF17DD" w:rsidP="00CF17DD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7B2F">
        <w:rPr>
          <w:rFonts w:ascii="Times New Roman" w:hAnsi="Times New Roman" w:cs="Times New Roman"/>
          <w:sz w:val="24"/>
          <w:szCs w:val="24"/>
        </w:rPr>
        <w:t>проекты по различной тематике</w:t>
      </w:r>
    </w:p>
    <w:p w:rsidR="00CF17DD" w:rsidRPr="00FD7B2F" w:rsidRDefault="00CF17DD" w:rsidP="00CF17DD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7B2F">
        <w:rPr>
          <w:rFonts w:ascii="Times New Roman" w:hAnsi="Times New Roman" w:cs="Times New Roman"/>
          <w:sz w:val="24"/>
          <w:szCs w:val="24"/>
        </w:rPr>
        <w:t>ролевые игры</w:t>
      </w:r>
    </w:p>
    <w:p w:rsidR="00CF17DD" w:rsidRPr="00FD7B2F" w:rsidRDefault="00CF17DD" w:rsidP="00CF17DD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7B2F">
        <w:rPr>
          <w:rFonts w:ascii="Times New Roman" w:hAnsi="Times New Roman" w:cs="Times New Roman"/>
          <w:sz w:val="24"/>
          <w:szCs w:val="24"/>
        </w:rPr>
        <w:t>интеллектуальный марафон</w:t>
      </w:r>
    </w:p>
    <w:p w:rsidR="00CF17DD" w:rsidRPr="00FD7B2F" w:rsidRDefault="00CF17DD" w:rsidP="00CF17DD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7B2F">
        <w:rPr>
          <w:rFonts w:ascii="Times New Roman" w:hAnsi="Times New Roman" w:cs="Times New Roman"/>
          <w:sz w:val="24"/>
          <w:szCs w:val="24"/>
        </w:rPr>
        <w:t>научно-практические конференции</w:t>
      </w:r>
    </w:p>
    <w:p w:rsidR="00CF17DD" w:rsidRPr="00FD7B2F" w:rsidRDefault="00CF17DD" w:rsidP="00CF17DD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7B2F">
        <w:rPr>
          <w:rFonts w:ascii="Times New Roman" w:hAnsi="Times New Roman" w:cs="Times New Roman"/>
          <w:sz w:val="24"/>
          <w:szCs w:val="24"/>
        </w:rPr>
        <w:t>участие в олимпиадах разного уровня</w:t>
      </w:r>
    </w:p>
    <w:p w:rsidR="00F01CA4" w:rsidRPr="00F01CA4" w:rsidRDefault="00CF17DD" w:rsidP="00F01CA4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7B2F">
        <w:rPr>
          <w:rFonts w:ascii="Times New Roman" w:hAnsi="Times New Roman" w:cs="Times New Roman"/>
          <w:sz w:val="24"/>
          <w:szCs w:val="24"/>
        </w:rPr>
        <w:t>работа по индивидуальным планам</w:t>
      </w:r>
    </w:p>
    <w:p w:rsidR="00CF17DD" w:rsidRPr="00FD7B2F" w:rsidRDefault="00CF17DD" w:rsidP="00CF17DD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7B2F">
        <w:rPr>
          <w:rFonts w:ascii="Times New Roman" w:hAnsi="Times New Roman" w:cs="Times New Roman"/>
          <w:sz w:val="24"/>
          <w:szCs w:val="24"/>
        </w:rPr>
        <w:t>творческие мастерские</w:t>
      </w:r>
    </w:p>
    <w:p w:rsidR="00CF17DD" w:rsidRPr="00FD7B2F" w:rsidRDefault="00CF17DD" w:rsidP="00CF17DD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7B2F">
        <w:rPr>
          <w:rFonts w:ascii="Times New Roman" w:hAnsi="Times New Roman" w:cs="Times New Roman"/>
          <w:sz w:val="24"/>
          <w:szCs w:val="24"/>
        </w:rPr>
        <w:t>групповые занятия по параллелям классов с сильными учащимися</w:t>
      </w:r>
    </w:p>
    <w:p w:rsidR="00CF17DD" w:rsidRPr="00FD7B2F" w:rsidRDefault="00CF17DD" w:rsidP="00F01CA4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CF17DD" w:rsidRPr="00FD7B2F" w:rsidRDefault="00CF17DD" w:rsidP="00CF17DD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7B2F">
        <w:rPr>
          <w:rFonts w:ascii="Times New Roman" w:hAnsi="Times New Roman" w:cs="Times New Roman"/>
          <w:sz w:val="24"/>
          <w:szCs w:val="24"/>
        </w:rPr>
        <w:t>кружки по интересам</w:t>
      </w:r>
    </w:p>
    <w:p w:rsidR="00CF17DD" w:rsidRPr="00F01CA4" w:rsidRDefault="00CF17DD" w:rsidP="00F01CA4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7B2F">
        <w:rPr>
          <w:rFonts w:ascii="Times New Roman" w:hAnsi="Times New Roman" w:cs="Times New Roman"/>
          <w:sz w:val="24"/>
          <w:szCs w:val="24"/>
        </w:rPr>
        <w:t>занятия исследовательской деятельностью</w:t>
      </w:r>
    </w:p>
    <w:p w:rsidR="001C691F" w:rsidRPr="00FD7B2F" w:rsidRDefault="00CF17DD" w:rsidP="0090784C">
      <w:pPr>
        <w:pStyle w:val="a4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7B2F">
        <w:rPr>
          <w:rFonts w:ascii="Times New Roman" w:hAnsi="Times New Roman" w:cs="Times New Roman"/>
          <w:sz w:val="24"/>
          <w:szCs w:val="24"/>
        </w:rPr>
        <w:t>конкурсы.</w:t>
      </w:r>
    </w:p>
    <w:p w:rsidR="00FD7B2F" w:rsidRPr="00FD7B2F" w:rsidRDefault="00FD7B2F" w:rsidP="00FD7B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6234" w:rsidRPr="00785442" w:rsidRDefault="00C66234" w:rsidP="00785442">
      <w:pPr>
        <w:pStyle w:val="a7"/>
        <w:shd w:val="clear" w:color="auto" w:fill="FFFFFF"/>
        <w:spacing w:before="0" w:beforeAutospacing="0" w:after="0" w:afterAutospacing="0" w:line="276" w:lineRule="auto"/>
        <w:jc w:val="center"/>
        <w:rPr>
          <w:b/>
          <w:sz w:val="28"/>
        </w:rPr>
      </w:pPr>
      <w:r w:rsidRPr="00785442">
        <w:rPr>
          <w:b/>
          <w:color w:val="000000"/>
          <w:sz w:val="28"/>
        </w:rPr>
        <w:t>Принципы, методы и приёмы работы с детьми с ОВЗ</w:t>
      </w:r>
    </w:p>
    <w:p w:rsidR="00C66234" w:rsidRPr="00E00E53" w:rsidRDefault="00C66234" w:rsidP="00C66234">
      <w:pPr>
        <w:pStyle w:val="a7"/>
        <w:shd w:val="clear" w:color="auto" w:fill="FFFFFF"/>
        <w:spacing w:before="0" w:beforeAutospacing="0" w:after="0" w:afterAutospacing="0" w:line="276" w:lineRule="auto"/>
      </w:pPr>
      <w:r w:rsidRPr="00E00E53">
        <w:t xml:space="preserve">       У большинства учеников с ОВЗ отмечается недостаточный уровень познавательной активности, незрелость мотивации к учебной деятельности, сниженный уровень работоспособности и самостоятельности. Поэтому поиск и использование активных форм, методов и приёмов обучения является одним из необходимых средств повышения эффективности как образовательного, так и коррекционно-развивающего процесса. </w:t>
      </w:r>
    </w:p>
    <w:p w:rsidR="00FD7B2F" w:rsidRPr="00E85867" w:rsidRDefault="00C66234" w:rsidP="00E85867">
      <w:pPr>
        <w:pStyle w:val="a7"/>
        <w:shd w:val="clear" w:color="auto" w:fill="FFFFFF"/>
        <w:spacing w:before="0" w:beforeAutospacing="0" w:after="0" w:afterAutospacing="0" w:line="276" w:lineRule="auto"/>
      </w:pPr>
      <w:r w:rsidRPr="00E00E53">
        <w:t xml:space="preserve">   </w:t>
      </w:r>
      <w:r w:rsidRPr="00E00E53">
        <w:rPr>
          <w:rStyle w:val="ae"/>
          <w:color w:val="000000"/>
          <w:shd w:val="clear" w:color="auto" w:fill="FFFFFF"/>
        </w:rPr>
        <w:t>Общие принципы и правила коррекционной работы:</w:t>
      </w:r>
      <w:r w:rsidRPr="00E00E53">
        <w:rPr>
          <w:b/>
          <w:bCs/>
          <w:color w:val="000000"/>
          <w:shd w:val="clear" w:color="auto" w:fill="FFFFFF"/>
        </w:rPr>
        <w:t> </w:t>
      </w:r>
      <w:r w:rsidRPr="00E00E53">
        <w:rPr>
          <w:color w:val="000000"/>
          <w:shd w:val="clear" w:color="auto" w:fill="FFFFFF"/>
        </w:rPr>
        <w:br/>
        <w:t>1. Индивидуальный подход к каждому ученику. </w:t>
      </w:r>
      <w:r w:rsidRPr="00E00E53">
        <w:rPr>
          <w:color w:val="000000"/>
          <w:shd w:val="clear" w:color="auto" w:fill="FFFFFF"/>
        </w:rPr>
        <w:br/>
        <w:t>2. Предотвращение наступления утомления, используя для этого разнообразные средства (чередование умственной и практической деятельности, преподнесение материала небольшими дозами, использование интересного и красочного дидактического материала и средств наглядности). </w:t>
      </w:r>
      <w:r w:rsidRPr="00E00E53">
        <w:rPr>
          <w:color w:val="000000"/>
          <w:shd w:val="clear" w:color="auto" w:fill="FFFFFF"/>
        </w:rPr>
        <w:br/>
        <w:t>4. Проявление педагогического такта. Постоянное поощрение за малейшие успехи, своевременная и тактическая помощь каждому ребёнку, развитие в нём веры в собственные силы и возможности. </w:t>
      </w:r>
      <w:r w:rsidRPr="00E00E53">
        <w:rPr>
          <w:color w:val="000000"/>
          <w:shd w:val="clear" w:color="auto" w:fill="FFFFFF"/>
        </w:rPr>
        <w:br/>
        <w:t xml:space="preserve">      </w:t>
      </w:r>
      <w:r w:rsidRPr="00E00E53">
        <w:rPr>
          <w:b/>
          <w:color w:val="000000"/>
          <w:shd w:val="clear" w:color="auto" w:fill="FFFFFF"/>
        </w:rPr>
        <w:t xml:space="preserve">Эффективными приемами </w:t>
      </w:r>
      <w:r w:rsidRPr="00E00E53">
        <w:rPr>
          <w:color w:val="000000"/>
          <w:shd w:val="clear" w:color="auto" w:fill="FFFFFF"/>
        </w:rPr>
        <w:t>коррекционного воздействия на эмоциональную и познавательную сферу детей с отклонениями в развитии являются: </w:t>
      </w:r>
      <w:r w:rsidRPr="00E00E53">
        <w:rPr>
          <w:color w:val="000000"/>
          <w:shd w:val="clear" w:color="auto" w:fill="FFFFFF"/>
        </w:rPr>
        <w:br/>
        <w:t>- игровые ситуации; </w:t>
      </w:r>
      <w:r w:rsidRPr="00E00E53">
        <w:rPr>
          <w:color w:val="000000"/>
          <w:shd w:val="clear" w:color="auto" w:fill="FFFFFF"/>
        </w:rPr>
        <w:br/>
        <w:t>- дидактические игры, которые связаны с поиском видовых и родовых признаков предметов; </w:t>
      </w:r>
      <w:r w:rsidRPr="00E00E53">
        <w:rPr>
          <w:color w:val="000000"/>
          <w:shd w:val="clear" w:color="auto" w:fill="FFFFFF"/>
        </w:rPr>
        <w:br/>
      </w:r>
      <w:r w:rsidRPr="00E00E53">
        <w:rPr>
          <w:color w:val="000000"/>
          <w:shd w:val="clear" w:color="auto" w:fill="FFFFFF"/>
        </w:rPr>
        <w:lastRenderedPageBreak/>
        <w:t>- игровые тренинги, способствующие развитию умения общаться с другими; </w:t>
      </w:r>
      <w:r w:rsidRPr="00E00E53">
        <w:rPr>
          <w:color w:val="000000"/>
          <w:shd w:val="clear" w:color="auto" w:fill="FFFFFF"/>
        </w:rPr>
        <w:br/>
        <w:t>- психогимнастика и релаксация, позволяющие снять мышечные спазмы и зажимы, особенно в области лица и кистей рук.</w:t>
      </w:r>
      <w:r w:rsidRPr="00E00E53">
        <w:t xml:space="preserve">  </w:t>
      </w:r>
    </w:p>
    <w:p w:rsidR="00FD7B2F" w:rsidRPr="00FD7B2F" w:rsidRDefault="00FD7B2F" w:rsidP="00FD7B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0784C" w:rsidRPr="00FD7B2F" w:rsidRDefault="0090784C" w:rsidP="0090784C">
      <w:pPr>
        <w:pStyle w:val="a3"/>
        <w:rPr>
          <w:b/>
        </w:rPr>
      </w:pPr>
      <w:r w:rsidRPr="00FD7B2F">
        <w:rPr>
          <w:b/>
        </w:rPr>
        <w:t>Место курса «Русский язык» в учебном плане</w:t>
      </w:r>
    </w:p>
    <w:p w:rsidR="0090784C" w:rsidRPr="00FD7B2F" w:rsidRDefault="0090784C" w:rsidP="0090784C">
      <w:pPr>
        <w:pStyle w:val="a3"/>
      </w:pPr>
      <w:r w:rsidRPr="00FD7B2F">
        <w:t>На изучение русского языка в 4 классе на уроки русского языка отводится  170 ч (5 ч в неделю, 34 учебные недели )</w:t>
      </w:r>
    </w:p>
    <w:p w:rsidR="00CF17DD" w:rsidRPr="00FD7B2F" w:rsidRDefault="00CF17DD" w:rsidP="0066069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6069C" w:rsidRPr="00FD7B2F" w:rsidRDefault="0066069C" w:rsidP="0014131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D7B2F">
        <w:rPr>
          <w:rFonts w:ascii="Times New Roman" w:hAnsi="Times New Roman" w:cs="Times New Roman"/>
          <w:b/>
          <w:sz w:val="24"/>
          <w:szCs w:val="24"/>
        </w:rPr>
        <w:t>Система оценки достижения планируемых результатов освоения предмета. Критерии и нормы оценки знаний, умений и навыков.</w:t>
      </w:r>
    </w:p>
    <w:p w:rsidR="0066069C" w:rsidRPr="00FD7B2F" w:rsidRDefault="0066069C" w:rsidP="001413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7B2F">
        <w:rPr>
          <w:rFonts w:ascii="Times New Roman" w:hAnsi="Times New Roman" w:cs="Times New Roman"/>
          <w:sz w:val="24"/>
          <w:szCs w:val="24"/>
        </w:rPr>
        <w:t>На основании Письма Минобразования России от 19 ноября 1998г. №1561/14 – 15 «Контроль и оценка результатов обучения в начальной школе»</w:t>
      </w:r>
    </w:p>
    <w:p w:rsidR="0066069C" w:rsidRPr="00FD7B2F" w:rsidRDefault="0066069C" w:rsidP="001413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7B2F">
        <w:rPr>
          <w:rFonts w:ascii="Times New Roman" w:hAnsi="Times New Roman" w:cs="Times New Roman"/>
          <w:sz w:val="24"/>
          <w:szCs w:val="24"/>
        </w:rPr>
        <w:t xml:space="preserve"> 1 ошибка приравнивается к 2 недочётам.</w:t>
      </w:r>
    </w:p>
    <w:p w:rsidR="0066069C" w:rsidRPr="00FD7B2F" w:rsidRDefault="0066069C" w:rsidP="001413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7B2F">
        <w:rPr>
          <w:rFonts w:ascii="Times New Roman" w:hAnsi="Times New Roman" w:cs="Times New Roman"/>
          <w:i/>
          <w:sz w:val="24"/>
          <w:szCs w:val="24"/>
        </w:rPr>
        <w:t>Оценка «</w:t>
      </w:r>
      <w:r w:rsidRPr="00FD7B2F">
        <w:rPr>
          <w:rFonts w:ascii="Times New Roman" w:hAnsi="Times New Roman" w:cs="Times New Roman"/>
          <w:b/>
          <w:i/>
          <w:sz w:val="24"/>
          <w:szCs w:val="24"/>
        </w:rPr>
        <w:t>5»</w:t>
      </w:r>
      <w:r w:rsidRPr="00FD7B2F">
        <w:rPr>
          <w:rFonts w:ascii="Times New Roman" w:hAnsi="Times New Roman" w:cs="Times New Roman"/>
          <w:sz w:val="24"/>
          <w:szCs w:val="24"/>
        </w:rPr>
        <w:t xml:space="preserve">  – полное отсутствие ошибок. Допускается 1 недочёт. Логичность и полнота изложения.</w:t>
      </w:r>
      <w:r w:rsidR="00141314">
        <w:rPr>
          <w:rFonts w:ascii="Times New Roman" w:hAnsi="Times New Roman" w:cs="Times New Roman"/>
          <w:sz w:val="24"/>
          <w:szCs w:val="24"/>
        </w:rPr>
        <w:tab/>
      </w:r>
    </w:p>
    <w:p w:rsidR="0066069C" w:rsidRPr="00FD7B2F" w:rsidRDefault="0066069C" w:rsidP="001413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7B2F">
        <w:rPr>
          <w:rFonts w:ascii="Times New Roman" w:hAnsi="Times New Roman" w:cs="Times New Roman"/>
          <w:i/>
          <w:sz w:val="24"/>
          <w:szCs w:val="24"/>
        </w:rPr>
        <w:t>Оценка «</w:t>
      </w:r>
      <w:r w:rsidRPr="00FD7B2F">
        <w:rPr>
          <w:rFonts w:ascii="Times New Roman" w:hAnsi="Times New Roman" w:cs="Times New Roman"/>
          <w:b/>
          <w:i/>
          <w:sz w:val="24"/>
          <w:szCs w:val="24"/>
        </w:rPr>
        <w:t>4</w:t>
      </w:r>
      <w:r w:rsidRPr="00FD7B2F">
        <w:rPr>
          <w:rFonts w:ascii="Times New Roman" w:hAnsi="Times New Roman" w:cs="Times New Roman"/>
          <w:i/>
          <w:sz w:val="24"/>
          <w:szCs w:val="24"/>
        </w:rPr>
        <w:t>» –</w:t>
      </w:r>
      <w:r w:rsidRPr="00FD7B2F">
        <w:rPr>
          <w:rFonts w:ascii="Times New Roman" w:hAnsi="Times New Roman" w:cs="Times New Roman"/>
          <w:sz w:val="24"/>
          <w:szCs w:val="24"/>
        </w:rPr>
        <w:t xml:space="preserve"> уровень выполнения выше  «удовлетворительного». Наличие 2 -3 ошибок или 4 – 6  недочётов по новому материалу; не более 2 ошибок или 4 недочётов по пройденному материалу; нерациональный приём решения учебной задачи; незначительные нарушения логики изложения.</w:t>
      </w:r>
    </w:p>
    <w:p w:rsidR="0066069C" w:rsidRPr="00FD7B2F" w:rsidRDefault="0066069C" w:rsidP="001413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7B2F">
        <w:rPr>
          <w:rFonts w:ascii="Times New Roman" w:hAnsi="Times New Roman" w:cs="Times New Roman"/>
          <w:i/>
          <w:sz w:val="24"/>
          <w:szCs w:val="24"/>
        </w:rPr>
        <w:t>Оценка «</w:t>
      </w:r>
      <w:r w:rsidRPr="00FD7B2F">
        <w:rPr>
          <w:rFonts w:ascii="Times New Roman" w:hAnsi="Times New Roman" w:cs="Times New Roman"/>
          <w:b/>
          <w:i/>
          <w:sz w:val="24"/>
          <w:szCs w:val="24"/>
        </w:rPr>
        <w:t>3</w:t>
      </w:r>
      <w:r w:rsidRPr="00FD7B2F">
        <w:rPr>
          <w:rFonts w:ascii="Times New Roman" w:hAnsi="Times New Roman" w:cs="Times New Roman"/>
          <w:i/>
          <w:sz w:val="24"/>
          <w:szCs w:val="24"/>
        </w:rPr>
        <w:t>»</w:t>
      </w:r>
      <w:r w:rsidRPr="00FD7B2F">
        <w:rPr>
          <w:rFonts w:ascii="Times New Roman" w:hAnsi="Times New Roman" w:cs="Times New Roman"/>
          <w:sz w:val="24"/>
          <w:szCs w:val="24"/>
        </w:rPr>
        <w:t xml:space="preserve"> – достаточный минимальный уровень выполнения требований, предъявляемых к конкретной работе. Допускается не более 4  – 6 ошибок или 10 недочётов по новому материалу. Отдельные нарушения логики изложения; неполнота раскрытия вопроса.</w:t>
      </w:r>
    </w:p>
    <w:p w:rsidR="0066069C" w:rsidRPr="00FD7B2F" w:rsidRDefault="0066069C" w:rsidP="001413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7B2F">
        <w:rPr>
          <w:rFonts w:ascii="Times New Roman" w:hAnsi="Times New Roman" w:cs="Times New Roman"/>
          <w:i/>
          <w:sz w:val="24"/>
          <w:szCs w:val="24"/>
        </w:rPr>
        <w:t>Оценка «</w:t>
      </w:r>
      <w:r w:rsidRPr="00FD7B2F">
        <w:rPr>
          <w:rFonts w:ascii="Times New Roman" w:hAnsi="Times New Roman" w:cs="Times New Roman"/>
          <w:b/>
          <w:i/>
          <w:sz w:val="24"/>
          <w:szCs w:val="24"/>
        </w:rPr>
        <w:t>2</w:t>
      </w:r>
      <w:r w:rsidRPr="00FD7B2F">
        <w:rPr>
          <w:rFonts w:ascii="Times New Roman" w:hAnsi="Times New Roman" w:cs="Times New Roman"/>
          <w:i/>
          <w:sz w:val="24"/>
          <w:szCs w:val="24"/>
        </w:rPr>
        <w:t>»–</w:t>
      </w:r>
      <w:r w:rsidRPr="00FD7B2F">
        <w:rPr>
          <w:rFonts w:ascii="Times New Roman" w:hAnsi="Times New Roman" w:cs="Times New Roman"/>
          <w:sz w:val="24"/>
          <w:szCs w:val="24"/>
        </w:rPr>
        <w:t xml:space="preserve"> уровень выполнения требований ниже удовлетворительного. Допускается более 6 ошибок или 10 недочётов по новому материалу,  более 5 ошибок или 8 недочётов по пройденному материалу, нарушена логика изложения, ошибочность основных положений вопроса.</w:t>
      </w:r>
    </w:p>
    <w:p w:rsidR="0066069C" w:rsidRPr="00FD7B2F" w:rsidRDefault="0066069C" w:rsidP="001413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E6055" w:rsidRPr="00FD7B2F" w:rsidRDefault="0066069C" w:rsidP="001413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7B2F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C81926" w:rsidRDefault="00C81926" w:rsidP="000C30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81926" w:rsidRDefault="00C81926" w:rsidP="000C30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81926" w:rsidRDefault="00C81926" w:rsidP="000C30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81926" w:rsidRDefault="00C81926" w:rsidP="000C30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81926" w:rsidRDefault="00C81926" w:rsidP="000C30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85867" w:rsidRDefault="00E85867" w:rsidP="000C30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85867" w:rsidRDefault="00E85867" w:rsidP="000C30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85867" w:rsidRDefault="00E85867" w:rsidP="000C30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85867" w:rsidRDefault="00E85867" w:rsidP="000C30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85867" w:rsidRDefault="00E85867" w:rsidP="000C30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85867" w:rsidRDefault="00E85867" w:rsidP="000C30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85867" w:rsidRDefault="00E85867" w:rsidP="000C30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85867" w:rsidRDefault="00E85867" w:rsidP="000C30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85867" w:rsidRDefault="00E85867" w:rsidP="000C30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67FB0" w:rsidRPr="00FD7B2F" w:rsidRDefault="00167FB0" w:rsidP="000C30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D7B2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Календарно-тематическое планирование по русскому языку в 4-м классе</w:t>
      </w:r>
    </w:p>
    <w:p w:rsidR="00167FB0" w:rsidRDefault="00167FB0" w:rsidP="00167FB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D7B2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          Кол-во часов по программе – 170 ч</w:t>
      </w:r>
      <w:r w:rsidR="0066069C" w:rsidRPr="00FD7B2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</w:t>
      </w:r>
      <w:r w:rsidRPr="00FD7B2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Кол-во часов в неделю – 5 ч</w:t>
      </w:r>
    </w:p>
    <w:p w:rsidR="00C81926" w:rsidRPr="00FD7B2F" w:rsidRDefault="00C81926" w:rsidP="00167FB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5114" w:type="pct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98"/>
        <w:gridCol w:w="698"/>
        <w:gridCol w:w="2805"/>
        <w:gridCol w:w="1106"/>
        <w:gridCol w:w="6"/>
        <w:gridCol w:w="40"/>
        <w:gridCol w:w="2415"/>
        <w:gridCol w:w="19"/>
        <w:gridCol w:w="3225"/>
        <w:gridCol w:w="210"/>
        <w:gridCol w:w="2434"/>
        <w:gridCol w:w="973"/>
        <w:gridCol w:w="815"/>
      </w:tblGrid>
      <w:tr w:rsidR="00F15D27" w:rsidRPr="00FD7B2F" w:rsidTr="00F15D27">
        <w:trPr>
          <w:trHeight w:val="90"/>
        </w:trPr>
        <w:tc>
          <w:tcPr>
            <w:tcW w:w="226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F15D27" w:rsidRPr="00FD7B2F" w:rsidRDefault="00F15D27" w:rsidP="00167F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D7B2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№</w:t>
            </w:r>
          </w:p>
          <w:p w:rsidR="00F15D27" w:rsidRPr="00FD7B2F" w:rsidRDefault="00F15D27" w:rsidP="00167FB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FD7B2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п/г</w:t>
            </w:r>
          </w:p>
        </w:tc>
        <w:tc>
          <w:tcPr>
            <w:tcW w:w="226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5D27" w:rsidRPr="00FD7B2F" w:rsidRDefault="00F15D27" w:rsidP="00167F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D7B2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№</w:t>
            </w:r>
          </w:p>
          <w:p w:rsidR="00F15D27" w:rsidRPr="00FD7B2F" w:rsidRDefault="00F15D27" w:rsidP="00167FB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FD7B2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п/ч</w:t>
            </w:r>
          </w:p>
        </w:tc>
        <w:tc>
          <w:tcPr>
            <w:tcW w:w="908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F15D27" w:rsidRPr="00FD7B2F" w:rsidRDefault="00F15D27" w:rsidP="00167FB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FD7B2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Тема урока</w:t>
            </w:r>
          </w:p>
        </w:tc>
        <w:tc>
          <w:tcPr>
            <w:tcW w:w="373" w:type="pct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F15D27" w:rsidRPr="00FD7B2F" w:rsidRDefault="00F15D27" w:rsidP="00167FB0">
            <w:pPr>
              <w:spacing w:after="0" w:line="240" w:lineRule="auto"/>
              <w:ind w:right="-141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FD7B2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Тип</w:t>
            </w:r>
          </w:p>
          <w:p w:rsidR="00F15D27" w:rsidRPr="00FD7B2F" w:rsidRDefault="00F15D27" w:rsidP="00167FB0">
            <w:pPr>
              <w:spacing w:after="0" w:line="240" w:lineRule="auto"/>
              <w:ind w:right="-141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FD7B2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урока.</w:t>
            </w:r>
          </w:p>
        </w:tc>
        <w:tc>
          <w:tcPr>
            <w:tcW w:w="2688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5D27" w:rsidRPr="00FD7B2F" w:rsidRDefault="00F15D27" w:rsidP="000C30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FD7B2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Планируемые результаты</w:t>
            </w:r>
          </w:p>
        </w:tc>
        <w:tc>
          <w:tcPr>
            <w:tcW w:w="57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15D27" w:rsidRPr="00FD7B2F" w:rsidRDefault="00F15D27" w:rsidP="00F15D2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FD7B2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дата</w:t>
            </w:r>
          </w:p>
        </w:tc>
      </w:tr>
      <w:tr w:rsidR="00AC6FC5" w:rsidRPr="00FD7B2F" w:rsidTr="00F15D27">
        <w:trPr>
          <w:trHeight w:val="967"/>
        </w:trPr>
        <w:tc>
          <w:tcPr>
            <w:tcW w:w="226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7FB0" w:rsidRPr="00FD7B2F" w:rsidRDefault="00167FB0" w:rsidP="00167F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FB0" w:rsidRPr="00FD7B2F" w:rsidRDefault="00167FB0" w:rsidP="00167FB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8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7FB0" w:rsidRPr="00FD7B2F" w:rsidRDefault="00167FB0" w:rsidP="00167FB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3" w:type="pct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7FB0" w:rsidRPr="00FD7B2F" w:rsidRDefault="00167FB0" w:rsidP="00167FB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7FB0" w:rsidRPr="00FD7B2F" w:rsidRDefault="00167FB0" w:rsidP="00167FB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FD7B2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предметные</w:t>
            </w:r>
          </w:p>
        </w:tc>
        <w:tc>
          <w:tcPr>
            <w:tcW w:w="10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FB0" w:rsidRPr="00FD7B2F" w:rsidRDefault="00990604" w:rsidP="00167FB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FD7B2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М</w:t>
            </w:r>
            <w:r w:rsidR="00167FB0" w:rsidRPr="00FD7B2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етапредметные</w:t>
            </w:r>
          </w:p>
        </w:tc>
        <w:tc>
          <w:tcPr>
            <w:tcW w:w="856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FB0" w:rsidRPr="00FD7B2F" w:rsidRDefault="00167FB0" w:rsidP="00167FB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FD7B2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личностные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67FB0" w:rsidRPr="00FD7B2F" w:rsidRDefault="00F15D27" w:rsidP="00167FB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D7B2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 плану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67FB0" w:rsidRPr="00FD7B2F" w:rsidRDefault="00F15D27" w:rsidP="00167FB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D7B2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факт</w:t>
            </w:r>
          </w:p>
        </w:tc>
      </w:tr>
      <w:tr w:rsidR="00167FB0" w:rsidRPr="00FD7B2F" w:rsidTr="00F15D27">
        <w:trPr>
          <w:trHeight w:val="519"/>
        </w:trPr>
        <w:tc>
          <w:tcPr>
            <w:tcW w:w="5000" w:type="pct"/>
            <w:gridSpan w:val="13"/>
            <w:tcBorders>
              <w:left w:val="single" w:sz="4" w:space="0" w:color="000000"/>
              <w:right w:val="single" w:sz="4" w:space="0" w:color="000000"/>
            </w:tcBorders>
          </w:tcPr>
          <w:p w:rsidR="00167FB0" w:rsidRPr="00FD7B2F" w:rsidRDefault="00167FB0" w:rsidP="006902B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FD7B2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Повторение (12 ч)</w:t>
            </w:r>
            <w:r w:rsidR="00260731" w:rsidRPr="00FD7B2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  1четверть</w:t>
            </w:r>
            <w:r w:rsidR="008507C5" w:rsidRPr="00FD7B2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(40</w:t>
            </w:r>
            <w:r w:rsidR="00EB7FB3" w:rsidRPr="00FD7B2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ч.)</w:t>
            </w:r>
          </w:p>
        </w:tc>
      </w:tr>
      <w:tr w:rsidR="00C04DAF" w:rsidRPr="00FD7B2F" w:rsidTr="00F15D27">
        <w:trPr>
          <w:trHeight w:val="519"/>
        </w:trPr>
        <w:tc>
          <w:tcPr>
            <w:tcW w:w="226" w:type="pc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C04DAF" w:rsidRPr="00FD7B2F" w:rsidRDefault="00C04DAF" w:rsidP="00167F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7B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" w:type="pct"/>
            <w:tcBorders>
              <w:left w:val="single" w:sz="4" w:space="0" w:color="000000"/>
              <w:right w:val="single" w:sz="4" w:space="0" w:color="000000"/>
            </w:tcBorders>
          </w:tcPr>
          <w:p w:rsidR="00C04DAF" w:rsidRPr="00FD7B2F" w:rsidRDefault="00C04DAF" w:rsidP="00167F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7B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08" w:type="pc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C04DAF" w:rsidRPr="00FD7B2F" w:rsidRDefault="00C04DAF" w:rsidP="00167FB0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FD7B2F">
              <w:rPr>
                <w:rFonts w:ascii="Times New Roman" w:hAnsi="Times New Roman" w:cs="Times New Roman"/>
                <w:sz w:val="24"/>
                <w:szCs w:val="24"/>
              </w:rPr>
              <w:t>Знакомство с учебником «Русский язык». Наша речь и наш язык.</w:t>
            </w:r>
          </w:p>
        </w:tc>
        <w:tc>
          <w:tcPr>
            <w:tcW w:w="373" w:type="pct"/>
            <w:gridSpan w:val="3"/>
            <w:vMerge w:val="restar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C04DAF" w:rsidRPr="00FD7B2F" w:rsidRDefault="00C04DAF" w:rsidP="00167FB0">
            <w:pPr>
              <w:spacing w:after="0" w:line="240" w:lineRule="auto"/>
              <w:ind w:right="-106"/>
              <w:rPr>
                <w:rFonts w:ascii="Times New Roman" w:hAnsi="Times New Roman" w:cs="Times New Roman"/>
                <w:sz w:val="24"/>
                <w:szCs w:val="24"/>
              </w:rPr>
            </w:pPr>
            <w:r w:rsidRPr="00FD7B2F">
              <w:rPr>
                <w:rFonts w:ascii="Times New Roman" w:hAnsi="Times New Roman" w:cs="Times New Roman"/>
                <w:sz w:val="24"/>
                <w:szCs w:val="24"/>
              </w:rPr>
              <w:t>Урок повторе</w:t>
            </w:r>
          </w:p>
          <w:p w:rsidR="00C04DAF" w:rsidRPr="00FD7B2F" w:rsidRDefault="00C04DAF" w:rsidP="00167FB0">
            <w:pPr>
              <w:spacing w:after="0" w:line="240" w:lineRule="auto"/>
              <w:ind w:right="-106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D7B2F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</w:p>
          <w:p w:rsidR="00C04DAF" w:rsidRPr="00FD7B2F" w:rsidRDefault="00C04DAF" w:rsidP="00167FB0">
            <w:pPr>
              <w:spacing w:after="0" w:line="240" w:lineRule="auto"/>
              <w:ind w:right="-106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8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C04DAF" w:rsidRPr="00FD7B2F" w:rsidRDefault="00C04DAF" w:rsidP="00167FB0">
            <w:pPr>
              <w:spacing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FD7B2F">
              <w:rPr>
                <w:rFonts w:ascii="Times New Roman" w:hAnsi="Times New Roman" w:cs="Times New Roman"/>
                <w:sz w:val="24"/>
                <w:szCs w:val="24"/>
              </w:rPr>
              <w:t>Расширение круга знаний о лексике, фонетике, орфографии, словообразовании, морфологии, синтаксису, культуре речи.</w:t>
            </w:r>
          </w:p>
        </w:tc>
        <w:tc>
          <w:tcPr>
            <w:tcW w:w="1044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04DAF" w:rsidRPr="00FD7B2F" w:rsidRDefault="00C04DAF" w:rsidP="00167FB0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D7B2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познавательные:</w:t>
            </w:r>
            <w:r w:rsidRPr="00FD7B2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осознанное и произвольное построение речевого высказывания в устной и письменной форме; построение логической цепи рассуждений; доказательство; </w:t>
            </w:r>
          </w:p>
          <w:p w:rsidR="00C04DAF" w:rsidRPr="00FD7B2F" w:rsidRDefault="00C04DAF" w:rsidP="00167FB0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D7B2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коммуникативные:</w:t>
            </w:r>
            <w:r w:rsidRPr="00FD7B2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владение монологической и диалогической формами речи в соответствии с грамматическими и синтаксическими нормами родного языка; </w:t>
            </w:r>
          </w:p>
          <w:p w:rsidR="00C04DAF" w:rsidRPr="00FD7B2F" w:rsidRDefault="00C04DAF" w:rsidP="00167FB0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D7B2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регулятивные:</w:t>
            </w:r>
            <w:r w:rsidRPr="00FD7B2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постановка учебной задачи, оценивание качества и уровня усвоения материала  </w:t>
            </w:r>
          </w:p>
        </w:tc>
        <w:tc>
          <w:tcPr>
            <w:tcW w:w="85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4DAF" w:rsidRPr="00FD7B2F" w:rsidRDefault="00C04DAF" w:rsidP="00167FB0">
            <w:pPr>
              <w:spacing w:after="0" w:line="240" w:lineRule="auto"/>
              <w:ind w:right="-91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D7B2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Установление связи между целью учебной деятельности и её мотивом </w:t>
            </w:r>
          </w:p>
        </w:tc>
        <w:tc>
          <w:tcPr>
            <w:tcW w:w="315" w:type="pct"/>
            <w:tcBorders>
              <w:left w:val="single" w:sz="4" w:space="0" w:color="000000"/>
              <w:right w:val="single" w:sz="4" w:space="0" w:color="auto"/>
            </w:tcBorders>
            <w:hideMark/>
          </w:tcPr>
          <w:p w:rsidR="00C04DAF" w:rsidRPr="00FD7B2F" w:rsidRDefault="00C04DAF" w:rsidP="00167FB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4" w:type="pct"/>
            <w:tcBorders>
              <w:left w:val="single" w:sz="4" w:space="0" w:color="auto"/>
              <w:right w:val="single" w:sz="4" w:space="0" w:color="000000"/>
            </w:tcBorders>
          </w:tcPr>
          <w:p w:rsidR="00C04DAF" w:rsidRPr="00FD7B2F" w:rsidRDefault="00C04DAF" w:rsidP="00167FB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04DAF" w:rsidRPr="00FD7B2F" w:rsidTr="00F15D27">
        <w:trPr>
          <w:trHeight w:val="1080"/>
        </w:trPr>
        <w:tc>
          <w:tcPr>
            <w:tcW w:w="226" w:type="pc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C04DAF" w:rsidRPr="00FD7B2F" w:rsidRDefault="00C04DAF" w:rsidP="00167F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7B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6" w:type="pct"/>
            <w:tcBorders>
              <w:left w:val="single" w:sz="4" w:space="0" w:color="000000"/>
              <w:right w:val="single" w:sz="4" w:space="0" w:color="000000"/>
            </w:tcBorders>
          </w:tcPr>
          <w:p w:rsidR="00C04DAF" w:rsidRPr="00FD7B2F" w:rsidRDefault="00C04DAF" w:rsidP="00167F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7B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08" w:type="pc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C04DAF" w:rsidRPr="00FD7B2F" w:rsidRDefault="00C04DAF" w:rsidP="00167FB0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FD7B2F">
              <w:rPr>
                <w:rFonts w:ascii="Times New Roman" w:hAnsi="Times New Roman" w:cs="Times New Roman"/>
                <w:sz w:val="24"/>
                <w:szCs w:val="24"/>
              </w:rPr>
              <w:t>Язык и речь. Формулы вежливости.</w:t>
            </w:r>
          </w:p>
        </w:tc>
        <w:tc>
          <w:tcPr>
            <w:tcW w:w="373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C04DAF" w:rsidRPr="00FD7B2F" w:rsidRDefault="00C04DAF" w:rsidP="00167FB0">
            <w:pPr>
              <w:spacing w:after="0" w:line="240" w:lineRule="auto"/>
              <w:ind w:right="-106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8" w:type="pct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4DAF" w:rsidRPr="00FD7B2F" w:rsidRDefault="00C04DAF" w:rsidP="00167FB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4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04DAF" w:rsidRPr="00FD7B2F" w:rsidRDefault="00C04DAF" w:rsidP="00167FB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6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04DAF" w:rsidRPr="00FD7B2F" w:rsidRDefault="00C04DAF" w:rsidP="00167FB0">
            <w:pPr>
              <w:spacing w:after="0" w:line="240" w:lineRule="auto"/>
              <w:ind w:right="-91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D7B2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Нравственно-этическое оценивание усваиваемого содержания, обеспечивающее личностный выбор на основе социальных и личностных ценностей</w:t>
            </w:r>
          </w:p>
        </w:tc>
        <w:tc>
          <w:tcPr>
            <w:tcW w:w="315" w:type="pct"/>
            <w:tcBorders>
              <w:left w:val="single" w:sz="4" w:space="0" w:color="000000"/>
              <w:right w:val="single" w:sz="4" w:space="0" w:color="auto"/>
            </w:tcBorders>
            <w:hideMark/>
          </w:tcPr>
          <w:p w:rsidR="00C04DAF" w:rsidRPr="00FD7B2F" w:rsidRDefault="00C04DAF" w:rsidP="00167FB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4" w:type="pct"/>
            <w:tcBorders>
              <w:left w:val="single" w:sz="4" w:space="0" w:color="auto"/>
              <w:right w:val="single" w:sz="4" w:space="0" w:color="000000"/>
            </w:tcBorders>
          </w:tcPr>
          <w:p w:rsidR="00C04DAF" w:rsidRPr="00FD7B2F" w:rsidRDefault="00C04DAF" w:rsidP="00167FB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04DAF" w:rsidRPr="00FD7B2F" w:rsidTr="00F15D27">
        <w:trPr>
          <w:trHeight w:val="519"/>
        </w:trPr>
        <w:tc>
          <w:tcPr>
            <w:tcW w:w="226" w:type="pc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C04DAF" w:rsidRPr="00FD7B2F" w:rsidRDefault="00C04DAF" w:rsidP="00167F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7B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26" w:type="pct"/>
            <w:tcBorders>
              <w:left w:val="single" w:sz="4" w:space="0" w:color="000000"/>
              <w:right w:val="single" w:sz="4" w:space="0" w:color="000000"/>
            </w:tcBorders>
          </w:tcPr>
          <w:p w:rsidR="00C04DAF" w:rsidRPr="00FD7B2F" w:rsidRDefault="00C04DAF" w:rsidP="00167F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7B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08" w:type="pc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C04DAF" w:rsidRPr="00FD7B2F" w:rsidRDefault="00C04DAF" w:rsidP="00167F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7B2F">
              <w:rPr>
                <w:rFonts w:ascii="Times New Roman" w:hAnsi="Times New Roman" w:cs="Times New Roman"/>
                <w:sz w:val="24"/>
                <w:szCs w:val="24"/>
              </w:rPr>
              <w:t>Текст и его план.</w:t>
            </w:r>
          </w:p>
        </w:tc>
        <w:tc>
          <w:tcPr>
            <w:tcW w:w="373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C04DAF" w:rsidRPr="00FD7B2F" w:rsidRDefault="00C04DAF" w:rsidP="00167FB0">
            <w:pPr>
              <w:spacing w:after="0" w:line="240" w:lineRule="auto"/>
              <w:ind w:right="-106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8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C04DAF" w:rsidRPr="00FD7B2F" w:rsidRDefault="00C04DAF" w:rsidP="00167FB0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FD7B2F">
              <w:rPr>
                <w:rFonts w:ascii="Times New Roman" w:hAnsi="Times New Roman" w:cs="Times New Roman"/>
                <w:sz w:val="24"/>
                <w:szCs w:val="24"/>
              </w:rPr>
              <w:t>Уточнить представление об особенностях текста; уметь распознавать повествовательные. описательные тексты, тексты-рассуждения</w:t>
            </w:r>
          </w:p>
          <w:p w:rsidR="00C04DAF" w:rsidRPr="00FD7B2F" w:rsidRDefault="00C04DAF" w:rsidP="00167FB0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4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04DAF" w:rsidRPr="00FD7B2F" w:rsidRDefault="00C04DAF" w:rsidP="00167FB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6" w:type="pct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4DAF" w:rsidRPr="00FD7B2F" w:rsidRDefault="00C04DAF" w:rsidP="00167FB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5" w:type="pct"/>
            <w:tcBorders>
              <w:left w:val="single" w:sz="4" w:space="0" w:color="000000"/>
              <w:right w:val="single" w:sz="4" w:space="0" w:color="auto"/>
            </w:tcBorders>
            <w:hideMark/>
          </w:tcPr>
          <w:p w:rsidR="00C04DAF" w:rsidRPr="00FD7B2F" w:rsidRDefault="00C04DAF" w:rsidP="00167FB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4" w:type="pct"/>
            <w:tcBorders>
              <w:left w:val="single" w:sz="4" w:space="0" w:color="auto"/>
              <w:right w:val="single" w:sz="4" w:space="0" w:color="000000"/>
            </w:tcBorders>
          </w:tcPr>
          <w:p w:rsidR="00C04DAF" w:rsidRPr="00FD7B2F" w:rsidRDefault="00C04DAF" w:rsidP="00167FB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7E70" w:rsidRPr="00FD7B2F" w:rsidTr="00F15D27">
        <w:trPr>
          <w:trHeight w:val="519"/>
        </w:trPr>
        <w:tc>
          <w:tcPr>
            <w:tcW w:w="226" w:type="pc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257E70" w:rsidRPr="00FD7B2F" w:rsidRDefault="00257E70" w:rsidP="00167F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7B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26" w:type="pct"/>
            <w:tcBorders>
              <w:left w:val="single" w:sz="4" w:space="0" w:color="000000"/>
              <w:right w:val="single" w:sz="4" w:space="0" w:color="000000"/>
            </w:tcBorders>
          </w:tcPr>
          <w:p w:rsidR="00257E70" w:rsidRPr="00FD7B2F" w:rsidRDefault="00257E70" w:rsidP="00167F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7B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08" w:type="pc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257E70" w:rsidRPr="00FD7B2F" w:rsidRDefault="00257E70" w:rsidP="00167FB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7B2F">
              <w:rPr>
                <w:rFonts w:ascii="Times New Roman" w:hAnsi="Times New Roman" w:cs="Times New Roman"/>
                <w:b/>
                <w:sz w:val="24"/>
                <w:szCs w:val="24"/>
              </w:rPr>
              <w:t>Обучающее изложение. «Первая вахта»</w:t>
            </w:r>
          </w:p>
        </w:tc>
        <w:tc>
          <w:tcPr>
            <w:tcW w:w="373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257E70" w:rsidRPr="00FD7B2F" w:rsidRDefault="00257E70" w:rsidP="00167FB0">
            <w:pPr>
              <w:spacing w:after="0" w:line="240" w:lineRule="auto"/>
              <w:ind w:right="-106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8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257E70" w:rsidRPr="00FD7B2F" w:rsidRDefault="00257E70" w:rsidP="00167FB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4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57E70" w:rsidRPr="00FD7B2F" w:rsidRDefault="00257E70" w:rsidP="00167FB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6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57E70" w:rsidRPr="00FD7B2F" w:rsidRDefault="00257E70" w:rsidP="00167FB0">
            <w:pPr>
              <w:spacing w:after="0" w:line="240" w:lineRule="auto"/>
              <w:ind w:right="-91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D7B2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Установление связи между целью учебной деятельности и её мотивом</w:t>
            </w:r>
          </w:p>
          <w:p w:rsidR="00257E70" w:rsidRPr="00FD7B2F" w:rsidRDefault="00257E70" w:rsidP="00257E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5" w:type="pct"/>
            <w:tcBorders>
              <w:left w:val="single" w:sz="4" w:space="0" w:color="000000"/>
              <w:right w:val="single" w:sz="4" w:space="0" w:color="auto"/>
            </w:tcBorders>
            <w:hideMark/>
          </w:tcPr>
          <w:p w:rsidR="00257E70" w:rsidRPr="00FD7B2F" w:rsidRDefault="00257E70" w:rsidP="00167FB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4" w:type="pct"/>
            <w:tcBorders>
              <w:left w:val="single" w:sz="4" w:space="0" w:color="auto"/>
              <w:right w:val="single" w:sz="4" w:space="0" w:color="000000"/>
            </w:tcBorders>
          </w:tcPr>
          <w:p w:rsidR="00257E70" w:rsidRPr="00FD7B2F" w:rsidRDefault="00257E70" w:rsidP="00167FB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7E70" w:rsidRPr="00FD7B2F" w:rsidTr="00F15D27">
        <w:trPr>
          <w:trHeight w:val="519"/>
        </w:trPr>
        <w:tc>
          <w:tcPr>
            <w:tcW w:w="226" w:type="pc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257E70" w:rsidRPr="00FD7B2F" w:rsidRDefault="00257E70" w:rsidP="00167F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7B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26" w:type="pct"/>
            <w:tcBorders>
              <w:left w:val="single" w:sz="4" w:space="0" w:color="000000"/>
              <w:right w:val="single" w:sz="4" w:space="0" w:color="000000"/>
            </w:tcBorders>
          </w:tcPr>
          <w:p w:rsidR="00257E70" w:rsidRPr="00FD7B2F" w:rsidRDefault="00257E70" w:rsidP="00167F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7B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08" w:type="pc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257E70" w:rsidRPr="00FD7B2F" w:rsidRDefault="00257E70" w:rsidP="00167F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7B2F">
              <w:rPr>
                <w:rFonts w:ascii="Times New Roman" w:hAnsi="Times New Roman" w:cs="Times New Roman"/>
                <w:sz w:val="24"/>
                <w:szCs w:val="24"/>
              </w:rPr>
              <w:t>Анализ изложения. Типы текстов.</w:t>
            </w:r>
          </w:p>
        </w:tc>
        <w:tc>
          <w:tcPr>
            <w:tcW w:w="373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257E70" w:rsidRPr="00FD7B2F" w:rsidRDefault="00257E70" w:rsidP="00167FB0">
            <w:pPr>
              <w:spacing w:after="0" w:line="240" w:lineRule="auto"/>
              <w:ind w:right="-106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8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257E70" w:rsidRPr="00FD7B2F" w:rsidRDefault="00257E70" w:rsidP="00167FB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4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57E70" w:rsidRPr="00FD7B2F" w:rsidRDefault="00257E70" w:rsidP="00167FB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6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57E70" w:rsidRPr="00FD7B2F" w:rsidRDefault="00257E70" w:rsidP="00167FB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5" w:type="pct"/>
            <w:tcBorders>
              <w:left w:val="single" w:sz="4" w:space="0" w:color="000000"/>
              <w:right w:val="single" w:sz="4" w:space="0" w:color="auto"/>
            </w:tcBorders>
            <w:hideMark/>
          </w:tcPr>
          <w:p w:rsidR="00257E70" w:rsidRPr="00FD7B2F" w:rsidRDefault="00257E70" w:rsidP="00167FB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4" w:type="pct"/>
            <w:tcBorders>
              <w:left w:val="single" w:sz="4" w:space="0" w:color="auto"/>
              <w:right w:val="single" w:sz="4" w:space="0" w:color="000000"/>
            </w:tcBorders>
          </w:tcPr>
          <w:p w:rsidR="00257E70" w:rsidRPr="00FD7B2F" w:rsidRDefault="00257E70" w:rsidP="00167FB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7E70" w:rsidRPr="00FD7B2F" w:rsidTr="00F15D27">
        <w:trPr>
          <w:trHeight w:val="519"/>
        </w:trPr>
        <w:tc>
          <w:tcPr>
            <w:tcW w:w="226" w:type="pc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257E70" w:rsidRPr="00FD7B2F" w:rsidRDefault="00257E70" w:rsidP="00167F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7B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26" w:type="pct"/>
            <w:tcBorders>
              <w:left w:val="single" w:sz="4" w:space="0" w:color="000000"/>
              <w:right w:val="single" w:sz="4" w:space="0" w:color="000000"/>
            </w:tcBorders>
          </w:tcPr>
          <w:p w:rsidR="00257E70" w:rsidRPr="00FD7B2F" w:rsidRDefault="00257E70" w:rsidP="00167F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7B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08" w:type="pc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257E70" w:rsidRPr="00FD7B2F" w:rsidRDefault="00257E70" w:rsidP="00167F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7B2F">
              <w:rPr>
                <w:rFonts w:ascii="Times New Roman" w:hAnsi="Times New Roman" w:cs="Times New Roman"/>
                <w:sz w:val="24"/>
                <w:szCs w:val="24"/>
              </w:rPr>
              <w:t>Предложение как единица речи.</w:t>
            </w:r>
          </w:p>
        </w:tc>
        <w:tc>
          <w:tcPr>
            <w:tcW w:w="373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257E70" w:rsidRPr="00FD7B2F" w:rsidRDefault="00257E70" w:rsidP="00167FB0">
            <w:pPr>
              <w:spacing w:after="0" w:line="240" w:lineRule="auto"/>
              <w:ind w:right="-106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8" w:type="pct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7E70" w:rsidRPr="00FD7B2F" w:rsidRDefault="00257E70" w:rsidP="00167FB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4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7E70" w:rsidRPr="00FD7B2F" w:rsidRDefault="00257E70" w:rsidP="00167FB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6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57E70" w:rsidRPr="00FD7B2F" w:rsidRDefault="00257E70" w:rsidP="00167FB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5" w:type="pct"/>
            <w:tcBorders>
              <w:left w:val="single" w:sz="4" w:space="0" w:color="000000"/>
              <w:right w:val="single" w:sz="4" w:space="0" w:color="auto"/>
            </w:tcBorders>
            <w:hideMark/>
          </w:tcPr>
          <w:p w:rsidR="00257E70" w:rsidRPr="00FD7B2F" w:rsidRDefault="00257E70" w:rsidP="00167FB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4" w:type="pct"/>
            <w:tcBorders>
              <w:left w:val="single" w:sz="4" w:space="0" w:color="auto"/>
              <w:right w:val="single" w:sz="4" w:space="0" w:color="000000"/>
            </w:tcBorders>
          </w:tcPr>
          <w:p w:rsidR="00257E70" w:rsidRPr="00FD7B2F" w:rsidRDefault="00257E70" w:rsidP="00167FB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7E70" w:rsidRPr="00FD7B2F" w:rsidTr="00F15D27">
        <w:trPr>
          <w:trHeight w:val="985"/>
        </w:trPr>
        <w:tc>
          <w:tcPr>
            <w:tcW w:w="226" w:type="pc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257E70" w:rsidRPr="00FD7B2F" w:rsidRDefault="00257E70" w:rsidP="00167F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7B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26" w:type="pct"/>
            <w:tcBorders>
              <w:left w:val="single" w:sz="4" w:space="0" w:color="000000"/>
              <w:right w:val="single" w:sz="4" w:space="0" w:color="000000"/>
            </w:tcBorders>
          </w:tcPr>
          <w:p w:rsidR="00257E70" w:rsidRPr="00FD7B2F" w:rsidRDefault="00257E70" w:rsidP="00167F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7B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08" w:type="pc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257E70" w:rsidRPr="00FD7B2F" w:rsidRDefault="00257E70" w:rsidP="00167F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7B2F">
              <w:rPr>
                <w:rFonts w:ascii="Times New Roman" w:hAnsi="Times New Roman" w:cs="Times New Roman"/>
                <w:sz w:val="24"/>
                <w:szCs w:val="24"/>
              </w:rPr>
              <w:t>Виды предложений по цели высказывания и по интонации.</w:t>
            </w:r>
          </w:p>
        </w:tc>
        <w:tc>
          <w:tcPr>
            <w:tcW w:w="373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257E70" w:rsidRPr="00FD7B2F" w:rsidRDefault="00257E70" w:rsidP="00167FB0">
            <w:pPr>
              <w:spacing w:after="0" w:line="240" w:lineRule="auto"/>
              <w:ind w:right="-106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8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257E70" w:rsidRPr="00FD7B2F" w:rsidRDefault="00257E70" w:rsidP="000B5202">
            <w:pPr>
              <w:spacing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FD7B2F">
              <w:rPr>
                <w:rFonts w:ascii="Times New Roman" w:hAnsi="Times New Roman" w:cs="Times New Roman"/>
                <w:sz w:val="24"/>
                <w:szCs w:val="24"/>
              </w:rPr>
              <w:t>Повторить понятия о слове, предложении, тексте. Обобщить знания о предложении.</w:t>
            </w:r>
          </w:p>
        </w:tc>
        <w:tc>
          <w:tcPr>
            <w:tcW w:w="1044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57E70" w:rsidRPr="00FD7B2F" w:rsidRDefault="00257E70" w:rsidP="00167FB0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D7B2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познавательные:</w:t>
            </w:r>
            <w:r w:rsidRPr="00FD7B2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самостоятельное выделение и формулирование познавательной цели; анализ, сравнение, классификация объектов по выделенным признакам; синтез; </w:t>
            </w:r>
            <w:r w:rsidRPr="00FD7B2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коммуникативные:</w:t>
            </w:r>
            <w:r w:rsidRPr="00FD7B2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умение с достаточной полнотой и точностью выражать свои мысли в соответствии с задачами и условиями </w:t>
            </w:r>
            <w:r w:rsidRPr="00FD7B2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 xml:space="preserve">коммуникации; </w:t>
            </w:r>
          </w:p>
        </w:tc>
        <w:tc>
          <w:tcPr>
            <w:tcW w:w="856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57E70" w:rsidRPr="00FD7B2F" w:rsidRDefault="00257E70" w:rsidP="00167FB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5" w:type="pct"/>
            <w:tcBorders>
              <w:left w:val="single" w:sz="4" w:space="0" w:color="000000"/>
              <w:right w:val="single" w:sz="4" w:space="0" w:color="auto"/>
            </w:tcBorders>
            <w:hideMark/>
          </w:tcPr>
          <w:p w:rsidR="00257E70" w:rsidRPr="00FD7B2F" w:rsidRDefault="00257E70" w:rsidP="00167FB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4" w:type="pct"/>
            <w:tcBorders>
              <w:left w:val="single" w:sz="4" w:space="0" w:color="auto"/>
              <w:right w:val="single" w:sz="4" w:space="0" w:color="000000"/>
            </w:tcBorders>
          </w:tcPr>
          <w:p w:rsidR="00257E70" w:rsidRPr="00FD7B2F" w:rsidRDefault="00257E70" w:rsidP="00167FB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7E70" w:rsidRPr="00FD7B2F" w:rsidTr="00F15D27">
        <w:trPr>
          <w:trHeight w:val="838"/>
        </w:trPr>
        <w:tc>
          <w:tcPr>
            <w:tcW w:w="226" w:type="pc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257E70" w:rsidRPr="00FD7B2F" w:rsidRDefault="00257E70" w:rsidP="00167F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7B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26" w:type="pct"/>
            <w:tcBorders>
              <w:left w:val="single" w:sz="4" w:space="0" w:color="000000"/>
              <w:right w:val="single" w:sz="4" w:space="0" w:color="000000"/>
            </w:tcBorders>
          </w:tcPr>
          <w:p w:rsidR="00257E70" w:rsidRPr="00FD7B2F" w:rsidRDefault="00257E70" w:rsidP="00167F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7B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08" w:type="pc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257E70" w:rsidRPr="00FD7B2F" w:rsidRDefault="00257E70" w:rsidP="00167F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7B2F">
              <w:rPr>
                <w:rFonts w:ascii="Times New Roman" w:hAnsi="Times New Roman" w:cs="Times New Roman"/>
                <w:sz w:val="24"/>
                <w:szCs w:val="24"/>
              </w:rPr>
              <w:t>Диалог. Обращение.</w:t>
            </w:r>
          </w:p>
          <w:p w:rsidR="00257E70" w:rsidRPr="00FD7B2F" w:rsidRDefault="00257E70" w:rsidP="00B443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7B2F">
              <w:rPr>
                <w:rFonts w:ascii="Times New Roman" w:hAnsi="Times New Roman" w:cs="Times New Roman"/>
                <w:b/>
                <w:sz w:val="24"/>
                <w:szCs w:val="24"/>
              </w:rPr>
              <w:t>Словарный диктант.</w:t>
            </w:r>
          </w:p>
        </w:tc>
        <w:tc>
          <w:tcPr>
            <w:tcW w:w="373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257E70" w:rsidRPr="00FD7B2F" w:rsidRDefault="00257E70" w:rsidP="00167FB0">
            <w:pPr>
              <w:spacing w:after="0" w:line="240" w:lineRule="auto"/>
              <w:ind w:right="-106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8" w:type="pct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7E70" w:rsidRPr="00FD7B2F" w:rsidRDefault="00257E70" w:rsidP="00167FB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4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7E70" w:rsidRPr="00FD7B2F" w:rsidRDefault="00257E70" w:rsidP="00167FB0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6" w:type="pct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7E70" w:rsidRPr="00FD7B2F" w:rsidRDefault="00257E70" w:rsidP="00167FB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5" w:type="pct"/>
            <w:tcBorders>
              <w:left w:val="single" w:sz="4" w:space="0" w:color="000000"/>
              <w:right w:val="single" w:sz="4" w:space="0" w:color="auto"/>
            </w:tcBorders>
            <w:hideMark/>
          </w:tcPr>
          <w:p w:rsidR="00257E70" w:rsidRPr="00FD7B2F" w:rsidRDefault="00257E70" w:rsidP="00167FB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4" w:type="pct"/>
            <w:tcBorders>
              <w:left w:val="single" w:sz="4" w:space="0" w:color="auto"/>
              <w:right w:val="single" w:sz="4" w:space="0" w:color="000000"/>
            </w:tcBorders>
          </w:tcPr>
          <w:p w:rsidR="00257E70" w:rsidRPr="00FD7B2F" w:rsidRDefault="00257E70" w:rsidP="00167FB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B5202" w:rsidRPr="00FD7B2F" w:rsidTr="00F15D27">
        <w:trPr>
          <w:trHeight w:val="519"/>
        </w:trPr>
        <w:tc>
          <w:tcPr>
            <w:tcW w:w="226" w:type="pc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0B5202" w:rsidRPr="00FD7B2F" w:rsidRDefault="000B5202" w:rsidP="00167F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7B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9</w:t>
            </w:r>
          </w:p>
        </w:tc>
        <w:tc>
          <w:tcPr>
            <w:tcW w:w="226" w:type="pct"/>
            <w:tcBorders>
              <w:left w:val="single" w:sz="4" w:space="0" w:color="000000"/>
              <w:right w:val="single" w:sz="4" w:space="0" w:color="000000"/>
            </w:tcBorders>
          </w:tcPr>
          <w:p w:rsidR="000B5202" w:rsidRPr="00FD7B2F" w:rsidRDefault="000B5202" w:rsidP="00167F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7B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08" w:type="pc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0B5202" w:rsidRPr="00FD7B2F" w:rsidRDefault="000B5202" w:rsidP="00167F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7B2F">
              <w:rPr>
                <w:rFonts w:ascii="Times New Roman" w:hAnsi="Times New Roman" w:cs="Times New Roman"/>
                <w:sz w:val="24"/>
                <w:szCs w:val="24"/>
              </w:rPr>
              <w:t>Основа предложения. Главные и второстепенные члены предложения.</w:t>
            </w:r>
          </w:p>
        </w:tc>
        <w:tc>
          <w:tcPr>
            <w:tcW w:w="373" w:type="pct"/>
            <w:gridSpan w:val="3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0B5202" w:rsidRPr="00FD7B2F" w:rsidRDefault="00C04DAF" w:rsidP="00167FB0">
            <w:pPr>
              <w:spacing w:after="0" w:line="240" w:lineRule="auto"/>
              <w:ind w:right="-106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D7B2F">
              <w:rPr>
                <w:rFonts w:ascii="Times New Roman" w:hAnsi="Times New Roman" w:cs="Times New Roman"/>
                <w:sz w:val="24"/>
                <w:szCs w:val="24"/>
              </w:rPr>
              <w:t>Урок усвоения новых знаний</w:t>
            </w:r>
          </w:p>
        </w:tc>
        <w:tc>
          <w:tcPr>
            <w:tcW w:w="78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5202" w:rsidRPr="00FD7B2F" w:rsidRDefault="000B5202" w:rsidP="000B5202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FD7B2F">
              <w:rPr>
                <w:rFonts w:ascii="Times New Roman" w:hAnsi="Times New Roman" w:cs="Times New Roman"/>
                <w:sz w:val="24"/>
                <w:szCs w:val="24"/>
              </w:rPr>
              <w:t>Уметь распознавать главные и второстепенные члены предложения; разбирать предложения по членам</w:t>
            </w:r>
          </w:p>
        </w:tc>
        <w:tc>
          <w:tcPr>
            <w:tcW w:w="10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202" w:rsidRPr="00FD7B2F" w:rsidRDefault="000B5202" w:rsidP="00C74DA1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D7B2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познавательные</w:t>
            </w:r>
            <w:r w:rsidRPr="00FD7B2F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:</w:t>
            </w:r>
            <w:r w:rsidRPr="00FD7B2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осознанное и произвольное построение речевого высказывания в устной и письменной форме. </w:t>
            </w:r>
            <w:r w:rsidRPr="00FD7B2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коммуникативные</w:t>
            </w:r>
            <w:r w:rsidRPr="00FD7B2F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:</w:t>
            </w:r>
            <w:r w:rsidRPr="00FD7B2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владение монологической и диалогической формами речи </w:t>
            </w:r>
          </w:p>
        </w:tc>
        <w:tc>
          <w:tcPr>
            <w:tcW w:w="856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B5202" w:rsidRPr="00FD7B2F" w:rsidRDefault="000B5202" w:rsidP="00167FB0">
            <w:pPr>
              <w:spacing w:after="0" w:line="240" w:lineRule="auto"/>
              <w:ind w:right="-91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D7B2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Нравственно-этическое оценивание усваиваемого содержания, обеспечивающее личностный выбор на основе социальных и личностных ценностей</w:t>
            </w:r>
          </w:p>
          <w:p w:rsidR="000B5202" w:rsidRPr="00FD7B2F" w:rsidRDefault="000B5202" w:rsidP="00167FB0">
            <w:pPr>
              <w:spacing w:after="0" w:line="240" w:lineRule="auto"/>
              <w:ind w:right="-91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D7B2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Установление связи между целью учебной деятельности и её мотивом</w:t>
            </w:r>
          </w:p>
        </w:tc>
        <w:tc>
          <w:tcPr>
            <w:tcW w:w="315" w:type="pct"/>
            <w:tcBorders>
              <w:left w:val="single" w:sz="4" w:space="0" w:color="000000"/>
              <w:right w:val="single" w:sz="4" w:space="0" w:color="auto"/>
            </w:tcBorders>
            <w:hideMark/>
          </w:tcPr>
          <w:p w:rsidR="000B5202" w:rsidRPr="00FD7B2F" w:rsidRDefault="000B5202" w:rsidP="00167FB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4" w:type="pct"/>
            <w:tcBorders>
              <w:left w:val="single" w:sz="4" w:space="0" w:color="auto"/>
              <w:right w:val="single" w:sz="4" w:space="0" w:color="000000"/>
            </w:tcBorders>
          </w:tcPr>
          <w:p w:rsidR="000B5202" w:rsidRPr="00FD7B2F" w:rsidRDefault="000B5202" w:rsidP="00167FB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B5202" w:rsidRPr="00FD7B2F" w:rsidTr="00F15D27">
        <w:trPr>
          <w:trHeight w:val="2052"/>
        </w:trPr>
        <w:tc>
          <w:tcPr>
            <w:tcW w:w="226" w:type="pc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0B5202" w:rsidRPr="00FD7B2F" w:rsidRDefault="000B5202" w:rsidP="00167F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7B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  <w:p w:rsidR="000B5202" w:rsidRPr="00FD7B2F" w:rsidRDefault="000B5202" w:rsidP="00167F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" w:type="pct"/>
            <w:tcBorders>
              <w:left w:val="single" w:sz="4" w:space="0" w:color="000000"/>
              <w:right w:val="single" w:sz="4" w:space="0" w:color="000000"/>
            </w:tcBorders>
          </w:tcPr>
          <w:p w:rsidR="000B5202" w:rsidRPr="00FD7B2F" w:rsidRDefault="000B5202" w:rsidP="00167F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7B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  <w:p w:rsidR="000B5202" w:rsidRPr="00FD7B2F" w:rsidRDefault="000B5202" w:rsidP="00167F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8" w:type="pc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0B5202" w:rsidRPr="00FD7B2F" w:rsidRDefault="000B5202" w:rsidP="00167F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7B2F">
              <w:rPr>
                <w:rFonts w:ascii="Times New Roman" w:hAnsi="Times New Roman" w:cs="Times New Roman"/>
                <w:sz w:val="24"/>
                <w:szCs w:val="24"/>
              </w:rPr>
              <w:t>Словосочетание</w:t>
            </w:r>
          </w:p>
        </w:tc>
        <w:tc>
          <w:tcPr>
            <w:tcW w:w="373" w:type="pct"/>
            <w:gridSpan w:val="3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0B5202" w:rsidRPr="00FD7B2F" w:rsidRDefault="000B5202" w:rsidP="00167FB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D7B2F">
              <w:rPr>
                <w:rFonts w:ascii="Times New Roman" w:hAnsi="Times New Roman" w:cs="Times New Roman"/>
                <w:sz w:val="24"/>
                <w:szCs w:val="24"/>
              </w:rPr>
              <w:t>Урок повторения</w:t>
            </w:r>
          </w:p>
        </w:tc>
        <w:tc>
          <w:tcPr>
            <w:tcW w:w="788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0B5202" w:rsidRPr="00FD7B2F" w:rsidRDefault="000B5202" w:rsidP="00167FB0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D7B2F">
              <w:rPr>
                <w:rFonts w:ascii="Times New Roman" w:hAnsi="Times New Roman" w:cs="Times New Roman"/>
                <w:sz w:val="24"/>
                <w:szCs w:val="24"/>
              </w:rPr>
              <w:t>Уметь устанавливать связь слов в словосочетании, составлять словосочетания и выделять их из предложения</w:t>
            </w:r>
          </w:p>
        </w:tc>
        <w:tc>
          <w:tcPr>
            <w:tcW w:w="1044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B5202" w:rsidRPr="00FD7B2F" w:rsidRDefault="000B5202" w:rsidP="00167FB0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D7B2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познавательные:</w:t>
            </w:r>
            <w:r w:rsidRPr="00FD7B2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самостоятельное выделение и формулирование познавательной цели; анализ, сравнение, классификация объектов по выделенным признакам. </w:t>
            </w:r>
          </w:p>
          <w:p w:rsidR="000B5202" w:rsidRPr="00FD7B2F" w:rsidRDefault="000B5202" w:rsidP="00167FB0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D7B2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коммуникативные:</w:t>
            </w:r>
            <w:r w:rsidRPr="00FD7B2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инициативное сотрудничество с учителем и сверстниками; </w:t>
            </w:r>
            <w:r w:rsidRPr="00FD7B2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регулятивные</w:t>
            </w:r>
            <w:r w:rsidRPr="00FD7B2F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:</w:t>
            </w:r>
            <w:r w:rsidRPr="00FD7B2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постановка учебной задачи, сличение способа действия и его результата с заданным эталонном; оценивание качества и уровня усвоения материала </w:t>
            </w:r>
          </w:p>
        </w:tc>
        <w:tc>
          <w:tcPr>
            <w:tcW w:w="856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B5202" w:rsidRPr="00FD7B2F" w:rsidRDefault="000B5202" w:rsidP="00167FB0">
            <w:pPr>
              <w:spacing w:after="0" w:line="240" w:lineRule="auto"/>
              <w:ind w:right="-91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5" w:type="pct"/>
            <w:tcBorders>
              <w:left w:val="single" w:sz="4" w:space="0" w:color="000000"/>
              <w:right w:val="single" w:sz="4" w:space="0" w:color="auto"/>
            </w:tcBorders>
            <w:hideMark/>
          </w:tcPr>
          <w:p w:rsidR="000B5202" w:rsidRPr="00FD7B2F" w:rsidRDefault="000B5202" w:rsidP="00167FB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4" w:type="pct"/>
            <w:tcBorders>
              <w:left w:val="single" w:sz="4" w:space="0" w:color="auto"/>
              <w:right w:val="single" w:sz="4" w:space="0" w:color="000000"/>
            </w:tcBorders>
          </w:tcPr>
          <w:p w:rsidR="000B5202" w:rsidRPr="00FD7B2F" w:rsidRDefault="000B5202" w:rsidP="00167FB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B5202" w:rsidRPr="00FD7B2F" w:rsidTr="00F15D27">
        <w:trPr>
          <w:trHeight w:val="519"/>
        </w:trPr>
        <w:tc>
          <w:tcPr>
            <w:tcW w:w="226" w:type="pc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0B5202" w:rsidRPr="00FD7B2F" w:rsidRDefault="000B5202" w:rsidP="00167F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7B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26" w:type="pct"/>
            <w:tcBorders>
              <w:left w:val="single" w:sz="4" w:space="0" w:color="000000"/>
              <w:right w:val="single" w:sz="4" w:space="0" w:color="000000"/>
            </w:tcBorders>
          </w:tcPr>
          <w:p w:rsidR="000B5202" w:rsidRPr="00FD7B2F" w:rsidRDefault="000B5202" w:rsidP="00167F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7B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08" w:type="pc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0B5202" w:rsidRPr="00FD7B2F" w:rsidRDefault="000B5202" w:rsidP="00512DD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7B2F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Контрольный диктант по теме « Повторение»,</w:t>
            </w:r>
          </w:p>
          <w:p w:rsidR="000B5202" w:rsidRPr="00FD7B2F" w:rsidRDefault="000B5202" w:rsidP="00512DD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7B2F">
              <w:rPr>
                <w:rFonts w:ascii="Times New Roman" w:hAnsi="Times New Roman" w:cs="Times New Roman"/>
                <w:b/>
                <w:sz w:val="24"/>
                <w:szCs w:val="24"/>
              </w:rPr>
              <w:t>«Клюква"</w:t>
            </w:r>
          </w:p>
        </w:tc>
        <w:tc>
          <w:tcPr>
            <w:tcW w:w="373" w:type="pct"/>
            <w:gridSpan w:val="3"/>
            <w:vMerge w:val="restar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0B5202" w:rsidRPr="00FD7B2F" w:rsidRDefault="000B5202" w:rsidP="00167FB0">
            <w:pPr>
              <w:spacing w:after="0" w:line="240" w:lineRule="auto"/>
              <w:ind w:right="-106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D7B2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Урок контроля знаний и умений</w:t>
            </w:r>
          </w:p>
        </w:tc>
        <w:tc>
          <w:tcPr>
            <w:tcW w:w="78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5202" w:rsidRPr="00FD7B2F" w:rsidRDefault="000B5202" w:rsidP="00167FB0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D7B2F">
              <w:rPr>
                <w:rFonts w:ascii="Times New Roman" w:hAnsi="Times New Roman" w:cs="Times New Roman"/>
                <w:sz w:val="24"/>
                <w:szCs w:val="24"/>
              </w:rPr>
              <w:t>Уметь писать под диктовку и выполнять  грамматические задания</w:t>
            </w:r>
          </w:p>
        </w:tc>
        <w:tc>
          <w:tcPr>
            <w:tcW w:w="1044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B5202" w:rsidRPr="00FD7B2F" w:rsidRDefault="000B5202" w:rsidP="00167FB0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6" w:type="pct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202" w:rsidRPr="00FD7B2F" w:rsidRDefault="000B5202" w:rsidP="00167FB0">
            <w:pPr>
              <w:spacing w:after="0" w:line="240" w:lineRule="auto"/>
              <w:ind w:right="-91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5" w:type="pct"/>
            <w:tcBorders>
              <w:left w:val="single" w:sz="4" w:space="0" w:color="000000"/>
              <w:right w:val="single" w:sz="4" w:space="0" w:color="auto"/>
            </w:tcBorders>
            <w:hideMark/>
          </w:tcPr>
          <w:p w:rsidR="000B5202" w:rsidRPr="00FD7B2F" w:rsidRDefault="000B5202" w:rsidP="00167FB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4" w:type="pct"/>
            <w:tcBorders>
              <w:left w:val="single" w:sz="4" w:space="0" w:color="auto"/>
              <w:right w:val="single" w:sz="4" w:space="0" w:color="000000"/>
            </w:tcBorders>
          </w:tcPr>
          <w:p w:rsidR="000B5202" w:rsidRPr="00FD7B2F" w:rsidRDefault="000B5202" w:rsidP="00167FB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C6FC5" w:rsidRPr="00FD7B2F" w:rsidTr="00F15D27">
        <w:trPr>
          <w:trHeight w:val="519"/>
        </w:trPr>
        <w:tc>
          <w:tcPr>
            <w:tcW w:w="226" w:type="pc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167FB0" w:rsidRPr="00FD7B2F" w:rsidRDefault="00167FB0" w:rsidP="00167F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7B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26" w:type="pct"/>
            <w:tcBorders>
              <w:left w:val="single" w:sz="4" w:space="0" w:color="000000"/>
              <w:right w:val="single" w:sz="4" w:space="0" w:color="000000"/>
            </w:tcBorders>
          </w:tcPr>
          <w:p w:rsidR="00167FB0" w:rsidRPr="00FD7B2F" w:rsidRDefault="00167FB0" w:rsidP="00167F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7B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08" w:type="pc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CA5D77" w:rsidRPr="00FD7B2F" w:rsidRDefault="00A20CEF" w:rsidP="00167F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7B2F">
              <w:rPr>
                <w:rFonts w:ascii="Times New Roman" w:hAnsi="Times New Roman" w:cs="Times New Roman"/>
                <w:sz w:val="24"/>
                <w:szCs w:val="24"/>
              </w:rPr>
              <w:t>Работа над ошибками</w:t>
            </w:r>
            <w:r w:rsidR="00990604" w:rsidRPr="00FD7B2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990604" w:rsidRPr="00FD7B2F">
              <w:rPr>
                <w:rFonts w:ascii="Times New Roman" w:hAnsi="Times New Roman" w:cs="Times New Roman"/>
                <w:b/>
                <w:sz w:val="24"/>
                <w:szCs w:val="24"/>
              </w:rPr>
              <w:t>Проверочная работа по теме «Повторение»</w:t>
            </w:r>
          </w:p>
          <w:p w:rsidR="00167FB0" w:rsidRPr="00FD7B2F" w:rsidRDefault="00167FB0" w:rsidP="00CA5D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167FB0" w:rsidRPr="00FD7B2F" w:rsidRDefault="00167FB0" w:rsidP="00167FB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7FB0" w:rsidRPr="00FD7B2F" w:rsidRDefault="00167FB0" w:rsidP="00167F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4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FB0" w:rsidRPr="00FD7B2F" w:rsidRDefault="00167FB0" w:rsidP="00167FB0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FB0" w:rsidRPr="00FD7B2F" w:rsidRDefault="00167FB0" w:rsidP="00167FB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5" w:type="pct"/>
            <w:tcBorders>
              <w:left w:val="single" w:sz="4" w:space="0" w:color="000000"/>
              <w:right w:val="single" w:sz="4" w:space="0" w:color="auto"/>
            </w:tcBorders>
            <w:hideMark/>
          </w:tcPr>
          <w:p w:rsidR="00167FB0" w:rsidRPr="00FD7B2F" w:rsidRDefault="00167FB0" w:rsidP="00167FB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4" w:type="pct"/>
            <w:tcBorders>
              <w:left w:val="single" w:sz="4" w:space="0" w:color="auto"/>
              <w:right w:val="single" w:sz="4" w:space="0" w:color="000000"/>
            </w:tcBorders>
          </w:tcPr>
          <w:p w:rsidR="00167FB0" w:rsidRPr="00FD7B2F" w:rsidRDefault="00167FB0" w:rsidP="00167FB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67FB0" w:rsidRPr="00FD7B2F" w:rsidTr="00F15D27">
        <w:trPr>
          <w:trHeight w:val="287"/>
        </w:trPr>
        <w:tc>
          <w:tcPr>
            <w:tcW w:w="5000" w:type="pct"/>
            <w:gridSpan w:val="13"/>
            <w:tcBorders>
              <w:left w:val="single" w:sz="4" w:space="0" w:color="000000"/>
              <w:right w:val="single" w:sz="4" w:space="0" w:color="000000"/>
            </w:tcBorders>
          </w:tcPr>
          <w:p w:rsidR="00167FB0" w:rsidRPr="00FD7B2F" w:rsidRDefault="008507C5" w:rsidP="00260731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FD7B2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Предложение (9</w:t>
            </w:r>
            <w:r w:rsidR="00167FB0" w:rsidRPr="00FD7B2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 ч)</w:t>
            </w:r>
          </w:p>
        </w:tc>
      </w:tr>
      <w:tr w:rsidR="000B5202" w:rsidRPr="00FD7B2F" w:rsidTr="00F15D27">
        <w:trPr>
          <w:trHeight w:val="276"/>
        </w:trPr>
        <w:tc>
          <w:tcPr>
            <w:tcW w:w="226" w:type="pc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0B5202" w:rsidRPr="00FD7B2F" w:rsidRDefault="000B5202" w:rsidP="00167F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7B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26" w:type="pct"/>
            <w:tcBorders>
              <w:left w:val="single" w:sz="4" w:space="0" w:color="000000"/>
              <w:right w:val="single" w:sz="4" w:space="0" w:color="000000"/>
            </w:tcBorders>
          </w:tcPr>
          <w:p w:rsidR="000B5202" w:rsidRPr="00FD7B2F" w:rsidRDefault="000B5202" w:rsidP="00167F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7B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908" w:type="pc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0B5202" w:rsidRPr="00FD7B2F" w:rsidRDefault="000B5202" w:rsidP="00167F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7B2F">
              <w:rPr>
                <w:rFonts w:ascii="Times New Roman" w:hAnsi="Times New Roman" w:cs="Times New Roman"/>
                <w:sz w:val="24"/>
                <w:szCs w:val="24"/>
              </w:rPr>
              <w:t>Понятие об однородных членах предложения.</w:t>
            </w:r>
          </w:p>
        </w:tc>
        <w:tc>
          <w:tcPr>
            <w:tcW w:w="373" w:type="pct"/>
            <w:gridSpan w:val="3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0B5202" w:rsidRPr="00FD7B2F" w:rsidRDefault="000B5202" w:rsidP="00167FB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D7B2F">
              <w:rPr>
                <w:rFonts w:ascii="Times New Roman" w:hAnsi="Times New Roman" w:cs="Times New Roman"/>
                <w:sz w:val="24"/>
                <w:szCs w:val="24"/>
              </w:rPr>
              <w:t>Урок усвоения новых знаний</w:t>
            </w:r>
          </w:p>
        </w:tc>
        <w:tc>
          <w:tcPr>
            <w:tcW w:w="78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5202" w:rsidRPr="00FD7B2F" w:rsidRDefault="000B5202" w:rsidP="00167FB0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FD7B2F">
              <w:rPr>
                <w:rFonts w:ascii="Times New Roman" w:hAnsi="Times New Roman" w:cs="Times New Roman"/>
                <w:sz w:val="24"/>
                <w:szCs w:val="24"/>
              </w:rPr>
              <w:t>Уметь распознавать однородные члены; оформлять предложения; произносить с интонацией перечисления.</w:t>
            </w:r>
          </w:p>
          <w:p w:rsidR="000B5202" w:rsidRPr="00FD7B2F" w:rsidRDefault="000B5202" w:rsidP="00167FB0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4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B5202" w:rsidRPr="00FD7B2F" w:rsidRDefault="000B5202" w:rsidP="00167FB0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D7B2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познавательные: </w:t>
            </w:r>
            <w:r w:rsidRPr="00FD7B2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самостоятельное выделение и формулирование познавательной цели; анализ, сравнение, классификация объектов по выделенным признакам; </w:t>
            </w:r>
            <w:r w:rsidRPr="00FD7B2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коммуникативные:</w:t>
            </w:r>
            <w:r w:rsidRPr="00FD7B2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D7B2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 xml:space="preserve">инициативное сотрудничество с учителем и сверстниками; контроль, коррекция, оценка действий партнера; </w:t>
            </w:r>
          </w:p>
          <w:p w:rsidR="000B5202" w:rsidRPr="00FD7B2F" w:rsidRDefault="000B5202" w:rsidP="00563852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D7B2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регулятивные:</w:t>
            </w:r>
            <w:r w:rsidRPr="00FD7B2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постановка учебной задачи; определение последовательности промежуточных целей с учетом конечного результата.</w:t>
            </w:r>
          </w:p>
        </w:tc>
        <w:tc>
          <w:tcPr>
            <w:tcW w:w="856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B5202" w:rsidRPr="00FD7B2F" w:rsidRDefault="000B5202" w:rsidP="00167FB0">
            <w:pPr>
              <w:spacing w:after="0" w:line="240" w:lineRule="auto"/>
              <w:ind w:right="-107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D7B2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Установление связи между целью учебной деятельности и её мотивом</w:t>
            </w:r>
          </w:p>
          <w:p w:rsidR="000B5202" w:rsidRPr="00FD7B2F" w:rsidRDefault="000B5202" w:rsidP="00167FB0">
            <w:pPr>
              <w:spacing w:after="0" w:line="240" w:lineRule="auto"/>
              <w:ind w:right="-107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D7B2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Нравственно-этическое оценивание усваиваемого содержания, </w:t>
            </w:r>
            <w:r w:rsidRPr="00FD7B2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обеспечивающее личностный моральный выбор на основе социальных и личностных ценностей</w:t>
            </w:r>
          </w:p>
        </w:tc>
        <w:tc>
          <w:tcPr>
            <w:tcW w:w="315" w:type="pct"/>
            <w:tcBorders>
              <w:left w:val="single" w:sz="4" w:space="0" w:color="000000"/>
              <w:right w:val="single" w:sz="4" w:space="0" w:color="auto"/>
            </w:tcBorders>
            <w:hideMark/>
          </w:tcPr>
          <w:p w:rsidR="000B5202" w:rsidRPr="00FD7B2F" w:rsidRDefault="000B5202" w:rsidP="00167FB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4" w:type="pct"/>
            <w:tcBorders>
              <w:left w:val="single" w:sz="4" w:space="0" w:color="auto"/>
              <w:right w:val="single" w:sz="4" w:space="0" w:color="000000"/>
            </w:tcBorders>
          </w:tcPr>
          <w:p w:rsidR="000B5202" w:rsidRPr="00FD7B2F" w:rsidRDefault="000B5202" w:rsidP="00167FB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04DAF" w:rsidRPr="00FD7B2F" w:rsidTr="00F15D27">
        <w:trPr>
          <w:trHeight w:val="519"/>
        </w:trPr>
        <w:tc>
          <w:tcPr>
            <w:tcW w:w="226" w:type="pc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C04DAF" w:rsidRPr="00FD7B2F" w:rsidRDefault="00C04DAF" w:rsidP="00167F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7B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14</w:t>
            </w:r>
          </w:p>
        </w:tc>
        <w:tc>
          <w:tcPr>
            <w:tcW w:w="226" w:type="pct"/>
            <w:tcBorders>
              <w:left w:val="single" w:sz="4" w:space="0" w:color="000000"/>
              <w:right w:val="single" w:sz="4" w:space="0" w:color="000000"/>
            </w:tcBorders>
          </w:tcPr>
          <w:p w:rsidR="00C04DAF" w:rsidRPr="00FD7B2F" w:rsidRDefault="00C04DAF" w:rsidP="00167F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7B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908" w:type="pc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C04DAF" w:rsidRPr="00FD7B2F" w:rsidRDefault="00C04DAF" w:rsidP="00167F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7B2F">
              <w:rPr>
                <w:rFonts w:ascii="Times New Roman" w:hAnsi="Times New Roman" w:cs="Times New Roman"/>
                <w:sz w:val="24"/>
                <w:szCs w:val="24"/>
              </w:rPr>
              <w:t>Связь однородных членов предложения. Знаки препинания в предложениях с однородными членами.</w:t>
            </w:r>
          </w:p>
        </w:tc>
        <w:tc>
          <w:tcPr>
            <w:tcW w:w="373" w:type="pct"/>
            <w:gridSpan w:val="3"/>
            <w:vMerge w:val="restar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C04DAF" w:rsidRPr="00FD7B2F" w:rsidRDefault="00C04DAF" w:rsidP="00167FB0">
            <w:pPr>
              <w:spacing w:after="0" w:line="240" w:lineRule="auto"/>
              <w:ind w:right="-106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D7B2F">
              <w:rPr>
                <w:rFonts w:ascii="Times New Roman" w:hAnsi="Times New Roman" w:cs="Times New Roman"/>
                <w:sz w:val="24"/>
                <w:szCs w:val="24"/>
              </w:rPr>
              <w:t>Урок усвоения новых знаний</w:t>
            </w:r>
          </w:p>
        </w:tc>
        <w:tc>
          <w:tcPr>
            <w:tcW w:w="78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4DAF" w:rsidRPr="00FD7B2F" w:rsidRDefault="00C04DAF" w:rsidP="00167FB0">
            <w:pPr>
              <w:tabs>
                <w:tab w:val="left" w:pos="2725"/>
              </w:tabs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D7B2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Уметь употреблять в речи предложения с однородными членами.</w:t>
            </w:r>
            <w:r w:rsidRPr="00FD7B2F">
              <w:rPr>
                <w:rFonts w:ascii="Times New Roman" w:hAnsi="Times New Roman" w:cs="Times New Roman"/>
                <w:sz w:val="24"/>
                <w:szCs w:val="24"/>
              </w:rPr>
              <w:t xml:space="preserve"> Обобщить знания о знаках препинания в русском языке.</w:t>
            </w:r>
          </w:p>
        </w:tc>
        <w:tc>
          <w:tcPr>
            <w:tcW w:w="1044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4DAF" w:rsidRPr="00FD7B2F" w:rsidRDefault="00C04DAF" w:rsidP="00167FB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6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04DAF" w:rsidRPr="00FD7B2F" w:rsidRDefault="00C04DAF" w:rsidP="00167FB0">
            <w:pPr>
              <w:spacing w:after="0" w:line="240" w:lineRule="auto"/>
              <w:ind w:right="-107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5" w:type="pct"/>
            <w:tcBorders>
              <w:left w:val="single" w:sz="4" w:space="0" w:color="000000"/>
              <w:right w:val="single" w:sz="4" w:space="0" w:color="auto"/>
            </w:tcBorders>
            <w:hideMark/>
          </w:tcPr>
          <w:p w:rsidR="00C04DAF" w:rsidRPr="00FD7B2F" w:rsidRDefault="00C04DAF" w:rsidP="00167FB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4" w:type="pct"/>
            <w:tcBorders>
              <w:left w:val="single" w:sz="4" w:space="0" w:color="auto"/>
              <w:right w:val="single" w:sz="4" w:space="0" w:color="000000"/>
            </w:tcBorders>
          </w:tcPr>
          <w:p w:rsidR="00C04DAF" w:rsidRPr="00FD7B2F" w:rsidRDefault="00C04DAF" w:rsidP="00167FB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04DAF" w:rsidRPr="00FD7B2F" w:rsidTr="00F15D27">
        <w:trPr>
          <w:trHeight w:val="519"/>
        </w:trPr>
        <w:tc>
          <w:tcPr>
            <w:tcW w:w="226" w:type="pc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C04DAF" w:rsidRPr="00FD7B2F" w:rsidRDefault="00C04DAF" w:rsidP="00167F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7B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15</w:t>
            </w:r>
          </w:p>
        </w:tc>
        <w:tc>
          <w:tcPr>
            <w:tcW w:w="226" w:type="pct"/>
            <w:tcBorders>
              <w:left w:val="single" w:sz="4" w:space="0" w:color="000000"/>
              <w:right w:val="single" w:sz="4" w:space="0" w:color="000000"/>
            </w:tcBorders>
          </w:tcPr>
          <w:p w:rsidR="00C04DAF" w:rsidRPr="00FD7B2F" w:rsidRDefault="00C04DAF" w:rsidP="00167F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7B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908" w:type="pc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C04DAF" w:rsidRPr="00FD7B2F" w:rsidRDefault="00C04DAF" w:rsidP="00167F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7B2F">
              <w:rPr>
                <w:rFonts w:ascii="Times New Roman" w:hAnsi="Times New Roman" w:cs="Times New Roman"/>
                <w:sz w:val="24"/>
                <w:szCs w:val="24"/>
              </w:rPr>
              <w:t xml:space="preserve">Знаки препинания в предложениях с однородными членами </w:t>
            </w:r>
          </w:p>
        </w:tc>
        <w:tc>
          <w:tcPr>
            <w:tcW w:w="373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C04DAF" w:rsidRPr="00FD7B2F" w:rsidRDefault="00C04DAF" w:rsidP="00167FB0">
            <w:pPr>
              <w:spacing w:after="0" w:line="240" w:lineRule="auto"/>
              <w:ind w:right="-106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4DAF" w:rsidRPr="00FD7B2F" w:rsidRDefault="00C04DAF" w:rsidP="00167FB0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D7B2F">
              <w:rPr>
                <w:rFonts w:ascii="Times New Roman" w:hAnsi="Times New Roman" w:cs="Times New Roman"/>
                <w:sz w:val="24"/>
                <w:szCs w:val="24"/>
              </w:rPr>
              <w:t>Уметь распознавать простые и сложные предложения. Расставлять знаки препинания  в сложном предложении и предложении с однородными членами</w:t>
            </w:r>
          </w:p>
        </w:tc>
        <w:tc>
          <w:tcPr>
            <w:tcW w:w="10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4DAF" w:rsidRPr="00FD7B2F" w:rsidRDefault="00C04DAF" w:rsidP="00167FB0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D7B2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познавательные:</w:t>
            </w:r>
            <w:r w:rsidRPr="00FD7B2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самостоятельное выделение и формулирование познавательной цели; анализ, сравнение, классификация объектов по выделенным признакам. </w:t>
            </w:r>
            <w:r w:rsidRPr="00FD7B2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коммуникативные:</w:t>
            </w:r>
            <w:r w:rsidRPr="00FD7B2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инициативное сотрудничество с учителем и сверстниками; контроль, коррекция, оценка действий партнера;</w:t>
            </w:r>
          </w:p>
          <w:p w:rsidR="00C04DAF" w:rsidRPr="00FD7B2F" w:rsidRDefault="00C04DAF" w:rsidP="000B5202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D7B2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регулятивные:</w:t>
            </w:r>
            <w:r w:rsidRPr="00FD7B2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сличение способа действия и его результата с заданным эталонном; оценивание качества и уровня усвоения материала.</w:t>
            </w:r>
          </w:p>
        </w:tc>
        <w:tc>
          <w:tcPr>
            <w:tcW w:w="856" w:type="pct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4DAF" w:rsidRPr="00FD7B2F" w:rsidRDefault="00C04DAF" w:rsidP="00167FB0">
            <w:pPr>
              <w:spacing w:after="0" w:line="240" w:lineRule="auto"/>
              <w:ind w:right="-107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5" w:type="pct"/>
            <w:tcBorders>
              <w:left w:val="single" w:sz="4" w:space="0" w:color="000000"/>
              <w:right w:val="single" w:sz="4" w:space="0" w:color="auto"/>
            </w:tcBorders>
            <w:hideMark/>
          </w:tcPr>
          <w:p w:rsidR="00C04DAF" w:rsidRPr="00FD7B2F" w:rsidRDefault="00C04DAF" w:rsidP="00167FB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4" w:type="pct"/>
            <w:tcBorders>
              <w:left w:val="single" w:sz="4" w:space="0" w:color="auto"/>
              <w:right w:val="single" w:sz="4" w:space="0" w:color="000000"/>
            </w:tcBorders>
          </w:tcPr>
          <w:p w:rsidR="00C04DAF" w:rsidRPr="00FD7B2F" w:rsidRDefault="00C04DAF" w:rsidP="00167FB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B5202" w:rsidRPr="00FD7B2F" w:rsidTr="00F15D27">
        <w:trPr>
          <w:trHeight w:val="519"/>
        </w:trPr>
        <w:tc>
          <w:tcPr>
            <w:tcW w:w="226" w:type="pc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0B5202" w:rsidRPr="00FD7B2F" w:rsidRDefault="000B5202" w:rsidP="00167F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7B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26" w:type="pct"/>
            <w:tcBorders>
              <w:left w:val="single" w:sz="4" w:space="0" w:color="000000"/>
              <w:right w:val="single" w:sz="4" w:space="0" w:color="000000"/>
            </w:tcBorders>
          </w:tcPr>
          <w:p w:rsidR="000B5202" w:rsidRPr="00FD7B2F" w:rsidRDefault="000B5202" w:rsidP="00167F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7B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908" w:type="pc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0B5202" w:rsidRPr="00FD7B2F" w:rsidRDefault="000B5202" w:rsidP="00167FB0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D7B2F">
              <w:rPr>
                <w:rFonts w:ascii="Times New Roman" w:hAnsi="Times New Roman" w:cs="Times New Roman"/>
                <w:b/>
                <w:sz w:val="24"/>
                <w:szCs w:val="24"/>
              </w:rPr>
              <w:t>Сочинение по картине И.И.Левитана «Золотая осень».</w:t>
            </w:r>
          </w:p>
        </w:tc>
        <w:tc>
          <w:tcPr>
            <w:tcW w:w="373" w:type="pct"/>
            <w:gridSpan w:val="3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0B5202" w:rsidRPr="00FD7B2F" w:rsidRDefault="000B5202" w:rsidP="00167FB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D7B2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Урок развития речи</w:t>
            </w:r>
          </w:p>
        </w:tc>
        <w:tc>
          <w:tcPr>
            <w:tcW w:w="78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5202" w:rsidRPr="00FD7B2F" w:rsidRDefault="000B5202" w:rsidP="00167FB0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D7B2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Уметь употреблять в речи предложения с однородными членами, составлять текст – описание картины</w:t>
            </w:r>
            <w:r w:rsidRPr="00FD7B2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44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B5202" w:rsidRPr="00FD7B2F" w:rsidRDefault="000B5202" w:rsidP="00167FB0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D7B2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познавательные:</w:t>
            </w:r>
            <w:r w:rsidRPr="00FD7B2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осознанное и произвольное построение речевого высказывания в устной и письменной форме; </w:t>
            </w:r>
            <w:r w:rsidRPr="00FD7B2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коммуникативные:</w:t>
            </w:r>
            <w:r w:rsidRPr="00FD7B2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владение монологической и </w:t>
            </w:r>
            <w:r w:rsidRPr="00FD7B2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диалогической формами речи в соответствии с грамматическими и синтаксическими нормами родного языка;</w:t>
            </w:r>
          </w:p>
          <w:p w:rsidR="000B5202" w:rsidRPr="00FD7B2F" w:rsidRDefault="000B5202" w:rsidP="000B5202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D7B2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регулятивные</w:t>
            </w:r>
            <w:r w:rsidRPr="00FD7B2F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:</w:t>
            </w:r>
            <w:r w:rsidRPr="00FD7B2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внесение необходимых дополнений и корректив в план и способ действия.</w:t>
            </w:r>
          </w:p>
        </w:tc>
        <w:tc>
          <w:tcPr>
            <w:tcW w:w="856" w:type="pct"/>
            <w:gridSpan w:val="2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0B5202" w:rsidRPr="00FD7B2F" w:rsidRDefault="000B5202" w:rsidP="00167FB0">
            <w:pPr>
              <w:spacing w:after="0" w:line="240" w:lineRule="auto"/>
              <w:ind w:right="-107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D7B2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 xml:space="preserve">Нравственно-этическое оценивание усваиваемого содержания, обеспечивающее личностный моральный </w:t>
            </w:r>
            <w:r w:rsidRPr="00FD7B2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выбор на основе социальных и личностных ценностей</w:t>
            </w:r>
            <w:r w:rsidR="00257E70" w:rsidRPr="00FD7B2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</w:t>
            </w:r>
            <w:r w:rsidRPr="00FD7B2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0B5202" w:rsidRPr="00FD7B2F" w:rsidRDefault="000B5202" w:rsidP="00167FB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D7B2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Установление связи между целью учебной деятельности и её мотивом</w:t>
            </w:r>
          </w:p>
          <w:p w:rsidR="000B5202" w:rsidRPr="00FD7B2F" w:rsidRDefault="000B5202" w:rsidP="00167FB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5" w:type="pct"/>
            <w:tcBorders>
              <w:left w:val="single" w:sz="4" w:space="0" w:color="000000"/>
              <w:right w:val="single" w:sz="4" w:space="0" w:color="auto"/>
            </w:tcBorders>
            <w:hideMark/>
          </w:tcPr>
          <w:p w:rsidR="000B5202" w:rsidRPr="00FD7B2F" w:rsidRDefault="000B5202" w:rsidP="00167FB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4" w:type="pct"/>
            <w:tcBorders>
              <w:left w:val="single" w:sz="4" w:space="0" w:color="auto"/>
              <w:right w:val="single" w:sz="4" w:space="0" w:color="000000"/>
            </w:tcBorders>
          </w:tcPr>
          <w:p w:rsidR="000B5202" w:rsidRPr="00FD7B2F" w:rsidRDefault="000B5202" w:rsidP="00167FB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B5202" w:rsidRPr="00FD7B2F" w:rsidTr="00F15D27">
        <w:trPr>
          <w:trHeight w:val="1769"/>
        </w:trPr>
        <w:tc>
          <w:tcPr>
            <w:tcW w:w="226" w:type="pc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0B5202" w:rsidRPr="00FD7B2F" w:rsidRDefault="000B5202" w:rsidP="00167F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7B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17</w:t>
            </w:r>
          </w:p>
        </w:tc>
        <w:tc>
          <w:tcPr>
            <w:tcW w:w="226" w:type="pct"/>
            <w:tcBorders>
              <w:left w:val="single" w:sz="4" w:space="0" w:color="000000"/>
              <w:right w:val="single" w:sz="4" w:space="0" w:color="000000"/>
            </w:tcBorders>
          </w:tcPr>
          <w:p w:rsidR="000B5202" w:rsidRPr="00FD7B2F" w:rsidRDefault="000B5202" w:rsidP="00167F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7B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908" w:type="pc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0B5202" w:rsidRPr="00FD7B2F" w:rsidRDefault="000B5202" w:rsidP="00167F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7B2F">
              <w:rPr>
                <w:rFonts w:ascii="Times New Roman" w:hAnsi="Times New Roman" w:cs="Times New Roman"/>
                <w:sz w:val="24"/>
                <w:szCs w:val="24"/>
              </w:rPr>
              <w:t>Работа над ошибками. Простые и сложные предложения. Связь между простыми предложениями в составе сложного.</w:t>
            </w:r>
          </w:p>
        </w:tc>
        <w:tc>
          <w:tcPr>
            <w:tcW w:w="373" w:type="pct"/>
            <w:gridSpan w:val="3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0B5202" w:rsidRPr="00FD7B2F" w:rsidRDefault="000B5202" w:rsidP="00167FB0">
            <w:pPr>
              <w:spacing w:after="0" w:line="240" w:lineRule="auto"/>
              <w:ind w:right="-106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D7B2F">
              <w:rPr>
                <w:rFonts w:ascii="Times New Roman" w:hAnsi="Times New Roman" w:cs="Times New Roman"/>
                <w:sz w:val="24"/>
                <w:szCs w:val="24"/>
              </w:rPr>
              <w:t>Урок усвоения новых знаний</w:t>
            </w:r>
          </w:p>
        </w:tc>
        <w:tc>
          <w:tcPr>
            <w:tcW w:w="78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5202" w:rsidRPr="00FD7B2F" w:rsidRDefault="000B5202" w:rsidP="00167FB0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FD7B2F">
              <w:rPr>
                <w:rFonts w:ascii="Times New Roman" w:hAnsi="Times New Roman" w:cs="Times New Roman"/>
                <w:sz w:val="24"/>
                <w:szCs w:val="24"/>
              </w:rPr>
              <w:t>Расставлять знаки препинания  в сложном предлож-и и предлож-и с однородными членами</w:t>
            </w:r>
          </w:p>
          <w:p w:rsidR="000B5202" w:rsidRPr="00FD7B2F" w:rsidRDefault="000B5202" w:rsidP="00167FB0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4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B5202" w:rsidRPr="00FD7B2F" w:rsidRDefault="000B5202" w:rsidP="00167FB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6" w:type="pct"/>
            <w:gridSpan w:val="2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0B5202" w:rsidRPr="00FD7B2F" w:rsidRDefault="000B5202" w:rsidP="00167FB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5" w:type="pct"/>
            <w:tcBorders>
              <w:left w:val="single" w:sz="4" w:space="0" w:color="000000"/>
              <w:right w:val="single" w:sz="4" w:space="0" w:color="auto"/>
            </w:tcBorders>
            <w:hideMark/>
          </w:tcPr>
          <w:p w:rsidR="000B5202" w:rsidRPr="00FD7B2F" w:rsidRDefault="000B5202" w:rsidP="00167FB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4" w:type="pct"/>
            <w:tcBorders>
              <w:left w:val="single" w:sz="4" w:space="0" w:color="auto"/>
              <w:right w:val="single" w:sz="4" w:space="0" w:color="000000"/>
            </w:tcBorders>
          </w:tcPr>
          <w:p w:rsidR="000B5202" w:rsidRPr="00FD7B2F" w:rsidRDefault="000B5202" w:rsidP="00167FB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B5202" w:rsidRPr="00FD7B2F" w:rsidTr="00F15D27">
        <w:trPr>
          <w:trHeight w:val="519"/>
        </w:trPr>
        <w:tc>
          <w:tcPr>
            <w:tcW w:w="226" w:type="pc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0B5202" w:rsidRPr="00FD7B2F" w:rsidRDefault="000B5202" w:rsidP="00167F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7B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18</w:t>
            </w:r>
          </w:p>
        </w:tc>
        <w:tc>
          <w:tcPr>
            <w:tcW w:w="226" w:type="pct"/>
            <w:tcBorders>
              <w:left w:val="single" w:sz="4" w:space="0" w:color="000000"/>
              <w:right w:val="single" w:sz="4" w:space="0" w:color="000000"/>
            </w:tcBorders>
          </w:tcPr>
          <w:p w:rsidR="000B5202" w:rsidRPr="00FD7B2F" w:rsidRDefault="000B5202" w:rsidP="00167F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7B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908" w:type="pc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B5202" w:rsidRPr="00FD7B2F" w:rsidRDefault="000B5202" w:rsidP="00167FB0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FD7B2F">
              <w:rPr>
                <w:rFonts w:ascii="Times New Roman" w:hAnsi="Times New Roman" w:cs="Times New Roman"/>
                <w:sz w:val="24"/>
                <w:szCs w:val="24"/>
              </w:rPr>
              <w:t>Сложное предложение и предложение с однородными членами.</w:t>
            </w:r>
          </w:p>
        </w:tc>
        <w:tc>
          <w:tcPr>
            <w:tcW w:w="373" w:type="pct"/>
            <w:gridSpan w:val="3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B5202" w:rsidRPr="00FD7B2F" w:rsidRDefault="000B5202" w:rsidP="00167FB0">
            <w:pPr>
              <w:spacing w:after="0" w:line="240" w:lineRule="auto"/>
              <w:ind w:right="-106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D7B2F">
              <w:rPr>
                <w:rFonts w:ascii="Times New Roman" w:hAnsi="Times New Roman" w:cs="Times New Roman"/>
                <w:sz w:val="24"/>
                <w:szCs w:val="24"/>
              </w:rPr>
              <w:t>Урок закрепления новых</w:t>
            </w:r>
            <w:r w:rsidR="00257E70" w:rsidRPr="00FD7B2F">
              <w:rPr>
                <w:rFonts w:ascii="Times New Roman" w:hAnsi="Times New Roman" w:cs="Times New Roman"/>
                <w:sz w:val="24"/>
                <w:szCs w:val="24"/>
              </w:rPr>
              <w:t xml:space="preserve"> знаний</w:t>
            </w:r>
          </w:p>
        </w:tc>
        <w:tc>
          <w:tcPr>
            <w:tcW w:w="788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0B5202" w:rsidRPr="00FD7B2F" w:rsidRDefault="000B5202" w:rsidP="00167FB0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D7B2F">
              <w:rPr>
                <w:rFonts w:ascii="Times New Roman" w:hAnsi="Times New Roman" w:cs="Times New Roman"/>
                <w:bCs/>
                <w:sz w:val="24"/>
                <w:szCs w:val="24"/>
              </w:rPr>
              <w:t>Контролировать</w:t>
            </w:r>
            <w:r w:rsidRPr="00FD7B2F">
              <w:rPr>
                <w:rFonts w:ascii="Times New Roman" w:hAnsi="Times New Roman" w:cs="Times New Roman"/>
                <w:sz w:val="24"/>
                <w:szCs w:val="24"/>
              </w:rPr>
              <w:t xml:space="preserve"> правильность предложений, корректировать предложения.</w:t>
            </w:r>
          </w:p>
        </w:tc>
        <w:tc>
          <w:tcPr>
            <w:tcW w:w="1044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B5202" w:rsidRPr="00FD7B2F" w:rsidRDefault="000B5202" w:rsidP="00167FB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6" w:type="pct"/>
            <w:gridSpan w:val="2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0B5202" w:rsidRPr="00FD7B2F" w:rsidRDefault="000B5202" w:rsidP="00167FB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5" w:type="pct"/>
            <w:tcBorders>
              <w:left w:val="single" w:sz="4" w:space="0" w:color="000000"/>
              <w:right w:val="single" w:sz="4" w:space="0" w:color="auto"/>
            </w:tcBorders>
            <w:hideMark/>
          </w:tcPr>
          <w:p w:rsidR="000B5202" w:rsidRPr="00FD7B2F" w:rsidRDefault="000B5202" w:rsidP="00167FB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4" w:type="pct"/>
            <w:tcBorders>
              <w:left w:val="single" w:sz="4" w:space="0" w:color="auto"/>
              <w:right w:val="single" w:sz="4" w:space="0" w:color="000000"/>
            </w:tcBorders>
          </w:tcPr>
          <w:p w:rsidR="000B5202" w:rsidRPr="00FD7B2F" w:rsidRDefault="000B5202" w:rsidP="00167FB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B5202" w:rsidRPr="00FD7B2F" w:rsidTr="00F15D27">
        <w:trPr>
          <w:trHeight w:val="572"/>
        </w:trPr>
        <w:tc>
          <w:tcPr>
            <w:tcW w:w="226" w:type="pc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0B5202" w:rsidRPr="00FD7B2F" w:rsidRDefault="000B5202" w:rsidP="00167F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7B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26" w:type="pct"/>
            <w:tcBorders>
              <w:left w:val="single" w:sz="4" w:space="0" w:color="000000"/>
              <w:right w:val="single" w:sz="4" w:space="0" w:color="000000"/>
            </w:tcBorders>
          </w:tcPr>
          <w:p w:rsidR="000B5202" w:rsidRPr="00FD7B2F" w:rsidRDefault="000B5202" w:rsidP="00167F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7B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hideMark/>
          </w:tcPr>
          <w:p w:rsidR="000B5202" w:rsidRPr="00FD7B2F" w:rsidRDefault="000B5202" w:rsidP="00167FB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7B2F">
              <w:rPr>
                <w:rFonts w:ascii="Times New Roman" w:hAnsi="Times New Roman" w:cs="Times New Roman"/>
                <w:b/>
                <w:sz w:val="24"/>
                <w:szCs w:val="24"/>
              </w:rPr>
              <w:t>Обучающее изложение «Кот Епифан"</w:t>
            </w:r>
          </w:p>
        </w:tc>
        <w:tc>
          <w:tcPr>
            <w:tcW w:w="373" w:type="pct"/>
            <w:gridSpan w:val="3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hideMark/>
          </w:tcPr>
          <w:p w:rsidR="000B5202" w:rsidRPr="00FD7B2F" w:rsidRDefault="00257E70" w:rsidP="00257E70">
            <w:pPr>
              <w:spacing w:after="0" w:line="240" w:lineRule="auto"/>
              <w:ind w:right="-106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D7B2F">
              <w:rPr>
                <w:rFonts w:ascii="Times New Roman" w:hAnsi="Times New Roman" w:cs="Times New Roman"/>
                <w:sz w:val="24"/>
                <w:szCs w:val="24"/>
              </w:rPr>
              <w:t xml:space="preserve"> Урок развития речи</w:t>
            </w:r>
          </w:p>
        </w:tc>
        <w:tc>
          <w:tcPr>
            <w:tcW w:w="788" w:type="pct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5202" w:rsidRPr="00FD7B2F" w:rsidRDefault="000B5202" w:rsidP="00167FB0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4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202" w:rsidRPr="00FD7B2F" w:rsidRDefault="000B5202" w:rsidP="00167FB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6" w:type="pct"/>
            <w:gridSpan w:val="2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0B5202" w:rsidRPr="00FD7B2F" w:rsidRDefault="000B5202" w:rsidP="00167FB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5" w:type="pct"/>
            <w:tcBorders>
              <w:left w:val="single" w:sz="4" w:space="0" w:color="000000"/>
              <w:right w:val="single" w:sz="4" w:space="0" w:color="auto"/>
            </w:tcBorders>
            <w:hideMark/>
          </w:tcPr>
          <w:p w:rsidR="000B5202" w:rsidRPr="00FD7B2F" w:rsidRDefault="000B5202" w:rsidP="00167FB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4" w:type="pct"/>
            <w:tcBorders>
              <w:left w:val="single" w:sz="4" w:space="0" w:color="auto"/>
              <w:right w:val="single" w:sz="4" w:space="0" w:color="000000"/>
            </w:tcBorders>
          </w:tcPr>
          <w:p w:rsidR="000B5202" w:rsidRPr="00FD7B2F" w:rsidRDefault="000B5202" w:rsidP="00167FB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B5202" w:rsidRPr="00FD7B2F" w:rsidTr="00F15D27">
        <w:trPr>
          <w:trHeight w:val="3474"/>
        </w:trPr>
        <w:tc>
          <w:tcPr>
            <w:tcW w:w="226" w:type="pc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B5202" w:rsidRPr="00FD7B2F" w:rsidRDefault="000B5202" w:rsidP="00167F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7B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  <w:p w:rsidR="000B5202" w:rsidRPr="00FD7B2F" w:rsidRDefault="000B5202" w:rsidP="00167F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B5202" w:rsidRPr="00FD7B2F" w:rsidRDefault="000B5202" w:rsidP="00563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" w:type="pc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B5202" w:rsidRPr="00FD7B2F" w:rsidRDefault="000B5202" w:rsidP="00167F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7B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  <w:p w:rsidR="000B5202" w:rsidRPr="00FD7B2F" w:rsidRDefault="000B5202" w:rsidP="00167F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B5202" w:rsidRPr="00FD7B2F" w:rsidRDefault="000B5202" w:rsidP="00563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8" w:type="pc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B5202" w:rsidRPr="00FD7B2F" w:rsidRDefault="000B5202" w:rsidP="00A95708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FD7B2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Контрольный диктант по теме «Предложение», «Трусиха". </w:t>
            </w:r>
          </w:p>
        </w:tc>
        <w:tc>
          <w:tcPr>
            <w:tcW w:w="373" w:type="pct"/>
            <w:gridSpan w:val="3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B5202" w:rsidRPr="00FD7B2F" w:rsidRDefault="000B5202" w:rsidP="00167FB0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D7B2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Урок контроля знаний и умений</w:t>
            </w:r>
          </w:p>
        </w:tc>
        <w:tc>
          <w:tcPr>
            <w:tcW w:w="78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B5202" w:rsidRPr="00FD7B2F" w:rsidRDefault="000B5202" w:rsidP="00167FB0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D7B2F">
              <w:rPr>
                <w:rFonts w:ascii="Times New Roman" w:hAnsi="Times New Roman" w:cs="Times New Roman"/>
                <w:sz w:val="24"/>
                <w:szCs w:val="24"/>
              </w:rPr>
              <w:t>Уметь писать под диктовку и выполнять  грамматические задания</w:t>
            </w:r>
          </w:p>
        </w:tc>
        <w:tc>
          <w:tcPr>
            <w:tcW w:w="104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B5202" w:rsidRPr="00FD7B2F" w:rsidRDefault="000B5202" w:rsidP="00167FB0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D7B2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познавательные</w:t>
            </w:r>
            <w:r w:rsidRPr="00FD7B2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рефлексия способов и условий действия, контроль  оценка процесса и результатов деятельности; </w:t>
            </w:r>
          </w:p>
          <w:p w:rsidR="000B5202" w:rsidRPr="00FD7B2F" w:rsidRDefault="000B5202" w:rsidP="00167FB0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D7B2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коммуникативные</w:t>
            </w:r>
            <w:r w:rsidRPr="00FD7B2F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:</w:t>
            </w:r>
            <w:r w:rsidRPr="00FD7B2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владение монологической и диалогической формами речи в соответствии с грамматическими и синтаксическими нормами родного языка; </w:t>
            </w:r>
          </w:p>
          <w:p w:rsidR="000B5202" w:rsidRPr="00FD7B2F" w:rsidRDefault="000B5202" w:rsidP="000B5202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D7B2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регулятивные:</w:t>
            </w:r>
            <w:r w:rsidRPr="00FD7B2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способность к мобилизации сил и энергии, к волевому усилию</w:t>
            </w:r>
          </w:p>
        </w:tc>
        <w:tc>
          <w:tcPr>
            <w:tcW w:w="856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B5202" w:rsidRPr="00FD7B2F" w:rsidRDefault="000B5202" w:rsidP="00167FB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5" w:type="pct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0B5202" w:rsidRPr="00FD7B2F" w:rsidRDefault="000B5202" w:rsidP="00167FB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4" w:type="pct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B5202" w:rsidRPr="00FD7B2F" w:rsidRDefault="000B5202" w:rsidP="00167FB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B5202" w:rsidRPr="00FD7B2F" w:rsidTr="00F15D27">
        <w:trPr>
          <w:trHeight w:val="250"/>
        </w:trPr>
        <w:tc>
          <w:tcPr>
            <w:tcW w:w="22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B5202" w:rsidRPr="00FD7B2F" w:rsidRDefault="000B5202" w:rsidP="000B52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7B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  <w:p w:rsidR="000B5202" w:rsidRPr="00FD7B2F" w:rsidRDefault="000B5202" w:rsidP="00563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B5202" w:rsidRPr="00FD7B2F" w:rsidRDefault="000B5202" w:rsidP="000B52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7B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  <w:p w:rsidR="000B5202" w:rsidRPr="00FD7B2F" w:rsidRDefault="000B5202" w:rsidP="00563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B5202" w:rsidRPr="00FD7B2F" w:rsidRDefault="00C04DAF" w:rsidP="00C04DAF">
            <w:pPr>
              <w:spacing w:after="0" w:line="240" w:lineRule="auto"/>
              <w:ind w:righ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7B2F">
              <w:rPr>
                <w:rFonts w:ascii="Times New Roman" w:hAnsi="Times New Roman" w:cs="Times New Roman"/>
                <w:sz w:val="24"/>
                <w:szCs w:val="24"/>
              </w:rPr>
              <w:t>Работа над ошибками.</w:t>
            </w:r>
            <w:r w:rsidR="000B5202" w:rsidRPr="00FD7B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D7B2F">
              <w:rPr>
                <w:rFonts w:ascii="Times New Roman" w:hAnsi="Times New Roman" w:cs="Times New Roman"/>
                <w:b/>
                <w:sz w:val="24"/>
                <w:szCs w:val="24"/>
              </w:rPr>
              <w:t>Словарный диктант.</w:t>
            </w:r>
          </w:p>
        </w:tc>
        <w:tc>
          <w:tcPr>
            <w:tcW w:w="373" w:type="pct"/>
            <w:gridSpan w:val="3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hideMark/>
          </w:tcPr>
          <w:p w:rsidR="000B5202" w:rsidRPr="00FD7B2F" w:rsidRDefault="000B5202" w:rsidP="00167FB0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8" w:type="pct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hideMark/>
          </w:tcPr>
          <w:p w:rsidR="000B5202" w:rsidRPr="00FD7B2F" w:rsidRDefault="000B5202" w:rsidP="00167FB0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0B5202" w:rsidRPr="00FD7B2F" w:rsidRDefault="000B5202" w:rsidP="000B5202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FD7B2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56" w:type="pct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0B5202" w:rsidRPr="00FD7B2F" w:rsidRDefault="000B5202" w:rsidP="00167FB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0B5202" w:rsidRPr="00FD7B2F" w:rsidRDefault="000B5202" w:rsidP="00167FB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B5202" w:rsidRPr="00FD7B2F" w:rsidRDefault="000B5202" w:rsidP="00167FB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63852" w:rsidRPr="00FD7B2F" w:rsidTr="00F15D27">
        <w:trPr>
          <w:trHeight w:val="298"/>
        </w:trPr>
        <w:tc>
          <w:tcPr>
            <w:tcW w:w="22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563852" w:rsidRPr="00FD7B2F" w:rsidRDefault="00563852" w:rsidP="00167F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63852" w:rsidRPr="00FD7B2F" w:rsidRDefault="00563852" w:rsidP="00563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74" w:type="pct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563852" w:rsidRPr="00FD7B2F" w:rsidRDefault="00563852" w:rsidP="009C33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D7B2F">
              <w:rPr>
                <w:rFonts w:ascii="Times New Roman" w:hAnsi="Times New Roman" w:cs="Times New Roman"/>
                <w:b/>
                <w:sz w:val="24"/>
                <w:szCs w:val="24"/>
              </w:rPr>
              <w:t>Слово в языке и речи (19 ч)</w:t>
            </w:r>
          </w:p>
        </w:tc>
      </w:tr>
      <w:tr w:rsidR="00AC6FC5" w:rsidRPr="00FD7B2F" w:rsidTr="00F15D27">
        <w:trPr>
          <w:trHeight w:val="276"/>
        </w:trPr>
        <w:tc>
          <w:tcPr>
            <w:tcW w:w="226" w:type="pc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hideMark/>
          </w:tcPr>
          <w:p w:rsidR="009C330E" w:rsidRPr="00FD7B2F" w:rsidRDefault="009C330E" w:rsidP="00563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7B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  <w:p w:rsidR="009C330E" w:rsidRPr="00FD7B2F" w:rsidRDefault="009C330E" w:rsidP="00167F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330E" w:rsidRPr="00FD7B2F" w:rsidRDefault="009C330E" w:rsidP="00563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7B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  <w:p w:rsidR="009C330E" w:rsidRPr="00FD7B2F" w:rsidRDefault="009C330E" w:rsidP="00167F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C330E" w:rsidRPr="00FD7B2F" w:rsidRDefault="009C330E" w:rsidP="009C330E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FD7B2F">
              <w:rPr>
                <w:rFonts w:ascii="Times New Roman" w:hAnsi="Times New Roman" w:cs="Times New Roman"/>
                <w:sz w:val="24"/>
                <w:szCs w:val="24"/>
              </w:rPr>
              <w:t>Слово и его лексическое значение.</w:t>
            </w:r>
          </w:p>
        </w:tc>
        <w:tc>
          <w:tcPr>
            <w:tcW w:w="373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C330E" w:rsidRPr="00FD7B2F" w:rsidRDefault="009C330E" w:rsidP="00167FB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D7B2F">
              <w:rPr>
                <w:rFonts w:ascii="Times New Roman" w:hAnsi="Times New Roman" w:cs="Times New Roman"/>
                <w:sz w:val="24"/>
                <w:szCs w:val="24"/>
              </w:rPr>
              <w:t>Урок усвоения новых знаний</w:t>
            </w:r>
          </w:p>
        </w:tc>
        <w:tc>
          <w:tcPr>
            <w:tcW w:w="78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C330E" w:rsidRPr="00FD7B2F" w:rsidRDefault="009C330E" w:rsidP="00167FB0">
            <w:pPr>
              <w:tabs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D7B2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Уточнить и углубить представление о лексическом значении слова, об однозначных и </w:t>
            </w:r>
            <w:r w:rsidRPr="00FD7B2F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многозначных словах, о прямом и переносном значении слов, об антонимах и синонимах, о тематических группах слов.</w:t>
            </w:r>
          </w:p>
          <w:p w:rsidR="009C330E" w:rsidRPr="00FD7B2F" w:rsidRDefault="009C330E" w:rsidP="00167FB0">
            <w:pPr>
              <w:tabs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FD7B2F">
              <w:rPr>
                <w:rFonts w:ascii="Times New Roman" w:hAnsi="Times New Roman" w:cs="Times New Roman"/>
                <w:bCs/>
                <w:sz w:val="24"/>
                <w:szCs w:val="24"/>
              </w:rPr>
              <w:t>Выявлять слова, значение которых требует уточнения. Работать с лингвистическими словарями.</w:t>
            </w:r>
          </w:p>
        </w:tc>
        <w:tc>
          <w:tcPr>
            <w:tcW w:w="104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330E" w:rsidRPr="00FD7B2F" w:rsidRDefault="009C330E" w:rsidP="00167FB0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D7B2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lastRenderedPageBreak/>
              <w:t>познавательные:</w:t>
            </w:r>
            <w:r w:rsidRPr="00FD7B2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самостоятельное выделение и формулирование познавательной цели; выбор наиболее эффективных </w:t>
            </w:r>
            <w:r w:rsidRPr="00FD7B2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 xml:space="preserve">способов решения задач в зависимости от конкретных условий; анализ, сравнение, классификация объектов по выделенным признакам; выдвижение гипотез и их обоснование; </w:t>
            </w:r>
            <w:r w:rsidRPr="00FD7B2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коммуникативные:</w:t>
            </w:r>
            <w:r w:rsidRPr="00FD7B2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инициативное сотрудничество с учителем и сверстниками; контроль, коррекция, оценка действий партнера; </w:t>
            </w:r>
          </w:p>
          <w:p w:rsidR="009C330E" w:rsidRPr="00FD7B2F" w:rsidRDefault="009C330E" w:rsidP="00167FB0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FD7B2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регулятивные</w:t>
            </w:r>
            <w:r w:rsidRPr="00FD7B2F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:</w:t>
            </w:r>
            <w:r w:rsidRPr="00FD7B2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постановка учебной задачи, сличение способа действия и его результата с заданным эталонном; оценивание качества и уровня усвоения материала</w:t>
            </w:r>
          </w:p>
          <w:p w:rsidR="009C330E" w:rsidRPr="00FD7B2F" w:rsidRDefault="009C330E" w:rsidP="00563852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9C330E" w:rsidRPr="00FD7B2F" w:rsidRDefault="009C330E" w:rsidP="00563852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9C330E" w:rsidRPr="00FD7B2F" w:rsidRDefault="009C330E" w:rsidP="00563852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9C330E" w:rsidRPr="00FD7B2F" w:rsidRDefault="009C330E" w:rsidP="00563852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C330E" w:rsidRPr="00FD7B2F" w:rsidRDefault="009C330E" w:rsidP="00167FB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D7B2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 xml:space="preserve">Нравственно-этическое оценивание усваиваемого содержания, обеспечивающее </w:t>
            </w:r>
            <w:r w:rsidRPr="00FD7B2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личностный выбор на основе социальных и личностных ценностей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C330E" w:rsidRPr="00FD7B2F" w:rsidRDefault="009C330E" w:rsidP="00167FB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:rsidR="009C330E" w:rsidRPr="00FD7B2F" w:rsidRDefault="009C330E" w:rsidP="00167FB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75C83" w:rsidRPr="00FD7B2F" w:rsidTr="00475C83">
        <w:trPr>
          <w:trHeight w:val="1268"/>
        </w:trPr>
        <w:tc>
          <w:tcPr>
            <w:tcW w:w="226" w:type="pct"/>
            <w:tcBorders>
              <w:left w:val="single" w:sz="4" w:space="0" w:color="000000"/>
              <w:right w:val="single" w:sz="4" w:space="0" w:color="auto"/>
            </w:tcBorders>
          </w:tcPr>
          <w:p w:rsidR="00475C83" w:rsidRPr="00FD7B2F" w:rsidRDefault="00475C83" w:rsidP="00C447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7B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23</w:t>
            </w:r>
          </w:p>
        </w:tc>
        <w:tc>
          <w:tcPr>
            <w:tcW w:w="226" w:type="pct"/>
            <w:tcBorders>
              <w:left w:val="single" w:sz="4" w:space="0" w:color="auto"/>
              <w:right w:val="single" w:sz="4" w:space="0" w:color="auto"/>
            </w:tcBorders>
          </w:tcPr>
          <w:p w:rsidR="00475C83" w:rsidRPr="00FD7B2F" w:rsidRDefault="00475C83" w:rsidP="00C447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7B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908" w:type="pct"/>
            <w:tcBorders>
              <w:left w:val="single" w:sz="4" w:space="0" w:color="auto"/>
              <w:right w:val="single" w:sz="4" w:space="0" w:color="auto"/>
            </w:tcBorders>
          </w:tcPr>
          <w:p w:rsidR="00475C83" w:rsidRPr="00FD7B2F" w:rsidRDefault="00475C83" w:rsidP="00C447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7B2F">
              <w:rPr>
                <w:rFonts w:ascii="Times New Roman" w:hAnsi="Times New Roman" w:cs="Times New Roman"/>
                <w:sz w:val="24"/>
                <w:szCs w:val="24"/>
              </w:rPr>
              <w:t>Многозначные слова. Прямое и переносное значения слов. Заимствованные слова. Устаревшие слова.</w:t>
            </w:r>
          </w:p>
        </w:tc>
        <w:tc>
          <w:tcPr>
            <w:tcW w:w="373" w:type="pct"/>
            <w:gridSpan w:val="3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475C83" w:rsidRPr="00FD7B2F" w:rsidRDefault="00475C83" w:rsidP="00C447C6">
            <w:pPr>
              <w:spacing w:after="0" w:line="240" w:lineRule="auto"/>
              <w:ind w:right="-106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D7B2F">
              <w:rPr>
                <w:rFonts w:ascii="Times New Roman" w:hAnsi="Times New Roman" w:cs="Times New Roman"/>
                <w:sz w:val="24"/>
                <w:szCs w:val="24"/>
              </w:rPr>
              <w:t>Урок усвоения новых знаний</w:t>
            </w:r>
          </w:p>
          <w:p w:rsidR="00475C83" w:rsidRPr="00FD7B2F" w:rsidRDefault="00475C83" w:rsidP="00475C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5C83" w:rsidRPr="00FD7B2F" w:rsidRDefault="00475C83" w:rsidP="00475C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5C83" w:rsidRPr="00FD7B2F" w:rsidRDefault="00475C83" w:rsidP="00475C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5C83" w:rsidRPr="00FD7B2F" w:rsidRDefault="00475C83" w:rsidP="00475C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5C83" w:rsidRPr="00FD7B2F" w:rsidRDefault="00475C83" w:rsidP="00475C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5C83" w:rsidRPr="00FD7B2F" w:rsidRDefault="00475C83" w:rsidP="00475C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5C83" w:rsidRPr="00FD7B2F" w:rsidRDefault="00475C83" w:rsidP="00475C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5C83" w:rsidRPr="00FD7B2F" w:rsidRDefault="00475C83" w:rsidP="00475C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5C83" w:rsidRPr="00FD7B2F" w:rsidRDefault="00475C83" w:rsidP="00475C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5C83" w:rsidRPr="00FD7B2F" w:rsidRDefault="00475C83" w:rsidP="00475C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5C83" w:rsidRPr="00FD7B2F" w:rsidRDefault="00475C83" w:rsidP="00475C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5C83" w:rsidRPr="00FD7B2F" w:rsidRDefault="00475C83" w:rsidP="00475C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5C83" w:rsidRPr="00FD7B2F" w:rsidRDefault="00475C83" w:rsidP="00475C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5C83" w:rsidRPr="00FD7B2F" w:rsidRDefault="00475C83" w:rsidP="00475C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5C83" w:rsidRPr="00FD7B2F" w:rsidRDefault="00475C83" w:rsidP="00475C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5C83" w:rsidRPr="00FD7B2F" w:rsidRDefault="00475C83" w:rsidP="00475C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5C83" w:rsidRPr="00FD7B2F" w:rsidRDefault="00475C83" w:rsidP="00475C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5C83" w:rsidRPr="00FD7B2F" w:rsidRDefault="00475C83" w:rsidP="00475C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5C83" w:rsidRPr="00FD7B2F" w:rsidRDefault="00475C83" w:rsidP="00475C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5C83" w:rsidRPr="00FD7B2F" w:rsidRDefault="00475C83" w:rsidP="00475C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5C83" w:rsidRPr="00FD7B2F" w:rsidRDefault="00475C83" w:rsidP="00475C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5C83" w:rsidRPr="00FD7B2F" w:rsidRDefault="00475C83" w:rsidP="00475C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5C83" w:rsidRPr="00FD7B2F" w:rsidRDefault="00475C83" w:rsidP="00475C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5C83" w:rsidRPr="00FD7B2F" w:rsidRDefault="00475C83" w:rsidP="00475C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5C83" w:rsidRPr="00FD7B2F" w:rsidRDefault="00475C83" w:rsidP="00475C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5C83" w:rsidRPr="00FD7B2F" w:rsidRDefault="00475C83" w:rsidP="00475C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5C83" w:rsidRPr="00FD7B2F" w:rsidRDefault="00475C83" w:rsidP="00475C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5C83" w:rsidRPr="00FD7B2F" w:rsidRDefault="00475C83" w:rsidP="00475C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5C83" w:rsidRPr="00FD7B2F" w:rsidRDefault="00475C83" w:rsidP="00475C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5C83" w:rsidRPr="00FD7B2F" w:rsidRDefault="00475C83" w:rsidP="00475C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5C83" w:rsidRPr="00FD7B2F" w:rsidRDefault="00475C83" w:rsidP="00475C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5C83" w:rsidRPr="00FD7B2F" w:rsidRDefault="00475C83" w:rsidP="00475C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5C83" w:rsidRPr="00FD7B2F" w:rsidRDefault="00475C83" w:rsidP="00475C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5C83" w:rsidRPr="00FD7B2F" w:rsidRDefault="00475C83" w:rsidP="00475C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5C83" w:rsidRPr="00FD7B2F" w:rsidRDefault="00475C83" w:rsidP="00475C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5C83" w:rsidRPr="00FD7B2F" w:rsidRDefault="00475C83" w:rsidP="00475C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5C83" w:rsidRPr="00FD7B2F" w:rsidRDefault="00475C83" w:rsidP="00475C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5C83" w:rsidRPr="00FD7B2F" w:rsidRDefault="00475C83" w:rsidP="00475C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5C83" w:rsidRPr="00FD7B2F" w:rsidRDefault="00475C83" w:rsidP="00475C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5C83" w:rsidRPr="00FD7B2F" w:rsidRDefault="00475C83" w:rsidP="00475C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5C83" w:rsidRPr="00FD7B2F" w:rsidRDefault="00475C83" w:rsidP="00475C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5C83" w:rsidRPr="00FD7B2F" w:rsidRDefault="00475C83" w:rsidP="00475C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5C83" w:rsidRPr="00FD7B2F" w:rsidRDefault="00475C83" w:rsidP="00475C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5C83" w:rsidRPr="00FD7B2F" w:rsidRDefault="00475C83" w:rsidP="00475C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5C83" w:rsidRPr="00FD7B2F" w:rsidRDefault="00475C83" w:rsidP="00475C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5C83" w:rsidRPr="00FD7B2F" w:rsidRDefault="00475C83" w:rsidP="00475C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5C83" w:rsidRPr="00FD7B2F" w:rsidRDefault="00475C83" w:rsidP="00475C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5C83" w:rsidRPr="00FD7B2F" w:rsidRDefault="00475C83" w:rsidP="00475C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5C83" w:rsidRPr="00FD7B2F" w:rsidRDefault="00475C83" w:rsidP="00475C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5C83" w:rsidRPr="00FD7B2F" w:rsidRDefault="00475C83" w:rsidP="00475C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5C83" w:rsidRPr="00FD7B2F" w:rsidRDefault="00475C83" w:rsidP="00475C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5C83" w:rsidRPr="00FD7B2F" w:rsidRDefault="00475C83" w:rsidP="00475C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5C83" w:rsidRPr="00FD7B2F" w:rsidRDefault="00475C83" w:rsidP="00475C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5C83" w:rsidRPr="00FD7B2F" w:rsidRDefault="00475C83" w:rsidP="00475C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5C83" w:rsidRPr="00FD7B2F" w:rsidRDefault="00475C83" w:rsidP="00475C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7B2F">
              <w:rPr>
                <w:rFonts w:ascii="Times New Roman" w:hAnsi="Times New Roman" w:cs="Times New Roman"/>
                <w:sz w:val="24"/>
                <w:szCs w:val="24"/>
              </w:rPr>
              <w:t>Урок развития речи.</w:t>
            </w:r>
          </w:p>
        </w:tc>
        <w:tc>
          <w:tcPr>
            <w:tcW w:w="788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5C83" w:rsidRPr="00FD7B2F" w:rsidRDefault="00475C83" w:rsidP="00167FB0">
            <w:pPr>
              <w:tabs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4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5C83" w:rsidRPr="00FD7B2F" w:rsidRDefault="00475C83" w:rsidP="00563852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6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75C83" w:rsidRPr="00FD7B2F" w:rsidRDefault="00475C83" w:rsidP="00C447C6">
            <w:pPr>
              <w:spacing w:after="0" w:line="240" w:lineRule="auto"/>
              <w:ind w:right="-107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D7B2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Установление связи между целью учебной деятельности и её мотивом</w:t>
            </w:r>
          </w:p>
        </w:tc>
        <w:tc>
          <w:tcPr>
            <w:tcW w:w="315" w:type="pct"/>
            <w:tcBorders>
              <w:left w:val="single" w:sz="4" w:space="0" w:color="auto"/>
              <w:right w:val="single" w:sz="4" w:space="0" w:color="auto"/>
            </w:tcBorders>
          </w:tcPr>
          <w:p w:rsidR="00475C83" w:rsidRPr="00FD7B2F" w:rsidRDefault="00475C83" w:rsidP="00F360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4" w:type="pct"/>
            <w:tcBorders>
              <w:left w:val="single" w:sz="4" w:space="0" w:color="auto"/>
              <w:right w:val="single" w:sz="4" w:space="0" w:color="000000"/>
            </w:tcBorders>
          </w:tcPr>
          <w:p w:rsidR="00475C83" w:rsidRPr="00FD7B2F" w:rsidRDefault="00475C83" w:rsidP="00F360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475C83" w:rsidRPr="00FD7B2F" w:rsidTr="00475C83">
        <w:trPr>
          <w:trHeight w:val="689"/>
        </w:trPr>
        <w:tc>
          <w:tcPr>
            <w:tcW w:w="226" w:type="pct"/>
            <w:tcBorders>
              <w:left w:val="single" w:sz="4" w:space="0" w:color="000000"/>
              <w:right w:val="single" w:sz="4" w:space="0" w:color="auto"/>
            </w:tcBorders>
            <w:hideMark/>
          </w:tcPr>
          <w:p w:rsidR="00475C83" w:rsidRPr="00FD7B2F" w:rsidRDefault="00475C83" w:rsidP="00C447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7B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26" w:type="pct"/>
            <w:tcBorders>
              <w:left w:val="single" w:sz="4" w:space="0" w:color="auto"/>
              <w:right w:val="single" w:sz="4" w:space="0" w:color="auto"/>
            </w:tcBorders>
          </w:tcPr>
          <w:p w:rsidR="00475C83" w:rsidRPr="00FD7B2F" w:rsidRDefault="00475C83" w:rsidP="00C447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7B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908" w:type="pc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75C83" w:rsidRPr="00FD7B2F" w:rsidRDefault="00475C83" w:rsidP="00C447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7B2F">
              <w:rPr>
                <w:rFonts w:ascii="Times New Roman" w:hAnsi="Times New Roman" w:cs="Times New Roman"/>
                <w:sz w:val="24"/>
                <w:szCs w:val="24"/>
              </w:rPr>
              <w:t>Синонимы, антонимы, омонимы.</w:t>
            </w:r>
          </w:p>
        </w:tc>
        <w:tc>
          <w:tcPr>
            <w:tcW w:w="373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75C83" w:rsidRPr="00FD7B2F" w:rsidRDefault="00475C83" w:rsidP="00475C83">
            <w:pPr>
              <w:spacing w:after="0" w:line="240" w:lineRule="auto"/>
              <w:ind w:right="-106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8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C83" w:rsidRPr="00FD7B2F" w:rsidRDefault="00475C83" w:rsidP="00167FB0">
            <w:pPr>
              <w:tabs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4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5C83" w:rsidRPr="00FD7B2F" w:rsidRDefault="00475C83" w:rsidP="00563852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6" w:type="pct"/>
            <w:gridSpan w:val="2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475C83" w:rsidRPr="00FD7B2F" w:rsidRDefault="00475C83" w:rsidP="00C447C6">
            <w:pPr>
              <w:spacing w:after="0" w:line="240" w:lineRule="auto"/>
              <w:ind w:right="-107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D7B2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Нравственно-этическое оценивание усваиваемого содержания, обеспечивающее личностный выбор на основе социальных и личностных ценностей</w:t>
            </w:r>
          </w:p>
        </w:tc>
        <w:tc>
          <w:tcPr>
            <w:tcW w:w="315" w:type="pc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75C83" w:rsidRPr="00FD7B2F" w:rsidRDefault="00475C83" w:rsidP="00167FB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4" w:type="pct"/>
            <w:tcBorders>
              <w:left w:val="single" w:sz="4" w:space="0" w:color="auto"/>
              <w:right w:val="single" w:sz="4" w:space="0" w:color="000000"/>
            </w:tcBorders>
          </w:tcPr>
          <w:p w:rsidR="00475C83" w:rsidRPr="00FD7B2F" w:rsidRDefault="00475C83" w:rsidP="00167FB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75C83" w:rsidRPr="00FD7B2F" w:rsidTr="00475C83">
        <w:trPr>
          <w:trHeight w:val="519"/>
        </w:trPr>
        <w:tc>
          <w:tcPr>
            <w:tcW w:w="226" w:type="pc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475C83" w:rsidRPr="00FD7B2F" w:rsidRDefault="00475C83" w:rsidP="00167F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7B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26" w:type="pct"/>
            <w:tcBorders>
              <w:left w:val="single" w:sz="4" w:space="0" w:color="000000"/>
              <w:right w:val="single" w:sz="4" w:space="0" w:color="000000"/>
            </w:tcBorders>
          </w:tcPr>
          <w:p w:rsidR="00475C83" w:rsidRPr="00FD7B2F" w:rsidRDefault="00475C83" w:rsidP="00167F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7B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908" w:type="pct"/>
            <w:tcBorders>
              <w:left w:val="single" w:sz="4" w:space="0" w:color="000000"/>
              <w:right w:val="single" w:sz="4" w:space="0" w:color="auto"/>
            </w:tcBorders>
            <w:hideMark/>
          </w:tcPr>
          <w:p w:rsidR="00475C83" w:rsidRPr="00FD7B2F" w:rsidRDefault="00475C83" w:rsidP="00C447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7B2F">
              <w:rPr>
                <w:rFonts w:ascii="Times New Roman" w:hAnsi="Times New Roman" w:cs="Times New Roman"/>
                <w:sz w:val="24"/>
                <w:szCs w:val="24"/>
              </w:rPr>
              <w:t>Фразеологизмы. Обобщение знаний о лексических группах слов.</w:t>
            </w:r>
          </w:p>
        </w:tc>
        <w:tc>
          <w:tcPr>
            <w:tcW w:w="373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75C83" w:rsidRPr="00FD7B2F" w:rsidRDefault="00475C83" w:rsidP="00475C83">
            <w:pPr>
              <w:spacing w:after="0" w:line="240" w:lineRule="auto"/>
              <w:ind w:right="-106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C83" w:rsidRPr="00FD7B2F" w:rsidRDefault="00475C83" w:rsidP="00C447C6">
            <w:pPr>
              <w:spacing w:after="0" w:line="240" w:lineRule="auto"/>
              <w:ind w:right="-108" w:hanging="111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D7B2F">
              <w:rPr>
                <w:rFonts w:ascii="Times New Roman" w:hAnsi="Times New Roman" w:cs="Times New Roman"/>
                <w:sz w:val="24"/>
                <w:szCs w:val="24"/>
              </w:rPr>
              <w:t>Уметь разбирать слова по составу; знать морфемный состав слова и роль каждой значимой части</w:t>
            </w:r>
          </w:p>
        </w:tc>
        <w:tc>
          <w:tcPr>
            <w:tcW w:w="104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5C83" w:rsidRPr="00FD7B2F" w:rsidRDefault="00475C83" w:rsidP="00563852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5C83" w:rsidRPr="00FD7B2F" w:rsidRDefault="00475C83" w:rsidP="00167FB0">
            <w:pPr>
              <w:spacing w:after="0" w:line="240" w:lineRule="auto"/>
              <w:ind w:right="-107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C83" w:rsidRPr="00FD7B2F" w:rsidRDefault="00475C83" w:rsidP="00167FB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4" w:type="pct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475C83" w:rsidRPr="00FD7B2F" w:rsidRDefault="00475C83" w:rsidP="00167FB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75C83" w:rsidRPr="00FD7B2F" w:rsidTr="00475C83">
        <w:trPr>
          <w:trHeight w:val="1285"/>
        </w:trPr>
        <w:tc>
          <w:tcPr>
            <w:tcW w:w="226" w:type="pc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475C83" w:rsidRPr="00FD7B2F" w:rsidRDefault="00475C83" w:rsidP="00167F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7B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26" w:type="pct"/>
            <w:tcBorders>
              <w:left w:val="single" w:sz="4" w:space="0" w:color="000000"/>
              <w:right w:val="single" w:sz="4" w:space="0" w:color="000000"/>
            </w:tcBorders>
          </w:tcPr>
          <w:p w:rsidR="00475C83" w:rsidRPr="00FD7B2F" w:rsidRDefault="00475C83" w:rsidP="00167F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7B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908" w:type="pct"/>
            <w:tcBorders>
              <w:left w:val="single" w:sz="4" w:space="0" w:color="000000"/>
              <w:right w:val="single" w:sz="4" w:space="0" w:color="auto"/>
            </w:tcBorders>
            <w:hideMark/>
          </w:tcPr>
          <w:p w:rsidR="00475C83" w:rsidRPr="00FD7B2F" w:rsidRDefault="00475C83" w:rsidP="00C447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7B2F">
              <w:rPr>
                <w:rFonts w:ascii="Times New Roman" w:hAnsi="Times New Roman" w:cs="Times New Roman"/>
                <w:sz w:val="24"/>
                <w:szCs w:val="24"/>
              </w:rPr>
              <w:t>Состав слова. Распознавание значимых частей слова</w:t>
            </w:r>
          </w:p>
        </w:tc>
        <w:tc>
          <w:tcPr>
            <w:tcW w:w="373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75C83" w:rsidRPr="00FD7B2F" w:rsidRDefault="00475C83" w:rsidP="00C447C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C83" w:rsidRPr="00FD7B2F" w:rsidRDefault="00475C83" w:rsidP="00C04DAF">
            <w:pPr>
              <w:spacing w:after="0" w:line="240" w:lineRule="auto"/>
              <w:ind w:right="-108" w:hanging="111"/>
              <w:rPr>
                <w:rFonts w:ascii="Times New Roman" w:hAnsi="Times New Roman" w:cs="Times New Roman"/>
                <w:sz w:val="24"/>
                <w:szCs w:val="24"/>
              </w:rPr>
            </w:pPr>
            <w:r w:rsidRPr="00FD7B2F">
              <w:rPr>
                <w:rFonts w:ascii="Times New Roman" w:hAnsi="Times New Roman" w:cs="Times New Roman"/>
                <w:sz w:val="24"/>
                <w:szCs w:val="24"/>
              </w:rPr>
              <w:t>Уметь разбирать слова по составу; знать морфемный состав слова и роль каждой значимой части</w:t>
            </w:r>
          </w:p>
        </w:tc>
        <w:tc>
          <w:tcPr>
            <w:tcW w:w="104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5C83" w:rsidRPr="00FD7B2F" w:rsidRDefault="00475C83" w:rsidP="00563852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6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C83" w:rsidRPr="00FD7B2F" w:rsidRDefault="00475C83" w:rsidP="00167FB0">
            <w:pPr>
              <w:spacing w:after="0" w:line="240" w:lineRule="auto"/>
              <w:ind w:right="-107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75C83" w:rsidRPr="00FD7B2F" w:rsidRDefault="00475C83" w:rsidP="00167FB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:rsidR="00475C83" w:rsidRPr="00FD7B2F" w:rsidRDefault="00475C83" w:rsidP="00167FB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75C83" w:rsidRPr="00FD7B2F" w:rsidTr="00475C83">
        <w:trPr>
          <w:trHeight w:val="519"/>
        </w:trPr>
        <w:tc>
          <w:tcPr>
            <w:tcW w:w="226" w:type="pc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475C83" w:rsidRPr="00FD7B2F" w:rsidRDefault="00475C83" w:rsidP="00167FB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D7B2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26" w:type="pct"/>
            <w:tcBorders>
              <w:left w:val="single" w:sz="4" w:space="0" w:color="000000"/>
              <w:right w:val="single" w:sz="4" w:space="0" w:color="000000"/>
            </w:tcBorders>
          </w:tcPr>
          <w:p w:rsidR="00475C83" w:rsidRPr="00FD7B2F" w:rsidRDefault="00475C83" w:rsidP="00167FB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D7B2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908" w:type="pct"/>
            <w:tcBorders>
              <w:left w:val="single" w:sz="4" w:space="0" w:color="000000"/>
              <w:right w:val="single" w:sz="4" w:space="0" w:color="auto"/>
            </w:tcBorders>
            <w:hideMark/>
          </w:tcPr>
          <w:p w:rsidR="00475C83" w:rsidRPr="00FD7B2F" w:rsidRDefault="00475C83" w:rsidP="00C447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7B2F">
              <w:rPr>
                <w:rFonts w:ascii="Times New Roman" w:hAnsi="Times New Roman" w:cs="Times New Roman"/>
                <w:sz w:val="24"/>
                <w:szCs w:val="24"/>
              </w:rPr>
              <w:t>Правописание гласных и согласных в корнях слов.</w:t>
            </w:r>
          </w:p>
        </w:tc>
        <w:tc>
          <w:tcPr>
            <w:tcW w:w="373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75C83" w:rsidRPr="00FD7B2F" w:rsidRDefault="00475C83" w:rsidP="00C447C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8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75C83" w:rsidRPr="00FD7B2F" w:rsidRDefault="00475C83" w:rsidP="00475C83">
            <w:pPr>
              <w:spacing w:after="0" w:line="240" w:lineRule="auto"/>
              <w:ind w:right="-108" w:hanging="111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D7B2F">
              <w:rPr>
                <w:rFonts w:ascii="Times New Roman" w:hAnsi="Times New Roman" w:cs="Times New Roman"/>
                <w:sz w:val="24"/>
                <w:szCs w:val="24"/>
              </w:rPr>
              <w:t>Уметь распознавать однокоренные слова, подбирать однокоренные слова разных частей речи; уметь проверять написание безударных гласных, парных согласных, непроизносимых согласных в корнях слов.</w:t>
            </w:r>
          </w:p>
        </w:tc>
        <w:tc>
          <w:tcPr>
            <w:tcW w:w="104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C83" w:rsidRPr="00FD7B2F" w:rsidRDefault="00475C83" w:rsidP="00563852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6" w:type="pct"/>
            <w:gridSpan w:val="2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475C83" w:rsidRPr="00FD7B2F" w:rsidRDefault="00475C83" w:rsidP="00167FB0">
            <w:pPr>
              <w:spacing w:after="0" w:line="240" w:lineRule="auto"/>
              <w:ind w:right="-107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D7B2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Установление связи между целью учебной деятельности и её мотивом</w:t>
            </w:r>
          </w:p>
          <w:p w:rsidR="00475C83" w:rsidRPr="00FD7B2F" w:rsidRDefault="00475C83" w:rsidP="00167FB0">
            <w:pPr>
              <w:spacing w:after="0" w:line="240" w:lineRule="auto"/>
              <w:ind w:right="-107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5" w:type="pct"/>
            <w:tcBorders>
              <w:left w:val="single" w:sz="4" w:space="0" w:color="000000"/>
              <w:right w:val="single" w:sz="4" w:space="0" w:color="auto"/>
            </w:tcBorders>
            <w:hideMark/>
          </w:tcPr>
          <w:p w:rsidR="00475C83" w:rsidRPr="00FD7B2F" w:rsidRDefault="00475C83" w:rsidP="00167FB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4" w:type="pct"/>
            <w:tcBorders>
              <w:left w:val="single" w:sz="4" w:space="0" w:color="auto"/>
              <w:right w:val="single" w:sz="4" w:space="0" w:color="000000"/>
            </w:tcBorders>
          </w:tcPr>
          <w:p w:rsidR="00475C83" w:rsidRPr="00FD7B2F" w:rsidRDefault="00475C83" w:rsidP="00167FB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75C83" w:rsidRPr="00FD7B2F" w:rsidTr="00475C83">
        <w:trPr>
          <w:trHeight w:val="3312"/>
        </w:trPr>
        <w:tc>
          <w:tcPr>
            <w:tcW w:w="226" w:type="pc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475C83" w:rsidRPr="00FD7B2F" w:rsidRDefault="00475C83" w:rsidP="00167FB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D7B2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28</w:t>
            </w:r>
          </w:p>
        </w:tc>
        <w:tc>
          <w:tcPr>
            <w:tcW w:w="226" w:type="pct"/>
            <w:tcBorders>
              <w:left w:val="single" w:sz="4" w:space="0" w:color="000000"/>
              <w:right w:val="single" w:sz="4" w:space="0" w:color="000000"/>
            </w:tcBorders>
          </w:tcPr>
          <w:p w:rsidR="00475C83" w:rsidRPr="00FD7B2F" w:rsidRDefault="00475C83" w:rsidP="00167FB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D7B2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908" w:type="pct"/>
            <w:tcBorders>
              <w:left w:val="single" w:sz="4" w:space="0" w:color="000000"/>
              <w:right w:val="single" w:sz="4" w:space="0" w:color="auto"/>
            </w:tcBorders>
            <w:hideMark/>
          </w:tcPr>
          <w:p w:rsidR="00475C83" w:rsidRPr="00FD7B2F" w:rsidRDefault="00475C83" w:rsidP="00C447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7B2F">
              <w:rPr>
                <w:rFonts w:ascii="Times New Roman" w:hAnsi="Times New Roman" w:cs="Times New Roman"/>
                <w:sz w:val="24"/>
                <w:szCs w:val="24"/>
              </w:rPr>
              <w:t>Правописание гласных и согласных в корнях слов, удвоенных согласных в корнях.</w:t>
            </w:r>
          </w:p>
        </w:tc>
        <w:tc>
          <w:tcPr>
            <w:tcW w:w="373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75C83" w:rsidRPr="00FD7B2F" w:rsidRDefault="00475C83" w:rsidP="00C447C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8" w:type="pct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hideMark/>
          </w:tcPr>
          <w:p w:rsidR="00475C83" w:rsidRPr="00FD7B2F" w:rsidRDefault="00475C83" w:rsidP="00475C83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D7B2F">
              <w:rPr>
                <w:rFonts w:ascii="Times New Roman" w:hAnsi="Times New Roman" w:cs="Times New Roman"/>
                <w:sz w:val="24"/>
                <w:szCs w:val="24"/>
              </w:rPr>
              <w:t>Уметь строить и последовательно излагать текст; исправлять ошибки в своей работе</w:t>
            </w:r>
          </w:p>
        </w:tc>
        <w:tc>
          <w:tcPr>
            <w:tcW w:w="1044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475C83" w:rsidRPr="00FD7B2F" w:rsidRDefault="00475C83" w:rsidP="00563852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D7B2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познавательные:</w:t>
            </w:r>
            <w:r w:rsidRPr="00FD7B2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самостоятельное выделение и формулирование познавательной цели</w:t>
            </w:r>
          </w:p>
          <w:p w:rsidR="00475C83" w:rsidRPr="00FD7B2F" w:rsidRDefault="00475C83" w:rsidP="00563852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D7B2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коммуникативные:</w:t>
            </w:r>
            <w:r w:rsidRPr="00FD7B2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инициативное сотрудничество с учителем и сверстниками; </w:t>
            </w:r>
            <w:r w:rsidRPr="00FD7B2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регулятивные:</w:t>
            </w:r>
            <w:r w:rsidRPr="00FD7B2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постановка учебной задачи, сличение способа действия и его результата с заданным эталонном; оценивание качества и уровня усвоения материала</w:t>
            </w:r>
          </w:p>
        </w:tc>
        <w:tc>
          <w:tcPr>
            <w:tcW w:w="856" w:type="pct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475C83" w:rsidRPr="00FD7B2F" w:rsidRDefault="00475C83" w:rsidP="00167FB0">
            <w:pPr>
              <w:spacing w:after="0" w:line="240" w:lineRule="auto"/>
              <w:ind w:right="-107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5" w:type="pct"/>
            <w:tcBorders>
              <w:left w:val="single" w:sz="4" w:space="0" w:color="000000"/>
              <w:right w:val="single" w:sz="4" w:space="0" w:color="auto"/>
            </w:tcBorders>
            <w:hideMark/>
          </w:tcPr>
          <w:p w:rsidR="00475C83" w:rsidRPr="00FD7B2F" w:rsidRDefault="00475C83" w:rsidP="00167FB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4" w:type="pct"/>
            <w:tcBorders>
              <w:left w:val="single" w:sz="4" w:space="0" w:color="auto"/>
              <w:right w:val="single" w:sz="4" w:space="0" w:color="000000"/>
            </w:tcBorders>
          </w:tcPr>
          <w:p w:rsidR="00475C83" w:rsidRPr="00FD7B2F" w:rsidRDefault="00475C83" w:rsidP="00167FB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75C83" w:rsidRPr="00FD7B2F" w:rsidTr="00475C83">
        <w:trPr>
          <w:trHeight w:val="418"/>
        </w:trPr>
        <w:tc>
          <w:tcPr>
            <w:tcW w:w="226" w:type="pc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475C83" w:rsidRPr="00FD7B2F" w:rsidRDefault="00475C83" w:rsidP="00167FB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D7B2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29</w:t>
            </w:r>
          </w:p>
        </w:tc>
        <w:tc>
          <w:tcPr>
            <w:tcW w:w="226" w:type="pct"/>
            <w:tcBorders>
              <w:left w:val="single" w:sz="4" w:space="0" w:color="000000"/>
              <w:right w:val="single" w:sz="4" w:space="0" w:color="000000"/>
            </w:tcBorders>
          </w:tcPr>
          <w:p w:rsidR="00475C83" w:rsidRPr="00FD7B2F" w:rsidRDefault="00475C83" w:rsidP="00167FB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D7B2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908" w:type="pct"/>
            <w:tcBorders>
              <w:left w:val="single" w:sz="4" w:space="0" w:color="000000"/>
              <w:right w:val="single" w:sz="4" w:space="0" w:color="auto"/>
            </w:tcBorders>
            <w:hideMark/>
          </w:tcPr>
          <w:p w:rsidR="00475C83" w:rsidRPr="00FD7B2F" w:rsidRDefault="00475C83" w:rsidP="00C447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7B2F">
              <w:rPr>
                <w:rFonts w:ascii="Times New Roman" w:hAnsi="Times New Roman" w:cs="Times New Roman"/>
                <w:sz w:val="24"/>
                <w:szCs w:val="24"/>
              </w:rPr>
              <w:t>Правописание приставок и суффиксов.</w:t>
            </w:r>
          </w:p>
        </w:tc>
        <w:tc>
          <w:tcPr>
            <w:tcW w:w="373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75C83" w:rsidRPr="00FD7B2F" w:rsidRDefault="00475C83" w:rsidP="00C447C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8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475C83" w:rsidRPr="00FD7B2F" w:rsidRDefault="00475C83" w:rsidP="00475C83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D7B2F">
              <w:rPr>
                <w:rFonts w:ascii="Times New Roman" w:hAnsi="Times New Roman" w:cs="Times New Roman"/>
                <w:sz w:val="24"/>
                <w:szCs w:val="24"/>
              </w:rPr>
              <w:t>Уметь различать приставки и предлоги; упражнение в написании слов с предлогами и приставками, с суффиксами</w:t>
            </w:r>
          </w:p>
        </w:tc>
        <w:tc>
          <w:tcPr>
            <w:tcW w:w="1044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75C83" w:rsidRPr="00FD7B2F" w:rsidRDefault="00475C83" w:rsidP="00167FB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6" w:type="pct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75C83" w:rsidRPr="00FD7B2F" w:rsidRDefault="00475C83" w:rsidP="00167FB0">
            <w:pPr>
              <w:spacing w:after="0" w:line="240" w:lineRule="auto"/>
              <w:ind w:right="-107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5" w:type="pct"/>
            <w:tcBorders>
              <w:left w:val="single" w:sz="4" w:space="0" w:color="000000"/>
              <w:right w:val="single" w:sz="4" w:space="0" w:color="auto"/>
            </w:tcBorders>
            <w:hideMark/>
          </w:tcPr>
          <w:p w:rsidR="00475C83" w:rsidRPr="00FD7B2F" w:rsidRDefault="00475C83" w:rsidP="00167FB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4" w:type="pct"/>
            <w:tcBorders>
              <w:left w:val="single" w:sz="4" w:space="0" w:color="auto"/>
              <w:right w:val="single" w:sz="4" w:space="0" w:color="000000"/>
            </w:tcBorders>
          </w:tcPr>
          <w:p w:rsidR="00475C83" w:rsidRPr="00FD7B2F" w:rsidRDefault="00475C83" w:rsidP="00167FB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75C83" w:rsidRPr="00FD7B2F" w:rsidTr="00475C83">
        <w:trPr>
          <w:trHeight w:val="519"/>
        </w:trPr>
        <w:tc>
          <w:tcPr>
            <w:tcW w:w="226" w:type="pc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475C83" w:rsidRPr="00FD7B2F" w:rsidRDefault="00475C83" w:rsidP="00167FB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D7B2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226" w:type="pct"/>
            <w:tcBorders>
              <w:left w:val="single" w:sz="4" w:space="0" w:color="000000"/>
              <w:right w:val="single" w:sz="4" w:space="0" w:color="000000"/>
            </w:tcBorders>
          </w:tcPr>
          <w:p w:rsidR="00475C83" w:rsidRPr="00FD7B2F" w:rsidRDefault="00475C83" w:rsidP="00167FB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D7B2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908" w:type="pct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475C83" w:rsidRPr="00FD7B2F" w:rsidRDefault="00475C83" w:rsidP="00C447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7B2F">
              <w:rPr>
                <w:rFonts w:ascii="Times New Roman" w:hAnsi="Times New Roman" w:cs="Times New Roman"/>
                <w:sz w:val="24"/>
                <w:szCs w:val="24"/>
              </w:rPr>
              <w:t>Разделительные твердый и мягкий знаки.</w:t>
            </w:r>
          </w:p>
        </w:tc>
        <w:tc>
          <w:tcPr>
            <w:tcW w:w="373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75C83" w:rsidRPr="00FD7B2F" w:rsidRDefault="00475C83" w:rsidP="00C447C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8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475C83" w:rsidRPr="00FD7B2F" w:rsidRDefault="00475C83" w:rsidP="00475C83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D7B2F">
              <w:rPr>
                <w:rFonts w:ascii="Times New Roman" w:hAnsi="Times New Roman" w:cs="Times New Roman"/>
                <w:sz w:val="24"/>
                <w:szCs w:val="24"/>
              </w:rPr>
              <w:t>Знать о том, что показывает разделительный мягкий знак, перед какими буквами пишется.</w:t>
            </w:r>
          </w:p>
        </w:tc>
        <w:tc>
          <w:tcPr>
            <w:tcW w:w="1044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75C83" w:rsidRPr="00FD7B2F" w:rsidRDefault="00475C83" w:rsidP="00475C83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D7B2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познавательные:</w:t>
            </w:r>
            <w:r w:rsidRPr="00FD7B2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осознанное и произвольное построение речевого высказывания в устной и письменной форме. </w:t>
            </w:r>
            <w:r w:rsidRPr="00FD7B2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коммуникативные:</w:t>
            </w:r>
            <w:r w:rsidRPr="00FD7B2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владение монологической и диалогической формами речи в соответствии с грамматическими и синтаксическими нормами родного языка; </w:t>
            </w:r>
          </w:p>
          <w:p w:rsidR="00475C83" w:rsidRPr="00FD7B2F" w:rsidRDefault="00475C83" w:rsidP="00475C8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D7B2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регулятивные:</w:t>
            </w:r>
            <w:r w:rsidRPr="00FD7B2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составление плана .</w:t>
            </w:r>
          </w:p>
        </w:tc>
        <w:tc>
          <w:tcPr>
            <w:tcW w:w="856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75C83" w:rsidRPr="00FD7B2F" w:rsidRDefault="00475C83" w:rsidP="00167FB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D7B2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Нравственно-этическое оценивание усваиваемого содержания, обеспечивающее личностный выбор на основе социальных и личностных ценностей</w:t>
            </w:r>
          </w:p>
          <w:p w:rsidR="00475C83" w:rsidRPr="00FD7B2F" w:rsidRDefault="00475C83" w:rsidP="00C447C6">
            <w:pPr>
              <w:spacing w:after="0" w:line="240" w:lineRule="auto"/>
              <w:ind w:right="-107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5" w:type="pct"/>
            <w:tcBorders>
              <w:left w:val="single" w:sz="4" w:space="0" w:color="000000"/>
              <w:right w:val="single" w:sz="4" w:space="0" w:color="auto"/>
            </w:tcBorders>
            <w:hideMark/>
          </w:tcPr>
          <w:p w:rsidR="00475C83" w:rsidRPr="00FD7B2F" w:rsidRDefault="00475C83" w:rsidP="00167FB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4" w:type="pct"/>
            <w:tcBorders>
              <w:left w:val="single" w:sz="4" w:space="0" w:color="auto"/>
              <w:right w:val="single" w:sz="4" w:space="0" w:color="000000"/>
            </w:tcBorders>
          </w:tcPr>
          <w:p w:rsidR="00475C83" w:rsidRPr="00FD7B2F" w:rsidRDefault="00475C83" w:rsidP="00167FB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75C83" w:rsidRPr="00FD7B2F" w:rsidTr="00475C83">
        <w:trPr>
          <w:trHeight w:val="519"/>
        </w:trPr>
        <w:tc>
          <w:tcPr>
            <w:tcW w:w="226" w:type="pc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475C83" w:rsidRPr="00FD7B2F" w:rsidRDefault="00475C83" w:rsidP="00167F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7B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226" w:type="pct"/>
            <w:tcBorders>
              <w:left w:val="single" w:sz="4" w:space="0" w:color="000000"/>
              <w:right w:val="single" w:sz="4" w:space="0" w:color="000000"/>
            </w:tcBorders>
          </w:tcPr>
          <w:p w:rsidR="00475C83" w:rsidRPr="00FD7B2F" w:rsidRDefault="00475C83" w:rsidP="00167F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7B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hideMark/>
          </w:tcPr>
          <w:p w:rsidR="00475C83" w:rsidRPr="00FD7B2F" w:rsidRDefault="00475C83" w:rsidP="00475C8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7B2F">
              <w:rPr>
                <w:rFonts w:ascii="Times New Roman" w:hAnsi="Times New Roman" w:cs="Times New Roman"/>
                <w:b/>
                <w:sz w:val="24"/>
                <w:szCs w:val="24"/>
              </w:rPr>
              <w:t>Обучающее изложение.</w:t>
            </w:r>
          </w:p>
          <w:p w:rsidR="00475C83" w:rsidRPr="00FD7B2F" w:rsidRDefault="00475C83" w:rsidP="00475C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7B2F">
              <w:rPr>
                <w:rFonts w:ascii="Times New Roman" w:hAnsi="Times New Roman" w:cs="Times New Roman"/>
                <w:b/>
                <w:sz w:val="24"/>
                <w:szCs w:val="24"/>
              </w:rPr>
              <w:t>«Помощь дроздам»</w:t>
            </w:r>
          </w:p>
        </w:tc>
        <w:tc>
          <w:tcPr>
            <w:tcW w:w="373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75C83" w:rsidRPr="00FD7B2F" w:rsidRDefault="00475C83" w:rsidP="00C447C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475C83" w:rsidRPr="00FD7B2F" w:rsidRDefault="00475C83" w:rsidP="00475C83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D7B2F">
              <w:rPr>
                <w:rFonts w:ascii="Times New Roman" w:hAnsi="Times New Roman" w:cs="Times New Roman"/>
                <w:sz w:val="24"/>
                <w:szCs w:val="24"/>
              </w:rPr>
              <w:t>Уметь стилистически точно передавать содержание текста; уметь употреблять в письменной речи предложения с однородными членами</w:t>
            </w:r>
          </w:p>
        </w:tc>
        <w:tc>
          <w:tcPr>
            <w:tcW w:w="1044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75C83" w:rsidRPr="00FD7B2F" w:rsidRDefault="00475C83" w:rsidP="00475C8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6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75C83" w:rsidRPr="00FD7B2F" w:rsidRDefault="00475C83" w:rsidP="00C447C6">
            <w:pPr>
              <w:spacing w:after="0" w:line="240" w:lineRule="auto"/>
              <w:ind w:right="-107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5" w:type="pct"/>
            <w:tcBorders>
              <w:left w:val="single" w:sz="4" w:space="0" w:color="000000"/>
              <w:right w:val="single" w:sz="4" w:space="0" w:color="auto"/>
            </w:tcBorders>
            <w:hideMark/>
          </w:tcPr>
          <w:p w:rsidR="00475C83" w:rsidRPr="00FD7B2F" w:rsidRDefault="00475C83" w:rsidP="00167FB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4" w:type="pct"/>
            <w:tcBorders>
              <w:left w:val="single" w:sz="4" w:space="0" w:color="auto"/>
              <w:right w:val="single" w:sz="4" w:space="0" w:color="000000"/>
            </w:tcBorders>
          </w:tcPr>
          <w:p w:rsidR="00475C83" w:rsidRPr="00FD7B2F" w:rsidRDefault="00475C83" w:rsidP="00167FB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75C83" w:rsidRPr="00FD7B2F" w:rsidTr="00F15D27">
        <w:trPr>
          <w:trHeight w:val="519"/>
        </w:trPr>
        <w:tc>
          <w:tcPr>
            <w:tcW w:w="226" w:type="pc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475C83" w:rsidRPr="00FD7B2F" w:rsidRDefault="00475C83" w:rsidP="00167F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7B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226" w:type="pct"/>
            <w:tcBorders>
              <w:left w:val="single" w:sz="4" w:space="0" w:color="000000"/>
              <w:right w:val="single" w:sz="4" w:space="0" w:color="000000"/>
            </w:tcBorders>
          </w:tcPr>
          <w:p w:rsidR="00475C83" w:rsidRPr="00FD7B2F" w:rsidRDefault="00475C83" w:rsidP="00167F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7B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908" w:type="pc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475C83" w:rsidRPr="00FD7B2F" w:rsidRDefault="00475C83" w:rsidP="00475C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7B2F">
              <w:rPr>
                <w:rFonts w:ascii="Times New Roman" w:hAnsi="Times New Roman" w:cs="Times New Roman"/>
                <w:sz w:val="24"/>
                <w:szCs w:val="24"/>
              </w:rPr>
              <w:t>Анализ изложения.</w:t>
            </w:r>
          </w:p>
          <w:p w:rsidR="00475C83" w:rsidRPr="00FD7B2F" w:rsidRDefault="00475C83" w:rsidP="00475C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7B2F">
              <w:rPr>
                <w:rFonts w:ascii="Times New Roman" w:hAnsi="Times New Roman" w:cs="Times New Roman"/>
                <w:sz w:val="24"/>
                <w:szCs w:val="24"/>
              </w:rPr>
              <w:t>Части речи. Морфологические признаки частей речи.</w:t>
            </w:r>
          </w:p>
        </w:tc>
        <w:tc>
          <w:tcPr>
            <w:tcW w:w="373" w:type="pct"/>
            <w:gridSpan w:val="3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475C83" w:rsidRPr="00FD7B2F" w:rsidRDefault="00475C83" w:rsidP="00C447C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5C83" w:rsidRPr="00FD7B2F" w:rsidRDefault="00475C83" w:rsidP="00475C83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FD7B2F">
              <w:rPr>
                <w:rFonts w:ascii="Times New Roman" w:hAnsi="Times New Roman" w:cs="Times New Roman"/>
                <w:sz w:val="24"/>
                <w:szCs w:val="24"/>
              </w:rPr>
              <w:t>Уметь распознавать самостоятельные и служебные части речи.</w:t>
            </w:r>
          </w:p>
          <w:p w:rsidR="00475C83" w:rsidRPr="00FD7B2F" w:rsidRDefault="00475C83" w:rsidP="00475C83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D7B2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Уметь распознавать существительное, определять род имен существительных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75C83" w:rsidRPr="00FD7B2F" w:rsidRDefault="00475C83" w:rsidP="00475C83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D7B2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lastRenderedPageBreak/>
              <w:t>познавательные:</w:t>
            </w:r>
            <w:r w:rsidRPr="00FD7B2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самостоятельное выделение и формулирование познавательной цели; анализ, </w:t>
            </w:r>
            <w:r w:rsidRPr="00FD7B2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сравнение, классификация объектов по выделенным признакам; синтез; осознанное и произвольное построение речевого высказывания в устной и письменной форме; построение логической цепи рассуждений; доказательство;</w:t>
            </w:r>
          </w:p>
          <w:p w:rsidR="00475C83" w:rsidRPr="00FD7B2F" w:rsidRDefault="00475C83" w:rsidP="00475C83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D7B2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 коммуникативные</w:t>
            </w:r>
            <w:r w:rsidRPr="00FD7B2F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:</w:t>
            </w:r>
            <w:r w:rsidRPr="00FD7B2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владение монологической и диалогической формами речи в соответствии с грамматическими и синтаксическими нормами родного языка;</w:t>
            </w:r>
          </w:p>
          <w:p w:rsidR="00475C83" w:rsidRPr="00FD7B2F" w:rsidRDefault="00475C83" w:rsidP="00475C83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D7B2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регулятивные:</w:t>
            </w:r>
            <w:r w:rsidRPr="00FD7B2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оценивание качества и уровня усвоения материала  </w:t>
            </w:r>
          </w:p>
        </w:tc>
        <w:tc>
          <w:tcPr>
            <w:tcW w:w="856" w:type="pct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75C83" w:rsidRPr="00FD7B2F" w:rsidRDefault="00475C83" w:rsidP="00C447C6">
            <w:pPr>
              <w:spacing w:after="0" w:line="240" w:lineRule="auto"/>
              <w:ind w:right="-107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5" w:type="pct"/>
            <w:tcBorders>
              <w:left w:val="single" w:sz="4" w:space="0" w:color="000000"/>
              <w:right w:val="single" w:sz="4" w:space="0" w:color="auto"/>
            </w:tcBorders>
            <w:hideMark/>
          </w:tcPr>
          <w:p w:rsidR="00475C83" w:rsidRPr="00FD7B2F" w:rsidRDefault="00475C83" w:rsidP="00167FB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4" w:type="pct"/>
            <w:tcBorders>
              <w:left w:val="single" w:sz="4" w:space="0" w:color="auto"/>
              <w:right w:val="single" w:sz="4" w:space="0" w:color="000000"/>
            </w:tcBorders>
          </w:tcPr>
          <w:p w:rsidR="00475C83" w:rsidRPr="00FD7B2F" w:rsidRDefault="00475C83" w:rsidP="00167FB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75C83" w:rsidRPr="00FD7B2F" w:rsidTr="00F15D27">
        <w:trPr>
          <w:trHeight w:val="519"/>
        </w:trPr>
        <w:tc>
          <w:tcPr>
            <w:tcW w:w="226" w:type="pc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475C83" w:rsidRPr="00FD7B2F" w:rsidRDefault="00475C83" w:rsidP="00167F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7B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33</w:t>
            </w:r>
          </w:p>
        </w:tc>
        <w:tc>
          <w:tcPr>
            <w:tcW w:w="226" w:type="pct"/>
            <w:tcBorders>
              <w:left w:val="single" w:sz="4" w:space="0" w:color="000000"/>
              <w:right w:val="single" w:sz="4" w:space="0" w:color="000000"/>
            </w:tcBorders>
          </w:tcPr>
          <w:p w:rsidR="00475C83" w:rsidRPr="00FD7B2F" w:rsidRDefault="00475C83" w:rsidP="00167F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7B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908" w:type="pc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475C83" w:rsidRPr="00FD7B2F" w:rsidRDefault="00475C83" w:rsidP="00C447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7B2F">
              <w:rPr>
                <w:rFonts w:ascii="Times New Roman" w:hAnsi="Times New Roman" w:cs="Times New Roman"/>
                <w:sz w:val="24"/>
                <w:szCs w:val="24"/>
              </w:rPr>
              <w:t>Склонение имен существительных и имен прилагательных.</w:t>
            </w:r>
          </w:p>
        </w:tc>
        <w:tc>
          <w:tcPr>
            <w:tcW w:w="373" w:type="pct"/>
            <w:gridSpan w:val="3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475C83" w:rsidRPr="00FD7B2F" w:rsidRDefault="00475C83" w:rsidP="00475C8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D7B2F">
              <w:rPr>
                <w:rFonts w:ascii="Times New Roman" w:hAnsi="Times New Roman" w:cs="Times New Roman"/>
                <w:sz w:val="24"/>
                <w:szCs w:val="24"/>
              </w:rPr>
              <w:t>Урок усвоения новых знаний</w:t>
            </w:r>
          </w:p>
        </w:tc>
        <w:tc>
          <w:tcPr>
            <w:tcW w:w="78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5C83" w:rsidRPr="00FD7B2F" w:rsidRDefault="00475C83" w:rsidP="00475C83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D7B2F">
              <w:rPr>
                <w:rFonts w:ascii="Times New Roman" w:hAnsi="Times New Roman" w:cs="Times New Roman"/>
                <w:sz w:val="24"/>
                <w:szCs w:val="24"/>
              </w:rPr>
              <w:t>Обобщить существенные признаки прилагательного как части речи; уметь изменять имена прилагательные по родам; писать родовые окончания</w:t>
            </w:r>
          </w:p>
        </w:tc>
        <w:tc>
          <w:tcPr>
            <w:tcW w:w="1044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475C83" w:rsidRPr="00FD7B2F" w:rsidRDefault="00475C83" w:rsidP="00475C83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D7B2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D7B2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познавательные</w:t>
            </w:r>
            <w:r w:rsidRPr="00FD7B2F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:</w:t>
            </w:r>
            <w:r w:rsidRPr="00FD7B2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выбор наиболее эффективных способов решения задачи в зависимости от конкретных условий; рефлексия способов и условий действия, контроль  оценка процесса и результатов деятельности;</w:t>
            </w:r>
          </w:p>
          <w:p w:rsidR="00475C83" w:rsidRPr="00FD7B2F" w:rsidRDefault="00475C83" w:rsidP="00475C83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D7B2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коммуникативные</w:t>
            </w:r>
            <w:r w:rsidRPr="00FD7B2F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:</w:t>
            </w:r>
            <w:r w:rsidRPr="00FD7B2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владение монологической и диалогической формами речи в соответствии с грамматическими и синтаксическими нормами родного языка;</w:t>
            </w:r>
          </w:p>
          <w:p w:rsidR="00475C83" w:rsidRPr="00FD7B2F" w:rsidRDefault="00475C83" w:rsidP="00475C83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D7B2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 регулятивные</w:t>
            </w:r>
            <w:r w:rsidRPr="00FD7B2F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:</w:t>
            </w:r>
            <w:r w:rsidRPr="00FD7B2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сличение способа действия и его результата с заданным </w:t>
            </w:r>
            <w:r w:rsidRPr="00FD7B2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эталоном; внесение необходимых дополнений и корректив в план и способ действия; способность к мобилизации сил и энергии, к волевому усилию</w:t>
            </w:r>
          </w:p>
          <w:p w:rsidR="00475C83" w:rsidRPr="00FD7B2F" w:rsidRDefault="00475C83" w:rsidP="00C447C6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6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C83" w:rsidRPr="00FD7B2F" w:rsidRDefault="00475C83" w:rsidP="00C447C6">
            <w:pPr>
              <w:spacing w:after="0" w:line="240" w:lineRule="auto"/>
              <w:ind w:right="-107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D7B2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Установление связи между целью учебной деятельности и её мотивом</w:t>
            </w:r>
          </w:p>
        </w:tc>
        <w:tc>
          <w:tcPr>
            <w:tcW w:w="315" w:type="pct"/>
            <w:tcBorders>
              <w:left w:val="single" w:sz="4" w:space="0" w:color="000000"/>
              <w:right w:val="single" w:sz="4" w:space="0" w:color="auto"/>
            </w:tcBorders>
            <w:hideMark/>
          </w:tcPr>
          <w:p w:rsidR="00475C83" w:rsidRPr="00FD7B2F" w:rsidRDefault="00475C83" w:rsidP="00167FB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4" w:type="pct"/>
            <w:tcBorders>
              <w:left w:val="single" w:sz="4" w:space="0" w:color="auto"/>
              <w:right w:val="single" w:sz="4" w:space="0" w:color="000000"/>
            </w:tcBorders>
          </w:tcPr>
          <w:p w:rsidR="00475C83" w:rsidRPr="00FD7B2F" w:rsidRDefault="00475C83" w:rsidP="00167FB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75C83" w:rsidRPr="00FD7B2F" w:rsidTr="00F15D27">
        <w:trPr>
          <w:trHeight w:val="519"/>
        </w:trPr>
        <w:tc>
          <w:tcPr>
            <w:tcW w:w="226" w:type="pc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475C83" w:rsidRPr="00FD7B2F" w:rsidRDefault="00475C83" w:rsidP="00167F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7B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226" w:type="pct"/>
            <w:tcBorders>
              <w:left w:val="single" w:sz="4" w:space="0" w:color="000000"/>
              <w:right w:val="single" w:sz="4" w:space="0" w:color="000000"/>
            </w:tcBorders>
          </w:tcPr>
          <w:p w:rsidR="00475C83" w:rsidRPr="00FD7B2F" w:rsidRDefault="00475C83" w:rsidP="00167F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7B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908" w:type="pc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475C83" w:rsidRPr="00FD7B2F" w:rsidRDefault="00475C83" w:rsidP="00C447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7B2F">
              <w:rPr>
                <w:rFonts w:ascii="Times New Roman" w:hAnsi="Times New Roman" w:cs="Times New Roman"/>
                <w:sz w:val="24"/>
                <w:szCs w:val="24"/>
              </w:rPr>
              <w:t>Имя числительное. Глагол.</w:t>
            </w:r>
          </w:p>
        </w:tc>
        <w:tc>
          <w:tcPr>
            <w:tcW w:w="373" w:type="pct"/>
            <w:gridSpan w:val="3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475C83" w:rsidRPr="00FD7B2F" w:rsidRDefault="00475C83" w:rsidP="00C447C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D7B2F">
              <w:rPr>
                <w:rFonts w:ascii="Times New Roman" w:hAnsi="Times New Roman" w:cs="Times New Roman"/>
                <w:sz w:val="24"/>
                <w:szCs w:val="24"/>
              </w:rPr>
              <w:t>Урок усвоения новых знаний</w:t>
            </w:r>
          </w:p>
        </w:tc>
        <w:tc>
          <w:tcPr>
            <w:tcW w:w="78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5C83" w:rsidRPr="00FD7B2F" w:rsidRDefault="00475C83" w:rsidP="00475C83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D7B2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Уметь распознавать глаголы, имена числительные. Изменять глаголы по временам.</w:t>
            </w:r>
          </w:p>
        </w:tc>
        <w:tc>
          <w:tcPr>
            <w:tcW w:w="1044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75C83" w:rsidRPr="00FD7B2F" w:rsidRDefault="00475C83" w:rsidP="00C447C6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6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75C83" w:rsidRPr="00FD7B2F" w:rsidRDefault="00475C83" w:rsidP="00C447C6">
            <w:pPr>
              <w:spacing w:after="0" w:line="240" w:lineRule="auto"/>
              <w:ind w:right="-107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D7B2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Нравственно-этическое оценивание усваиваемого содержания, обеспечивающее личностный выбор на основе социальных и личностных ценностей</w:t>
            </w:r>
          </w:p>
        </w:tc>
        <w:tc>
          <w:tcPr>
            <w:tcW w:w="315" w:type="pct"/>
            <w:tcBorders>
              <w:left w:val="single" w:sz="4" w:space="0" w:color="000000"/>
              <w:right w:val="single" w:sz="4" w:space="0" w:color="auto"/>
            </w:tcBorders>
            <w:hideMark/>
          </w:tcPr>
          <w:p w:rsidR="00475C83" w:rsidRPr="00FD7B2F" w:rsidRDefault="00475C83" w:rsidP="00167FB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4" w:type="pct"/>
            <w:tcBorders>
              <w:left w:val="single" w:sz="4" w:space="0" w:color="auto"/>
              <w:right w:val="single" w:sz="4" w:space="0" w:color="000000"/>
            </w:tcBorders>
          </w:tcPr>
          <w:p w:rsidR="00475C83" w:rsidRPr="00FD7B2F" w:rsidRDefault="00475C83" w:rsidP="00167FB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75C83" w:rsidRPr="00FD7B2F" w:rsidTr="00F15D27">
        <w:trPr>
          <w:trHeight w:val="519"/>
        </w:trPr>
        <w:tc>
          <w:tcPr>
            <w:tcW w:w="226" w:type="pc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475C83" w:rsidRPr="00FD7B2F" w:rsidRDefault="00475C83" w:rsidP="00167F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7B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226" w:type="pct"/>
            <w:tcBorders>
              <w:left w:val="single" w:sz="4" w:space="0" w:color="000000"/>
              <w:right w:val="single" w:sz="4" w:space="0" w:color="000000"/>
            </w:tcBorders>
          </w:tcPr>
          <w:p w:rsidR="00475C83" w:rsidRPr="00FD7B2F" w:rsidRDefault="00475C83" w:rsidP="00167F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7B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908" w:type="pc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475C83" w:rsidRPr="00FD7B2F" w:rsidRDefault="00475C83" w:rsidP="00475C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7B2F">
              <w:rPr>
                <w:rFonts w:ascii="Times New Roman" w:hAnsi="Times New Roman" w:cs="Times New Roman"/>
                <w:sz w:val="24"/>
                <w:szCs w:val="24"/>
              </w:rPr>
              <w:t xml:space="preserve">Наречие как часть речи. </w:t>
            </w:r>
          </w:p>
          <w:p w:rsidR="00475C83" w:rsidRPr="00FD7B2F" w:rsidRDefault="00475C83" w:rsidP="00C447C6">
            <w:pPr>
              <w:spacing w:after="0" w:line="240" w:lineRule="auto"/>
              <w:ind w:right="-1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" w:type="pct"/>
            <w:gridSpan w:val="3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475C83" w:rsidRPr="00FD7B2F" w:rsidRDefault="00475C83" w:rsidP="00C447C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D7B2F">
              <w:rPr>
                <w:rFonts w:ascii="Times New Roman" w:hAnsi="Times New Roman" w:cs="Times New Roman"/>
                <w:sz w:val="24"/>
                <w:szCs w:val="24"/>
              </w:rPr>
              <w:t>Урок усвоения новых знаний</w:t>
            </w:r>
          </w:p>
        </w:tc>
        <w:tc>
          <w:tcPr>
            <w:tcW w:w="78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5C83" w:rsidRPr="00FD7B2F" w:rsidRDefault="00475C83" w:rsidP="00475C83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D7B2F">
              <w:rPr>
                <w:rFonts w:ascii="Times New Roman" w:hAnsi="Times New Roman" w:cs="Times New Roman"/>
                <w:sz w:val="24"/>
                <w:szCs w:val="24"/>
              </w:rPr>
              <w:t xml:space="preserve">Уметь распознавать часть речи. Каким членом предложения является наречие. </w:t>
            </w:r>
            <w:r w:rsidRPr="00FD7B2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Какие окончания имеет.</w:t>
            </w:r>
          </w:p>
        </w:tc>
        <w:tc>
          <w:tcPr>
            <w:tcW w:w="1044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75C83" w:rsidRPr="00FD7B2F" w:rsidRDefault="00475C83" w:rsidP="00167FB0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6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75C83" w:rsidRPr="00FD7B2F" w:rsidRDefault="00475C83" w:rsidP="00C447C6">
            <w:pPr>
              <w:spacing w:after="0" w:line="240" w:lineRule="auto"/>
              <w:ind w:right="-107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5" w:type="pct"/>
            <w:tcBorders>
              <w:left w:val="single" w:sz="4" w:space="0" w:color="000000"/>
              <w:right w:val="single" w:sz="4" w:space="0" w:color="auto"/>
            </w:tcBorders>
            <w:hideMark/>
          </w:tcPr>
          <w:p w:rsidR="00475C83" w:rsidRPr="00FD7B2F" w:rsidRDefault="00475C83" w:rsidP="00167FB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4" w:type="pct"/>
            <w:tcBorders>
              <w:left w:val="single" w:sz="4" w:space="0" w:color="auto"/>
              <w:right w:val="single" w:sz="4" w:space="0" w:color="000000"/>
            </w:tcBorders>
          </w:tcPr>
          <w:p w:rsidR="00475C83" w:rsidRPr="00FD7B2F" w:rsidRDefault="00475C83" w:rsidP="00167FB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75C83" w:rsidRPr="00FD7B2F" w:rsidTr="00F15D27">
        <w:trPr>
          <w:trHeight w:val="674"/>
        </w:trPr>
        <w:tc>
          <w:tcPr>
            <w:tcW w:w="226" w:type="pc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75C83" w:rsidRPr="00FD7B2F" w:rsidRDefault="00475C83" w:rsidP="00167F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7B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36</w:t>
            </w:r>
          </w:p>
          <w:p w:rsidR="00475C83" w:rsidRPr="00FD7B2F" w:rsidRDefault="00475C83" w:rsidP="00167F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75C83" w:rsidRPr="00FD7B2F" w:rsidRDefault="00475C83" w:rsidP="00167F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" w:type="pc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75C83" w:rsidRPr="00FD7B2F" w:rsidRDefault="00475C83" w:rsidP="00167F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7B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</w:t>
            </w:r>
          </w:p>
          <w:p w:rsidR="00475C83" w:rsidRPr="00FD7B2F" w:rsidRDefault="00475C83" w:rsidP="00167F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75C83" w:rsidRPr="00FD7B2F" w:rsidRDefault="00475C83" w:rsidP="00167F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8" w:type="pc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75C83" w:rsidRPr="00FD7B2F" w:rsidRDefault="00475C83" w:rsidP="00C447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5C83" w:rsidRPr="00FD7B2F" w:rsidRDefault="00475C83" w:rsidP="00C447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7B2F">
              <w:rPr>
                <w:rFonts w:ascii="Times New Roman" w:hAnsi="Times New Roman" w:cs="Times New Roman"/>
                <w:sz w:val="24"/>
                <w:szCs w:val="24"/>
              </w:rPr>
              <w:t>Правописание наречий.</w:t>
            </w:r>
          </w:p>
        </w:tc>
        <w:tc>
          <w:tcPr>
            <w:tcW w:w="373" w:type="pct"/>
            <w:gridSpan w:val="3"/>
            <w:vMerge w:val="restar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475C83" w:rsidRPr="00FD7B2F" w:rsidRDefault="00475C83" w:rsidP="00C447C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D7B2F">
              <w:rPr>
                <w:rFonts w:ascii="Times New Roman" w:hAnsi="Times New Roman" w:cs="Times New Roman"/>
                <w:sz w:val="24"/>
                <w:szCs w:val="24"/>
              </w:rPr>
              <w:t>Урок усвоения новых знаний</w:t>
            </w:r>
          </w:p>
        </w:tc>
        <w:tc>
          <w:tcPr>
            <w:tcW w:w="788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475C83" w:rsidRPr="00FD7B2F" w:rsidRDefault="00475C83" w:rsidP="00475C83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5C83" w:rsidRPr="00FD7B2F" w:rsidRDefault="00475C83" w:rsidP="00475C83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FD7B2F">
              <w:rPr>
                <w:rFonts w:ascii="Times New Roman" w:hAnsi="Times New Roman" w:cs="Times New Roman"/>
                <w:sz w:val="24"/>
                <w:szCs w:val="24"/>
              </w:rPr>
              <w:t>Выявить, в какой степени закрепился навык правописания; уметь оформлять предложения, писать слова без пропусков букв. Обозначать твердые и мягкие согласные, разделительный ь, писать звонкие и глухие согласные, безударные гласные</w:t>
            </w:r>
          </w:p>
        </w:tc>
        <w:tc>
          <w:tcPr>
            <w:tcW w:w="1044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75C83" w:rsidRPr="00FD7B2F" w:rsidRDefault="00475C83" w:rsidP="00167FB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6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75C83" w:rsidRPr="00FD7B2F" w:rsidRDefault="00475C83" w:rsidP="00C447C6">
            <w:pPr>
              <w:spacing w:after="0" w:line="240" w:lineRule="auto"/>
              <w:ind w:right="-107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5" w:type="pct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475C83" w:rsidRPr="00FD7B2F" w:rsidRDefault="00475C83" w:rsidP="00167FB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4" w:type="pct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475C83" w:rsidRPr="00FD7B2F" w:rsidRDefault="00475C83" w:rsidP="00167FB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75C83" w:rsidRPr="00FD7B2F" w:rsidTr="00475C83">
        <w:trPr>
          <w:trHeight w:val="654"/>
        </w:trPr>
        <w:tc>
          <w:tcPr>
            <w:tcW w:w="226" w:type="pc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hideMark/>
          </w:tcPr>
          <w:p w:rsidR="00475C83" w:rsidRPr="00FD7B2F" w:rsidRDefault="00475C83" w:rsidP="00167F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7B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475C83" w:rsidRPr="00FD7B2F" w:rsidRDefault="00475C83" w:rsidP="00167F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7B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hideMark/>
          </w:tcPr>
          <w:p w:rsidR="00475C83" w:rsidRPr="00FD7B2F" w:rsidRDefault="00475C83" w:rsidP="00475C8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7B2F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Контрольный диктант по теме «Части речи», «Осень»</w:t>
            </w:r>
          </w:p>
          <w:p w:rsidR="00475C83" w:rsidRPr="00FD7B2F" w:rsidRDefault="00475C83" w:rsidP="00C447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475C83" w:rsidRPr="00FD7B2F" w:rsidRDefault="00475C83" w:rsidP="00C447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8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475C83" w:rsidRPr="00FD7B2F" w:rsidRDefault="00475C83" w:rsidP="00C447C6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4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75C83" w:rsidRPr="00FD7B2F" w:rsidRDefault="00475C83" w:rsidP="00167FB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6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75C83" w:rsidRPr="00FD7B2F" w:rsidRDefault="00475C83" w:rsidP="00C447C6">
            <w:pPr>
              <w:spacing w:after="0" w:line="240" w:lineRule="auto"/>
              <w:ind w:right="-107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hideMark/>
          </w:tcPr>
          <w:p w:rsidR="00475C83" w:rsidRPr="00FD7B2F" w:rsidRDefault="00475C83" w:rsidP="00167FB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:rsidR="00475C83" w:rsidRPr="00FD7B2F" w:rsidRDefault="00475C83" w:rsidP="00167FB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75C83" w:rsidRPr="00FD7B2F" w:rsidTr="00475C83">
        <w:trPr>
          <w:trHeight w:val="502"/>
        </w:trPr>
        <w:tc>
          <w:tcPr>
            <w:tcW w:w="226" w:type="pc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hideMark/>
          </w:tcPr>
          <w:p w:rsidR="00475C83" w:rsidRPr="00FD7B2F" w:rsidRDefault="00475C83" w:rsidP="00167F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7B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475C83" w:rsidRPr="00FD7B2F" w:rsidRDefault="00475C83" w:rsidP="00167F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7B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hideMark/>
          </w:tcPr>
          <w:p w:rsidR="00475C83" w:rsidRPr="00FD7B2F" w:rsidRDefault="00475C83" w:rsidP="00475C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7B2F">
              <w:rPr>
                <w:rFonts w:ascii="Times New Roman" w:hAnsi="Times New Roman" w:cs="Times New Roman"/>
                <w:sz w:val="24"/>
                <w:szCs w:val="24"/>
              </w:rPr>
              <w:t>Работа над ошибками.</w:t>
            </w:r>
          </w:p>
          <w:p w:rsidR="00475C83" w:rsidRPr="00FD7B2F" w:rsidRDefault="00475C83" w:rsidP="00475C8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7B2F">
              <w:rPr>
                <w:rFonts w:ascii="Times New Roman" w:hAnsi="Times New Roman" w:cs="Times New Roman"/>
                <w:b/>
                <w:sz w:val="24"/>
                <w:szCs w:val="24"/>
              </w:rPr>
              <w:t>Словарный диктант.</w:t>
            </w:r>
          </w:p>
          <w:p w:rsidR="00475C83" w:rsidRPr="00FD7B2F" w:rsidRDefault="00475C83" w:rsidP="00475C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" w:type="pct"/>
            <w:gridSpan w:val="3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hideMark/>
          </w:tcPr>
          <w:p w:rsidR="00475C83" w:rsidRPr="00FD7B2F" w:rsidRDefault="00475C83" w:rsidP="00C447C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D7B2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Урок контроля знаний и умений</w:t>
            </w:r>
          </w:p>
          <w:p w:rsidR="00475C83" w:rsidRPr="00FD7B2F" w:rsidRDefault="00475C83" w:rsidP="00C447C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8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475C83" w:rsidRPr="00FD7B2F" w:rsidRDefault="00475C83" w:rsidP="00475C83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4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75C83" w:rsidRPr="00FD7B2F" w:rsidRDefault="00475C83" w:rsidP="00475C83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6" w:type="pct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475C83" w:rsidRPr="00FD7B2F" w:rsidRDefault="00475C83" w:rsidP="00C447C6">
            <w:pPr>
              <w:spacing w:after="0" w:line="240" w:lineRule="auto"/>
              <w:ind w:right="-107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D7B2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Установление связи между целью учебной деятельности и её мотивом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hideMark/>
          </w:tcPr>
          <w:p w:rsidR="00475C83" w:rsidRPr="00FD7B2F" w:rsidRDefault="00475C83" w:rsidP="00167FB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:rsidR="00475C83" w:rsidRPr="00FD7B2F" w:rsidRDefault="00475C83" w:rsidP="00167FB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75C83" w:rsidRPr="00FD7B2F" w:rsidTr="00475C83">
        <w:trPr>
          <w:trHeight w:val="519"/>
        </w:trPr>
        <w:tc>
          <w:tcPr>
            <w:tcW w:w="226" w:type="pc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475C83" w:rsidRPr="00FD7B2F" w:rsidRDefault="00475C83" w:rsidP="00167F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7B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226" w:type="pct"/>
            <w:tcBorders>
              <w:left w:val="single" w:sz="4" w:space="0" w:color="000000"/>
              <w:right w:val="single" w:sz="4" w:space="0" w:color="000000"/>
            </w:tcBorders>
          </w:tcPr>
          <w:p w:rsidR="00475C83" w:rsidRPr="00FD7B2F" w:rsidRDefault="00475C83" w:rsidP="00167F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7B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908" w:type="pc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475C83" w:rsidRPr="00FD7B2F" w:rsidRDefault="00475C83" w:rsidP="00475C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7B2F">
              <w:rPr>
                <w:rFonts w:ascii="Times New Roman" w:hAnsi="Times New Roman" w:cs="Times New Roman"/>
                <w:sz w:val="24"/>
                <w:szCs w:val="24"/>
              </w:rPr>
              <w:t>Части речи. Повторение.</w:t>
            </w:r>
          </w:p>
        </w:tc>
        <w:tc>
          <w:tcPr>
            <w:tcW w:w="373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475C83" w:rsidRPr="00FD7B2F" w:rsidRDefault="00475C83" w:rsidP="00C447C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8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475C83" w:rsidRPr="00FD7B2F" w:rsidRDefault="00475C83" w:rsidP="00475C83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4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75C83" w:rsidRPr="00FD7B2F" w:rsidRDefault="00475C83" w:rsidP="00167FB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6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75C83" w:rsidRPr="00FD7B2F" w:rsidRDefault="00475C83" w:rsidP="00167FB0">
            <w:pPr>
              <w:spacing w:after="0" w:line="240" w:lineRule="auto"/>
              <w:ind w:right="-107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5" w:type="pct"/>
            <w:tcBorders>
              <w:left w:val="single" w:sz="4" w:space="0" w:color="000000"/>
              <w:right w:val="single" w:sz="4" w:space="0" w:color="auto"/>
            </w:tcBorders>
            <w:hideMark/>
          </w:tcPr>
          <w:p w:rsidR="00475C83" w:rsidRPr="00FD7B2F" w:rsidRDefault="00475C83" w:rsidP="00167FB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4" w:type="pct"/>
            <w:tcBorders>
              <w:left w:val="single" w:sz="4" w:space="0" w:color="auto"/>
              <w:right w:val="single" w:sz="4" w:space="0" w:color="000000"/>
            </w:tcBorders>
          </w:tcPr>
          <w:p w:rsidR="00475C83" w:rsidRPr="00FD7B2F" w:rsidRDefault="00475C83" w:rsidP="00167FB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75C83" w:rsidRPr="00FD7B2F" w:rsidTr="00475C83">
        <w:trPr>
          <w:trHeight w:val="427"/>
        </w:trPr>
        <w:tc>
          <w:tcPr>
            <w:tcW w:w="226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5C83" w:rsidRPr="00FD7B2F" w:rsidRDefault="00475C83" w:rsidP="00167F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7B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226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C83" w:rsidRPr="00FD7B2F" w:rsidRDefault="00475C83" w:rsidP="00167F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7B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908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5C83" w:rsidRPr="00FD7B2F" w:rsidRDefault="00475C83" w:rsidP="00B443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7B2F">
              <w:rPr>
                <w:rFonts w:ascii="Times New Roman" w:hAnsi="Times New Roman" w:cs="Times New Roman"/>
                <w:sz w:val="24"/>
                <w:szCs w:val="24"/>
              </w:rPr>
              <w:t>Части речи. Повторение</w:t>
            </w:r>
            <w:r w:rsidR="0090784C" w:rsidRPr="00FD7B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D7B2F">
              <w:rPr>
                <w:rFonts w:ascii="Times New Roman" w:hAnsi="Times New Roman" w:cs="Times New Roman"/>
                <w:sz w:val="24"/>
                <w:szCs w:val="24"/>
              </w:rPr>
              <w:t>и обобщение изученного.</w:t>
            </w:r>
          </w:p>
        </w:tc>
        <w:tc>
          <w:tcPr>
            <w:tcW w:w="373" w:type="pct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5C83" w:rsidRPr="00FD7B2F" w:rsidRDefault="00475C83" w:rsidP="00167FB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8" w:type="pct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5C83" w:rsidRPr="00FD7B2F" w:rsidRDefault="00475C83" w:rsidP="00167FB0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4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C83" w:rsidRPr="00FD7B2F" w:rsidRDefault="00475C83" w:rsidP="00167FB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6" w:type="pct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C83" w:rsidRPr="00FD7B2F" w:rsidRDefault="00475C83" w:rsidP="00167FB0">
            <w:pPr>
              <w:spacing w:after="0" w:line="240" w:lineRule="auto"/>
              <w:ind w:right="-107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5" w:type="pct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75C83" w:rsidRPr="00FD7B2F" w:rsidRDefault="00475C83" w:rsidP="00167FB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4" w:type="pct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75C83" w:rsidRPr="00FD7B2F" w:rsidRDefault="00475C83" w:rsidP="00167FB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75C83" w:rsidRPr="00FD7B2F" w:rsidTr="00F15D27">
        <w:trPr>
          <w:trHeight w:val="485"/>
        </w:trPr>
        <w:tc>
          <w:tcPr>
            <w:tcW w:w="5000" w:type="pct"/>
            <w:gridSpan w:val="1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C83" w:rsidRPr="00FD7B2F" w:rsidRDefault="00475C83" w:rsidP="00257E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7B2F">
              <w:rPr>
                <w:rFonts w:ascii="Times New Roman" w:hAnsi="Times New Roman" w:cs="Times New Roman"/>
                <w:b/>
                <w:sz w:val="24"/>
                <w:szCs w:val="24"/>
              </w:rPr>
              <w:t>2 четверть(40ч.)</w:t>
            </w:r>
          </w:p>
          <w:p w:rsidR="00475C83" w:rsidRPr="00FD7B2F" w:rsidRDefault="00475C83" w:rsidP="008507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D7B2F">
              <w:rPr>
                <w:rFonts w:ascii="Times New Roman" w:hAnsi="Times New Roman" w:cs="Times New Roman"/>
                <w:b/>
                <w:sz w:val="24"/>
                <w:szCs w:val="24"/>
              </w:rPr>
              <w:t>Имя существительное (40 ч)</w:t>
            </w:r>
          </w:p>
        </w:tc>
      </w:tr>
      <w:tr w:rsidR="00475C83" w:rsidRPr="00FD7B2F" w:rsidTr="00F15D27">
        <w:trPr>
          <w:trHeight w:val="427"/>
        </w:trPr>
        <w:tc>
          <w:tcPr>
            <w:tcW w:w="226" w:type="pct"/>
            <w:tcBorders>
              <w:left w:val="single" w:sz="4" w:space="0" w:color="000000"/>
              <w:right w:val="single" w:sz="4" w:space="0" w:color="000000"/>
            </w:tcBorders>
          </w:tcPr>
          <w:p w:rsidR="00475C83" w:rsidRPr="00FD7B2F" w:rsidRDefault="00475C83" w:rsidP="00167F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7B2F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226" w:type="pct"/>
            <w:tcBorders>
              <w:left w:val="single" w:sz="4" w:space="0" w:color="000000"/>
              <w:right w:val="single" w:sz="4" w:space="0" w:color="000000"/>
            </w:tcBorders>
          </w:tcPr>
          <w:p w:rsidR="00475C83" w:rsidRPr="00FD7B2F" w:rsidRDefault="00475C83" w:rsidP="00167F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7B2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8" w:type="pct"/>
            <w:tcBorders>
              <w:left w:val="single" w:sz="4" w:space="0" w:color="000000"/>
              <w:right w:val="single" w:sz="4" w:space="0" w:color="000000"/>
            </w:tcBorders>
          </w:tcPr>
          <w:p w:rsidR="00475C83" w:rsidRPr="00FD7B2F" w:rsidRDefault="00475C83" w:rsidP="00167F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7B2F">
              <w:rPr>
                <w:rFonts w:ascii="Times New Roman" w:hAnsi="Times New Roman" w:cs="Times New Roman"/>
                <w:sz w:val="24"/>
                <w:szCs w:val="24"/>
              </w:rPr>
              <w:t>Распознавание падежей имен существительных.</w:t>
            </w:r>
          </w:p>
        </w:tc>
        <w:tc>
          <w:tcPr>
            <w:tcW w:w="373" w:type="pct"/>
            <w:gridSpan w:val="3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475C83" w:rsidRPr="00FD7B2F" w:rsidRDefault="00475C83" w:rsidP="00167FB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D7B2F">
              <w:rPr>
                <w:rFonts w:ascii="Times New Roman" w:hAnsi="Times New Roman" w:cs="Times New Roman"/>
                <w:sz w:val="24"/>
                <w:szCs w:val="24"/>
              </w:rPr>
              <w:t>Урок усвоения новых знаний</w:t>
            </w:r>
          </w:p>
        </w:tc>
        <w:tc>
          <w:tcPr>
            <w:tcW w:w="78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C83" w:rsidRPr="00FD7B2F" w:rsidRDefault="00475C83" w:rsidP="00167FB0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D7B2F">
              <w:rPr>
                <w:rFonts w:ascii="Times New Roman" w:hAnsi="Times New Roman" w:cs="Times New Roman"/>
                <w:sz w:val="24"/>
                <w:szCs w:val="24"/>
              </w:rPr>
              <w:t>Уметь определять падеж имен существительных</w:t>
            </w:r>
          </w:p>
        </w:tc>
        <w:tc>
          <w:tcPr>
            <w:tcW w:w="1044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75C83" w:rsidRPr="00FD7B2F" w:rsidRDefault="00475C83" w:rsidP="00167FB0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D7B2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познавательные:</w:t>
            </w:r>
            <w:r w:rsidRPr="00FD7B2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самостоятельное выделение и формулирование познавательной цели; анализ, сравнение, классификация объектов по выделенным признакам; синтез; осознанное и произвольное построение речевого высказывания в устной и письменной форме; построение логической цепи рассуждений; доказательство;</w:t>
            </w:r>
          </w:p>
          <w:p w:rsidR="00475C83" w:rsidRPr="00FD7B2F" w:rsidRDefault="00475C83" w:rsidP="00167FB0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D7B2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 коммуникативные</w:t>
            </w:r>
            <w:r w:rsidRPr="00FD7B2F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:</w:t>
            </w:r>
            <w:r w:rsidRPr="00FD7B2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владение монологической и диалогической формами речи в соответствии с </w:t>
            </w:r>
            <w:r w:rsidRPr="00FD7B2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грамматическими и синтаксическими нормами родного языка;</w:t>
            </w:r>
          </w:p>
          <w:p w:rsidR="00475C83" w:rsidRPr="00FD7B2F" w:rsidRDefault="00475C83" w:rsidP="00167FB0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D7B2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регулятивные:</w:t>
            </w:r>
            <w:r w:rsidRPr="00FD7B2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оценивание качества и уровня усвоения материала  </w:t>
            </w:r>
          </w:p>
        </w:tc>
        <w:tc>
          <w:tcPr>
            <w:tcW w:w="856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75C83" w:rsidRPr="00FD7B2F" w:rsidRDefault="00475C83" w:rsidP="00167FB0">
            <w:pPr>
              <w:spacing w:after="0" w:line="240" w:lineRule="auto"/>
              <w:ind w:right="-107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D7B2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Нравственно-этическое оценивание усваиваемого содержания, обеспечивающее личностный моральный выбор на основе социальных и личностных ценностей</w:t>
            </w:r>
          </w:p>
        </w:tc>
        <w:tc>
          <w:tcPr>
            <w:tcW w:w="315" w:type="pct"/>
            <w:tcBorders>
              <w:left w:val="single" w:sz="4" w:space="0" w:color="000000"/>
              <w:right w:val="single" w:sz="4" w:space="0" w:color="auto"/>
            </w:tcBorders>
          </w:tcPr>
          <w:p w:rsidR="00475C83" w:rsidRPr="00FD7B2F" w:rsidRDefault="00475C83" w:rsidP="00167FB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4" w:type="pct"/>
            <w:tcBorders>
              <w:left w:val="single" w:sz="4" w:space="0" w:color="auto"/>
              <w:right w:val="single" w:sz="4" w:space="0" w:color="000000"/>
            </w:tcBorders>
          </w:tcPr>
          <w:p w:rsidR="00475C83" w:rsidRPr="00FD7B2F" w:rsidRDefault="00475C83" w:rsidP="00167FB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75C83" w:rsidRPr="00FD7B2F" w:rsidTr="00F15D27">
        <w:trPr>
          <w:trHeight w:val="427"/>
        </w:trPr>
        <w:tc>
          <w:tcPr>
            <w:tcW w:w="226" w:type="pct"/>
            <w:tcBorders>
              <w:left w:val="single" w:sz="4" w:space="0" w:color="000000"/>
              <w:right w:val="single" w:sz="4" w:space="0" w:color="000000"/>
            </w:tcBorders>
          </w:tcPr>
          <w:p w:rsidR="00475C83" w:rsidRPr="00FD7B2F" w:rsidRDefault="00475C83" w:rsidP="00167F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7B2F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226" w:type="pct"/>
            <w:tcBorders>
              <w:left w:val="single" w:sz="4" w:space="0" w:color="000000"/>
              <w:right w:val="single" w:sz="4" w:space="0" w:color="000000"/>
            </w:tcBorders>
          </w:tcPr>
          <w:p w:rsidR="00475C83" w:rsidRPr="00FD7B2F" w:rsidRDefault="00475C83" w:rsidP="00167F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7B2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08" w:type="pct"/>
            <w:tcBorders>
              <w:left w:val="single" w:sz="4" w:space="0" w:color="000000"/>
              <w:right w:val="single" w:sz="4" w:space="0" w:color="000000"/>
            </w:tcBorders>
          </w:tcPr>
          <w:p w:rsidR="00475C83" w:rsidRPr="00FD7B2F" w:rsidRDefault="00475C83" w:rsidP="00167F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7B2F">
              <w:rPr>
                <w:rFonts w:ascii="Times New Roman" w:hAnsi="Times New Roman" w:cs="Times New Roman"/>
                <w:sz w:val="24"/>
                <w:szCs w:val="24"/>
              </w:rPr>
              <w:t>Упражнение в распознавании именительного, родительного, винительного падежей неодушевленных имен существительных.</w:t>
            </w:r>
          </w:p>
        </w:tc>
        <w:tc>
          <w:tcPr>
            <w:tcW w:w="373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75C83" w:rsidRPr="00FD7B2F" w:rsidRDefault="00475C83" w:rsidP="00167FB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C83" w:rsidRPr="00FD7B2F" w:rsidRDefault="00475C83" w:rsidP="00167FB0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D7B2F">
              <w:rPr>
                <w:rFonts w:ascii="Times New Roman" w:hAnsi="Times New Roman" w:cs="Times New Roman"/>
                <w:sz w:val="24"/>
                <w:szCs w:val="24"/>
              </w:rPr>
              <w:t>Знать особенности имен существительных в именительном падеже; родительном. винительном. Уметь определять падеж; выделять главные члены предложения</w:t>
            </w:r>
          </w:p>
        </w:tc>
        <w:tc>
          <w:tcPr>
            <w:tcW w:w="1044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75C83" w:rsidRPr="00FD7B2F" w:rsidRDefault="00475C83" w:rsidP="00167FB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6" w:type="pct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C83" w:rsidRPr="00FD7B2F" w:rsidRDefault="00475C83" w:rsidP="00167FB0">
            <w:pPr>
              <w:spacing w:after="0" w:line="240" w:lineRule="auto"/>
              <w:ind w:right="-107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5" w:type="pct"/>
            <w:tcBorders>
              <w:left w:val="single" w:sz="4" w:space="0" w:color="000000"/>
              <w:right w:val="single" w:sz="4" w:space="0" w:color="auto"/>
            </w:tcBorders>
          </w:tcPr>
          <w:p w:rsidR="00475C83" w:rsidRPr="00FD7B2F" w:rsidRDefault="00475C83" w:rsidP="00167FB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4" w:type="pct"/>
            <w:tcBorders>
              <w:left w:val="single" w:sz="4" w:space="0" w:color="auto"/>
              <w:right w:val="single" w:sz="4" w:space="0" w:color="000000"/>
            </w:tcBorders>
          </w:tcPr>
          <w:p w:rsidR="00475C83" w:rsidRPr="00FD7B2F" w:rsidRDefault="00475C83" w:rsidP="00167FB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75C83" w:rsidRPr="00FD7B2F" w:rsidTr="00F15D27">
        <w:trPr>
          <w:trHeight w:val="427"/>
        </w:trPr>
        <w:tc>
          <w:tcPr>
            <w:tcW w:w="226" w:type="pct"/>
            <w:tcBorders>
              <w:left w:val="single" w:sz="4" w:space="0" w:color="000000"/>
              <w:right w:val="single" w:sz="4" w:space="0" w:color="000000"/>
            </w:tcBorders>
          </w:tcPr>
          <w:p w:rsidR="00475C83" w:rsidRPr="00FD7B2F" w:rsidRDefault="00475C83" w:rsidP="00167F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7B2F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226" w:type="pct"/>
            <w:tcBorders>
              <w:left w:val="single" w:sz="4" w:space="0" w:color="000000"/>
              <w:right w:val="single" w:sz="4" w:space="0" w:color="000000"/>
            </w:tcBorders>
          </w:tcPr>
          <w:p w:rsidR="00475C83" w:rsidRPr="00FD7B2F" w:rsidRDefault="00475C83" w:rsidP="00167F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7B2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08" w:type="pct"/>
            <w:tcBorders>
              <w:left w:val="single" w:sz="4" w:space="0" w:color="000000"/>
              <w:right w:val="single" w:sz="4" w:space="0" w:color="000000"/>
            </w:tcBorders>
          </w:tcPr>
          <w:p w:rsidR="00475C83" w:rsidRPr="00FD7B2F" w:rsidRDefault="00475C83" w:rsidP="00167F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7B2F">
              <w:rPr>
                <w:rFonts w:ascii="Times New Roman" w:hAnsi="Times New Roman" w:cs="Times New Roman"/>
                <w:sz w:val="24"/>
                <w:szCs w:val="24"/>
              </w:rPr>
              <w:t xml:space="preserve">Упражнение в распознавании одушевленных имен существительных в родительном и </w:t>
            </w:r>
            <w:r w:rsidRPr="00FD7B2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винительном падежах, в дательном падеже.</w:t>
            </w:r>
          </w:p>
        </w:tc>
        <w:tc>
          <w:tcPr>
            <w:tcW w:w="373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75C83" w:rsidRPr="00FD7B2F" w:rsidRDefault="00475C83" w:rsidP="00167FB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C83" w:rsidRPr="00FD7B2F" w:rsidRDefault="00475C83" w:rsidP="00167FB0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D7B2F">
              <w:rPr>
                <w:rFonts w:ascii="Times New Roman" w:hAnsi="Times New Roman" w:cs="Times New Roman"/>
                <w:sz w:val="24"/>
                <w:szCs w:val="24"/>
              </w:rPr>
              <w:t xml:space="preserve">Знать особенности имен существитель- ных в родительном, дательном, винительном падеже; </w:t>
            </w:r>
            <w:r w:rsidRPr="00FD7B2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уметь определять падеж</w:t>
            </w:r>
          </w:p>
        </w:tc>
        <w:tc>
          <w:tcPr>
            <w:tcW w:w="1044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75C83" w:rsidRPr="00FD7B2F" w:rsidRDefault="00475C83" w:rsidP="00167FB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C83" w:rsidRPr="00FD7B2F" w:rsidRDefault="00475C83" w:rsidP="00167FB0">
            <w:pPr>
              <w:spacing w:after="0" w:line="240" w:lineRule="auto"/>
              <w:ind w:right="-107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D7B2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Установление связи между целью учебной деятельности и её мотивом</w:t>
            </w:r>
          </w:p>
        </w:tc>
        <w:tc>
          <w:tcPr>
            <w:tcW w:w="315" w:type="pct"/>
            <w:tcBorders>
              <w:left w:val="single" w:sz="4" w:space="0" w:color="000000"/>
              <w:right w:val="single" w:sz="4" w:space="0" w:color="auto"/>
            </w:tcBorders>
          </w:tcPr>
          <w:p w:rsidR="00475C83" w:rsidRPr="00FD7B2F" w:rsidRDefault="00475C83" w:rsidP="00167FB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4" w:type="pct"/>
            <w:tcBorders>
              <w:left w:val="single" w:sz="4" w:space="0" w:color="auto"/>
              <w:right w:val="single" w:sz="4" w:space="0" w:color="000000"/>
            </w:tcBorders>
          </w:tcPr>
          <w:p w:rsidR="00475C83" w:rsidRPr="00FD7B2F" w:rsidRDefault="00475C83" w:rsidP="00167FB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75C83" w:rsidRPr="00FD7B2F" w:rsidTr="00F15D27">
        <w:trPr>
          <w:trHeight w:val="427"/>
        </w:trPr>
        <w:tc>
          <w:tcPr>
            <w:tcW w:w="226" w:type="pct"/>
            <w:tcBorders>
              <w:left w:val="single" w:sz="4" w:space="0" w:color="000000"/>
              <w:right w:val="single" w:sz="4" w:space="0" w:color="000000"/>
            </w:tcBorders>
          </w:tcPr>
          <w:p w:rsidR="00475C83" w:rsidRPr="00FD7B2F" w:rsidRDefault="00475C83" w:rsidP="00167F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7B2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44</w:t>
            </w:r>
          </w:p>
        </w:tc>
        <w:tc>
          <w:tcPr>
            <w:tcW w:w="226" w:type="pct"/>
            <w:tcBorders>
              <w:left w:val="single" w:sz="4" w:space="0" w:color="000000"/>
              <w:right w:val="single" w:sz="4" w:space="0" w:color="000000"/>
            </w:tcBorders>
          </w:tcPr>
          <w:p w:rsidR="00475C83" w:rsidRPr="00FD7B2F" w:rsidRDefault="00475C83" w:rsidP="00167F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7B2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08" w:type="pct"/>
            <w:tcBorders>
              <w:left w:val="single" w:sz="4" w:space="0" w:color="000000"/>
              <w:right w:val="single" w:sz="4" w:space="0" w:color="000000"/>
            </w:tcBorders>
          </w:tcPr>
          <w:p w:rsidR="00475C83" w:rsidRPr="00FD7B2F" w:rsidRDefault="00475C83" w:rsidP="00167F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7B2F">
              <w:rPr>
                <w:rFonts w:ascii="Times New Roman" w:hAnsi="Times New Roman" w:cs="Times New Roman"/>
                <w:sz w:val="24"/>
                <w:szCs w:val="24"/>
              </w:rPr>
              <w:t>Упражнение в распознавании имен существительных в творительном и предложном падежах.</w:t>
            </w:r>
          </w:p>
          <w:p w:rsidR="00475C83" w:rsidRPr="00FD7B2F" w:rsidRDefault="00475C83" w:rsidP="00167F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5C83" w:rsidRPr="00FD7B2F" w:rsidRDefault="00475C83" w:rsidP="00167F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5C83" w:rsidRPr="00FD7B2F" w:rsidRDefault="00475C83" w:rsidP="00167F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5C83" w:rsidRPr="00FD7B2F" w:rsidRDefault="00475C83" w:rsidP="00167FB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3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75C83" w:rsidRPr="00FD7B2F" w:rsidRDefault="00475C83" w:rsidP="00167FB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C83" w:rsidRPr="00FD7B2F" w:rsidRDefault="00475C83" w:rsidP="00167FB0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D7B2F">
              <w:rPr>
                <w:rFonts w:ascii="Times New Roman" w:hAnsi="Times New Roman" w:cs="Times New Roman"/>
                <w:sz w:val="24"/>
                <w:szCs w:val="24"/>
              </w:rPr>
              <w:t>Знать особенности имен существительных в творительном и предложном  падеже; уметь определять падеж; отрабатывать приемы распознавания падежей</w:t>
            </w:r>
          </w:p>
        </w:tc>
        <w:tc>
          <w:tcPr>
            <w:tcW w:w="1044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75C83" w:rsidRPr="00FD7B2F" w:rsidRDefault="00475C83" w:rsidP="00167FB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6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75C83" w:rsidRPr="00FD7B2F" w:rsidRDefault="00475C83" w:rsidP="00167FB0">
            <w:pPr>
              <w:spacing w:after="0" w:line="240" w:lineRule="auto"/>
              <w:ind w:right="-107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D7B2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Нравственно-этическое оценивание усваиваемого содержания, обеспечивающее личностный моральный выбор на основе социальных и личностных ценностей</w:t>
            </w:r>
          </w:p>
        </w:tc>
        <w:tc>
          <w:tcPr>
            <w:tcW w:w="315" w:type="pct"/>
            <w:tcBorders>
              <w:left w:val="single" w:sz="4" w:space="0" w:color="000000"/>
              <w:right w:val="single" w:sz="4" w:space="0" w:color="auto"/>
            </w:tcBorders>
          </w:tcPr>
          <w:p w:rsidR="00475C83" w:rsidRPr="00FD7B2F" w:rsidRDefault="00475C83" w:rsidP="00167FB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4" w:type="pct"/>
            <w:tcBorders>
              <w:left w:val="single" w:sz="4" w:space="0" w:color="auto"/>
              <w:right w:val="single" w:sz="4" w:space="0" w:color="000000"/>
            </w:tcBorders>
          </w:tcPr>
          <w:p w:rsidR="00475C83" w:rsidRPr="00FD7B2F" w:rsidRDefault="00475C83" w:rsidP="00167FB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75C83" w:rsidRPr="00FD7B2F" w:rsidTr="00F15D27">
        <w:trPr>
          <w:trHeight w:val="427"/>
        </w:trPr>
        <w:tc>
          <w:tcPr>
            <w:tcW w:w="226" w:type="pct"/>
            <w:tcBorders>
              <w:left w:val="single" w:sz="4" w:space="0" w:color="000000"/>
              <w:right w:val="single" w:sz="4" w:space="0" w:color="000000"/>
            </w:tcBorders>
          </w:tcPr>
          <w:p w:rsidR="00475C83" w:rsidRPr="00FD7B2F" w:rsidRDefault="00475C83" w:rsidP="00167F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7B2F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226" w:type="pct"/>
            <w:tcBorders>
              <w:left w:val="single" w:sz="4" w:space="0" w:color="000000"/>
              <w:right w:val="single" w:sz="4" w:space="0" w:color="000000"/>
            </w:tcBorders>
          </w:tcPr>
          <w:p w:rsidR="00475C83" w:rsidRPr="00FD7B2F" w:rsidRDefault="00475C83" w:rsidP="00167F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7B2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08" w:type="pct"/>
            <w:tcBorders>
              <w:left w:val="single" w:sz="4" w:space="0" w:color="000000"/>
              <w:right w:val="single" w:sz="4" w:space="0" w:color="000000"/>
            </w:tcBorders>
          </w:tcPr>
          <w:p w:rsidR="00475C83" w:rsidRPr="00FD7B2F" w:rsidRDefault="00475C83" w:rsidP="00167F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7B2F">
              <w:rPr>
                <w:rFonts w:ascii="Times New Roman" w:hAnsi="Times New Roman" w:cs="Times New Roman"/>
                <w:sz w:val="24"/>
                <w:szCs w:val="24"/>
              </w:rPr>
              <w:t>Повторение сведений о падежах и приемах их распознавания. Несклоняемые имена существительные.</w:t>
            </w:r>
          </w:p>
        </w:tc>
        <w:tc>
          <w:tcPr>
            <w:tcW w:w="373" w:type="pct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:rsidR="00475C83" w:rsidRPr="00FD7B2F" w:rsidRDefault="00475C83" w:rsidP="00167FB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D7B2F">
              <w:rPr>
                <w:rFonts w:ascii="Times New Roman" w:hAnsi="Times New Roman" w:cs="Times New Roman"/>
                <w:sz w:val="24"/>
                <w:szCs w:val="24"/>
              </w:rPr>
              <w:t>Урок закрепления новых знаний</w:t>
            </w:r>
          </w:p>
        </w:tc>
        <w:tc>
          <w:tcPr>
            <w:tcW w:w="78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C83" w:rsidRPr="00FD7B2F" w:rsidRDefault="00475C83" w:rsidP="00167FB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D7B2F">
              <w:rPr>
                <w:rFonts w:ascii="Times New Roman" w:hAnsi="Times New Roman" w:cs="Times New Roman"/>
                <w:sz w:val="24"/>
                <w:szCs w:val="24"/>
              </w:rPr>
              <w:t>Знать падежи; уметь распознавать падеж имен существительных</w:t>
            </w:r>
          </w:p>
        </w:tc>
        <w:tc>
          <w:tcPr>
            <w:tcW w:w="1044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C83" w:rsidRPr="00FD7B2F" w:rsidRDefault="00475C83" w:rsidP="00167FB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6" w:type="pct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C83" w:rsidRPr="00FD7B2F" w:rsidRDefault="00475C83" w:rsidP="00167FB0">
            <w:pPr>
              <w:spacing w:after="0" w:line="240" w:lineRule="auto"/>
              <w:ind w:right="-107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5" w:type="pct"/>
            <w:tcBorders>
              <w:left w:val="single" w:sz="4" w:space="0" w:color="000000"/>
              <w:right w:val="single" w:sz="4" w:space="0" w:color="auto"/>
            </w:tcBorders>
          </w:tcPr>
          <w:p w:rsidR="00475C83" w:rsidRPr="00FD7B2F" w:rsidRDefault="00475C83" w:rsidP="00167FB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4" w:type="pct"/>
            <w:tcBorders>
              <w:left w:val="single" w:sz="4" w:space="0" w:color="auto"/>
              <w:right w:val="single" w:sz="4" w:space="0" w:color="000000"/>
            </w:tcBorders>
          </w:tcPr>
          <w:p w:rsidR="00475C83" w:rsidRPr="00FD7B2F" w:rsidRDefault="00475C83" w:rsidP="00167FB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75C83" w:rsidRPr="00FD7B2F" w:rsidTr="00F15D27">
        <w:trPr>
          <w:trHeight w:val="427"/>
        </w:trPr>
        <w:tc>
          <w:tcPr>
            <w:tcW w:w="226" w:type="pct"/>
            <w:tcBorders>
              <w:left w:val="single" w:sz="4" w:space="0" w:color="000000"/>
              <w:right w:val="single" w:sz="4" w:space="0" w:color="000000"/>
            </w:tcBorders>
          </w:tcPr>
          <w:p w:rsidR="00475C83" w:rsidRPr="00FD7B2F" w:rsidRDefault="00475C83" w:rsidP="00167F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7B2F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226" w:type="pct"/>
            <w:tcBorders>
              <w:left w:val="single" w:sz="4" w:space="0" w:color="000000"/>
              <w:right w:val="single" w:sz="4" w:space="0" w:color="000000"/>
            </w:tcBorders>
          </w:tcPr>
          <w:p w:rsidR="00475C83" w:rsidRPr="00FD7B2F" w:rsidRDefault="00475C83" w:rsidP="00167F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7B2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08" w:type="pct"/>
            <w:tcBorders>
              <w:left w:val="single" w:sz="4" w:space="0" w:color="000000"/>
              <w:right w:val="single" w:sz="4" w:space="0" w:color="000000"/>
            </w:tcBorders>
          </w:tcPr>
          <w:p w:rsidR="00475C83" w:rsidRPr="00FD7B2F" w:rsidRDefault="00475C83" w:rsidP="00167F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7B2F">
              <w:rPr>
                <w:rFonts w:ascii="Times New Roman" w:hAnsi="Times New Roman" w:cs="Times New Roman"/>
                <w:sz w:val="24"/>
                <w:szCs w:val="24"/>
              </w:rPr>
              <w:t>Три склонения имен существительных (общее представление). 1-е склонение имен существительных.</w:t>
            </w:r>
          </w:p>
        </w:tc>
        <w:tc>
          <w:tcPr>
            <w:tcW w:w="373" w:type="pct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:rsidR="00475C83" w:rsidRPr="00FD7B2F" w:rsidRDefault="00475C83" w:rsidP="00167FB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D7B2F">
              <w:rPr>
                <w:rFonts w:ascii="Times New Roman" w:hAnsi="Times New Roman" w:cs="Times New Roman"/>
                <w:sz w:val="24"/>
                <w:szCs w:val="24"/>
              </w:rPr>
              <w:t>Урок усвоения новых знаний</w:t>
            </w:r>
          </w:p>
        </w:tc>
        <w:tc>
          <w:tcPr>
            <w:tcW w:w="78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C83" w:rsidRPr="00FD7B2F" w:rsidRDefault="00475C83" w:rsidP="00167FB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D7B2F">
              <w:rPr>
                <w:rFonts w:ascii="Times New Roman" w:hAnsi="Times New Roman" w:cs="Times New Roman"/>
                <w:sz w:val="24"/>
                <w:szCs w:val="24"/>
              </w:rPr>
              <w:t>Уметь склонять имена существительные</w:t>
            </w:r>
          </w:p>
        </w:tc>
        <w:tc>
          <w:tcPr>
            <w:tcW w:w="1044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75C83" w:rsidRPr="00FD7B2F" w:rsidRDefault="00475C83" w:rsidP="00167FB0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D7B2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познавательные</w:t>
            </w:r>
            <w:r w:rsidRPr="00FD7B2F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:</w:t>
            </w:r>
            <w:r w:rsidRPr="00FD7B2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самостоятельное выделение и формулирование познавательной цели; осознанное и произвольное построение речевого высказывания в устной  письменной форме; анализ объектов с целью выделения их признаков;</w:t>
            </w:r>
          </w:p>
          <w:p w:rsidR="00475C83" w:rsidRPr="00FD7B2F" w:rsidRDefault="00475C83" w:rsidP="00CA5D77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D7B2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коммуникативные</w:t>
            </w:r>
            <w:r w:rsidRPr="00FD7B2F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:</w:t>
            </w:r>
            <w:r w:rsidRPr="00FD7B2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умение с достаточной полнотой и точн.</w:t>
            </w:r>
          </w:p>
        </w:tc>
        <w:tc>
          <w:tcPr>
            <w:tcW w:w="85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C83" w:rsidRPr="00FD7B2F" w:rsidRDefault="00475C83" w:rsidP="00167FB0">
            <w:pPr>
              <w:spacing w:after="0" w:line="240" w:lineRule="auto"/>
              <w:ind w:right="-107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D7B2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Установление связи между целью учебной деятельности и её мотивом</w:t>
            </w:r>
          </w:p>
        </w:tc>
        <w:tc>
          <w:tcPr>
            <w:tcW w:w="315" w:type="pct"/>
            <w:tcBorders>
              <w:left w:val="single" w:sz="4" w:space="0" w:color="000000"/>
              <w:right w:val="single" w:sz="4" w:space="0" w:color="auto"/>
            </w:tcBorders>
          </w:tcPr>
          <w:p w:rsidR="00475C83" w:rsidRPr="00FD7B2F" w:rsidRDefault="00475C83" w:rsidP="00167FB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4" w:type="pct"/>
            <w:tcBorders>
              <w:left w:val="single" w:sz="4" w:space="0" w:color="auto"/>
              <w:right w:val="single" w:sz="4" w:space="0" w:color="000000"/>
            </w:tcBorders>
          </w:tcPr>
          <w:p w:rsidR="00475C83" w:rsidRPr="00FD7B2F" w:rsidRDefault="00475C83" w:rsidP="00167FB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75C83" w:rsidRPr="00FD7B2F" w:rsidTr="00F15D27">
        <w:trPr>
          <w:trHeight w:val="427"/>
        </w:trPr>
        <w:tc>
          <w:tcPr>
            <w:tcW w:w="226" w:type="pct"/>
            <w:tcBorders>
              <w:left w:val="single" w:sz="4" w:space="0" w:color="000000"/>
              <w:right w:val="single" w:sz="4" w:space="0" w:color="000000"/>
            </w:tcBorders>
          </w:tcPr>
          <w:p w:rsidR="00475C83" w:rsidRPr="00FD7B2F" w:rsidRDefault="00475C83" w:rsidP="00167F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7B2F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226" w:type="pct"/>
            <w:tcBorders>
              <w:left w:val="single" w:sz="4" w:space="0" w:color="000000"/>
              <w:right w:val="single" w:sz="4" w:space="0" w:color="000000"/>
            </w:tcBorders>
          </w:tcPr>
          <w:p w:rsidR="00475C83" w:rsidRPr="00FD7B2F" w:rsidRDefault="00475C83" w:rsidP="00167F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7B2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08" w:type="pct"/>
            <w:tcBorders>
              <w:left w:val="single" w:sz="4" w:space="0" w:color="000000"/>
              <w:right w:val="single" w:sz="4" w:space="0" w:color="000000"/>
            </w:tcBorders>
          </w:tcPr>
          <w:p w:rsidR="00475C83" w:rsidRPr="00FD7B2F" w:rsidRDefault="00475C83" w:rsidP="00167F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7B2F">
              <w:rPr>
                <w:rFonts w:ascii="Times New Roman" w:hAnsi="Times New Roman" w:cs="Times New Roman"/>
                <w:sz w:val="24"/>
                <w:szCs w:val="24"/>
              </w:rPr>
              <w:t>Упражнение в распознавании имен существительных 1-го склонения.</w:t>
            </w:r>
          </w:p>
        </w:tc>
        <w:tc>
          <w:tcPr>
            <w:tcW w:w="373" w:type="pct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:rsidR="00475C83" w:rsidRPr="00FD7B2F" w:rsidRDefault="00475C83" w:rsidP="00167FB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D7B2F">
              <w:rPr>
                <w:rFonts w:ascii="Times New Roman" w:hAnsi="Times New Roman" w:cs="Times New Roman"/>
                <w:sz w:val="24"/>
                <w:szCs w:val="24"/>
              </w:rPr>
              <w:t>Урок усвоения новых знаний</w:t>
            </w:r>
          </w:p>
        </w:tc>
        <w:tc>
          <w:tcPr>
            <w:tcW w:w="78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C83" w:rsidRPr="00FD7B2F" w:rsidRDefault="00475C83" w:rsidP="00167FB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D7B2F">
              <w:rPr>
                <w:rFonts w:ascii="Times New Roman" w:hAnsi="Times New Roman" w:cs="Times New Roman"/>
                <w:sz w:val="24"/>
                <w:szCs w:val="24"/>
              </w:rPr>
              <w:t>Уметь определять тип склонения имен существительных</w:t>
            </w:r>
          </w:p>
        </w:tc>
        <w:tc>
          <w:tcPr>
            <w:tcW w:w="1044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C83" w:rsidRPr="00FD7B2F" w:rsidRDefault="00475C83" w:rsidP="00167FB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C83" w:rsidRPr="00FD7B2F" w:rsidRDefault="00475C83" w:rsidP="00167FB0">
            <w:pPr>
              <w:spacing w:after="0" w:line="240" w:lineRule="auto"/>
              <w:ind w:right="-107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D7B2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Установление связи между целью учебной деятельности и её мотивом</w:t>
            </w:r>
          </w:p>
        </w:tc>
        <w:tc>
          <w:tcPr>
            <w:tcW w:w="315" w:type="pct"/>
            <w:tcBorders>
              <w:left w:val="single" w:sz="4" w:space="0" w:color="000000"/>
              <w:right w:val="single" w:sz="4" w:space="0" w:color="auto"/>
            </w:tcBorders>
          </w:tcPr>
          <w:p w:rsidR="00475C83" w:rsidRPr="00FD7B2F" w:rsidRDefault="00475C83" w:rsidP="00167FB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4" w:type="pct"/>
            <w:tcBorders>
              <w:left w:val="single" w:sz="4" w:space="0" w:color="auto"/>
              <w:right w:val="single" w:sz="4" w:space="0" w:color="000000"/>
            </w:tcBorders>
          </w:tcPr>
          <w:p w:rsidR="00475C83" w:rsidRPr="00FD7B2F" w:rsidRDefault="00475C83" w:rsidP="00167FB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75C83" w:rsidRPr="00FD7B2F" w:rsidTr="00F15D27">
        <w:trPr>
          <w:trHeight w:val="427"/>
        </w:trPr>
        <w:tc>
          <w:tcPr>
            <w:tcW w:w="226" w:type="pct"/>
            <w:tcBorders>
              <w:left w:val="single" w:sz="4" w:space="0" w:color="000000"/>
              <w:right w:val="single" w:sz="4" w:space="0" w:color="000000"/>
            </w:tcBorders>
          </w:tcPr>
          <w:p w:rsidR="00475C83" w:rsidRPr="00FD7B2F" w:rsidRDefault="00475C83" w:rsidP="00167F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7B2F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226" w:type="pct"/>
            <w:tcBorders>
              <w:left w:val="single" w:sz="4" w:space="0" w:color="000000"/>
              <w:right w:val="single" w:sz="4" w:space="0" w:color="000000"/>
            </w:tcBorders>
          </w:tcPr>
          <w:p w:rsidR="00475C83" w:rsidRPr="00FD7B2F" w:rsidRDefault="00475C83" w:rsidP="00167F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7B2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08" w:type="pct"/>
            <w:tcBorders>
              <w:left w:val="single" w:sz="4" w:space="0" w:color="000000"/>
              <w:right w:val="single" w:sz="4" w:space="0" w:color="000000"/>
            </w:tcBorders>
          </w:tcPr>
          <w:p w:rsidR="00475C83" w:rsidRPr="00FD7B2F" w:rsidRDefault="00475C83" w:rsidP="00167FB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7B2F">
              <w:rPr>
                <w:rFonts w:ascii="Times New Roman" w:hAnsi="Times New Roman" w:cs="Times New Roman"/>
                <w:b/>
                <w:sz w:val="24"/>
                <w:szCs w:val="24"/>
              </w:rPr>
              <w:t>Сочинение по картине А.А. Пластова «Первый снег».</w:t>
            </w:r>
          </w:p>
        </w:tc>
        <w:tc>
          <w:tcPr>
            <w:tcW w:w="373" w:type="pct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:rsidR="00475C83" w:rsidRPr="00FD7B2F" w:rsidRDefault="00475C83" w:rsidP="00167FB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D7B2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Урок развития речи</w:t>
            </w:r>
          </w:p>
        </w:tc>
        <w:tc>
          <w:tcPr>
            <w:tcW w:w="78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C83" w:rsidRPr="00FD7B2F" w:rsidRDefault="00475C83" w:rsidP="00167FB0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D7B2F">
              <w:rPr>
                <w:rFonts w:ascii="Times New Roman" w:hAnsi="Times New Roman" w:cs="Times New Roman"/>
                <w:sz w:val="24"/>
                <w:szCs w:val="24"/>
              </w:rPr>
              <w:t xml:space="preserve">Уметь определять тему рисунка, озаглавливать его, анализировать содержание и составлять текст, отражающий содержание рисунка; </w:t>
            </w:r>
            <w:r w:rsidRPr="00FD7B2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уметь правильно строить предложения и употреблять их в речи</w:t>
            </w:r>
          </w:p>
        </w:tc>
        <w:tc>
          <w:tcPr>
            <w:tcW w:w="10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C83" w:rsidRPr="00FD7B2F" w:rsidRDefault="00475C83" w:rsidP="00167FB0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D7B2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lastRenderedPageBreak/>
              <w:t>познавательные:</w:t>
            </w:r>
            <w:r w:rsidRPr="00FD7B2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осознанное и произвольное построение речевого высказывания в устной и письменной форме; смысловое чтение; рефлексия способов и условия действия, контроль и оценка процесса и результата деятельности; </w:t>
            </w:r>
            <w:r w:rsidRPr="00FD7B2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lastRenderedPageBreak/>
              <w:t>коммуникативные:</w:t>
            </w:r>
            <w:r w:rsidRPr="00FD7B2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владение монологической и диалогичес- кой формами речи в соответст- вии с грамматическими и синтаксическими нормами родного языка;</w:t>
            </w:r>
          </w:p>
          <w:p w:rsidR="00475C83" w:rsidRPr="00FD7B2F" w:rsidRDefault="00475C83" w:rsidP="00167FB0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D7B2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регулятивные</w:t>
            </w:r>
            <w:r w:rsidRPr="00FD7B2F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:</w:t>
            </w:r>
            <w:r w:rsidRPr="00FD7B2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составление плана и последовательности действий</w:t>
            </w:r>
          </w:p>
        </w:tc>
        <w:tc>
          <w:tcPr>
            <w:tcW w:w="85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C83" w:rsidRPr="00FD7B2F" w:rsidRDefault="00475C83" w:rsidP="00167FB0">
            <w:pPr>
              <w:spacing w:after="0" w:line="240" w:lineRule="auto"/>
              <w:ind w:right="-107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D7B2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 xml:space="preserve">Нравственно-этическое оценивание усваиваемого содержания, обеспечивающее личностный моральный выбор на основе социальных и </w:t>
            </w:r>
            <w:r w:rsidRPr="00FD7B2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личностных ценностей</w:t>
            </w:r>
          </w:p>
        </w:tc>
        <w:tc>
          <w:tcPr>
            <w:tcW w:w="315" w:type="pct"/>
            <w:tcBorders>
              <w:left w:val="single" w:sz="4" w:space="0" w:color="000000"/>
              <w:right w:val="single" w:sz="4" w:space="0" w:color="auto"/>
            </w:tcBorders>
          </w:tcPr>
          <w:p w:rsidR="00475C83" w:rsidRPr="00FD7B2F" w:rsidRDefault="00475C83" w:rsidP="00167FB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4" w:type="pct"/>
            <w:tcBorders>
              <w:left w:val="single" w:sz="4" w:space="0" w:color="auto"/>
              <w:right w:val="single" w:sz="4" w:space="0" w:color="000000"/>
            </w:tcBorders>
          </w:tcPr>
          <w:p w:rsidR="00475C83" w:rsidRPr="00FD7B2F" w:rsidRDefault="00475C83" w:rsidP="00167FB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75C83" w:rsidRPr="00FD7B2F" w:rsidTr="00F15D27">
        <w:trPr>
          <w:trHeight w:val="427"/>
        </w:trPr>
        <w:tc>
          <w:tcPr>
            <w:tcW w:w="226" w:type="pct"/>
            <w:tcBorders>
              <w:left w:val="single" w:sz="4" w:space="0" w:color="000000"/>
              <w:right w:val="single" w:sz="4" w:space="0" w:color="000000"/>
            </w:tcBorders>
          </w:tcPr>
          <w:p w:rsidR="00475C83" w:rsidRPr="00FD7B2F" w:rsidRDefault="00475C83" w:rsidP="00167F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7B2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49</w:t>
            </w:r>
          </w:p>
        </w:tc>
        <w:tc>
          <w:tcPr>
            <w:tcW w:w="226" w:type="pct"/>
            <w:tcBorders>
              <w:left w:val="single" w:sz="4" w:space="0" w:color="000000"/>
              <w:right w:val="single" w:sz="4" w:space="0" w:color="000000"/>
            </w:tcBorders>
          </w:tcPr>
          <w:p w:rsidR="00475C83" w:rsidRPr="00FD7B2F" w:rsidRDefault="00475C83" w:rsidP="00167F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7B2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08" w:type="pct"/>
            <w:tcBorders>
              <w:left w:val="single" w:sz="4" w:space="0" w:color="000000"/>
              <w:right w:val="single" w:sz="4" w:space="0" w:color="000000"/>
            </w:tcBorders>
          </w:tcPr>
          <w:p w:rsidR="00475C83" w:rsidRPr="00FD7B2F" w:rsidRDefault="00475C83" w:rsidP="00167F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7B2F">
              <w:rPr>
                <w:rFonts w:ascii="Times New Roman" w:hAnsi="Times New Roman" w:cs="Times New Roman"/>
                <w:sz w:val="24"/>
                <w:szCs w:val="24"/>
              </w:rPr>
              <w:t>Работа над ошибками.</w:t>
            </w:r>
          </w:p>
          <w:p w:rsidR="00475C83" w:rsidRPr="00FD7B2F" w:rsidRDefault="00475C83" w:rsidP="00167F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7B2F">
              <w:rPr>
                <w:rFonts w:ascii="Times New Roman" w:hAnsi="Times New Roman" w:cs="Times New Roman"/>
                <w:sz w:val="24"/>
                <w:szCs w:val="24"/>
              </w:rPr>
              <w:t>2-е склонение имен существительных.</w:t>
            </w:r>
          </w:p>
        </w:tc>
        <w:tc>
          <w:tcPr>
            <w:tcW w:w="373" w:type="pct"/>
            <w:gridSpan w:val="3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475C83" w:rsidRPr="00FD7B2F" w:rsidRDefault="00475C83" w:rsidP="00167FB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D7B2F">
              <w:rPr>
                <w:rFonts w:ascii="Times New Roman" w:hAnsi="Times New Roman" w:cs="Times New Roman"/>
                <w:sz w:val="24"/>
                <w:szCs w:val="24"/>
              </w:rPr>
              <w:t>Урок усвоения новых знаний</w:t>
            </w:r>
          </w:p>
        </w:tc>
        <w:tc>
          <w:tcPr>
            <w:tcW w:w="78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C83" w:rsidRPr="00FD7B2F" w:rsidRDefault="00475C83" w:rsidP="00167FB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D7B2F">
              <w:rPr>
                <w:rFonts w:ascii="Times New Roman" w:hAnsi="Times New Roman" w:cs="Times New Roman"/>
                <w:sz w:val="24"/>
                <w:szCs w:val="24"/>
              </w:rPr>
              <w:t>Уметь определять тип склонения имен существительных</w:t>
            </w:r>
          </w:p>
        </w:tc>
        <w:tc>
          <w:tcPr>
            <w:tcW w:w="1044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75C83" w:rsidRPr="00FD7B2F" w:rsidRDefault="00475C83" w:rsidP="00167FB0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D7B2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познавательные:</w:t>
            </w:r>
            <w:r w:rsidRPr="00FD7B2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самостоятельное выделение и формулирование познавательной цели; осознанное и произвольное построение речевого высказывания в устной  письменной форме; анализ объектов с целью выделения их признаков;</w:t>
            </w:r>
          </w:p>
          <w:p w:rsidR="00475C83" w:rsidRPr="00FD7B2F" w:rsidRDefault="00475C83" w:rsidP="00167FB0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D7B2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коммуникативные: </w:t>
            </w:r>
            <w:r w:rsidRPr="00FD7B2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умение с достаточной полнотой и точностью выражать свои мысли в соответствии с задачами и условиями коммуникации;</w:t>
            </w:r>
          </w:p>
          <w:p w:rsidR="00475C83" w:rsidRPr="00FD7B2F" w:rsidRDefault="00475C83" w:rsidP="00167FB0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D7B2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 регулятивные</w:t>
            </w:r>
            <w:r w:rsidRPr="00FD7B2F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:</w:t>
            </w:r>
            <w:r w:rsidRPr="00FD7B2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постановка учебной задачи; сличение способа действия и его результата с данным эталоном; внесение необходимых дополнений и корректив в план и способ действия; оценивание качества и уровня усвоения материала</w:t>
            </w:r>
          </w:p>
        </w:tc>
        <w:tc>
          <w:tcPr>
            <w:tcW w:w="85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C83" w:rsidRPr="00FD7B2F" w:rsidRDefault="00475C83" w:rsidP="00167FB0">
            <w:pPr>
              <w:spacing w:after="0" w:line="240" w:lineRule="auto"/>
              <w:ind w:right="-107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D7B2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Установление связи между целью учебной деятельности и её мотивом</w:t>
            </w:r>
          </w:p>
        </w:tc>
        <w:tc>
          <w:tcPr>
            <w:tcW w:w="315" w:type="pct"/>
            <w:tcBorders>
              <w:left w:val="single" w:sz="4" w:space="0" w:color="000000"/>
              <w:right w:val="single" w:sz="4" w:space="0" w:color="auto"/>
            </w:tcBorders>
          </w:tcPr>
          <w:p w:rsidR="00475C83" w:rsidRPr="00FD7B2F" w:rsidRDefault="00475C83" w:rsidP="00167FB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4" w:type="pct"/>
            <w:tcBorders>
              <w:left w:val="single" w:sz="4" w:space="0" w:color="auto"/>
              <w:right w:val="single" w:sz="4" w:space="0" w:color="000000"/>
            </w:tcBorders>
          </w:tcPr>
          <w:p w:rsidR="00475C83" w:rsidRPr="00FD7B2F" w:rsidRDefault="00475C83" w:rsidP="00167FB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75C83" w:rsidRPr="00FD7B2F" w:rsidTr="00F15D27">
        <w:trPr>
          <w:trHeight w:val="427"/>
        </w:trPr>
        <w:tc>
          <w:tcPr>
            <w:tcW w:w="226" w:type="pct"/>
            <w:tcBorders>
              <w:left w:val="single" w:sz="4" w:space="0" w:color="000000"/>
              <w:right w:val="single" w:sz="4" w:space="0" w:color="000000"/>
            </w:tcBorders>
          </w:tcPr>
          <w:p w:rsidR="00475C83" w:rsidRPr="00FD7B2F" w:rsidRDefault="00475C83" w:rsidP="00167F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7B2F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26" w:type="pct"/>
            <w:tcBorders>
              <w:left w:val="single" w:sz="4" w:space="0" w:color="000000"/>
              <w:right w:val="single" w:sz="4" w:space="0" w:color="000000"/>
            </w:tcBorders>
          </w:tcPr>
          <w:p w:rsidR="00475C83" w:rsidRPr="00FD7B2F" w:rsidRDefault="00475C83" w:rsidP="00167F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7B2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08" w:type="pct"/>
            <w:tcBorders>
              <w:left w:val="single" w:sz="4" w:space="0" w:color="000000"/>
              <w:right w:val="single" w:sz="4" w:space="0" w:color="000000"/>
            </w:tcBorders>
          </w:tcPr>
          <w:p w:rsidR="00475C83" w:rsidRPr="00FD7B2F" w:rsidRDefault="00475C83" w:rsidP="00AD3C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7B2F">
              <w:rPr>
                <w:rFonts w:ascii="Times New Roman" w:hAnsi="Times New Roman" w:cs="Times New Roman"/>
                <w:sz w:val="24"/>
                <w:szCs w:val="24"/>
              </w:rPr>
              <w:t>Упражнение в распознавании имён существительных 2-го склонения.</w:t>
            </w:r>
          </w:p>
        </w:tc>
        <w:tc>
          <w:tcPr>
            <w:tcW w:w="373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75C83" w:rsidRPr="00FD7B2F" w:rsidRDefault="00475C83" w:rsidP="00167FB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C83" w:rsidRPr="00FD7B2F" w:rsidRDefault="00475C83" w:rsidP="00167FB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D7B2F">
              <w:rPr>
                <w:rFonts w:ascii="Times New Roman" w:hAnsi="Times New Roman" w:cs="Times New Roman"/>
                <w:sz w:val="24"/>
                <w:szCs w:val="24"/>
              </w:rPr>
              <w:t>Уметь работать по алгоритму определения склонения имен существительных в косвенных падежах</w:t>
            </w:r>
          </w:p>
        </w:tc>
        <w:tc>
          <w:tcPr>
            <w:tcW w:w="1044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75C83" w:rsidRPr="00FD7B2F" w:rsidRDefault="00475C83" w:rsidP="00167FB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C83" w:rsidRPr="00FD7B2F" w:rsidRDefault="00475C83" w:rsidP="00167FB0">
            <w:pPr>
              <w:spacing w:after="0" w:line="240" w:lineRule="auto"/>
              <w:ind w:right="-107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D7B2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Нравственно-этическое оценивание усваиваемого содержания, обеспечивающее личностный моральный выбор на основе социальных и личностных ценностей</w:t>
            </w:r>
          </w:p>
        </w:tc>
        <w:tc>
          <w:tcPr>
            <w:tcW w:w="315" w:type="pct"/>
            <w:tcBorders>
              <w:left w:val="single" w:sz="4" w:space="0" w:color="000000"/>
              <w:right w:val="single" w:sz="4" w:space="0" w:color="auto"/>
            </w:tcBorders>
          </w:tcPr>
          <w:p w:rsidR="00475C83" w:rsidRPr="00FD7B2F" w:rsidRDefault="00475C83" w:rsidP="00167FB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4" w:type="pct"/>
            <w:tcBorders>
              <w:left w:val="single" w:sz="4" w:space="0" w:color="auto"/>
              <w:right w:val="single" w:sz="4" w:space="0" w:color="000000"/>
            </w:tcBorders>
          </w:tcPr>
          <w:p w:rsidR="00475C83" w:rsidRPr="00FD7B2F" w:rsidRDefault="00475C83" w:rsidP="00167FB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75C83" w:rsidRPr="00FD7B2F" w:rsidTr="00F15D27">
        <w:trPr>
          <w:trHeight w:val="427"/>
        </w:trPr>
        <w:tc>
          <w:tcPr>
            <w:tcW w:w="226" w:type="pct"/>
            <w:tcBorders>
              <w:left w:val="single" w:sz="4" w:space="0" w:color="000000"/>
              <w:right w:val="single" w:sz="4" w:space="0" w:color="000000"/>
            </w:tcBorders>
          </w:tcPr>
          <w:p w:rsidR="00475C83" w:rsidRPr="00FD7B2F" w:rsidRDefault="00475C83" w:rsidP="00167F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7B2F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226" w:type="pct"/>
            <w:tcBorders>
              <w:left w:val="single" w:sz="4" w:space="0" w:color="000000"/>
              <w:right w:val="single" w:sz="4" w:space="0" w:color="000000"/>
            </w:tcBorders>
          </w:tcPr>
          <w:p w:rsidR="00475C83" w:rsidRPr="00FD7B2F" w:rsidRDefault="00475C83" w:rsidP="00167F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7B2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08" w:type="pct"/>
            <w:tcBorders>
              <w:left w:val="single" w:sz="4" w:space="0" w:color="000000"/>
              <w:right w:val="single" w:sz="4" w:space="0" w:color="000000"/>
            </w:tcBorders>
          </w:tcPr>
          <w:p w:rsidR="00475C83" w:rsidRPr="00FD7B2F" w:rsidRDefault="00475C83" w:rsidP="00167F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7B2F">
              <w:rPr>
                <w:rFonts w:ascii="Times New Roman" w:hAnsi="Times New Roman" w:cs="Times New Roman"/>
                <w:sz w:val="24"/>
                <w:szCs w:val="24"/>
              </w:rPr>
              <w:t>3-е склонение имен существительных.</w:t>
            </w:r>
          </w:p>
        </w:tc>
        <w:tc>
          <w:tcPr>
            <w:tcW w:w="373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75C83" w:rsidRPr="00FD7B2F" w:rsidRDefault="00475C83" w:rsidP="00167FB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C83" w:rsidRPr="00FD7B2F" w:rsidRDefault="00475C83" w:rsidP="00167FB0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D7B2F">
              <w:rPr>
                <w:rFonts w:ascii="Times New Roman" w:hAnsi="Times New Roman" w:cs="Times New Roman"/>
                <w:sz w:val="24"/>
                <w:szCs w:val="24"/>
              </w:rPr>
              <w:t>Уметь определять тип склонения имен существительных</w:t>
            </w:r>
          </w:p>
        </w:tc>
        <w:tc>
          <w:tcPr>
            <w:tcW w:w="1044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75C83" w:rsidRPr="00FD7B2F" w:rsidRDefault="00475C83" w:rsidP="00167FB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C83" w:rsidRPr="00FD7B2F" w:rsidRDefault="00475C83" w:rsidP="00167FB0">
            <w:pPr>
              <w:spacing w:after="0" w:line="240" w:lineRule="auto"/>
              <w:ind w:right="-107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D7B2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Установление связи между целью учебной деятельности и её мотивом</w:t>
            </w:r>
          </w:p>
        </w:tc>
        <w:tc>
          <w:tcPr>
            <w:tcW w:w="315" w:type="pct"/>
            <w:tcBorders>
              <w:left w:val="single" w:sz="4" w:space="0" w:color="000000"/>
              <w:right w:val="single" w:sz="4" w:space="0" w:color="auto"/>
            </w:tcBorders>
          </w:tcPr>
          <w:p w:rsidR="00475C83" w:rsidRPr="00FD7B2F" w:rsidRDefault="00475C83" w:rsidP="00167FB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4" w:type="pct"/>
            <w:tcBorders>
              <w:left w:val="single" w:sz="4" w:space="0" w:color="auto"/>
              <w:right w:val="single" w:sz="4" w:space="0" w:color="000000"/>
            </w:tcBorders>
          </w:tcPr>
          <w:p w:rsidR="00475C83" w:rsidRPr="00FD7B2F" w:rsidRDefault="00475C83" w:rsidP="00167FB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75C83" w:rsidRPr="00FD7B2F" w:rsidTr="00F15D27">
        <w:trPr>
          <w:trHeight w:val="2773"/>
        </w:trPr>
        <w:tc>
          <w:tcPr>
            <w:tcW w:w="226" w:type="pct"/>
            <w:tcBorders>
              <w:left w:val="single" w:sz="4" w:space="0" w:color="000000"/>
              <w:right w:val="single" w:sz="4" w:space="0" w:color="000000"/>
            </w:tcBorders>
          </w:tcPr>
          <w:p w:rsidR="00475C83" w:rsidRPr="00FD7B2F" w:rsidRDefault="00475C83" w:rsidP="00167F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7B2F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226" w:type="pct"/>
            <w:tcBorders>
              <w:left w:val="single" w:sz="4" w:space="0" w:color="000000"/>
              <w:right w:val="single" w:sz="4" w:space="0" w:color="000000"/>
            </w:tcBorders>
          </w:tcPr>
          <w:p w:rsidR="00475C83" w:rsidRPr="00FD7B2F" w:rsidRDefault="00475C83" w:rsidP="00167F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7B2F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08" w:type="pct"/>
            <w:tcBorders>
              <w:left w:val="single" w:sz="4" w:space="0" w:color="000000"/>
              <w:right w:val="single" w:sz="4" w:space="0" w:color="000000"/>
            </w:tcBorders>
          </w:tcPr>
          <w:p w:rsidR="00475C83" w:rsidRPr="00FD7B2F" w:rsidRDefault="00475C83" w:rsidP="00AD3C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7B2F">
              <w:rPr>
                <w:rFonts w:ascii="Times New Roman" w:hAnsi="Times New Roman" w:cs="Times New Roman"/>
                <w:sz w:val="24"/>
                <w:szCs w:val="24"/>
              </w:rPr>
              <w:t>Упражнение в распознавании имён существительных 3-го склонения.</w:t>
            </w:r>
          </w:p>
        </w:tc>
        <w:tc>
          <w:tcPr>
            <w:tcW w:w="373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75C83" w:rsidRPr="00FD7B2F" w:rsidRDefault="00475C83" w:rsidP="00167FB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8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75C83" w:rsidRPr="00FD7B2F" w:rsidRDefault="00475C83" w:rsidP="00167FB0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475C83" w:rsidRPr="00FD7B2F" w:rsidRDefault="00475C83" w:rsidP="00167FB0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D7B2F">
              <w:rPr>
                <w:rFonts w:ascii="Times New Roman" w:hAnsi="Times New Roman" w:cs="Times New Roman"/>
                <w:sz w:val="24"/>
                <w:szCs w:val="24"/>
              </w:rPr>
              <w:t>Уметь работать по алгоритму определения склонения имен существительных в косвенных падежах</w:t>
            </w:r>
          </w:p>
        </w:tc>
        <w:tc>
          <w:tcPr>
            <w:tcW w:w="1044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75C83" w:rsidRPr="00FD7B2F" w:rsidRDefault="00475C83" w:rsidP="00167FB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C83" w:rsidRPr="00FD7B2F" w:rsidRDefault="00475C83" w:rsidP="00167FB0">
            <w:pPr>
              <w:spacing w:after="0" w:line="240" w:lineRule="auto"/>
              <w:ind w:right="-107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D7B2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Нравственно-эстетическое оценивание усваиваемого содержания, </w:t>
            </w:r>
          </w:p>
          <w:p w:rsidR="00475C83" w:rsidRPr="00FD7B2F" w:rsidRDefault="00475C83" w:rsidP="00167FB0">
            <w:pPr>
              <w:spacing w:after="0" w:line="240" w:lineRule="auto"/>
              <w:ind w:right="-107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D7B2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обеспечивающее личностный моральный выбор на основе социальных и личностных ценностей</w:t>
            </w:r>
          </w:p>
        </w:tc>
        <w:tc>
          <w:tcPr>
            <w:tcW w:w="315" w:type="pct"/>
            <w:tcBorders>
              <w:left w:val="single" w:sz="4" w:space="0" w:color="000000"/>
              <w:right w:val="single" w:sz="4" w:space="0" w:color="auto"/>
            </w:tcBorders>
          </w:tcPr>
          <w:p w:rsidR="00475C83" w:rsidRPr="00FD7B2F" w:rsidRDefault="00475C83" w:rsidP="00167FB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4" w:type="pct"/>
            <w:tcBorders>
              <w:left w:val="single" w:sz="4" w:space="0" w:color="auto"/>
              <w:right w:val="single" w:sz="4" w:space="0" w:color="000000"/>
            </w:tcBorders>
          </w:tcPr>
          <w:p w:rsidR="00475C83" w:rsidRPr="00FD7B2F" w:rsidRDefault="00475C83" w:rsidP="00167FB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75C83" w:rsidRPr="00FD7B2F" w:rsidTr="00F15D27">
        <w:trPr>
          <w:trHeight w:val="427"/>
        </w:trPr>
        <w:tc>
          <w:tcPr>
            <w:tcW w:w="226" w:type="pct"/>
            <w:tcBorders>
              <w:left w:val="single" w:sz="4" w:space="0" w:color="000000"/>
              <w:right w:val="single" w:sz="4" w:space="0" w:color="000000"/>
            </w:tcBorders>
          </w:tcPr>
          <w:p w:rsidR="00475C83" w:rsidRPr="00FD7B2F" w:rsidRDefault="00475C83" w:rsidP="00167F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7B2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53</w:t>
            </w:r>
          </w:p>
        </w:tc>
        <w:tc>
          <w:tcPr>
            <w:tcW w:w="226" w:type="pct"/>
            <w:tcBorders>
              <w:left w:val="single" w:sz="4" w:space="0" w:color="000000"/>
              <w:right w:val="single" w:sz="4" w:space="0" w:color="000000"/>
            </w:tcBorders>
          </w:tcPr>
          <w:p w:rsidR="00475C83" w:rsidRPr="00FD7B2F" w:rsidRDefault="00475C83" w:rsidP="00167F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7B2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908" w:type="pct"/>
            <w:tcBorders>
              <w:left w:val="single" w:sz="4" w:space="0" w:color="000000"/>
              <w:right w:val="single" w:sz="4" w:space="0" w:color="000000"/>
            </w:tcBorders>
          </w:tcPr>
          <w:p w:rsidR="00475C83" w:rsidRPr="00FD7B2F" w:rsidRDefault="00475C83" w:rsidP="00167F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7B2F">
              <w:rPr>
                <w:rFonts w:ascii="Times New Roman" w:hAnsi="Times New Roman" w:cs="Times New Roman"/>
                <w:sz w:val="24"/>
                <w:szCs w:val="24"/>
              </w:rPr>
              <w:t>Типы склонения. Алгоритм определения склонения имени существительного.</w:t>
            </w:r>
          </w:p>
        </w:tc>
        <w:tc>
          <w:tcPr>
            <w:tcW w:w="373" w:type="pct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:rsidR="00475C83" w:rsidRPr="00FD7B2F" w:rsidRDefault="00475C83" w:rsidP="00167FB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D7B2F">
              <w:rPr>
                <w:rFonts w:ascii="Times New Roman" w:hAnsi="Times New Roman" w:cs="Times New Roman"/>
                <w:sz w:val="24"/>
                <w:szCs w:val="24"/>
              </w:rPr>
              <w:t>Урок закрепления новых знаний</w:t>
            </w:r>
          </w:p>
        </w:tc>
        <w:tc>
          <w:tcPr>
            <w:tcW w:w="788" w:type="pct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C83" w:rsidRPr="00FD7B2F" w:rsidRDefault="00475C83" w:rsidP="00167FB0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4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C83" w:rsidRPr="00FD7B2F" w:rsidRDefault="00475C83" w:rsidP="00167FB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C83" w:rsidRPr="00FD7B2F" w:rsidRDefault="00475C83" w:rsidP="00167FB0">
            <w:pPr>
              <w:spacing w:after="0" w:line="240" w:lineRule="auto"/>
              <w:ind w:right="-107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D7B2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Установление связи между целью учебной деятельности и её мотивом</w:t>
            </w:r>
          </w:p>
        </w:tc>
        <w:tc>
          <w:tcPr>
            <w:tcW w:w="315" w:type="pct"/>
            <w:tcBorders>
              <w:left w:val="single" w:sz="4" w:space="0" w:color="000000"/>
              <w:right w:val="single" w:sz="4" w:space="0" w:color="auto"/>
            </w:tcBorders>
          </w:tcPr>
          <w:p w:rsidR="00475C83" w:rsidRPr="00FD7B2F" w:rsidRDefault="00475C83" w:rsidP="00167FB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4" w:type="pct"/>
            <w:tcBorders>
              <w:left w:val="single" w:sz="4" w:space="0" w:color="auto"/>
              <w:right w:val="single" w:sz="4" w:space="0" w:color="000000"/>
            </w:tcBorders>
          </w:tcPr>
          <w:p w:rsidR="00475C83" w:rsidRPr="00FD7B2F" w:rsidRDefault="00475C83" w:rsidP="00167FB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75C83" w:rsidRPr="00FD7B2F" w:rsidTr="00F15D27">
        <w:trPr>
          <w:trHeight w:val="427"/>
        </w:trPr>
        <w:tc>
          <w:tcPr>
            <w:tcW w:w="226" w:type="pct"/>
            <w:tcBorders>
              <w:left w:val="single" w:sz="4" w:space="0" w:color="000000"/>
              <w:right w:val="single" w:sz="4" w:space="0" w:color="000000"/>
            </w:tcBorders>
          </w:tcPr>
          <w:p w:rsidR="00475C83" w:rsidRPr="00FD7B2F" w:rsidRDefault="00475C83" w:rsidP="00167F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7B2F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226" w:type="pct"/>
            <w:tcBorders>
              <w:left w:val="single" w:sz="4" w:space="0" w:color="000000"/>
              <w:right w:val="single" w:sz="4" w:space="0" w:color="000000"/>
            </w:tcBorders>
          </w:tcPr>
          <w:p w:rsidR="00475C83" w:rsidRPr="00FD7B2F" w:rsidRDefault="00475C83" w:rsidP="00167F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7B2F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908" w:type="pct"/>
            <w:tcBorders>
              <w:left w:val="single" w:sz="4" w:space="0" w:color="000000"/>
              <w:right w:val="single" w:sz="4" w:space="0" w:color="000000"/>
            </w:tcBorders>
          </w:tcPr>
          <w:p w:rsidR="00475C83" w:rsidRPr="00FD7B2F" w:rsidRDefault="00475C83" w:rsidP="00167FB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7B2F">
              <w:rPr>
                <w:rFonts w:ascii="Times New Roman" w:hAnsi="Times New Roman" w:cs="Times New Roman"/>
                <w:b/>
                <w:sz w:val="24"/>
                <w:szCs w:val="24"/>
              </w:rPr>
              <w:t>Обучающее изложение. «Храбрая птичка»</w:t>
            </w:r>
          </w:p>
        </w:tc>
        <w:tc>
          <w:tcPr>
            <w:tcW w:w="373" w:type="pct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:rsidR="00475C83" w:rsidRPr="00FD7B2F" w:rsidRDefault="00475C83" w:rsidP="00167FB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D7B2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Урок развития речи</w:t>
            </w:r>
          </w:p>
        </w:tc>
        <w:tc>
          <w:tcPr>
            <w:tcW w:w="78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C83" w:rsidRPr="00FD7B2F" w:rsidRDefault="00475C83" w:rsidP="00167FB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D7B2F">
              <w:rPr>
                <w:rFonts w:ascii="Times New Roman" w:hAnsi="Times New Roman" w:cs="Times New Roman"/>
                <w:sz w:val="24"/>
                <w:szCs w:val="24"/>
              </w:rPr>
              <w:t>Уметь стилистически точно передавать содержание текста</w:t>
            </w:r>
          </w:p>
        </w:tc>
        <w:tc>
          <w:tcPr>
            <w:tcW w:w="10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C83" w:rsidRPr="00FD7B2F" w:rsidRDefault="00475C83" w:rsidP="00167FB0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D7B2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познавательные</w:t>
            </w:r>
            <w:r w:rsidRPr="00FD7B2F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:</w:t>
            </w:r>
            <w:r w:rsidRPr="00FD7B2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осознанное и произвольное построение речевого высказывания в устной и письменной форме; смысловое чтение; </w:t>
            </w:r>
            <w:r w:rsidRPr="00FD7B2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коммуникативные:</w:t>
            </w:r>
            <w:r w:rsidRPr="00FD7B2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владение монологической и диалогической формами речи в соответствии с грамматическими и синтаксическими нормами родного языка; </w:t>
            </w:r>
          </w:p>
          <w:p w:rsidR="00475C83" w:rsidRPr="00FD7B2F" w:rsidRDefault="00475C83" w:rsidP="00167FB0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D7B2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регулятивные</w:t>
            </w:r>
            <w:r w:rsidRPr="00FD7B2F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:</w:t>
            </w:r>
            <w:r w:rsidRPr="00FD7B2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составление плана и последовательности действий</w:t>
            </w:r>
          </w:p>
        </w:tc>
        <w:tc>
          <w:tcPr>
            <w:tcW w:w="85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C83" w:rsidRPr="00FD7B2F" w:rsidRDefault="00475C83" w:rsidP="00167FB0">
            <w:pPr>
              <w:spacing w:after="0" w:line="240" w:lineRule="auto"/>
              <w:ind w:right="-107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D7B2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Нравственно-этическое оценивание усваиваемого содержания, обеспечивающее личностный моральный выбор на основе социальных и личностных ценностей</w:t>
            </w:r>
          </w:p>
        </w:tc>
        <w:tc>
          <w:tcPr>
            <w:tcW w:w="315" w:type="pct"/>
            <w:tcBorders>
              <w:left w:val="single" w:sz="4" w:space="0" w:color="000000"/>
              <w:right w:val="single" w:sz="4" w:space="0" w:color="auto"/>
            </w:tcBorders>
          </w:tcPr>
          <w:p w:rsidR="00475C83" w:rsidRPr="00FD7B2F" w:rsidRDefault="00475C83" w:rsidP="00167FB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4" w:type="pct"/>
            <w:tcBorders>
              <w:left w:val="single" w:sz="4" w:space="0" w:color="auto"/>
              <w:right w:val="single" w:sz="4" w:space="0" w:color="000000"/>
            </w:tcBorders>
          </w:tcPr>
          <w:p w:rsidR="00475C83" w:rsidRPr="00FD7B2F" w:rsidRDefault="00475C83" w:rsidP="00167FB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75C83" w:rsidRPr="00FD7B2F" w:rsidTr="00F15D27">
        <w:trPr>
          <w:trHeight w:val="1977"/>
        </w:trPr>
        <w:tc>
          <w:tcPr>
            <w:tcW w:w="226" w:type="pct"/>
            <w:tcBorders>
              <w:left w:val="single" w:sz="4" w:space="0" w:color="000000"/>
              <w:right w:val="single" w:sz="4" w:space="0" w:color="000000"/>
            </w:tcBorders>
          </w:tcPr>
          <w:p w:rsidR="00475C83" w:rsidRPr="00FD7B2F" w:rsidRDefault="00475C83" w:rsidP="00167F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7B2F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226" w:type="pct"/>
            <w:tcBorders>
              <w:left w:val="single" w:sz="4" w:space="0" w:color="000000"/>
              <w:right w:val="single" w:sz="4" w:space="0" w:color="000000"/>
            </w:tcBorders>
          </w:tcPr>
          <w:p w:rsidR="00475C83" w:rsidRPr="00FD7B2F" w:rsidRDefault="00475C83" w:rsidP="00167F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7B2F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08" w:type="pct"/>
            <w:tcBorders>
              <w:left w:val="single" w:sz="4" w:space="0" w:color="000000"/>
              <w:right w:val="single" w:sz="4" w:space="0" w:color="000000"/>
            </w:tcBorders>
          </w:tcPr>
          <w:p w:rsidR="00475C83" w:rsidRPr="00FD7B2F" w:rsidRDefault="00475C83" w:rsidP="00CA5D77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FD7B2F">
              <w:rPr>
                <w:rFonts w:ascii="Times New Roman" w:hAnsi="Times New Roman" w:cs="Times New Roman"/>
                <w:sz w:val="24"/>
                <w:szCs w:val="24"/>
              </w:rPr>
              <w:t>Анализ изложения. Падежные окончания имён существительных 1, 2 и 3-го склонения .</w:t>
            </w:r>
          </w:p>
        </w:tc>
        <w:tc>
          <w:tcPr>
            <w:tcW w:w="373" w:type="pct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:rsidR="00475C83" w:rsidRPr="00FD7B2F" w:rsidRDefault="00475C83" w:rsidP="00167FB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D7B2F">
              <w:rPr>
                <w:rFonts w:ascii="Times New Roman" w:hAnsi="Times New Roman" w:cs="Times New Roman"/>
                <w:sz w:val="24"/>
                <w:szCs w:val="24"/>
              </w:rPr>
              <w:t>Урок закрепления новых знаний</w:t>
            </w:r>
          </w:p>
        </w:tc>
        <w:tc>
          <w:tcPr>
            <w:tcW w:w="78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C83" w:rsidRPr="00FD7B2F" w:rsidRDefault="00475C83" w:rsidP="00167FB0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FD7B2F">
              <w:rPr>
                <w:rFonts w:ascii="Times New Roman" w:hAnsi="Times New Roman" w:cs="Times New Roman"/>
                <w:sz w:val="24"/>
                <w:szCs w:val="24"/>
              </w:rPr>
              <w:t>Уметь определять ударные и безударные окончания имен существительных; отрабатывать навык склонения и умения определять склонение имен существительных</w:t>
            </w:r>
          </w:p>
          <w:p w:rsidR="00475C83" w:rsidRPr="00FD7B2F" w:rsidRDefault="00475C83" w:rsidP="00167FB0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4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75C83" w:rsidRPr="00FD7B2F" w:rsidRDefault="00475C83" w:rsidP="00167FB0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D7B2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познавательные:</w:t>
            </w:r>
            <w:r w:rsidRPr="00FD7B2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самостоятельное выделение и формулирование познавательной цели; структурирование знаний; выбор наиболее эффективных способов решения задач в зависимости от конкретных условий; анализ, сравнение, классификация объектов по выделенным признакам; синтез; </w:t>
            </w:r>
          </w:p>
          <w:p w:rsidR="00475C83" w:rsidRPr="00FD7B2F" w:rsidRDefault="00475C83" w:rsidP="00167FB0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D7B2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коммуникативные</w:t>
            </w:r>
            <w:r w:rsidRPr="00FD7B2F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:</w:t>
            </w:r>
            <w:r w:rsidRPr="00FD7B2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умение с достаточной полнотой и точностью выражать свои мысли в соответствии с задачами и условиями </w:t>
            </w:r>
            <w:r w:rsidRPr="00FD7B2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коммуникации;</w:t>
            </w:r>
          </w:p>
          <w:p w:rsidR="00475C83" w:rsidRPr="00FD7B2F" w:rsidRDefault="00475C83" w:rsidP="00167FB0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D7B2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 регулятивные</w:t>
            </w:r>
            <w:r w:rsidRPr="00FD7B2F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:</w:t>
            </w:r>
            <w:r w:rsidRPr="00FD7B2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постановка учебной задачи; сличение способа действия и его результата с данным эталоном; внесение необходимых дополнений и корректив в план и способ действия; оценивание качества и уровня усвоения материала</w:t>
            </w:r>
          </w:p>
          <w:p w:rsidR="00475C83" w:rsidRPr="00FD7B2F" w:rsidRDefault="00475C83" w:rsidP="00167FB0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C83" w:rsidRPr="00FD7B2F" w:rsidRDefault="00475C83" w:rsidP="00167FB0">
            <w:pPr>
              <w:spacing w:after="0" w:line="240" w:lineRule="auto"/>
              <w:ind w:right="-107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D7B2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Установление связи между целью учебной деятельности и её мотивом</w:t>
            </w:r>
          </w:p>
        </w:tc>
        <w:tc>
          <w:tcPr>
            <w:tcW w:w="315" w:type="pct"/>
            <w:tcBorders>
              <w:left w:val="single" w:sz="4" w:space="0" w:color="000000"/>
              <w:right w:val="single" w:sz="4" w:space="0" w:color="auto"/>
            </w:tcBorders>
          </w:tcPr>
          <w:p w:rsidR="00475C83" w:rsidRPr="00FD7B2F" w:rsidRDefault="00475C83" w:rsidP="00167FB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4" w:type="pct"/>
            <w:tcBorders>
              <w:left w:val="single" w:sz="4" w:space="0" w:color="auto"/>
              <w:right w:val="single" w:sz="4" w:space="0" w:color="000000"/>
            </w:tcBorders>
          </w:tcPr>
          <w:p w:rsidR="00475C83" w:rsidRPr="00FD7B2F" w:rsidRDefault="00475C83" w:rsidP="00167FB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75C83" w:rsidRPr="00FD7B2F" w:rsidTr="00F15D27">
        <w:trPr>
          <w:trHeight w:val="427"/>
        </w:trPr>
        <w:tc>
          <w:tcPr>
            <w:tcW w:w="226" w:type="pct"/>
            <w:tcBorders>
              <w:left w:val="single" w:sz="4" w:space="0" w:color="000000"/>
              <w:right w:val="single" w:sz="4" w:space="0" w:color="000000"/>
            </w:tcBorders>
          </w:tcPr>
          <w:p w:rsidR="00475C83" w:rsidRPr="00FD7B2F" w:rsidRDefault="00475C83" w:rsidP="00167F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7B2F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226" w:type="pct"/>
            <w:tcBorders>
              <w:left w:val="single" w:sz="4" w:space="0" w:color="000000"/>
              <w:right w:val="single" w:sz="4" w:space="0" w:color="000000"/>
            </w:tcBorders>
          </w:tcPr>
          <w:p w:rsidR="00475C83" w:rsidRPr="00FD7B2F" w:rsidRDefault="00475C83" w:rsidP="00167F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7B2F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908" w:type="pct"/>
            <w:tcBorders>
              <w:left w:val="single" w:sz="4" w:space="0" w:color="000000"/>
              <w:right w:val="single" w:sz="4" w:space="0" w:color="000000"/>
            </w:tcBorders>
          </w:tcPr>
          <w:p w:rsidR="00475C83" w:rsidRPr="00FD7B2F" w:rsidRDefault="00475C83" w:rsidP="00167F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7B2F">
              <w:rPr>
                <w:rFonts w:ascii="Times New Roman" w:hAnsi="Times New Roman" w:cs="Times New Roman"/>
                <w:sz w:val="24"/>
                <w:szCs w:val="24"/>
              </w:rPr>
              <w:t xml:space="preserve">Именительный и винительный падежи. </w:t>
            </w:r>
          </w:p>
          <w:p w:rsidR="00475C83" w:rsidRPr="00FD7B2F" w:rsidRDefault="00475C83" w:rsidP="0010257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7B2F">
              <w:rPr>
                <w:rFonts w:ascii="Times New Roman" w:hAnsi="Times New Roman" w:cs="Times New Roman"/>
                <w:b/>
                <w:sz w:val="24"/>
                <w:szCs w:val="24"/>
              </w:rPr>
              <w:t>Словарный диктант.</w:t>
            </w:r>
          </w:p>
        </w:tc>
        <w:tc>
          <w:tcPr>
            <w:tcW w:w="373" w:type="pct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:rsidR="00475C83" w:rsidRPr="00FD7B2F" w:rsidRDefault="00475C83" w:rsidP="00167FB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D7B2F">
              <w:rPr>
                <w:rFonts w:ascii="Times New Roman" w:hAnsi="Times New Roman" w:cs="Times New Roman"/>
                <w:sz w:val="24"/>
                <w:szCs w:val="24"/>
              </w:rPr>
              <w:t>Урок усвоения новых знаний</w:t>
            </w:r>
          </w:p>
        </w:tc>
        <w:tc>
          <w:tcPr>
            <w:tcW w:w="78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C83" w:rsidRPr="00FD7B2F" w:rsidRDefault="00475C83" w:rsidP="00167FB0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D7B2F">
              <w:rPr>
                <w:rFonts w:ascii="Times New Roman" w:hAnsi="Times New Roman" w:cs="Times New Roman"/>
                <w:sz w:val="24"/>
                <w:szCs w:val="24"/>
              </w:rPr>
              <w:t>Знать особенности правописания имен существительных в именительном и винительном падежах.</w:t>
            </w:r>
          </w:p>
        </w:tc>
        <w:tc>
          <w:tcPr>
            <w:tcW w:w="1044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75C83" w:rsidRPr="00FD7B2F" w:rsidRDefault="00475C83" w:rsidP="00167FB0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C83" w:rsidRPr="00FD7B2F" w:rsidRDefault="00475C83" w:rsidP="00167FB0">
            <w:pPr>
              <w:spacing w:after="0" w:line="240" w:lineRule="auto"/>
              <w:ind w:right="-107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D7B2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Нравственно-этическое оценивание усваиваемого содержания, обеспечивающее личностный моральный выбор на основе </w:t>
            </w:r>
            <w:r w:rsidRPr="00FD7B2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социальных и личностных ценностей</w:t>
            </w:r>
          </w:p>
        </w:tc>
        <w:tc>
          <w:tcPr>
            <w:tcW w:w="315" w:type="pct"/>
            <w:tcBorders>
              <w:left w:val="single" w:sz="4" w:space="0" w:color="000000"/>
              <w:right w:val="single" w:sz="4" w:space="0" w:color="auto"/>
            </w:tcBorders>
          </w:tcPr>
          <w:p w:rsidR="00475C83" w:rsidRPr="00FD7B2F" w:rsidRDefault="00475C83" w:rsidP="00167FB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4" w:type="pct"/>
            <w:tcBorders>
              <w:left w:val="single" w:sz="4" w:space="0" w:color="auto"/>
              <w:right w:val="single" w:sz="4" w:space="0" w:color="000000"/>
            </w:tcBorders>
          </w:tcPr>
          <w:p w:rsidR="00475C83" w:rsidRPr="00FD7B2F" w:rsidRDefault="00475C83" w:rsidP="00167FB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75C83" w:rsidRPr="00FD7B2F" w:rsidTr="00F15D27">
        <w:trPr>
          <w:trHeight w:val="427"/>
        </w:trPr>
        <w:tc>
          <w:tcPr>
            <w:tcW w:w="226" w:type="pct"/>
            <w:tcBorders>
              <w:left w:val="single" w:sz="4" w:space="0" w:color="000000"/>
              <w:right w:val="single" w:sz="4" w:space="0" w:color="000000"/>
            </w:tcBorders>
          </w:tcPr>
          <w:p w:rsidR="00475C83" w:rsidRPr="00FD7B2F" w:rsidRDefault="00475C83" w:rsidP="00167F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7B2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57</w:t>
            </w:r>
          </w:p>
        </w:tc>
        <w:tc>
          <w:tcPr>
            <w:tcW w:w="226" w:type="pct"/>
            <w:tcBorders>
              <w:left w:val="single" w:sz="4" w:space="0" w:color="000000"/>
              <w:right w:val="single" w:sz="4" w:space="0" w:color="000000"/>
            </w:tcBorders>
          </w:tcPr>
          <w:p w:rsidR="00475C83" w:rsidRPr="00FD7B2F" w:rsidRDefault="00475C83" w:rsidP="00167F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7B2F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908" w:type="pct"/>
            <w:tcBorders>
              <w:left w:val="single" w:sz="4" w:space="0" w:color="000000"/>
              <w:right w:val="single" w:sz="4" w:space="0" w:color="000000"/>
            </w:tcBorders>
          </w:tcPr>
          <w:p w:rsidR="00475C83" w:rsidRPr="00FD7B2F" w:rsidRDefault="00475C83" w:rsidP="00167F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7B2F">
              <w:rPr>
                <w:rFonts w:ascii="Times New Roman" w:hAnsi="Times New Roman" w:cs="Times New Roman"/>
                <w:sz w:val="24"/>
                <w:szCs w:val="24"/>
              </w:rPr>
              <w:t>Правописание окончаний имён существительных в родительном падеже.</w:t>
            </w:r>
          </w:p>
        </w:tc>
        <w:tc>
          <w:tcPr>
            <w:tcW w:w="373" w:type="pct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:rsidR="00475C83" w:rsidRPr="00FD7B2F" w:rsidRDefault="00475C83" w:rsidP="00167FB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D7B2F">
              <w:rPr>
                <w:rFonts w:ascii="Times New Roman" w:hAnsi="Times New Roman" w:cs="Times New Roman"/>
                <w:sz w:val="24"/>
                <w:szCs w:val="24"/>
              </w:rPr>
              <w:t>Урок усвоения новых знаний</w:t>
            </w:r>
          </w:p>
        </w:tc>
        <w:tc>
          <w:tcPr>
            <w:tcW w:w="78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C83" w:rsidRPr="00FD7B2F" w:rsidRDefault="00475C83" w:rsidP="00167FB0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D7B2F">
              <w:rPr>
                <w:rFonts w:ascii="Times New Roman" w:hAnsi="Times New Roman" w:cs="Times New Roman"/>
                <w:sz w:val="24"/>
                <w:szCs w:val="24"/>
              </w:rPr>
              <w:t>Знать особенности правописания имен существительных в родительном падеже</w:t>
            </w:r>
          </w:p>
        </w:tc>
        <w:tc>
          <w:tcPr>
            <w:tcW w:w="1044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75C83" w:rsidRPr="00FD7B2F" w:rsidRDefault="00475C83" w:rsidP="00167FB0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C83" w:rsidRPr="00FD7B2F" w:rsidRDefault="00475C83" w:rsidP="00167FB0">
            <w:pPr>
              <w:spacing w:after="0" w:line="240" w:lineRule="auto"/>
              <w:ind w:right="-107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D7B2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Установление связи между целью учебной деятельности и её мотивом</w:t>
            </w:r>
          </w:p>
        </w:tc>
        <w:tc>
          <w:tcPr>
            <w:tcW w:w="315" w:type="pct"/>
            <w:tcBorders>
              <w:left w:val="single" w:sz="4" w:space="0" w:color="000000"/>
              <w:right w:val="single" w:sz="4" w:space="0" w:color="auto"/>
            </w:tcBorders>
          </w:tcPr>
          <w:p w:rsidR="00475C83" w:rsidRPr="00FD7B2F" w:rsidRDefault="00475C83" w:rsidP="00167FB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4" w:type="pct"/>
            <w:tcBorders>
              <w:left w:val="single" w:sz="4" w:space="0" w:color="auto"/>
              <w:right w:val="single" w:sz="4" w:space="0" w:color="000000"/>
            </w:tcBorders>
          </w:tcPr>
          <w:p w:rsidR="00475C83" w:rsidRPr="00FD7B2F" w:rsidRDefault="00475C83" w:rsidP="00167FB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75C83" w:rsidRPr="00FD7B2F" w:rsidTr="00F15D27">
        <w:trPr>
          <w:trHeight w:val="427"/>
        </w:trPr>
        <w:tc>
          <w:tcPr>
            <w:tcW w:w="226" w:type="pct"/>
            <w:tcBorders>
              <w:left w:val="single" w:sz="4" w:space="0" w:color="000000"/>
              <w:right w:val="single" w:sz="4" w:space="0" w:color="000000"/>
            </w:tcBorders>
          </w:tcPr>
          <w:p w:rsidR="00475C83" w:rsidRPr="00FD7B2F" w:rsidRDefault="00475C83" w:rsidP="00167F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7B2F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226" w:type="pct"/>
            <w:tcBorders>
              <w:left w:val="single" w:sz="4" w:space="0" w:color="000000"/>
              <w:right w:val="single" w:sz="4" w:space="0" w:color="000000"/>
            </w:tcBorders>
          </w:tcPr>
          <w:p w:rsidR="00475C83" w:rsidRPr="00FD7B2F" w:rsidRDefault="00475C83" w:rsidP="00167F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7B2F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908" w:type="pct"/>
            <w:tcBorders>
              <w:left w:val="single" w:sz="4" w:space="0" w:color="000000"/>
              <w:right w:val="single" w:sz="4" w:space="0" w:color="000000"/>
            </w:tcBorders>
          </w:tcPr>
          <w:p w:rsidR="00475C83" w:rsidRPr="00FD7B2F" w:rsidRDefault="00475C83" w:rsidP="00167F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7B2F">
              <w:rPr>
                <w:rFonts w:ascii="Times New Roman" w:hAnsi="Times New Roman" w:cs="Times New Roman"/>
                <w:sz w:val="24"/>
                <w:szCs w:val="24"/>
              </w:rPr>
              <w:t>Именительный, родительный и винительный падежи одушевлённых имён существительных.</w:t>
            </w:r>
          </w:p>
        </w:tc>
        <w:tc>
          <w:tcPr>
            <w:tcW w:w="373" w:type="pct"/>
            <w:gridSpan w:val="3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475C83" w:rsidRPr="00FD7B2F" w:rsidRDefault="00475C83" w:rsidP="00167FB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D7B2F">
              <w:rPr>
                <w:rFonts w:ascii="Times New Roman" w:hAnsi="Times New Roman" w:cs="Times New Roman"/>
                <w:sz w:val="24"/>
                <w:szCs w:val="24"/>
              </w:rPr>
              <w:t>Урок усвоения новых знаний</w:t>
            </w:r>
          </w:p>
        </w:tc>
        <w:tc>
          <w:tcPr>
            <w:tcW w:w="788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C83" w:rsidRPr="00FD7B2F" w:rsidRDefault="00475C83" w:rsidP="00167FB0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FD7B2F">
              <w:rPr>
                <w:rFonts w:ascii="Times New Roman" w:hAnsi="Times New Roman" w:cs="Times New Roman"/>
                <w:sz w:val="24"/>
                <w:szCs w:val="24"/>
              </w:rPr>
              <w:t>Знать особенности правописания одушевленных  имен существительных в именительном, родительном и винительном падеже</w:t>
            </w:r>
          </w:p>
          <w:p w:rsidR="00475C83" w:rsidRPr="00FD7B2F" w:rsidRDefault="00475C83" w:rsidP="00167FB0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5C83" w:rsidRPr="00FD7B2F" w:rsidRDefault="00475C83" w:rsidP="00167FB0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4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75C83" w:rsidRPr="00FD7B2F" w:rsidRDefault="00475C83" w:rsidP="00167FB0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C83" w:rsidRPr="00FD7B2F" w:rsidRDefault="00475C83" w:rsidP="00167FB0">
            <w:pPr>
              <w:spacing w:after="0" w:line="240" w:lineRule="auto"/>
              <w:ind w:right="-107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D7B2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Нравственно-этическое оценивание усваиваемого содержания, обеспечивающее личностный моральный выбор на основе социальных и личностных ценностей</w:t>
            </w:r>
          </w:p>
        </w:tc>
        <w:tc>
          <w:tcPr>
            <w:tcW w:w="315" w:type="pct"/>
            <w:tcBorders>
              <w:left w:val="single" w:sz="4" w:space="0" w:color="000000"/>
              <w:right w:val="single" w:sz="4" w:space="0" w:color="auto"/>
            </w:tcBorders>
          </w:tcPr>
          <w:p w:rsidR="00475C83" w:rsidRPr="00FD7B2F" w:rsidRDefault="00475C83" w:rsidP="00167FB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4" w:type="pct"/>
            <w:tcBorders>
              <w:left w:val="single" w:sz="4" w:space="0" w:color="auto"/>
              <w:right w:val="single" w:sz="4" w:space="0" w:color="000000"/>
            </w:tcBorders>
          </w:tcPr>
          <w:p w:rsidR="00475C83" w:rsidRPr="00FD7B2F" w:rsidRDefault="00475C83" w:rsidP="00167FB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75C83" w:rsidRPr="00FD7B2F" w:rsidTr="00F15D27">
        <w:trPr>
          <w:trHeight w:val="427"/>
        </w:trPr>
        <w:tc>
          <w:tcPr>
            <w:tcW w:w="226" w:type="pct"/>
            <w:tcBorders>
              <w:left w:val="single" w:sz="4" w:space="0" w:color="000000"/>
              <w:right w:val="single" w:sz="4" w:space="0" w:color="000000"/>
            </w:tcBorders>
          </w:tcPr>
          <w:p w:rsidR="00475C83" w:rsidRPr="00FD7B2F" w:rsidRDefault="00475C83" w:rsidP="00167F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7B2F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226" w:type="pct"/>
            <w:tcBorders>
              <w:left w:val="single" w:sz="4" w:space="0" w:color="000000"/>
              <w:right w:val="single" w:sz="4" w:space="0" w:color="000000"/>
            </w:tcBorders>
          </w:tcPr>
          <w:p w:rsidR="00475C83" w:rsidRPr="00FD7B2F" w:rsidRDefault="00475C83" w:rsidP="00167F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7B2F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908" w:type="pct"/>
            <w:tcBorders>
              <w:left w:val="single" w:sz="4" w:space="0" w:color="000000"/>
              <w:right w:val="single" w:sz="4" w:space="0" w:color="000000"/>
            </w:tcBorders>
          </w:tcPr>
          <w:p w:rsidR="00475C83" w:rsidRPr="00FD7B2F" w:rsidRDefault="00475C83" w:rsidP="00167F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7B2F">
              <w:rPr>
                <w:rFonts w:ascii="Times New Roman" w:hAnsi="Times New Roman" w:cs="Times New Roman"/>
                <w:sz w:val="24"/>
                <w:szCs w:val="24"/>
              </w:rPr>
              <w:t>Правописание окончаний имен существительных в дательном падеже.</w:t>
            </w:r>
          </w:p>
        </w:tc>
        <w:tc>
          <w:tcPr>
            <w:tcW w:w="373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75C83" w:rsidRPr="00FD7B2F" w:rsidRDefault="00475C83" w:rsidP="00167FB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8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75C83" w:rsidRPr="00FD7B2F" w:rsidRDefault="00475C83" w:rsidP="00167FB0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D7B2F">
              <w:rPr>
                <w:rFonts w:ascii="Times New Roman" w:hAnsi="Times New Roman" w:cs="Times New Roman"/>
                <w:sz w:val="24"/>
                <w:szCs w:val="24"/>
              </w:rPr>
              <w:t>Знать особенности правописания безударных окончаний имен существительных в родительном дательном падежах; уметь распознавать падеж и склонение</w:t>
            </w:r>
          </w:p>
        </w:tc>
        <w:tc>
          <w:tcPr>
            <w:tcW w:w="1044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C83" w:rsidRPr="00FD7B2F" w:rsidRDefault="00475C83" w:rsidP="00167FB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C83" w:rsidRPr="00FD7B2F" w:rsidRDefault="00475C83" w:rsidP="00167FB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D7B2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Установление связи между целью учебной деятельности и её мотивом</w:t>
            </w:r>
          </w:p>
        </w:tc>
        <w:tc>
          <w:tcPr>
            <w:tcW w:w="315" w:type="pct"/>
            <w:tcBorders>
              <w:left w:val="single" w:sz="4" w:space="0" w:color="000000"/>
              <w:right w:val="single" w:sz="4" w:space="0" w:color="auto"/>
            </w:tcBorders>
          </w:tcPr>
          <w:p w:rsidR="00475C83" w:rsidRPr="00FD7B2F" w:rsidRDefault="00475C83" w:rsidP="00167FB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4" w:type="pct"/>
            <w:tcBorders>
              <w:left w:val="single" w:sz="4" w:space="0" w:color="auto"/>
              <w:right w:val="single" w:sz="4" w:space="0" w:color="000000"/>
            </w:tcBorders>
          </w:tcPr>
          <w:p w:rsidR="00475C83" w:rsidRPr="00FD7B2F" w:rsidRDefault="00475C83" w:rsidP="00167FB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75C83" w:rsidRPr="00FD7B2F" w:rsidTr="00F15D27">
        <w:trPr>
          <w:trHeight w:val="1210"/>
        </w:trPr>
        <w:tc>
          <w:tcPr>
            <w:tcW w:w="226" w:type="pct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475C83" w:rsidRPr="00FD7B2F" w:rsidRDefault="00475C83" w:rsidP="00167F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7B2F">
              <w:rPr>
                <w:rFonts w:ascii="Times New Roman" w:hAnsi="Times New Roman" w:cs="Times New Roman"/>
                <w:sz w:val="24"/>
                <w:szCs w:val="24"/>
              </w:rPr>
              <w:t>60-61</w:t>
            </w:r>
          </w:p>
        </w:tc>
        <w:tc>
          <w:tcPr>
            <w:tcW w:w="226" w:type="pct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475C83" w:rsidRPr="00FD7B2F" w:rsidRDefault="00475C83" w:rsidP="00167F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7B2F">
              <w:rPr>
                <w:rFonts w:ascii="Times New Roman" w:hAnsi="Times New Roman" w:cs="Times New Roman"/>
                <w:sz w:val="24"/>
                <w:szCs w:val="24"/>
              </w:rPr>
              <w:t>20-21</w:t>
            </w:r>
          </w:p>
        </w:tc>
        <w:tc>
          <w:tcPr>
            <w:tcW w:w="908" w:type="pct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475C83" w:rsidRPr="00FD7B2F" w:rsidRDefault="00475C83" w:rsidP="00167F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7B2F">
              <w:rPr>
                <w:rFonts w:ascii="Times New Roman" w:hAnsi="Times New Roman" w:cs="Times New Roman"/>
                <w:sz w:val="24"/>
                <w:szCs w:val="24"/>
              </w:rPr>
              <w:t>Упражнение в правописании безударных окончаний имен существительных в родительном и дательном падежах.</w:t>
            </w:r>
          </w:p>
        </w:tc>
        <w:tc>
          <w:tcPr>
            <w:tcW w:w="373" w:type="pct"/>
            <w:gridSpan w:val="3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475C83" w:rsidRPr="00FD7B2F" w:rsidRDefault="00475C83" w:rsidP="00167FB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D7B2F">
              <w:rPr>
                <w:rFonts w:ascii="Times New Roman" w:hAnsi="Times New Roman" w:cs="Times New Roman"/>
                <w:sz w:val="24"/>
                <w:szCs w:val="24"/>
              </w:rPr>
              <w:t>Урок закрепления новых знаний</w:t>
            </w:r>
          </w:p>
        </w:tc>
        <w:tc>
          <w:tcPr>
            <w:tcW w:w="788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75C83" w:rsidRPr="00FD7B2F" w:rsidRDefault="00475C83" w:rsidP="00167FB0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4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75C83" w:rsidRPr="00FD7B2F" w:rsidRDefault="00475C83" w:rsidP="00167FB0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D7B2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познавательные:</w:t>
            </w:r>
            <w:r w:rsidRPr="00FD7B2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самостоятельное выделение и формулирование познавательной цели; анализ, сравнение, классификация объектов по выделенным признакам; синтез; осознанное и произвольное построение речевого высказывания в устной и письменной речи.</w:t>
            </w:r>
          </w:p>
        </w:tc>
        <w:tc>
          <w:tcPr>
            <w:tcW w:w="856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75C83" w:rsidRPr="00FD7B2F" w:rsidRDefault="00475C83" w:rsidP="00167FB0">
            <w:pPr>
              <w:spacing w:after="0" w:line="240" w:lineRule="auto"/>
              <w:ind w:right="-107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D7B2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Нравственно-этическое оценивание усваиваемого содержания, обеспечивающее личностный моральный выбор на основе социальных и личностных ценностей</w:t>
            </w:r>
          </w:p>
        </w:tc>
        <w:tc>
          <w:tcPr>
            <w:tcW w:w="315" w:type="pct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75C83" w:rsidRPr="00FD7B2F" w:rsidRDefault="00475C83" w:rsidP="00167FB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4" w:type="pct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475C83" w:rsidRPr="00FD7B2F" w:rsidRDefault="00475C83" w:rsidP="00167FB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75C83" w:rsidRPr="00FD7B2F" w:rsidTr="00F15D27">
        <w:trPr>
          <w:trHeight w:val="1534"/>
        </w:trPr>
        <w:tc>
          <w:tcPr>
            <w:tcW w:w="226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75C83" w:rsidRPr="00FD7B2F" w:rsidRDefault="00475C83" w:rsidP="00167F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75C83" w:rsidRPr="00FD7B2F" w:rsidRDefault="00475C83" w:rsidP="00167F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8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75C83" w:rsidRPr="00FD7B2F" w:rsidRDefault="00475C83" w:rsidP="00167F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75C83" w:rsidRPr="00FD7B2F" w:rsidRDefault="00475C83" w:rsidP="00167F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8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75C83" w:rsidRPr="00FD7B2F" w:rsidRDefault="00475C83" w:rsidP="00167FB0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4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75C83" w:rsidRPr="00FD7B2F" w:rsidRDefault="00475C83" w:rsidP="00167FB0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6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75C83" w:rsidRPr="00FD7B2F" w:rsidRDefault="00475C83" w:rsidP="00167FB0">
            <w:pPr>
              <w:spacing w:after="0" w:line="240" w:lineRule="auto"/>
              <w:ind w:right="-107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475C83" w:rsidRPr="00FD7B2F" w:rsidRDefault="00475C83" w:rsidP="00167FB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:rsidR="00475C83" w:rsidRPr="00FD7B2F" w:rsidRDefault="00475C83" w:rsidP="00167FB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75C83" w:rsidRPr="00FD7B2F" w:rsidTr="00F15D27">
        <w:trPr>
          <w:trHeight w:val="427"/>
        </w:trPr>
        <w:tc>
          <w:tcPr>
            <w:tcW w:w="226" w:type="pct"/>
            <w:tcBorders>
              <w:left w:val="single" w:sz="4" w:space="0" w:color="000000"/>
              <w:right w:val="single" w:sz="4" w:space="0" w:color="000000"/>
            </w:tcBorders>
          </w:tcPr>
          <w:p w:rsidR="00475C83" w:rsidRPr="00FD7B2F" w:rsidRDefault="00475C83" w:rsidP="00167F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7B2F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226" w:type="pct"/>
            <w:tcBorders>
              <w:left w:val="single" w:sz="4" w:space="0" w:color="000000"/>
              <w:right w:val="single" w:sz="4" w:space="0" w:color="000000"/>
            </w:tcBorders>
          </w:tcPr>
          <w:p w:rsidR="00475C83" w:rsidRPr="00FD7B2F" w:rsidRDefault="00475C83" w:rsidP="00167F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7B2F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908" w:type="pct"/>
            <w:tcBorders>
              <w:left w:val="single" w:sz="4" w:space="0" w:color="000000"/>
              <w:right w:val="single" w:sz="4" w:space="0" w:color="000000"/>
            </w:tcBorders>
          </w:tcPr>
          <w:p w:rsidR="00475C83" w:rsidRPr="00FD7B2F" w:rsidRDefault="00475C83" w:rsidP="00167F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7B2F">
              <w:rPr>
                <w:rFonts w:ascii="Times New Roman" w:hAnsi="Times New Roman" w:cs="Times New Roman"/>
                <w:sz w:val="24"/>
                <w:szCs w:val="24"/>
              </w:rPr>
              <w:t>Правописание окончаний имен существительных в творительном падеже.</w:t>
            </w:r>
          </w:p>
          <w:p w:rsidR="00475C83" w:rsidRPr="00FD7B2F" w:rsidRDefault="00475C83" w:rsidP="00167F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" w:type="pct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:rsidR="00475C83" w:rsidRPr="00FD7B2F" w:rsidRDefault="00475C83" w:rsidP="00167FB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D7B2F">
              <w:rPr>
                <w:rFonts w:ascii="Times New Roman" w:hAnsi="Times New Roman" w:cs="Times New Roman"/>
                <w:sz w:val="24"/>
                <w:szCs w:val="24"/>
              </w:rPr>
              <w:t>Урок усвоения новых знаний</w:t>
            </w:r>
          </w:p>
        </w:tc>
        <w:tc>
          <w:tcPr>
            <w:tcW w:w="788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75C83" w:rsidRPr="00FD7B2F" w:rsidRDefault="00475C83" w:rsidP="00167FB0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D7B2F">
              <w:rPr>
                <w:rFonts w:ascii="Times New Roman" w:hAnsi="Times New Roman" w:cs="Times New Roman"/>
                <w:sz w:val="24"/>
                <w:szCs w:val="24"/>
              </w:rPr>
              <w:t xml:space="preserve">Уметь распознавать падеж и склонение имен существительных; знать особенности правописания падежных окончаний </w:t>
            </w:r>
            <w:r w:rsidRPr="00FD7B2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имен существительных в творительном падеже</w:t>
            </w:r>
          </w:p>
        </w:tc>
        <w:tc>
          <w:tcPr>
            <w:tcW w:w="1044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75C83" w:rsidRPr="00FD7B2F" w:rsidRDefault="00475C83" w:rsidP="00167FB0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D7B2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lastRenderedPageBreak/>
              <w:t>познавательные:</w:t>
            </w:r>
            <w:r w:rsidRPr="00FD7B2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самостоятельное выделение и формулирование познавательной цели; выбор наиболее эффективных способов решения задач в зависимости от конкретных </w:t>
            </w:r>
            <w:r w:rsidRPr="00FD7B2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 xml:space="preserve">условий; анализ, сравнение, классификация объектов по выделенным признакам; выдвижение гипотез и их обоснование; </w:t>
            </w:r>
            <w:r w:rsidRPr="00FD7B2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коммуникативные:</w:t>
            </w:r>
            <w:r w:rsidRPr="00FD7B2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инициативное сотрудничество с учителем и сверстниками; контроль, коррекция, оценка действий партнера;  </w:t>
            </w:r>
          </w:p>
          <w:p w:rsidR="00475C83" w:rsidRPr="00FD7B2F" w:rsidRDefault="00475C83" w:rsidP="00167FB0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D7B2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регулятивные:</w:t>
            </w:r>
            <w:r w:rsidRPr="00FD7B2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постановка учебной задачи, сличение способа действия и его результата с заданным эталонном; оценивание качества и уровня усвоения материала</w:t>
            </w:r>
          </w:p>
        </w:tc>
        <w:tc>
          <w:tcPr>
            <w:tcW w:w="856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75C83" w:rsidRPr="00FD7B2F" w:rsidRDefault="00475C83" w:rsidP="00167FB0">
            <w:pPr>
              <w:spacing w:after="0" w:line="240" w:lineRule="auto"/>
              <w:ind w:right="-107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D7B2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Установление связи между целью учебной деятельности и её мотивом</w:t>
            </w:r>
          </w:p>
        </w:tc>
        <w:tc>
          <w:tcPr>
            <w:tcW w:w="315" w:type="pct"/>
            <w:tcBorders>
              <w:left w:val="single" w:sz="4" w:space="0" w:color="000000"/>
              <w:right w:val="single" w:sz="4" w:space="0" w:color="auto"/>
            </w:tcBorders>
          </w:tcPr>
          <w:p w:rsidR="00475C83" w:rsidRPr="00FD7B2F" w:rsidRDefault="00475C83" w:rsidP="00167FB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4" w:type="pct"/>
            <w:tcBorders>
              <w:left w:val="single" w:sz="4" w:space="0" w:color="auto"/>
              <w:right w:val="single" w:sz="4" w:space="0" w:color="000000"/>
            </w:tcBorders>
          </w:tcPr>
          <w:p w:rsidR="00475C83" w:rsidRPr="00FD7B2F" w:rsidRDefault="00475C83" w:rsidP="00167FB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75C83" w:rsidRPr="00FD7B2F" w:rsidTr="00F15D27">
        <w:trPr>
          <w:trHeight w:val="427"/>
        </w:trPr>
        <w:tc>
          <w:tcPr>
            <w:tcW w:w="226" w:type="pct"/>
            <w:tcBorders>
              <w:left w:val="single" w:sz="4" w:space="0" w:color="000000"/>
              <w:right w:val="single" w:sz="4" w:space="0" w:color="000000"/>
            </w:tcBorders>
          </w:tcPr>
          <w:p w:rsidR="00475C83" w:rsidRPr="00FD7B2F" w:rsidRDefault="00475C83" w:rsidP="00167F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7B2F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226" w:type="pct"/>
            <w:tcBorders>
              <w:left w:val="single" w:sz="4" w:space="0" w:color="000000"/>
              <w:right w:val="single" w:sz="4" w:space="0" w:color="000000"/>
            </w:tcBorders>
          </w:tcPr>
          <w:p w:rsidR="00475C83" w:rsidRPr="00FD7B2F" w:rsidRDefault="00475C83" w:rsidP="00167F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7B2F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908" w:type="pct"/>
            <w:tcBorders>
              <w:left w:val="single" w:sz="4" w:space="0" w:color="000000"/>
              <w:right w:val="single" w:sz="4" w:space="0" w:color="000000"/>
            </w:tcBorders>
          </w:tcPr>
          <w:p w:rsidR="00475C83" w:rsidRPr="00FD7B2F" w:rsidRDefault="00475C83" w:rsidP="00167F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7B2F">
              <w:rPr>
                <w:rFonts w:ascii="Times New Roman" w:hAnsi="Times New Roman" w:cs="Times New Roman"/>
                <w:sz w:val="24"/>
                <w:szCs w:val="24"/>
              </w:rPr>
              <w:t xml:space="preserve">Упражнение в правописании </w:t>
            </w:r>
            <w:r w:rsidRPr="00FD7B2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окончаний имен существительных в творительном падеже.</w:t>
            </w:r>
          </w:p>
        </w:tc>
        <w:tc>
          <w:tcPr>
            <w:tcW w:w="373" w:type="pct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:rsidR="00475C83" w:rsidRPr="00FD7B2F" w:rsidRDefault="00475C83" w:rsidP="00167FB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D7B2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Урок закрепле</w:t>
            </w:r>
            <w:r w:rsidRPr="00FD7B2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ния новых знаний</w:t>
            </w:r>
          </w:p>
        </w:tc>
        <w:tc>
          <w:tcPr>
            <w:tcW w:w="788" w:type="pct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C83" w:rsidRPr="00FD7B2F" w:rsidRDefault="00475C83" w:rsidP="00167FB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4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75C83" w:rsidRPr="00FD7B2F" w:rsidRDefault="00475C83" w:rsidP="00167FB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6" w:type="pct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C83" w:rsidRPr="00FD7B2F" w:rsidRDefault="00475C83" w:rsidP="00167FB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5" w:type="pct"/>
            <w:tcBorders>
              <w:left w:val="single" w:sz="4" w:space="0" w:color="000000"/>
              <w:right w:val="single" w:sz="4" w:space="0" w:color="auto"/>
            </w:tcBorders>
          </w:tcPr>
          <w:p w:rsidR="00475C83" w:rsidRPr="00FD7B2F" w:rsidRDefault="00475C83" w:rsidP="00167FB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4" w:type="pct"/>
            <w:tcBorders>
              <w:left w:val="single" w:sz="4" w:space="0" w:color="auto"/>
              <w:right w:val="single" w:sz="4" w:space="0" w:color="000000"/>
            </w:tcBorders>
          </w:tcPr>
          <w:p w:rsidR="00475C83" w:rsidRPr="00FD7B2F" w:rsidRDefault="00475C83" w:rsidP="00167FB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75C83" w:rsidRPr="00FD7B2F" w:rsidTr="00F15D27">
        <w:trPr>
          <w:trHeight w:val="427"/>
        </w:trPr>
        <w:tc>
          <w:tcPr>
            <w:tcW w:w="226" w:type="pct"/>
            <w:tcBorders>
              <w:left w:val="single" w:sz="4" w:space="0" w:color="000000"/>
              <w:right w:val="single" w:sz="4" w:space="0" w:color="000000"/>
            </w:tcBorders>
          </w:tcPr>
          <w:p w:rsidR="00475C83" w:rsidRPr="00FD7B2F" w:rsidRDefault="00475C83" w:rsidP="00167F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7B2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64</w:t>
            </w:r>
          </w:p>
        </w:tc>
        <w:tc>
          <w:tcPr>
            <w:tcW w:w="226" w:type="pct"/>
            <w:tcBorders>
              <w:left w:val="single" w:sz="4" w:space="0" w:color="000000"/>
              <w:right w:val="single" w:sz="4" w:space="0" w:color="000000"/>
            </w:tcBorders>
          </w:tcPr>
          <w:p w:rsidR="00475C83" w:rsidRPr="00FD7B2F" w:rsidRDefault="00475C83" w:rsidP="00167F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7B2F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908" w:type="pct"/>
            <w:tcBorders>
              <w:left w:val="single" w:sz="4" w:space="0" w:color="000000"/>
              <w:right w:val="single" w:sz="4" w:space="0" w:color="000000"/>
            </w:tcBorders>
          </w:tcPr>
          <w:p w:rsidR="00475C83" w:rsidRPr="00FD7B2F" w:rsidRDefault="00475C83" w:rsidP="00167F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7B2F">
              <w:rPr>
                <w:rFonts w:ascii="Times New Roman" w:hAnsi="Times New Roman" w:cs="Times New Roman"/>
                <w:sz w:val="24"/>
                <w:szCs w:val="24"/>
              </w:rPr>
              <w:t>Правописание окончаний имен существительных в предложном падеже.</w:t>
            </w:r>
          </w:p>
          <w:p w:rsidR="00475C83" w:rsidRPr="00FD7B2F" w:rsidRDefault="00475C83" w:rsidP="00167F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" w:type="pct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:rsidR="00475C83" w:rsidRPr="00FD7B2F" w:rsidRDefault="00475C83" w:rsidP="00167FB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D7B2F">
              <w:rPr>
                <w:rFonts w:ascii="Times New Roman" w:hAnsi="Times New Roman" w:cs="Times New Roman"/>
                <w:sz w:val="24"/>
                <w:szCs w:val="24"/>
              </w:rPr>
              <w:t>Урок усвоения новых знаний</w:t>
            </w:r>
          </w:p>
        </w:tc>
        <w:tc>
          <w:tcPr>
            <w:tcW w:w="788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75C83" w:rsidRPr="00FD7B2F" w:rsidRDefault="00475C83" w:rsidP="00167FB0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D7B2F">
              <w:rPr>
                <w:rFonts w:ascii="Times New Roman" w:hAnsi="Times New Roman" w:cs="Times New Roman"/>
                <w:sz w:val="24"/>
                <w:szCs w:val="24"/>
              </w:rPr>
              <w:t>Уметь распознавать падеж и склонение имен существительных; знать особенности правописания падежных окончаний имен существительных в предложном падеже</w:t>
            </w:r>
          </w:p>
        </w:tc>
        <w:tc>
          <w:tcPr>
            <w:tcW w:w="1044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75C83" w:rsidRPr="00FD7B2F" w:rsidRDefault="00475C83" w:rsidP="00167FB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C83" w:rsidRPr="00FD7B2F" w:rsidRDefault="00475C83" w:rsidP="00167FB0">
            <w:pPr>
              <w:spacing w:after="0" w:line="240" w:lineRule="auto"/>
              <w:ind w:right="-107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D7B2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Нравственно-этическое оценивание усваиваемого содержания, обеспечивающее личностный моральный выбор на основе социальных и личностных ценностей</w:t>
            </w:r>
          </w:p>
          <w:p w:rsidR="00475C83" w:rsidRPr="00FD7B2F" w:rsidRDefault="00475C83" w:rsidP="00167FB0">
            <w:pPr>
              <w:spacing w:after="0" w:line="240" w:lineRule="auto"/>
              <w:ind w:right="-107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5" w:type="pct"/>
            <w:tcBorders>
              <w:left w:val="single" w:sz="4" w:space="0" w:color="000000"/>
              <w:right w:val="single" w:sz="4" w:space="0" w:color="auto"/>
            </w:tcBorders>
          </w:tcPr>
          <w:p w:rsidR="00475C83" w:rsidRPr="00FD7B2F" w:rsidRDefault="00475C83" w:rsidP="00167FB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4" w:type="pct"/>
            <w:tcBorders>
              <w:left w:val="single" w:sz="4" w:space="0" w:color="auto"/>
              <w:right w:val="single" w:sz="4" w:space="0" w:color="000000"/>
            </w:tcBorders>
          </w:tcPr>
          <w:p w:rsidR="00475C83" w:rsidRPr="00FD7B2F" w:rsidRDefault="00475C83" w:rsidP="00167FB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75C83" w:rsidRPr="00FD7B2F" w:rsidTr="00F15D27">
        <w:trPr>
          <w:trHeight w:val="427"/>
        </w:trPr>
        <w:tc>
          <w:tcPr>
            <w:tcW w:w="226" w:type="pct"/>
            <w:tcBorders>
              <w:left w:val="single" w:sz="4" w:space="0" w:color="000000"/>
              <w:right w:val="single" w:sz="4" w:space="0" w:color="000000"/>
            </w:tcBorders>
          </w:tcPr>
          <w:p w:rsidR="00475C83" w:rsidRPr="00FD7B2F" w:rsidRDefault="00475C83" w:rsidP="00167F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7B2F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226" w:type="pct"/>
            <w:tcBorders>
              <w:left w:val="single" w:sz="4" w:space="0" w:color="000000"/>
              <w:right w:val="single" w:sz="4" w:space="0" w:color="000000"/>
            </w:tcBorders>
          </w:tcPr>
          <w:p w:rsidR="00475C83" w:rsidRPr="00FD7B2F" w:rsidRDefault="00475C83" w:rsidP="00167F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7B2F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908" w:type="pct"/>
            <w:tcBorders>
              <w:left w:val="single" w:sz="4" w:space="0" w:color="000000"/>
              <w:right w:val="single" w:sz="4" w:space="0" w:color="000000"/>
            </w:tcBorders>
          </w:tcPr>
          <w:p w:rsidR="00475C83" w:rsidRPr="00FD7B2F" w:rsidRDefault="00475C83" w:rsidP="00167F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7B2F">
              <w:rPr>
                <w:rFonts w:ascii="Times New Roman" w:hAnsi="Times New Roman" w:cs="Times New Roman"/>
                <w:sz w:val="24"/>
                <w:szCs w:val="24"/>
              </w:rPr>
              <w:t>Упражнение в правописании окончаний имен существительных в предложном падеже.</w:t>
            </w:r>
          </w:p>
        </w:tc>
        <w:tc>
          <w:tcPr>
            <w:tcW w:w="373" w:type="pct"/>
            <w:gridSpan w:val="3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475C83" w:rsidRPr="00FD7B2F" w:rsidRDefault="00475C83" w:rsidP="00167FB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D7B2F">
              <w:rPr>
                <w:rFonts w:ascii="Times New Roman" w:hAnsi="Times New Roman" w:cs="Times New Roman"/>
                <w:sz w:val="24"/>
                <w:szCs w:val="24"/>
              </w:rPr>
              <w:t>Урок закрепления новых знаний</w:t>
            </w:r>
          </w:p>
        </w:tc>
        <w:tc>
          <w:tcPr>
            <w:tcW w:w="788" w:type="pct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C83" w:rsidRPr="00FD7B2F" w:rsidRDefault="00475C83" w:rsidP="00167FB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4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C83" w:rsidRPr="00FD7B2F" w:rsidRDefault="00475C83" w:rsidP="00167FB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C83" w:rsidRPr="00FD7B2F" w:rsidRDefault="00475C83" w:rsidP="00167FB0">
            <w:pPr>
              <w:spacing w:after="0" w:line="240" w:lineRule="auto"/>
              <w:ind w:right="-107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D7B2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Установление связи между целью учебной деятельности и её мотивом</w:t>
            </w:r>
          </w:p>
          <w:p w:rsidR="00475C83" w:rsidRPr="00FD7B2F" w:rsidRDefault="00475C83" w:rsidP="00167FB0">
            <w:pPr>
              <w:spacing w:after="0" w:line="240" w:lineRule="auto"/>
              <w:ind w:right="-107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5" w:type="pct"/>
            <w:tcBorders>
              <w:left w:val="single" w:sz="4" w:space="0" w:color="000000"/>
              <w:right w:val="single" w:sz="4" w:space="0" w:color="auto"/>
            </w:tcBorders>
          </w:tcPr>
          <w:p w:rsidR="00475C83" w:rsidRPr="00FD7B2F" w:rsidRDefault="00475C83" w:rsidP="00167FB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4" w:type="pct"/>
            <w:tcBorders>
              <w:left w:val="single" w:sz="4" w:space="0" w:color="auto"/>
              <w:right w:val="single" w:sz="4" w:space="0" w:color="000000"/>
            </w:tcBorders>
          </w:tcPr>
          <w:p w:rsidR="00475C83" w:rsidRPr="00FD7B2F" w:rsidRDefault="00475C83" w:rsidP="00167FB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75C83" w:rsidRPr="00FD7B2F" w:rsidTr="00F15D27">
        <w:trPr>
          <w:trHeight w:val="427"/>
        </w:trPr>
        <w:tc>
          <w:tcPr>
            <w:tcW w:w="226" w:type="pct"/>
            <w:tcBorders>
              <w:left w:val="single" w:sz="4" w:space="0" w:color="000000"/>
              <w:right w:val="single" w:sz="4" w:space="0" w:color="000000"/>
            </w:tcBorders>
          </w:tcPr>
          <w:p w:rsidR="00475C83" w:rsidRPr="00FD7B2F" w:rsidRDefault="00475C83" w:rsidP="00167F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7B2F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226" w:type="pct"/>
            <w:tcBorders>
              <w:left w:val="single" w:sz="4" w:space="0" w:color="000000"/>
              <w:right w:val="single" w:sz="4" w:space="0" w:color="000000"/>
            </w:tcBorders>
          </w:tcPr>
          <w:p w:rsidR="00475C83" w:rsidRPr="00FD7B2F" w:rsidRDefault="00475C83" w:rsidP="00167F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7B2F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908" w:type="pct"/>
            <w:tcBorders>
              <w:left w:val="single" w:sz="4" w:space="0" w:color="000000"/>
              <w:right w:val="single" w:sz="4" w:space="0" w:color="000000"/>
            </w:tcBorders>
          </w:tcPr>
          <w:p w:rsidR="00475C83" w:rsidRPr="00FD7B2F" w:rsidRDefault="00475C83" w:rsidP="00167F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7B2F">
              <w:rPr>
                <w:rFonts w:ascii="Times New Roman" w:hAnsi="Times New Roman" w:cs="Times New Roman"/>
                <w:sz w:val="24"/>
                <w:szCs w:val="24"/>
              </w:rPr>
              <w:t>Правописание безударных окончаний имён существительных во всех падежах.</w:t>
            </w:r>
          </w:p>
        </w:tc>
        <w:tc>
          <w:tcPr>
            <w:tcW w:w="373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75C83" w:rsidRPr="00FD7B2F" w:rsidRDefault="00475C83" w:rsidP="00167FB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8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75C83" w:rsidRPr="00FD7B2F" w:rsidRDefault="00475C83" w:rsidP="00167FB0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D7B2F">
              <w:rPr>
                <w:rFonts w:ascii="Times New Roman" w:hAnsi="Times New Roman" w:cs="Times New Roman"/>
                <w:sz w:val="24"/>
                <w:szCs w:val="24"/>
              </w:rPr>
              <w:t>Уметь распознавать падеж и склонение имен существительных; знать особенности правописания падежных окончаний</w:t>
            </w:r>
          </w:p>
        </w:tc>
        <w:tc>
          <w:tcPr>
            <w:tcW w:w="1044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75C83" w:rsidRPr="00FD7B2F" w:rsidRDefault="00475C83" w:rsidP="00167FB0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D7B2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познавательные:</w:t>
            </w:r>
            <w:r w:rsidRPr="00FD7B2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самостоятельное выделение и формулирование познавательной цели; смысловое чтение; анализ, сравнение, классификация объектов по выделенным признакам; синтез; построение логической цепи рассуждений; </w:t>
            </w:r>
          </w:p>
          <w:p w:rsidR="00475C83" w:rsidRPr="00FD7B2F" w:rsidRDefault="00475C83" w:rsidP="00167FB0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D7B2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коммуникативные:</w:t>
            </w:r>
            <w:r w:rsidRPr="00FD7B2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инициативное сотрудничество с учителем и сверстниками; контроль, коррекция, оценка действий партнера;</w:t>
            </w:r>
          </w:p>
          <w:p w:rsidR="00475C83" w:rsidRPr="00FD7B2F" w:rsidRDefault="00475C83" w:rsidP="00257E70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D7B2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регулятивные:</w:t>
            </w:r>
            <w:r w:rsidRPr="00FD7B2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определение последовательности промежуточных целей с </w:t>
            </w:r>
            <w:r w:rsidRPr="00FD7B2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учетом конечного результата; предвосхищение результата и уровня усвоения, его временных характеристик; оценивание качества и уровня усвоения материала</w:t>
            </w:r>
          </w:p>
        </w:tc>
        <w:tc>
          <w:tcPr>
            <w:tcW w:w="85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C83" w:rsidRPr="00FD7B2F" w:rsidRDefault="00475C83" w:rsidP="00E92265">
            <w:pPr>
              <w:spacing w:after="0" w:line="240" w:lineRule="auto"/>
              <w:ind w:right="-107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D7B2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Нравственно-этическое оценивание усваивае- мого содержания, обес-печивающее личност- ный моральный выбор на основе социальных и личностных ценностей</w:t>
            </w:r>
          </w:p>
        </w:tc>
        <w:tc>
          <w:tcPr>
            <w:tcW w:w="315" w:type="pct"/>
            <w:tcBorders>
              <w:left w:val="single" w:sz="4" w:space="0" w:color="000000"/>
              <w:right w:val="single" w:sz="4" w:space="0" w:color="auto"/>
            </w:tcBorders>
          </w:tcPr>
          <w:p w:rsidR="00475C83" w:rsidRPr="00FD7B2F" w:rsidRDefault="00475C83" w:rsidP="00167FB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4" w:type="pct"/>
            <w:tcBorders>
              <w:left w:val="single" w:sz="4" w:space="0" w:color="auto"/>
              <w:right w:val="single" w:sz="4" w:space="0" w:color="000000"/>
            </w:tcBorders>
          </w:tcPr>
          <w:p w:rsidR="00475C83" w:rsidRPr="00FD7B2F" w:rsidRDefault="00475C83" w:rsidP="00167FB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75C83" w:rsidRPr="00FD7B2F" w:rsidTr="00F15D27">
        <w:trPr>
          <w:trHeight w:val="427"/>
        </w:trPr>
        <w:tc>
          <w:tcPr>
            <w:tcW w:w="226" w:type="pct"/>
            <w:tcBorders>
              <w:left w:val="single" w:sz="4" w:space="0" w:color="000000"/>
              <w:right w:val="single" w:sz="4" w:space="0" w:color="000000"/>
            </w:tcBorders>
          </w:tcPr>
          <w:p w:rsidR="00475C83" w:rsidRPr="00FD7B2F" w:rsidRDefault="00475C83" w:rsidP="00167F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7B2F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226" w:type="pct"/>
            <w:tcBorders>
              <w:left w:val="single" w:sz="4" w:space="0" w:color="000000"/>
              <w:right w:val="single" w:sz="4" w:space="0" w:color="000000"/>
            </w:tcBorders>
          </w:tcPr>
          <w:p w:rsidR="00475C83" w:rsidRPr="00FD7B2F" w:rsidRDefault="00475C83" w:rsidP="00167F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7B2F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908" w:type="pct"/>
            <w:tcBorders>
              <w:left w:val="single" w:sz="4" w:space="0" w:color="000000"/>
              <w:right w:val="single" w:sz="4" w:space="0" w:color="000000"/>
            </w:tcBorders>
          </w:tcPr>
          <w:p w:rsidR="00475C83" w:rsidRPr="00FD7B2F" w:rsidRDefault="00475C83" w:rsidP="00167F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7B2F">
              <w:rPr>
                <w:rFonts w:ascii="Times New Roman" w:hAnsi="Times New Roman" w:cs="Times New Roman"/>
                <w:sz w:val="24"/>
                <w:szCs w:val="24"/>
              </w:rPr>
              <w:t xml:space="preserve">Упражнение в правописании безударных падежных окончаний имен существительных. </w:t>
            </w:r>
          </w:p>
        </w:tc>
        <w:tc>
          <w:tcPr>
            <w:tcW w:w="373" w:type="pct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:rsidR="00475C83" w:rsidRPr="00FD7B2F" w:rsidRDefault="00475C83" w:rsidP="00167FB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D7B2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Урок повторения и обобщения</w:t>
            </w:r>
          </w:p>
        </w:tc>
        <w:tc>
          <w:tcPr>
            <w:tcW w:w="788" w:type="pct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475C83" w:rsidRPr="00FD7B2F" w:rsidRDefault="00475C83" w:rsidP="00167FB0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D7B2F">
              <w:rPr>
                <w:rFonts w:ascii="Times New Roman" w:hAnsi="Times New Roman" w:cs="Times New Roman"/>
                <w:sz w:val="24"/>
                <w:szCs w:val="24"/>
              </w:rPr>
              <w:t>Уметь распознавать падеж и склонение имен существительных; знать особенности правописания падежных окончаний</w:t>
            </w:r>
          </w:p>
        </w:tc>
        <w:tc>
          <w:tcPr>
            <w:tcW w:w="1044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75C83" w:rsidRPr="00FD7B2F" w:rsidRDefault="00475C83" w:rsidP="00167FB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C83" w:rsidRPr="00FD7B2F" w:rsidRDefault="00475C83" w:rsidP="00167FB0">
            <w:pPr>
              <w:spacing w:after="0" w:line="240" w:lineRule="auto"/>
              <w:ind w:right="-107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D7B2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Нравственно-этическое оценивание усваиваемого содержания, обеспечивающее личностный моральный выбор на основе социальных и личностных ценностей</w:t>
            </w:r>
          </w:p>
        </w:tc>
        <w:tc>
          <w:tcPr>
            <w:tcW w:w="315" w:type="pct"/>
            <w:tcBorders>
              <w:left w:val="single" w:sz="4" w:space="0" w:color="000000"/>
              <w:right w:val="single" w:sz="4" w:space="0" w:color="auto"/>
            </w:tcBorders>
          </w:tcPr>
          <w:p w:rsidR="00475C83" w:rsidRPr="00FD7B2F" w:rsidRDefault="00475C83" w:rsidP="00167FB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4" w:type="pct"/>
            <w:tcBorders>
              <w:left w:val="single" w:sz="4" w:space="0" w:color="auto"/>
              <w:right w:val="single" w:sz="4" w:space="0" w:color="000000"/>
            </w:tcBorders>
          </w:tcPr>
          <w:p w:rsidR="00475C83" w:rsidRPr="00FD7B2F" w:rsidRDefault="00475C83" w:rsidP="00167FB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75C83" w:rsidRPr="00FD7B2F" w:rsidTr="00F15D27">
        <w:trPr>
          <w:trHeight w:val="427"/>
        </w:trPr>
        <w:tc>
          <w:tcPr>
            <w:tcW w:w="226" w:type="pct"/>
            <w:tcBorders>
              <w:left w:val="single" w:sz="4" w:space="0" w:color="000000"/>
              <w:right w:val="single" w:sz="4" w:space="0" w:color="000000"/>
            </w:tcBorders>
          </w:tcPr>
          <w:p w:rsidR="00475C83" w:rsidRPr="00FD7B2F" w:rsidRDefault="00475C83" w:rsidP="00167F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7B2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68</w:t>
            </w:r>
          </w:p>
        </w:tc>
        <w:tc>
          <w:tcPr>
            <w:tcW w:w="226" w:type="pct"/>
            <w:tcBorders>
              <w:left w:val="single" w:sz="4" w:space="0" w:color="000000"/>
              <w:right w:val="single" w:sz="4" w:space="0" w:color="000000"/>
            </w:tcBorders>
          </w:tcPr>
          <w:p w:rsidR="00475C83" w:rsidRPr="00FD7B2F" w:rsidRDefault="00475C83" w:rsidP="00167F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7B2F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908" w:type="pct"/>
            <w:tcBorders>
              <w:left w:val="single" w:sz="4" w:space="0" w:color="000000"/>
              <w:right w:val="single" w:sz="4" w:space="0" w:color="000000"/>
            </w:tcBorders>
          </w:tcPr>
          <w:p w:rsidR="00475C83" w:rsidRPr="00FD7B2F" w:rsidRDefault="00475C83" w:rsidP="00167FB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7B2F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Контрольный диктант по теме «Правописание безударных падежных окончаний имен существительных в единственном числе», «Как мужик убрал камень»</w:t>
            </w:r>
          </w:p>
        </w:tc>
        <w:tc>
          <w:tcPr>
            <w:tcW w:w="373" w:type="pct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:rsidR="00475C83" w:rsidRPr="00FD7B2F" w:rsidRDefault="00475C83" w:rsidP="00167FB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D7B2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Урок контроля знаний и умений</w:t>
            </w:r>
          </w:p>
        </w:tc>
        <w:tc>
          <w:tcPr>
            <w:tcW w:w="78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C83" w:rsidRPr="00FD7B2F" w:rsidRDefault="00475C83" w:rsidP="00167FB0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D7B2F">
              <w:rPr>
                <w:rFonts w:ascii="Times New Roman" w:hAnsi="Times New Roman" w:cs="Times New Roman"/>
                <w:sz w:val="24"/>
                <w:szCs w:val="24"/>
              </w:rPr>
              <w:t>Уметь писать под диктовку и выполнять  грамматические задания</w:t>
            </w:r>
          </w:p>
        </w:tc>
        <w:tc>
          <w:tcPr>
            <w:tcW w:w="10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C83" w:rsidRPr="00FD7B2F" w:rsidRDefault="00475C83" w:rsidP="00167FB0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D7B2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познавательные:</w:t>
            </w:r>
            <w:r w:rsidRPr="00FD7B2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рефлексия способов и условий действия, контроль  оценка процесса и результатов деятельности;</w:t>
            </w:r>
          </w:p>
          <w:p w:rsidR="00475C83" w:rsidRPr="00FD7B2F" w:rsidRDefault="00475C83" w:rsidP="00167FB0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D7B2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 коммуникативные</w:t>
            </w:r>
            <w:r w:rsidRPr="00FD7B2F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:</w:t>
            </w:r>
            <w:r w:rsidRPr="00FD7B2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владение монологической и диалогической  формами речи в соответствии с грамматическими и синтаксическими нормами родного языка;</w:t>
            </w:r>
          </w:p>
          <w:p w:rsidR="00475C83" w:rsidRPr="00FD7B2F" w:rsidRDefault="00475C83" w:rsidP="00D94F72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D7B2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 регулятивные; </w:t>
            </w:r>
            <w:r w:rsidRPr="00FD7B2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способность к мобилизации сил и энергии.</w:t>
            </w:r>
          </w:p>
        </w:tc>
        <w:tc>
          <w:tcPr>
            <w:tcW w:w="85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C83" w:rsidRPr="00FD7B2F" w:rsidRDefault="00475C83" w:rsidP="00167FB0">
            <w:pPr>
              <w:spacing w:after="0" w:line="240" w:lineRule="auto"/>
              <w:ind w:right="-107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D7B2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Установление связи между целью учебной деятельности и её мотивом</w:t>
            </w:r>
          </w:p>
        </w:tc>
        <w:tc>
          <w:tcPr>
            <w:tcW w:w="315" w:type="pct"/>
            <w:tcBorders>
              <w:left w:val="single" w:sz="4" w:space="0" w:color="000000"/>
              <w:right w:val="single" w:sz="4" w:space="0" w:color="auto"/>
            </w:tcBorders>
          </w:tcPr>
          <w:p w:rsidR="00475C83" w:rsidRPr="00FD7B2F" w:rsidRDefault="00475C83" w:rsidP="00167FB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4" w:type="pct"/>
            <w:tcBorders>
              <w:left w:val="single" w:sz="4" w:space="0" w:color="auto"/>
              <w:right w:val="single" w:sz="4" w:space="0" w:color="000000"/>
            </w:tcBorders>
          </w:tcPr>
          <w:p w:rsidR="00475C83" w:rsidRPr="00FD7B2F" w:rsidRDefault="00475C83" w:rsidP="00167FB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75C83" w:rsidRPr="00FD7B2F" w:rsidTr="00F15D27">
        <w:trPr>
          <w:trHeight w:val="427"/>
        </w:trPr>
        <w:tc>
          <w:tcPr>
            <w:tcW w:w="226" w:type="pct"/>
            <w:tcBorders>
              <w:left w:val="single" w:sz="4" w:space="0" w:color="000000"/>
              <w:right w:val="single" w:sz="4" w:space="0" w:color="000000"/>
            </w:tcBorders>
          </w:tcPr>
          <w:p w:rsidR="00475C83" w:rsidRPr="00FD7B2F" w:rsidRDefault="00475C83" w:rsidP="00167F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7B2F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226" w:type="pct"/>
            <w:tcBorders>
              <w:left w:val="single" w:sz="4" w:space="0" w:color="000000"/>
              <w:right w:val="single" w:sz="4" w:space="0" w:color="000000"/>
            </w:tcBorders>
          </w:tcPr>
          <w:p w:rsidR="00475C83" w:rsidRPr="00FD7B2F" w:rsidRDefault="00475C83" w:rsidP="00167F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7B2F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908" w:type="pct"/>
            <w:tcBorders>
              <w:left w:val="single" w:sz="4" w:space="0" w:color="000000"/>
              <w:right w:val="single" w:sz="4" w:space="0" w:color="000000"/>
            </w:tcBorders>
          </w:tcPr>
          <w:p w:rsidR="00475C83" w:rsidRPr="00FD7B2F" w:rsidRDefault="00475C83" w:rsidP="00167F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7B2F">
              <w:rPr>
                <w:rFonts w:ascii="Times New Roman" w:hAnsi="Times New Roman" w:cs="Times New Roman"/>
                <w:sz w:val="24"/>
                <w:szCs w:val="24"/>
              </w:rPr>
              <w:t>Анализ контрольного диктанта. Повторение.</w:t>
            </w:r>
          </w:p>
        </w:tc>
        <w:tc>
          <w:tcPr>
            <w:tcW w:w="373" w:type="pct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:rsidR="00475C83" w:rsidRPr="00FD7B2F" w:rsidRDefault="00475C83" w:rsidP="00167FB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D7B2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Урок повторения</w:t>
            </w:r>
          </w:p>
        </w:tc>
        <w:tc>
          <w:tcPr>
            <w:tcW w:w="78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C83" w:rsidRPr="00FD7B2F" w:rsidRDefault="00475C83" w:rsidP="00167FB0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FD7B2F">
              <w:rPr>
                <w:rFonts w:ascii="Times New Roman" w:hAnsi="Times New Roman" w:cs="Times New Roman"/>
                <w:sz w:val="24"/>
                <w:szCs w:val="24"/>
              </w:rPr>
              <w:t>Уметь находить и исправлять ошибки.</w:t>
            </w:r>
          </w:p>
          <w:p w:rsidR="00475C83" w:rsidRPr="00FD7B2F" w:rsidRDefault="00475C83" w:rsidP="00167FB0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FD7B2F">
              <w:rPr>
                <w:rFonts w:ascii="Times New Roman" w:hAnsi="Times New Roman" w:cs="Times New Roman"/>
                <w:sz w:val="24"/>
                <w:szCs w:val="24"/>
              </w:rPr>
              <w:t>Уметь распознавать падеж и склонение имен существительных; знать особенности правописания падежных окончаний</w:t>
            </w:r>
          </w:p>
        </w:tc>
        <w:tc>
          <w:tcPr>
            <w:tcW w:w="10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C83" w:rsidRPr="00FD7B2F" w:rsidRDefault="00475C83" w:rsidP="00167FB0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D7B2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познавательные:</w:t>
            </w:r>
            <w:r w:rsidRPr="00FD7B2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94F7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D7B2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рефлексия способов и условий действия, контроль  оценка процесса и результатов деятельности;</w:t>
            </w:r>
          </w:p>
          <w:p w:rsidR="00475C83" w:rsidRPr="00FD7B2F" w:rsidRDefault="00475C83" w:rsidP="00167FB0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D7B2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коммуникативные</w:t>
            </w:r>
            <w:r w:rsidRPr="00FD7B2F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:</w:t>
            </w:r>
            <w:r w:rsidRPr="00FD7B2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умение с достаточной полнотой и точн</w:t>
            </w:r>
            <w:r w:rsidR="00D94F7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  <w:r w:rsidRPr="00FD7B2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стью выражать свои мысли в соответствии с задачами и условиями коммуникации;</w:t>
            </w:r>
          </w:p>
          <w:p w:rsidR="00475C83" w:rsidRPr="00FD7B2F" w:rsidRDefault="00475C83" w:rsidP="00167FB0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D7B2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регулятивные:</w:t>
            </w:r>
            <w:r w:rsidRPr="00FD7B2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постановка учебной задачи; </w:t>
            </w:r>
          </w:p>
        </w:tc>
        <w:tc>
          <w:tcPr>
            <w:tcW w:w="85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C83" w:rsidRPr="00FD7B2F" w:rsidRDefault="00475C83" w:rsidP="00167FB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D7B2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Установление связи между целью учебной деятельности и её мотивом</w:t>
            </w:r>
          </w:p>
        </w:tc>
        <w:tc>
          <w:tcPr>
            <w:tcW w:w="315" w:type="pct"/>
            <w:tcBorders>
              <w:left w:val="single" w:sz="4" w:space="0" w:color="000000"/>
              <w:right w:val="single" w:sz="4" w:space="0" w:color="auto"/>
            </w:tcBorders>
          </w:tcPr>
          <w:p w:rsidR="00475C83" w:rsidRPr="00FD7B2F" w:rsidRDefault="00475C83" w:rsidP="00167FB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4" w:type="pct"/>
            <w:tcBorders>
              <w:left w:val="single" w:sz="4" w:space="0" w:color="auto"/>
              <w:right w:val="single" w:sz="4" w:space="0" w:color="000000"/>
            </w:tcBorders>
          </w:tcPr>
          <w:p w:rsidR="00475C83" w:rsidRPr="00FD7B2F" w:rsidRDefault="00475C83" w:rsidP="00167FB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94F72" w:rsidRPr="00FD7B2F" w:rsidTr="008130B8">
        <w:trPr>
          <w:trHeight w:val="427"/>
        </w:trPr>
        <w:tc>
          <w:tcPr>
            <w:tcW w:w="226" w:type="pct"/>
            <w:tcBorders>
              <w:left w:val="single" w:sz="4" w:space="0" w:color="000000"/>
              <w:right w:val="single" w:sz="4" w:space="0" w:color="000000"/>
            </w:tcBorders>
          </w:tcPr>
          <w:p w:rsidR="00D94F72" w:rsidRPr="00FD7B2F" w:rsidRDefault="00D94F72" w:rsidP="00167F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7B2F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226" w:type="pct"/>
            <w:tcBorders>
              <w:left w:val="single" w:sz="4" w:space="0" w:color="000000"/>
              <w:right w:val="single" w:sz="4" w:space="0" w:color="000000"/>
            </w:tcBorders>
          </w:tcPr>
          <w:p w:rsidR="00D94F72" w:rsidRPr="00FD7B2F" w:rsidRDefault="00D94F72" w:rsidP="00167F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7B2F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908" w:type="pct"/>
            <w:tcBorders>
              <w:left w:val="single" w:sz="4" w:space="0" w:color="000000"/>
              <w:right w:val="single" w:sz="4" w:space="0" w:color="000000"/>
            </w:tcBorders>
          </w:tcPr>
          <w:p w:rsidR="00D94F72" w:rsidRPr="00FD7B2F" w:rsidRDefault="00D94F72" w:rsidP="00167F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7B2F">
              <w:rPr>
                <w:rFonts w:ascii="Times New Roman" w:hAnsi="Times New Roman" w:cs="Times New Roman"/>
                <w:sz w:val="24"/>
                <w:szCs w:val="24"/>
              </w:rPr>
              <w:t>Склонение имён существительных во множественном числе.</w:t>
            </w:r>
          </w:p>
        </w:tc>
        <w:tc>
          <w:tcPr>
            <w:tcW w:w="373" w:type="pct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:rsidR="00D94F72" w:rsidRPr="00FD7B2F" w:rsidRDefault="00D94F72" w:rsidP="00167FB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D7B2F">
              <w:rPr>
                <w:rFonts w:ascii="Times New Roman" w:hAnsi="Times New Roman" w:cs="Times New Roman"/>
                <w:sz w:val="24"/>
                <w:szCs w:val="24"/>
              </w:rPr>
              <w:t>Урок усвоения новых знаний</w:t>
            </w:r>
          </w:p>
        </w:tc>
        <w:tc>
          <w:tcPr>
            <w:tcW w:w="78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F72" w:rsidRPr="00FD7B2F" w:rsidRDefault="00D94F72" w:rsidP="00167FB0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D7B2F">
              <w:rPr>
                <w:rFonts w:ascii="Times New Roman" w:hAnsi="Times New Roman" w:cs="Times New Roman"/>
                <w:sz w:val="24"/>
                <w:szCs w:val="24"/>
              </w:rPr>
              <w:t>Уметь определять число имен существительных</w:t>
            </w:r>
          </w:p>
        </w:tc>
        <w:tc>
          <w:tcPr>
            <w:tcW w:w="1044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94F72" w:rsidRPr="00FD7B2F" w:rsidRDefault="00D94F72" w:rsidP="00167FB0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D7B2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познавательные:</w:t>
            </w:r>
            <w:r w:rsidRPr="00FD7B2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самостоятельное выделение и формулирование познаватель- ной цели; поиск и выделение необходимой информации; </w:t>
            </w:r>
            <w:r w:rsidRPr="00FD7B2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коммуникативные</w:t>
            </w:r>
            <w:r w:rsidRPr="00FD7B2F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:</w:t>
            </w:r>
            <w:r w:rsidRPr="00FD7B2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умение с </w:t>
            </w:r>
            <w:r w:rsidRPr="00FD7B2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 xml:space="preserve">достаточной полнотой и точностью выражать свои мысли в соответствии с задача- ми и условиями коммуникации; </w:t>
            </w:r>
          </w:p>
          <w:p w:rsidR="00D94F72" w:rsidRPr="00FD7B2F" w:rsidRDefault="00D94F72" w:rsidP="00167FB0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D7B2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регулятивные:</w:t>
            </w:r>
            <w:r w:rsidRPr="00FD7B2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постановка учебной задачи; сличение способа действия и его результата с данным эталоном; оценивание качества и уровня усвоения</w:t>
            </w:r>
          </w:p>
        </w:tc>
        <w:tc>
          <w:tcPr>
            <w:tcW w:w="856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94F72" w:rsidRPr="00FD7B2F" w:rsidRDefault="00D94F72" w:rsidP="00167FB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D7B2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Установление связи между целью учебной деятельности и её мотивом</w:t>
            </w:r>
          </w:p>
          <w:p w:rsidR="00D94F72" w:rsidRPr="00FD7B2F" w:rsidRDefault="00D94F72" w:rsidP="00167FB0">
            <w:pPr>
              <w:spacing w:after="0" w:line="240" w:lineRule="auto"/>
              <w:ind w:right="-107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15" w:type="pct"/>
            <w:tcBorders>
              <w:left w:val="single" w:sz="4" w:space="0" w:color="000000"/>
              <w:right w:val="single" w:sz="4" w:space="0" w:color="auto"/>
            </w:tcBorders>
          </w:tcPr>
          <w:p w:rsidR="00D94F72" w:rsidRPr="00FD7B2F" w:rsidRDefault="00D94F72" w:rsidP="00167FB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4" w:type="pct"/>
            <w:tcBorders>
              <w:left w:val="single" w:sz="4" w:space="0" w:color="auto"/>
              <w:right w:val="single" w:sz="4" w:space="0" w:color="000000"/>
            </w:tcBorders>
          </w:tcPr>
          <w:p w:rsidR="00D94F72" w:rsidRPr="00FD7B2F" w:rsidRDefault="00D94F72" w:rsidP="00167FB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94F72" w:rsidRPr="00FD7B2F" w:rsidTr="008130B8">
        <w:trPr>
          <w:trHeight w:val="427"/>
        </w:trPr>
        <w:tc>
          <w:tcPr>
            <w:tcW w:w="226" w:type="pct"/>
            <w:tcBorders>
              <w:left w:val="single" w:sz="4" w:space="0" w:color="000000"/>
              <w:right w:val="single" w:sz="4" w:space="0" w:color="000000"/>
            </w:tcBorders>
          </w:tcPr>
          <w:p w:rsidR="00D94F72" w:rsidRPr="00FD7B2F" w:rsidRDefault="00D94F72" w:rsidP="00167F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7B2F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226" w:type="pct"/>
            <w:tcBorders>
              <w:left w:val="single" w:sz="4" w:space="0" w:color="000000"/>
              <w:right w:val="single" w:sz="4" w:space="0" w:color="000000"/>
            </w:tcBorders>
          </w:tcPr>
          <w:p w:rsidR="00D94F72" w:rsidRPr="00FD7B2F" w:rsidRDefault="00D94F72" w:rsidP="00167F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7B2F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908" w:type="pct"/>
            <w:tcBorders>
              <w:left w:val="single" w:sz="4" w:space="0" w:color="000000"/>
              <w:right w:val="single" w:sz="4" w:space="0" w:color="000000"/>
            </w:tcBorders>
          </w:tcPr>
          <w:p w:rsidR="00D94F72" w:rsidRPr="00FD7B2F" w:rsidRDefault="00D94F72" w:rsidP="00167F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7B2F">
              <w:rPr>
                <w:rFonts w:ascii="Times New Roman" w:hAnsi="Times New Roman" w:cs="Times New Roman"/>
                <w:sz w:val="24"/>
                <w:szCs w:val="24"/>
              </w:rPr>
              <w:t>Именительный падеж имён существительных множественного числа.</w:t>
            </w:r>
          </w:p>
        </w:tc>
        <w:tc>
          <w:tcPr>
            <w:tcW w:w="373" w:type="pct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:rsidR="00D94F72" w:rsidRPr="00FD7B2F" w:rsidRDefault="00D94F72" w:rsidP="00167FB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D7B2F">
              <w:rPr>
                <w:rFonts w:ascii="Times New Roman" w:hAnsi="Times New Roman" w:cs="Times New Roman"/>
                <w:sz w:val="24"/>
                <w:szCs w:val="24"/>
              </w:rPr>
              <w:t xml:space="preserve">Урок усвоения новых </w:t>
            </w:r>
            <w:r w:rsidRPr="00FD7B2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знаний</w:t>
            </w:r>
          </w:p>
        </w:tc>
        <w:tc>
          <w:tcPr>
            <w:tcW w:w="78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F72" w:rsidRPr="00FD7B2F" w:rsidRDefault="00D94F72" w:rsidP="00167FB0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D7B2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Уметь определять число и падеж имен существительных </w:t>
            </w:r>
            <w:r w:rsidRPr="00FD7B2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именительного паде-жа  во множ. числе</w:t>
            </w:r>
          </w:p>
        </w:tc>
        <w:tc>
          <w:tcPr>
            <w:tcW w:w="1044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94F72" w:rsidRPr="00FD7B2F" w:rsidRDefault="00D94F72" w:rsidP="00167FB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6" w:type="pct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F72" w:rsidRPr="00FD7B2F" w:rsidRDefault="00D94F72" w:rsidP="00167FB0">
            <w:pPr>
              <w:spacing w:after="0" w:line="240" w:lineRule="auto"/>
              <w:ind w:right="-107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5" w:type="pct"/>
            <w:tcBorders>
              <w:left w:val="single" w:sz="4" w:space="0" w:color="000000"/>
              <w:right w:val="single" w:sz="4" w:space="0" w:color="auto"/>
            </w:tcBorders>
          </w:tcPr>
          <w:p w:rsidR="00D94F72" w:rsidRPr="00FD7B2F" w:rsidRDefault="00D94F72" w:rsidP="00167FB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4" w:type="pct"/>
            <w:tcBorders>
              <w:left w:val="single" w:sz="4" w:space="0" w:color="auto"/>
              <w:right w:val="single" w:sz="4" w:space="0" w:color="000000"/>
            </w:tcBorders>
          </w:tcPr>
          <w:p w:rsidR="00D94F72" w:rsidRPr="00FD7B2F" w:rsidRDefault="00D94F72" w:rsidP="00167FB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75C83" w:rsidRPr="00FD7B2F" w:rsidTr="00F15D27">
        <w:trPr>
          <w:trHeight w:val="2151"/>
        </w:trPr>
        <w:tc>
          <w:tcPr>
            <w:tcW w:w="226" w:type="pct"/>
            <w:tcBorders>
              <w:left w:val="single" w:sz="4" w:space="0" w:color="000000"/>
              <w:right w:val="single" w:sz="4" w:space="0" w:color="000000"/>
            </w:tcBorders>
          </w:tcPr>
          <w:p w:rsidR="00475C83" w:rsidRPr="00FD7B2F" w:rsidRDefault="00475C83" w:rsidP="00167F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7B2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72</w:t>
            </w:r>
          </w:p>
        </w:tc>
        <w:tc>
          <w:tcPr>
            <w:tcW w:w="226" w:type="pct"/>
            <w:tcBorders>
              <w:left w:val="single" w:sz="4" w:space="0" w:color="000000"/>
              <w:right w:val="single" w:sz="4" w:space="0" w:color="000000"/>
            </w:tcBorders>
          </w:tcPr>
          <w:p w:rsidR="00475C83" w:rsidRPr="00FD7B2F" w:rsidRDefault="00475C83" w:rsidP="00167F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7B2F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908" w:type="pct"/>
            <w:tcBorders>
              <w:left w:val="single" w:sz="4" w:space="0" w:color="000000"/>
              <w:right w:val="single" w:sz="4" w:space="0" w:color="000000"/>
            </w:tcBorders>
          </w:tcPr>
          <w:p w:rsidR="00475C83" w:rsidRPr="00FD7B2F" w:rsidRDefault="00475C83" w:rsidP="00167F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7B2F">
              <w:rPr>
                <w:rFonts w:ascii="Times New Roman" w:hAnsi="Times New Roman" w:cs="Times New Roman"/>
                <w:sz w:val="24"/>
                <w:szCs w:val="24"/>
              </w:rPr>
              <w:t>Родительный падеж имён существительных множественного числа.</w:t>
            </w:r>
          </w:p>
        </w:tc>
        <w:tc>
          <w:tcPr>
            <w:tcW w:w="373" w:type="pct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:rsidR="00475C83" w:rsidRPr="00FD7B2F" w:rsidRDefault="00475C83" w:rsidP="00167FB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D7B2F">
              <w:rPr>
                <w:rFonts w:ascii="Times New Roman" w:hAnsi="Times New Roman" w:cs="Times New Roman"/>
                <w:sz w:val="24"/>
                <w:szCs w:val="24"/>
              </w:rPr>
              <w:t>Урок усвоения новых знаний</w:t>
            </w:r>
          </w:p>
        </w:tc>
        <w:tc>
          <w:tcPr>
            <w:tcW w:w="78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C83" w:rsidRPr="00FD7B2F" w:rsidRDefault="00475C83" w:rsidP="00167FB0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D7B2F">
              <w:rPr>
                <w:rFonts w:ascii="Times New Roman" w:hAnsi="Times New Roman" w:cs="Times New Roman"/>
                <w:sz w:val="24"/>
                <w:szCs w:val="24"/>
              </w:rPr>
              <w:t>Уметь определять число и падеж имен существительных родительного падежа во множественном числе</w:t>
            </w:r>
          </w:p>
        </w:tc>
        <w:tc>
          <w:tcPr>
            <w:tcW w:w="1044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C83" w:rsidRPr="00FD7B2F" w:rsidRDefault="00475C83" w:rsidP="00167FB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C83" w:rsidRPr="00FD7B2F" w:rsidRDefault="00475C83" w:rsidP="00167FB0">
            <w:pPr>
              <w:spacing w:after="0" w:line="240" w:lineRule="auto"/>
              <w:ind w:right="-107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D7B2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Нравственно-этическое оценивание усваиваемо- го содержания, обеспе- чивающее личностный моральный выбор на основе социальных и личностных ценностей</w:t>
            </w:r>
          </w:p>
        </w:tc>
        <w:tc>
          <w:tcPr>
            <w:tcW w:w="315" w:type="pct"/>
            <w:tcBorders>
              <w:left w:val="single" w:sz="4" w:space="0" w:color="000000"/>
              <w:right w:val="single" w:sz="4" w:space="0" w:color="auto"/>
            </w:tcBorders>
          </w:tcPr>
          <w:p w:rsidR="00475C83" w:rsidRPr="00FD7B2F" w:rsidRDefault="00475C83" w:rsidP="00167FB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4" w:type="pct"/>
            <w:tcBorders>
              <w:left w:val="single" w:sz="4" w:space="0" w:color="auto"/>
              <w:right w:val="single" w:sz="4" w:space="0" w:color="000000"/>
            </w:tcBorders>
          </w:tcPr>
          <w:p w:rsidR="00475C83" w:rsidRPr="00FD7B2F" w:rsidRDefault="00475C83" w:rsidP="00167FB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94F72" w:rsidRPr="00FD7B2F" w:rsidTr="00F15D27">
        <w:trPr>
          <w:trHeight w:val="1232"/>
        </w:trPr>
        <w:tc>
          <w:tcPr>
            <w:tcW w:w="226" w:type="pc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94F72" w:rsidRPr="00FD7B2F" w:rsidRDefault="00D94F72" w:rsidP="00167F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7B2F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226" w:type="pc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94F72" w:rsidRPr="00FD7B2F" w:rsidRDefault="00D94F72" w:rsidP="00167F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7B2F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908" w:type="pc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94F72" w:rsidRPr="00FD7B2F" w:rsidRDefault="00D94F72" w:rsidP="00167F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7B2F">
              <w:rPr>
                <w:rFonts w:ascii="Times New Roman" w:hAnsi="Times New Roman" w:cs="Times New Roman"/>
                <w:sz w:val="24"/>
                <w:szCs w:val="24"/>
              </w:rPr>
              <w:t>Правописание окончаний имён существительных множественного числа в родительном падеже.</w:t>
            </w:r>
          </w:p>
        </w:tc>
        <w:tc>
          <w:tcPr>
            <w:tcW w:w="373" w:type="pct"/>
            <w:gridSpan w:val="3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D94F72" w:rsidRPr="00FD7B2F" w:rsidRDefault="00D94F72" w:rsidP="00167FB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D7B2F">
              <w:rPr>
                <w:rFonts w:ascii="Times New Roman" w:hAnsi="Times New Roman" w:cs="Times New Roman"/>
                <w:sz w:val="24"/>
                <w:szCs w:val="24"/>
              </w:rPr>
              <w:t>Урок усвоения новых знаний</w:t>
            </w:r>
          </w:p>
          <w:p w:rsidR="00D94F72" w:rsidRPr="00FD7B2F" w:rsidRDefault="00D94F72" w:rsidP="00167FB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8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94F72" w:rsidRPr="00FD7B2F" w:rsidRDefault="00D94F72" w:rsidP="00167FB0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D7B2F">
              <w:rPr>
                <w:rFonts w:ascii="Times New Roman" w:hAnsi="Times New Roman" w:cs="Times New Roman"/>
                <w:sz w:val="24"/>
                <w:szCs w:val="24"/>
              </w:rPr>
              <w:t>Отрабатывать прием распознавания падежей имен существительных во множественном числе</w:t>
            </w:r>
          </w:p>
          <w:p w:rsidR="00D94F72" w:rsidRPr="00FD7B2F" w:rsidRDefault="00D94F72" w:rsidP="00167FB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D7B2F">
              <w:rPr>
                <w:rFonts w:ascii="Times New Roman" w:hAnsi="Times New Roman" w:cs="Times New Roman"/>
                <w:sz w:val="24"/>
                <w:szCs w:val="24"/>
              </w:rPr>
              <w:t>Уметь определять число и падеж имен существительных во множественном числе</w:t>
            </w:r>
          </w:p>
        </w:tc>
        <w:tc>
          <w:tcPr>
            <w:tcW w:w="1044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94F72" w:rsidRPr="00FD7B2F" w:rsidRDefault="00D94F72" w:rsidP="00167FB0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D7B2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познавательные:</w:t>
            </w:r>
            <w:r w:rsidRPr="00FD7B2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поиск и выделение необходимой информации; анализ, срав- нение, объектов по выделенным признакам; синтез; </w:t>
            </w:r>
          </w:p>
          <w:p w:rsidR="00D94F72" w:rsidRPr="00FD7B2F" w:rsidRDefault="00D94F72" w:rsidP="00167FB0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D7B2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D7B2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коммуникативные:</w:t>
            </w:r>
            <w:r w:rsidRPr="00FD7B2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умение с достаточной полнотой и точностью выражать свои мысли в соответствии с задачами и условиями коммуникации;</w:t>
            </w:r>
          </w:p>
          <w:p w:rsidR="00D94F72" w:rsidRPr="00FD7B2F" w:rsidRDefault="00D94F72" w:rsidP="00282E1D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D7B2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регулятивные:</w:t>
            </w:r>
            <w:r w:rsidRPr="00FD7B2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постановка учебной задачи;; оценивание качества и уровня усвоения</w:t>
            </w:r>
          </w:p>
        </w:tc>
        <w:tc>
          <w:tcPr>
            <w:tcW w:w="85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94F72" w:rsidRPr="00FD7B2F" w:rsidRDefault="00D94F72" w:rsidP="00167FB0">
            <w:pPr>
              <w:spacing w:after="0" w:line="240" w:lineRule="auto"/>
              <w:ind w:right="-107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D7B2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Установление связи между целью учебной деятельности и её мотивом</w:t>
            </w:r>
          </w:p>
        </w:tc>
        <w:tc>
          <w:tcPr>
            <w:tcW w:w="315" w:type="pct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94F72" w:rsidRPr="00FD7B2F" w:rsidRDefault="00D94F72" w:rsidP="00167FB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4" w:type="pct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94F72" w:rsidRPr="00FD7B2F" w:rsidRDefault="00D94F72" w:rsidP="00167FB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94F72" w:rsidRPr="00FD7B2F" w:rsidTr="008130B8">
        <w:trPr>
          <w:trHeight w:val="1143"/>
        </w:trPr>
        <w:tc>
          <w:tcPr>
            <w:tcW w:w="226" w:type="pc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D94F72" w:rsidRPr="00FD7B2F" w:rsidRDefault="00D94F72" w:rsidP="00C447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7B2F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D94F72" w:rsidRPr="00FD7B2F" w:rsidRDefault="00D94F72" w:rsidP="00C447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7B2F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D94F72" w:rsidRPr="00FD7B2F" w:rsidRDefault="00D94F72" w:rsidP="00167F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7B2F">
              <w:rPr>
                <w:rFonts w:ascii="Times New Roman" w:hAnsi="Times New Roman" w:cs="Times New Roman"/>
                <w:sz w:val="24"/>
                <w:szCs w:val="24"/>
              </w:rPr>
              <w:t xml:space="preserve"> Родительный и винительный падежи имён существительных множественного числа.</w:t>
            </w:r>
          </w:p>
        </w:tc>
        <w:tc>
          <w:tcPr>
            <w:tcW w:w="373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94F72" w:rsidRPr="00FD7B2F" w:rsidRDefault="00D94F72" w:rsidP="00167F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8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94F72" w:rsidRPr="00FD7B2F" w:rsidRDefault="00D94F72" w:rsidP="00167F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4" w:type="pct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94F72" w:rsidRPr="00FD7B2F" w:rsidRDefault="00D94F72" w:rsidP="00167FB0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6" w:type="pct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D94F72" w:rsidRPr="00FD7B2F" w:rsidRDefault="00D94F72" w:rsidP="00167FB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D7B2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Нравственно-этическое оценивание усваиваемого содержания, обеспечивающее личностный моральный выбор на основе социальных и личностных ценностей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D94F72" w:rsidRPr="00FD7B2F" w:rsidRDefault="00D94F72" w:rsidP="00167FB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:rsidR="00D94F72" w:rsidRPr="00FD7B2F" w:rsidRDefault="00D94F72" w:rsidP="00167FB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94F72" w:rsidRPr="00FD7B2F" w:rsidTr="008130B8">
        <w:trPr>
          <w:trHeight w:val="427"/>
        </w:trPr>
        <w:tc>
          <w:tcPr>
            <w:tcW w:w="226" w:type="pct"/>
            <w:tcBorders>
              <w:left w:val="single" w:sz="4" w:space="0" w:color="000000"/>
              <w:right w:val="single" w:sz="4" w:space="0" w:color="000000"/>
            </w:tcBorders>
          </w:tcPr>
          <w:p w:rsidR="00D94F72" w:rsidRPr="00FD7B2F" w:rsidRDefault="00D94F72" w:rsidP="00C447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7B2F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226" w:type="pct"/>
            <w:tcBorders>
              <w:left w:val="single" w:sz="4" w:space="0" w:color="000000"/>
              <w:right w:val="single" w:sz="4" w:space="0" w:color="000000"/>
            </w:tcBorders>
          </w:tcPr>
          <w:p w:rsidR="00D94F72" w:rsidRPr="00FD7B2F" w:rsidRDefault="00D94F72" w:rsidP="00C447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7B2F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908" w:type="pct"/>
            <w:tcBorders>
              <w:left w:val="single" w:sz="4" w:space="0" w:color="000000"/>
              <w:right w:val="single" w:sz="4" w:space="0" w:color="000000"/>
            </w:tcBorders>
          </w:tcPr>
          <w:p w:rsidR="00D94F72" w:rsidRPr="00FD7B2F" w:rsidRDefault="00D94F72" w:rsidP="00167F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7B2F">
              <w:rPr>
                <w:rFonts w:ascii="Times New Roman" w:hAnsi="Times New Roman" w:cs="Times New Roman"/>
                <w:sz w:val="24"/>
                <w:szCs w:val="24"/>
              </w:rPr>
              <w:t>Дательный, творительный, предложный падежи имён существительных множественного числа.</w:t>
            </w:r>
          </w:p>
        </w:tc>
        <w:tc>
          <w:tcPr>
            <w:tcW w:w="373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94F72" w:rsidRPr="00FD7B2F" w:rsidRDefault="00D94F72" w:rsidP="00167FB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8" w:type="pct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F72" w:rsidRPr="00FD7B2F" w:rsidRDefault="00D94F72" w:rsidP="00167FB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4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F72" w:rsidRPr="00FD7B2F" w:rsidRDefault="00D94F72" w:rsidP="00167FB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6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94F72" w:rsidRPr="00FD7B2F" w:rsidRDefault="00D94F72" w:rsidP="00167FB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5" w:type="pct"/>
            <w:tcBorders>
              <w:left w:val="single" w:sz="4" w:space="0" w:color="000000"/>
              <w:right w:val="single" w:sz="4" w:space="0" w:color="auto"/>
            </w:tcBorders>
          </w:tcPr>
          <w:p w:rsidR="00D94F72" w:rsidRPr="00FD7B2F" w:rsidRDefault="00D94F72" w:rsidP="00167FB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4" w:type="pct"/>
            <w:tcBorders>
              <w:left w:val="single" w:sz="4" w:space="0" w:color="auto"/>
              <w:right w:val="single" w:sz="4" w:space="0" w:color="000000"/>
            </w:tcBorders>
          </w:tcPr>
          <w:p w:rsidR="00D94F72" w:rsidRPr="00FD7B2F" w:rsidRDefault="00D94F72" w:rsidP="00167FB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94F72" w:rsidRPr="00FD7B2F" w:rsidTr="00F15D27">
        <w:trPr>
          <w:trHeight w:val="892"/>
        </w:trPr>
        <w:tc>
          <w:tcPr>
            <w:tcW w:w="226" w:type="pc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94F72" w:rsidRPr="00FD7B2F" w:rsidRDefault="00D94F72" w:rsidP="00C447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7B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  <w:r w:rsidRPr="00FD7B2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D94F72" w:rsidRPr="00FD7B2F" w:rsidRDefault="00D94F72" w:rsidP="00C447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4F72" w:rsidRPr="00FD7B2F" w:rsidRDefault="00D94F72" w:rsidP="00C447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" w:type="pc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94F72" w:rsidRPr="00FD7B2F" w:rsidRDefault="00D94F72" w:rsidP="00C447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7B2F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  <w:p w:rsidR="00D94F72" w:rsidRPr="00FD7B2F" w:rsidRDefault="00D94F72" w:rsidP="00C447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4F72" w:rsidRPr="00FD7B2F" w:rsidRDefault="00D94F72" w:rsidP="00C447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8" w:type="pc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94F72" w:rsidRPr="00FD7B2F" w:rsidRDefault="00D94F72" w:rsidP="00167FB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7B2F">
              <w:rPr>
                <w:rFonts w:ascii="Times New Roman" w:hAnsi="Times New Roman" w:cs="Times New Roman"/>
                <w:b/>
                <w:sz w:val="24"/>
                <w:szCs w:val="24"/>
              </w:rPr>
              <w:t>Обучающее изложение. «Преданный друг»</w:t>
            </w:r>
          </w:p>
          <w:p w:rsidR="00D94F72" w:rsidRPr="00FD7B2F" w:rsidRDefault="00D94F72" w:rsidP="00167F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" w:type="pct"/>
            <w:gridSpan w:val="3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D94F72" w:rsidRPr="00FD7B2F" w:rsidRDefault="00D94F72" w:rsidP="00167FB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D7B2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Урок развития речи</w:t>
            </w:r>
          </w:p>
        </w:tc>
        <w:tc>
          <w:tcPr>
            <w:tcW w:w="788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94F72" w:rsidRPr="00FD7B2F" w:rsidRDefault="00D94F72" w:rsidP="00167FB0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D7B2F">
              <w:rPr>
                <w:rFonts w:ascii="Times New Roman" w:hAnsi="Times New Roman" w:cs="Times New Roman"/>
                <w:sz w:val="24"/>
                <w:szCs w:val="24"/>
              </w:rPr>
              <w:t>Уметь стилистически точно передавать содержание описательного текста</w:t>
            </w:r>
          </w:p>
        </w:tc>
        <w:tc>
          <w:tcPr>
            <w:tcW w:w="1044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94F72" w:rsidRPr="00FD7B2F" w:rsidRDefault="00D94F72" w:rsidP="004E6055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D7B2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познавательные:</w:t>
            </w:r>
            <w:r w:rsidRPr="00FD7B2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осознанное и произвольное построение речевого высказывания в устной и письменной форме; смысловое чтение; рефлексия способов и условия действия, контроль и оценка процесса и результата деятельности; </w:t>
            </w:r>
          </w:p>
        </w:tc>
        <w:tc>
          <w:tcPr>
            <w:tcW w:w="856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94F72" w:rsidRPr="00FD7B2F" w:rsidRDefault="00D94F72" w:rsidP="00167FB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5" w:type="pct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94F72" w:rsidRPr="00FD7B2F" w:rsidRDefault="00D94F72" w:rsidP="00167FB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4" w:type="pct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94F72" w:rsidRPr="00FD7B2F" w:rsidRDefault="00D94F72" w:rsidP="00167FB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94F72" w:rsidRPr="00FD7B2F" w:rsidTr="00F15D27">
        <w:trPr>
          <w:trHeight w:val="1315"/>
        </w:trPr>
        <w:tc>
          <w:tcPr>
            <w:tcW w:w="226" w:type="pc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D94F72" w:rsidRPr="00FD7B2F" w:rsidRDefault="00D94F72" w:rsidP="00C447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4F72" w:rsidRPr="00FD7B2F" w:rsidRDefault="00D94F72" w:rsidP="00C447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D7B2F"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D94F72" w:rsidRPr="00FD7B2F" w:rsidRDefault="00D94F72" w:rsidP="00C447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4F72" w:rsidRPr="00FD7B2F" w:rsidRDefault="00D94F72" w:rsidP="00C447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7B2F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D94F72" w:rsidRPr="00FD7B2F" w:rsidRDefault="00D94F72" w:rsidP="00167F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4F72" w:rsidRPr="00FD7B2F" w:rsidRDefault="00D94F72" w:rsidP="00167FB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7B2F">
              <w:rPr>
                <w:rFonts w:ascii="Times New Roman" w:hAnsi="Times New Roman" w:cs="Times New Roman"/>
                <w:sz w:val="24"/>
                <w:szCs w:val="24"/>
              </w:rPr>
              <w:t>Анализ изложения. Повторение изученного.</w:t>
            </w:r>
          </w:p>
        </w:tc>
        <w:tc>
          <w:tcPr>
            <w:tcW w:w="373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94F72" w:rsidRPr="00FD7B2F" w:rsidRDefault="00D94F72" w:rsidP="00167FB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8" w:type="pct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F72" w:rsidRPr="00FD7B2F" w:rsidRDefault="00D94F72" w:rsidP="00167FB0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4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F72" w:rsidRPr="00FD7B2F" w:rsidRDefault="00D94F72" w:rsidP="004E6055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6" w:type="pct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F72" w:rsidRPr="00FD7B2F" w:rsidRDefault="00D94F72" w:rsidP="00167FB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D94F72" w:rsidRPr="00FD7B2F" w:rsidRDefault="00D94F72" w:rsidP="00167FB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:rsidR="00D94F72" w:rsidRPr="00FD7B2F" w:rsidRDefault="00D94F72" w:rsidP="00167FB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94F72" w:rsidRPr="00FD7B2F" w:rsidTr="00F15D27">
        <w:trPr>
          <w:trHeight w:val="427"/>
        </w:trPr>
        <w:tc>
          <w:tcPr>
            <w:tcW w:w="226" w:type="pct"/>
            <w:tcBorders>
              <w:left w:val="single" w:sz="4" w:space="0" w:color="000000"/>
              <w:right w:val="single" w:sz="4" w:space="0" w:color="000000"/>
            </w:tcBorders>
          </w:tcPr>
          <w:p w:rsidR="00D94F72" w:rsidRPr="00FD7B2F" w:rsidRDefault="00D94F72" w:rsidP="00C447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7B2F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226" w:type="pct"/>
            <w:tcBorders>
              <w:left w:val="single" w:sz="4" w:space="0" w:color="000000"/>
              <w:right w:val="single" w:sz="4" w:space="0" w:color="000000"/>
            </w:tcBorders>
          </w:tcPr>
          <w:p w:rsidR="00D94F72" w:rsidRPr="00FD7B2F" w:rsidRDefault="00D94F72" w:rsidP="00C447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7B2F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908" w:type="pct"/>
            <w:tcBorders>
              <w:left w:val="single" w:sz="4" w:space="0" w:color="000000"/>
              <w:right w:val="single" w:sz="4" w:space="0" w:color="000000"/>
            </w:tcBorders>
          </w:tcPr>
          <w:p w:rsidR="00D94F72" w:rsidRPr="00FD7B2F" w:rsidRDefault="00D94F72" w:rsidP="00167FB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7B2F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Контрольный диктант за первое полугодие «Лес»</w:t>
            </w:r>
          </w:p>
        </w:tc>
        <w:tc>
          <w:tcPr>
            <w:tcW w:w="373" w:type="pct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:rsidR="00D94F72" w:rsidRPr="00FD7B2F" w:rsidRDefault="00D94F72" w:rsidP="00167FB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D7B2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Урок контроля знаний </w:t>
            </w:r>
            <w:r w:rsidRPr="00FD7B2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и умений</w:t>
            </w:r>
          </w:p>
        </w:tc>
        <w:tc>
          <w:tcPr>
            <w:tcW w:w="78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F72" w:rsidRPr="00FD7B2F" w:rsidRDefault="00D94F72" w:rsidP="00167FB0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D7B2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Уметь писать под диктовку и выполнять  грамматические </w:t>
            </w:r>
            <w:r w:rsidRPr="00FD7B2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задания</w:t>
            </w:r>
          </w:p>
        </w:tc>
        <w:tc>
          <w:tcPr>
            <w:tcW w:w="1044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94F72" w:rsidRPr="00FD7B2F" w:rsidRDefault="00D94F72" w:rsidP="00167FB0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D7B2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lastRenderedPageBreak/>
              <w:t>познавательные</w:t>
            </w:r>
            <w:r w:rsidRPr="00FD7B2F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:</w:t>
            </w:r>
            <w:r w:rsidRPr="00FD7B2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выбор наиболее эффективных способов решения задачи в </w:t>
            </w:r>
            <w:r w:rsidRPr="00FD7B2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 xml:space="preserve">зависимости от конкретных условий </w:t>
            </w:r>
            <w:r w:rsidRPr="00FD7B2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коммуникативные:</w:t>
            </w:r>
            <w:r w:rsidRPr="00FD7B2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владение монологической и диалогической формами речи в соответствии с грамматическими и синтаксическими нормами родного языка; </w:t>
            </w:r>
          </w:p>
          <w:p w:rsidR="00D94F72" w:rsidRPr="00FD7B2F" w:rsidRDefault="00D94F72" w:rsidP="00754CF3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D7B2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регулятивные: </w:t>
            </w:r>
            <w:r w:rsidRPr="00FD7B2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внесение необходимых дополнений и корректив в план и способ действия; способность к мобилизации сил и энергии, к волевому усилию.</w:t>
            </w:r>
          </w:p>
        </w:tc>
        <w:tc>
          <w:tcPr>
            <w:tcW w:w="856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94F72" w:rsidRPr="00FD7B2F" w:rsidRDefault="00D94F72" w:rsidP="00167FB0">
            <w:pPr>
              <w:spacing w:after="0" w:line="240" w:lineRule="auto"/>
              <w:ind w:right="-107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D7B2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 xml:space="preserve">Установление связи между целью учебной деятельности и её </w:t>
            </w:r>
            <w:r w:rsidRPr="00FD7B2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мотивом</w:t>
            </w:r>
          </w:p>
        </w:tc>
        <w:tc>
          <w:tcPr>
            <w:tcW w:w="315" w:type="pct"/>
            <w:tcBorders>
              <w:left w:val="single" w:sz="4" w:space="0" w:color="000000"/>
              <w:right w:val="single" w:sz="4" w:space="0" w:color="auto"/>
            </w:tcBorders>
          </w:tcPr>
          <w:p w:rsidR="00D94F72" w:rsidRPr="00FD7B2F" w:rsidRDefault="00D94F72" w:rsidP="00167FB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4" w:type="pct"/>
            <w:tcBorders>
              <w:left w:val="single" w:sz="4" w:space="0" w:color="auto"/>
              <w:right w:val="single" w:sz="4" w:space="0" w:color="000000"/>
            </w:tcBorders>
          </w:tcPr>
          <w:p w:rsidR="00D94F72" w:rsidRPr="00FD7B2F" w:rsidRDefault="00D94F72" w:rsidP="00167FB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94F72" w:rsidRPr="00FD7B2F" w:rsidTr="008130B8">
        <w:trPr>
          <w:trHeight w:val="3309"/>
        </w:trPr>
        <w:tc>
          <w:tcPr>
            <w:tcW w:w="226" w:type="pc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94F72" w:rsidRPr="00FD7B2F" w:rsidRDefault="00D94F72" w:rsidP="00167F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7B2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79</w:t>
            </w:r>
          </w:p>
        </w:tc>
        <w:tc>
          <w:tcPr>
            <w:tcW w:w="226" w:type="pc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94F72" w:rsidRPr="00FD7B2F" w:rsidRDefault="00D94F72" w:rsidP="00167F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7B2F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908" w:type="pc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94F72" w:rsidRPr="00FD7B2F" w:rsidRDefault="00D94F72" w:rsidP="00167F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7B2F">
              <w:rPr>
                <w:rFonts w:ascii="Times New Roman" w:hAnsi="Times New Roman" w:cs="Times New Roman"/>
                <w:sz w:val="24"/>
                <w:szCs w:val="24"/>
              </w:rPr>
              <w:t>Анализ контрольного диктанта.</w:t>
            </w:r>
          </w:p>
          <w:p w:rsidR="00D94F72" w:rsidRPr="00FD7B2F" w:rsidRDefault="00D94F72" w:rsidP="00167FB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7B2F">
              <w:rPr>
                <w:rFonts w:ascii="Times New Roman" w:hAnsi="Times New Roman" w:cs="Times New Roman"/>
                <w:b/>
                <w:sz w:val="24"/>
                <w:szCs w:val="24"/>
              </w:rPr>
              <w:t>Проверочная работа по теме «Имя существительное»</w:t>
            </w:r>
          </w:p>
          <w:p w:rsidR="00D94F72" w:rsidRPr="00FD7B2F" w:rsidRDefault="00D94F72" w:rsidP="00167F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4F72" w:rsidRPr="00FD7B2F" w:rsidRDefault="00D94F72" w:rsidP="00167F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4F72" w:rsidRPr="00FD7B2F" w:rsidRDefault="00D94F72" w:rsidP="00167FB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3" w:type="pct"/>
            <w:gridSpan w:val="3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D94F72" w:rsidRPr="00FD7B2F" w:rsidRDefault="00D94F72" w:rsidP="00167FB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D7B2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Урок проверки знаний</w:t>
            </w:r>
          </w:p>
        </w:tc>
        <w:tc>
          <w:tcPr>
            <w:tcW w:w="788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94F72" w:rsidRPr="00FD7B2F" w:rsidRDefault="00D94F72" w:rsidP="00167FB0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D7B2F">
              <w:rPr>
                <w:rFonts w:ascii="Times New Roman" w:hAnsi="Times New Roman" w:cs="Times New Roman"/>
                <w:sz w:val="24"/>
                <w:szCs w:val="24"/>
              </w:rPr>
              <w:t>Уметь находить и исправлять ошибки в своей работе; отрабатывать навык определения числа, падежа и склонения имен существительных; уметь проводить морфологический разбор</w:t>
            </w:r>
          </w:p>
        </w:tc>
        <w:tc>
          <w:tcPr>
            <w:tcW w:w="1044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94F72" w:rsidRPr="00FD7B2F" w:rsidRDefault="00D94F72" w:rsidP="00167FB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6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94F72" w:rsidRPr="00FD7B2F" w:rsidRDefault="00D94F72" w:rsidP="00167FB0">
            <w:pPr>
              <w:spacing w:after="0" w:line="240" w:lineRule="auto"/>
              <w:ind w:right="-107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5" w:type="pct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94F72" w:rsidRPr="00FD7B2F" w:rsidRDefault="00D94F72" w:rsidP="00167FB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4" w:type="pct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94F72" w:rsidRPr="00FD7B2F" w:rsidRDefault="00D94F72" w:rsidP="00167FB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94F72" w:rsidRPr="00FD7B2F" w:rsidTr="008130B8">
        <w:trPr>
          <w:trHeight w:val="890"/>
        </w:trPr>
        <w:tc>
          <w:tcPr>
            <w:tcW w:w="226" w:type="pc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94F72" w:rsidRPr="00FD7B2F" w:rsidRDefault="00D94F72" w:rsidP="00167F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7B2F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226" w:type="pc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94F72" w:rsidRPr="00FD7B2F" w:rsidRDefault="00D94F72" w:rsidP="00167F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7B2F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908" w:type="pc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94F72" w:rsidRPr="00FD7B2F" w:rsidRDefault="00D94F72" w:rsidP="00167F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7B2F">
              <w:rPr>
                <w:rFonts w:ascii="Times New Roman" w:hAnsi="Times New Roman" w:cs="Times New Roman"/>
                <w:sz w:val="24"/>
                <w:szCs w:val="24"/>
              </w:rPr>
              <w:t>Повторение. Правописание падежных окончаний имен сущ.-х в ед. и мн.числе.</w:t>
            </w:r>
          </w:p>
        </w:tc>
        <w:tc>
          <w:tcPr>
            <w:tcW w:w="373" w:type="pct"/>
            <w:gridSpan w:val="3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94F72" w:rsidRPr="00FD7B2F" w:rsidRDefault="00D94F72" w:rsidP="00167FB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8" w:type="pct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94F72" w:rsidRPr="00FD7B2F" w:rsidRDefault="00D94F72" w:rsidP="00167FB0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4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94F72" w:rsidRPr="00FD7B2F" w:rsidRDefault="00D94F72" w:rsidP="00167FB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6" w:type="pct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94F72" w:rsidRPr="00FD7B2F" w:rsidRDefault="00D94F72" w:rsidP="00167FB0">
            <w:pPr>
              <w:spacing w:after="0" w:line="240" w:lineRule="auto"/>
              <w:ind w:right="-107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5" w:type="pct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94F72" w:rsidRPr="00FD7B2F" w:rsidRDefault="00D94F72" w:rsidP="00167FB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4" w:type="pct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94F72" w:rsidRPr="00FD7B2F" w:rsidRDefault="00D94F72" w:rsidP="00167FB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75C83" w:rsidRPr="00FD7B2F" w:rsidTr="00F15D27">
        <w:trPr>
          <w:trHeight w:val="234"/>
        </w:trPr>
        <w:tc>
          <w:tcPr>
            <w:tcW w:w="5000" w:type="pct"/>
            <w:gridSpan w:val="13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475C83" w:rsidRPr="00FD7B2F" w:rsidRDefault="00475C83" w:rsidP="008417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7B2F">
              <w:rPr>
                <w:rFonts w:ascii="Times New Roman" w:hAnsi="Times New Roman" w:cs="Times New Roman"/>
                <w:b/>
                <w:sz w:val="24"/>
                <w:szCs w:val="24"/>
              </w:rPr>
              <w:t>3четверть(50ч.)</w:t>
            </w:r>
          </w:p>
          <w:p w:rsidR="00475C83" w:rsidRPr="00FD7B2F" w:rsidRDefault="00475C83" w:rsidP="0087366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D7B2F">
              <w:rPr>
                <w:rFonts w:ascii="Times New Roman" w:hAnsi="Times New Roman" w:cs="Times New Roman"/>
                <w:b/>
                <w:sz w:val="24"/>
                <w:szCs w:val="24"/>
              </w:rPr>
              <w:t>Имя прилагательное (30 ч)</w:t>
            </w:r>
          </w:p>
        </w:tc>
      </w:tr>
      <w:tr w:rsidR="00475C83" w:rsidRPr="00FD7B2F" w:rsidTr="00D94F72">
        <w:trPr>
          <w:trHeight w:val="274"/>
        </w:trPr>
        <w:tc>
          <w:tcPr>
            <w:tcW w:w="226" w:type="pct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475C83" w:rsidRPr="00FD7B2F" w:rsidRDefault="00475C83" w:rsidP="003977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D7B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81</w:t>
            </w:r>
          </w:p>
        </w:tc>
        <w:tc>
          <w:tcPr>
            <w:tcW w:w="226" w:type="pct"/>
            <w:tcBorders>
              <w:left w:val="single" w:sz="4" w:space="0" w:color="auto"/>
              <w:bottom w:val="nil"/>
              <w:right w:val="single" w:sz="4" w:space="0" w:color="000000"/>
            </w:tcBorders>
          </w:tcPr>
          <w:p w:rsidR="00475C83" w:rsidRPr="00FD7B2F" w:rsidRDefault="00475C83" w:rsidP="003977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7B2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8" w:type="pct"/>
            <w:tcBorders>
              <w:left w:val="single" w:sz="4" w:space="0" w:color="000000"/>
              <w:bottom w:val="nil"/>
              <w:right w:val="single" w:sz="4" w:space="0" w:color="auto"/>
            </w:tcBorders>
          </w:tcPr>
          <w:p w:rsidR="00475C83" w:rsidRPr="00FD7B2F" w:rsidRDefault="00475C83" w:rsidP="003977D0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FD7B2F">
              <w:rPr>
                <w:rFonts w:ascii="Times New Roman" w:hAnsi="Times New Roman" w:cs="Times New Roman"/>
                <w:sz w:val="24"/>
                <w:szCs w:val="24"/>
              </w:rPr>
              <w:t>Имя прилагательное как часть речи</w:t>
            </w:r>
          </w:p>
        </w:tc>
        <w:tc>
          <w:tcPr>
            <w:tcW w:w="373" w:type="pct"/>
            <w:gridSpan w:val="3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475C83" w:rsidRPr="00FD7B2F" w:rsidRDefault="00475C83" w:rsidP="003977D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D7B2F">
              <w:rPr>
                <w:rFonts w:ascii="Times New Roman" w:hAnsi="Times New Roman" w:cs="Times New Roman"/>
                <w:sz w:val="24"/>
                <w:szCs w:val="24"/>
              </w:rPr>
              <w:t>Урок усвоения новых знаний</w:t>
            </w:r>
          </w:p>
        </w:tc>
        <w:tc>
          <w:tcPr>
            <w:tcW w:w="788" w:type="pct"/>
            <w:gridSpan w:val="2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</w:tcPr>
          <w:p w:rsidR="00475C83" w:rsidRPr="00FD7B2F" w:rsidRDefault="00475C83" w:rsidP="003977D0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FD7B2F">
              <w:rPr>
                <w:rFonts w:ascii="Times New Roman" w:hAnsi="Times New Roman" w:cs="Times New Roman"/>
                <w:sz w:val="24"/>
                <w:szCs w:val="24"/>
              </w:rPr>
              <w:t xml:space="preserve">Определять части </w:t>
            </w:r>
          </w:p>
          <w:p w:rsidR="00475C83" w:rsidRPr="00FD7B2F" w:rsidRDefault="00475C83" w:rsidP="003977D0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D7B2F">
              <w:rPr>
                <w:rFonts w:ascii="Times New Roman" w:hAnsi="Times New Roman" w:cs="Times New Roman"/>
                <w:sz w:val="24"/>
                <w:szCs w:val="24"/>
              </w:rPr>
              <w:t>речи</w:t>
            </w:r>
          </w:p>
        </w:tc>
        <w:tc>
          <w:tcPr>
            <w:tcW w:w="1044" w:type="pct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475C83" w:rsidRPr="00FD7B2F" w:rsidRDefault="00475C83" w:rsidP="00B824EC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D7B2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познавательные:</w:t>
            </w:r>
            <w:r w:rsidRPr="00FD7B2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осознанное и произвольное построение речевого высказывания в устной и письменной форме; </w:t>
            </w:r>
            <w:r w:rsidRPr="00FD7B2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коммуникативные: </w:t>
            </w:r>
            <w:r w:rsidRPr="00FD7B2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владение монологической и диалогической формами речи</w:t>
            </w:r>
          </w:p>
          <w:p w:rsidR="00475C83" w:rsidRPr="00FD7B2F" w:rsidRDefault="00475C83" w:rsidP="00B824EC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D7B2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познавательные:</w:t>
            </w:r>
            <w:r w:rsidRPr="00FD7B2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самостоятельное выделение и формулирование познаватель- ной цели; </w:t>
            </w:r>
          </w:p>
          <w:p w:rsidR="00475C83" w:rsidRPr="00FD7B2F" w:rsidRDefault="00475C83" w:rsidP="00B824EC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D7B2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коммуникативные:</w:t>
            </w:r>
            <w:r w:rsidRPr="00FD7B2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умение с достаточной полнотой и </w:t>
            </w:r>
            <w:r w:rsidRPr="00FD7B2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 xml:space="preserve">точностью выражать свои мысли в соответствии с задача- ми и условиями коммуникации; </w:t>
            </w:r>
          </w:p>
          <w:p w:rsidR="00475C83" w:rsidRPr="00FD7B2F" w:rsidRDefault="00475C83" w:rsidP="00B824EC">
            <w:pPr>
              <w:spacing w:after="0" w:line="240" w:lineRule="auto"/>
              <w:ind w:left="-112" w:right="-108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D7B2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 регулятивные:</w:t>
            </w:r>
            <w:r w:rsidRPr="00FD7B2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постановка учебной задачи; сличение спо- соба действия и его результата с данным эталоном; оценива- ние качества и уровня усвоения</w:t>
            </w:r>
          </w:p>
        </w:tc>
        <w:tc>
          <w:tcPr>
            <w:tcW w:w="856" w:type="pct"/>
            <w:gridSpan w:val="2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</w:tcPr>
          <w:p w:rsidR="00475C83" w:rsidRPr="00FD7B2F" w:rsidRDefault="00475C83" w:rsidP="003977D0">
            <w:pPr>
              <w:spacing w:after="0" w:line="240" w:lineRule="auto"/>
              <w:ind w:right="-107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D7B2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Установление связи между целью учебной деятельности и её мотивом</w:t>
            </w:r>
          </w:p>
        </w:tc>
        <w:tc>
          <w:tcPr>
            <w:tcW w:w="315" w:type="pct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475C83" w:rsidRPr="00FD7B2F" w:rsidRDefault="00475C83" w:rsidP="003977D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4" w:type="pct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475C83" w:rsidRPr="00FD7B2F" w:rsidRDefault="00475C83" w:rsidP="003977D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75C83" w:rsidRPr="00FD7B2F" w:rsidTr="00F15D27">
        <w:trPr>
          <w:trHeight w:val="427"/>
        </w:trPr>
        <w:tc>
          <w:tcPr>
            <w:tcW w:w="226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75C83" w:rsidRPr="00FD7B2F" w:rsidRDefault="00475C83" w:rsidP="00167F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7B2F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226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75C83" w:rsidRPr="00FD7B2F" w:rsidRDefault="00475C83" w:rsidP="00167F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7B2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08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75C83" w:rsidRPr="00FD7B2F" w:rsidRDefault="00475C83" w:rsidP="00C447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7B2F">
              <w:rPr>
                <w:rFonts w:ascii="Times New Roman" w:hAnsi="Times New Roman" w:cs="Times New Roman"/>
                <w:sz w:val="24"/>
                <w:szCs w:val="24"/>
              </w:rPr>
              <w:t>Род и число имён прилагательных.</w:t>
            </w:r>
          </w:p>
        </w:tc>
        <w:tc>
          <w:tcPr>
            <w:tcW w:w="373" w:type="pct"/>
            <w:gridSpan w:val="3"/>
            <w:vMerge w:val="restart"/>
            <w:tcBorders>
              <w:left w:val="single" w:sz="4" w:space="0" w:color="auto"/>
              <w:right w:val="single" w:sz="4" w:space="0" w:color="000000"/>
            </w:tcBorders>
          </w:tcPr>
          <w:p w:rsidR="00475C83" w:rsidRPr="00FD7B2F" w:rsidRDefault="00475C83" w:rsidP="00C447C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D7B2F">
              <w:rPr>
                <w:rFonts w:ascii="Times New Roman" w:hAnsi="Times New Roman" w:cs="Times New Roman"/>
                <w:sz w:val="24"/>
                <w:szCs w:val="24"/>
              </w:rPr>
              <w:t>Урок усвоения новых знаний</w:t>
            </w:r>
          </w:p>
        </w:tc>
        <w:tc>
          <w:tcPr>
            <w:tcW w:w="788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475C83" w:rsidRPr="00FD7B2F" w:rsidRDefault="00475C83" w:rsidP="00C447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7B2F">
              <w:rPr>
                <w:rFonts w:ascii="Times New Roman" w:hAnsi="Times New Roman" w:cs="Times New Roman"/>
                <w:sz w:val="24"/>
                <w:szCs w:val="24"/>
              </w:rPr>
              <w:t>Уметь определять число и род  имен прилагательных</w:t>
            </w:r>
          </w:p>
          <w:p w:rsidR="00475C83" w:rsidRPr="00FD7B2F" w:rsidRDefault="00475C83" w:rsidP="00C447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5C83" w:rsidRPr="00FD7B2F" w:rsidRDefault="00475C83" w:rsidP="00C447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5C83" w:rsidRPr="00FD7B2F" w:rsidRDefault="00475C83" w:rsidP="00C447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5C83" w:rsidRPr="00FD7B2F" w:rsidRDefault="00475C83" w:rsidP="0002518B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5C83" w:rsidRPr="00FD7B2F" w:rsidRDefault="00475C83" w:rsidP="00167FB0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6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75C83" w:rsidRPr="00FD7B2F" w:rsidRDefault="00475C83" w:rsidP="00C447C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D7B2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Нравственно-этическое оценивание усваиваемого содержания, обеспечивающее личностный моральный выбор на основе социальных и личностных ценностей</w:t>
            </w:r>
          </w:p>
        </w:tc>
        <w:tc>
          <w:tcPr>
            <w:tcW w:w="315" w:type="pct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75C83" w:rsidRPr="00FD7B2F" w:rsidRDefault="00475C83" w:rsidP="00167FB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4" w:type="pct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75C83" w:rsidRPr="00FD7B2F" w:rsidRDefault="00475C83" w:rsidP="00167FB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75C83" w:rsidRPr="00FD7B2F" w:rsidTr="00F15D27">
        <w:trPr>
          <w:trHeight w:val="2201"/>
        </w:trPr>
        <w:tc>
          <w:tcPr>
            <w:tcW w:w="22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C83" w:rsidRPr="00FD7B2F" w:rsidRDefault="00475C83" w:rsidP="00167F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C83" w:rsidRPr="00FD7B2F" w:rsidRDefault="00475C83" w:rsidP="00167F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C83" w:rsidRPr="00FD7B2F" w:rsidRDefault="00475C83" w:rsidP="00167F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475C83" w:rsidRPr="00FD7B2F" w:rsidRDefault="00475C83" w:rsidP="00167FB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8" w:type="pct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75C83" w:rsidRPr="00FD7B2F" w:rsidRDefault="00475C83" w:rsidP="00167FB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5C83" w:rsidRPr="00FD7B2F" w:rsidRDefault="00475C83" w:rsidP="00167FB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6" w:type="pct"/>
            <w:gridSpan w:val="2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475C83" w:rsidRPr="00FD7B2F" w:rsidRDefault="00475C83" w:rsidP="00B824E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5" w:type="pct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75C83" w:rsidRPr="00FD7B2F" w:rsidRDefault="00475C83" w:rsidP="00167FB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4" w:type="pct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475C83" w:rsidRPr="00FD7B2F" w:rsidRDefault="00475C83" w:rsidP="00167FB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75C83" w:rsidRPr="00FD7B2F" w:rsidTr="00F15D27">
        <w:trPr>
          <w:trHeight w:val="285"/>
        </w:trPr>
        <w:tc>
          <w:tcPr>
            <w:tcW w:w="22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C83" w:rsidRPr="00FD7B2F" w:rsidRDefault="00475C83" w:rsidP="00167F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7B2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83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C83" w:rsidRPr="00FD7B2F" w:rsidRDefault="00475C83" w:rsidP="00167F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7B2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C83" w:rsidRPr="00FD7B2F" w:rsidRDefault="00475C83" w:rsidP="00C447C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7B2F">
              <w:rPr>
                <w:rFonts w:ascii="Times New Roman" w:hAnsi="Times New Roman" w:cs="Times New Roman"/>
                <w:b/>
                <w:sz w:val="24"/>
                <w:szCs w:val="24"/>
              </w:rPr>
              <w:t>Описание игрушки.</w:t>
            </w:r>
          </w:p>
        </w:tc>
        <w:tc>
          <w:tcPr>
            <w:tcW w:w="373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C83" w:rsidRPr="00FD7B2F" w:rsidRDefault="00475C83" w:rsidP="00C447C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D7B2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Урок развития речи</w:t>
            </w:r>
          </w:p>
        </w:tc>
        <w:tc>
          <w:tcPr>
            <w:tcW w:w="788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75C83" w:rsidRPr="00FD7B2F" w:rsidRDefault="00475C83" w:rsidP="00C447C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D7B2F">
              <w:rPr>
                <w:rFonts w:ascii="Times New Roman" w:hAnsi="Times New Roman" w:cs="Times New Roman"/>
                <w:sz w:val="24"/>
                <w:szCs w:val="24"/>
              </w:rPr>
              <w:t>Уметь определять тему рисунка, озаглавливать его, анализировать содержание и составлять текст, отражающий содержание рисунка; уметь правильно строить предложения и употреблять их в речи</w:t>
            </w:r>
          </w:p>
        </w:tc>
        <w:tc>
          <w:tcPr>
            <w:tcW w:w="104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5C83" w:rsidRPr="00FD7B2F" w:rsidRDefault="00475C83" w:rsidP="00167FB0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6" w:type="pct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475C83" w:rsidRPr="00FD7B2F" w:rsidRDefault="00475C83" w:rsidP="00C447C6">
            <w:pPr>
              <w:spacing w:after="0" w:line="240" w:lineRule="auto"/>
              <w:ind w:right="-107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75C83" w:rsidRPr="00FD7B2F" w:rsidRDefault="00475C83" w:rsidP="00167FB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75C83" w:rsidRPr="00FD7B2F" w:rsidRDefault="00475C83" w:rsidP="00167FB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94F72" w:rsidRPr="00FD7B2F" w:rsidTr="008130B8">
        <w:trPr>
          <w:trHeight w:val="427"/>
        </w:trPr>
        <w:tc>
          <w:tcPr>
            <w:tcW w:w="226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F72" w:rsidRPr="00FD7B2F" w:rsidRDefault="00D94F72" w:rsidP="00167F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7B2F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226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F72" w:rsidRPr="00FD7B2F" w:rsidRDefault="00D94F72" w:rsidP="00167F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7B2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08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F72" w:rsidRPr="00FD7B2F" w:rsidRDefault="00D94F72" w:rsidP="00C447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7B2F">
              <w:rPr>
                <w:rFonts w:ascii="Times New Roman" w:hAnsi="Times New Roman" w:cs="Times New Roman"/>
                <w:sz w:val="24"/>
                <w:szCs w:val="24"/>
              </w:rPr>
              <w:t xml:space="preserve">Склонение имён прилагательных. </w:t>
            </w:r>
          </w:p>
        </w:tc>
        <w:tc>
          <w:tcPr>
            <w:tcW w:w="373" w:type="pct"/>
            <w:gridSpan w:val="3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D94F72" w:rsidRPr="00FD7B2F" w:rsidRDefault="00D94F72" w:rsidP="00C447C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D7B2F">
              <w:rPr>
                <w:rFonts w:ascii="Times New Roman" w:hAnsi="Times New Roman" w:cs="Times New Roman"/>
                <w:sz w:val="24"/>
                <w:szCs w:val="24"/>
              </w:rPr>
              <w:t>Урок усвоения новых знаний</w:t>
            </w:r>
          </w:p>
        </w:tc>
        <w:tc>
          <w:tcPr>
            <w:tcW w:w="788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D94F72" w:rsidRPr="00FD7B2F" w:rsidRDefault="00D94F72" w:rsidP="00C447C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D7B2F">
              <w:rPr>
                <w:rFonts w:ascii="Times New Roman" w:hAnsi="Times New Roman" w:cs="Times New Roman"/>
                <w:sz w:val="24"/>
                <w:szCs w:val="24"/>
              </w:rPr>
              <w:t>Уметь распознавать род, число, падеж имен прилагательных</w:t>
            </w:r>
          </w:p>
        </w:tc>
        <w:tc>
          <w:tcPr>
            <w:tcW w:w="104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4F72" w:rsidRPr="00FD7B2F" w:rsidRDefault="00D94F72" w:rsidP="00167FB0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6" w:type="pct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D94F72" w:rsidRPr="00FD7B2F" w:rsidRDefault="00D94F72" w:rsidP="00C447C6">
            <w:pPr>
              <w:spacing w:after="0" w:line="240" w:lineRule="auto"/>
              <w:ind w:right="-107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5" w:type="pct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94F72" w:rsidRPr="00FD7B2F" w:rsidRDefault="00D94F72" w:rsidP="00167FB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4" w:type="pct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94F72" w:rsidRPr="00FD7B2F" w:rsidRDefault="00D94F72" w:rsidP="00167FB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94F72" w:rsidRPr="00FD7B2F" w:rsidTr="008130B8">
        <w:trPr>
          <w:trHeight w:val="427"/>
        </w:trPr>
        <w:tc>
          <w:tcPr>
            <w:tcW w:w="226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F72" w:rsidRPr="00FD7B2F" w:rsidRDefault="00D94F72" w:rsidP="00167F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7B2F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226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F72" w:rsidRPr="00FD7B2F" w:rsidRDefault="00D94F72" w:rsidP="00167F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7B2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08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F72" w:rsidRPr="00FD7B2F" w:rsidRDefault="00D94F72" w:rsidP="00C447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7B2F">
              <w:rPr>
                <w:rFonts w:ascii="Times New Roman" w:hAnsi="Times New Roman" w:cs="Times New Roman"/>
                <w:sz w:val="24"/>
                <w:szCs w:val="24"/>
              </w:rPr>
              <w:t>Склонение имён прилагательных мужского и среднего рода в единственном числе.</w:t>
            </w:r>
          </w:p>
        </w:tc>
        <w:tc>
          <w:tcPr>
            <w:tcW w:w="373" w:type="pct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F72" w:rsidRPr="00FD7B2F" w:rsidRDefault="00D94F72" w:rsidP="00C447C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8" w:type="pct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94F72" w:rsidRPr="00FD7B2F" w:rsidRDefault="00D94F72" w:rsidP="00C447C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F72" w:rsidRPr="00FD7B2F" w:rsidRDefault="00D94F72" w:rsidP="00167FB0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6" w:type="pct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94F72" w:rsidRPr="00FD7B2F" w:rsidRDefault="00D94F72" w:rsidP="00C447C6">
            <w:pPr>
              <w:spacing w:after="0" w:line="240" w:lineRule="auto"/>
              <w:ind w:right="-107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5" w:type="pct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94F72" w:rsidRPr="00FD7B2F" w:rsidRDefault="00D94F72" w:rsidP="00167FB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4" w:type="pct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94F72" w:rsidRPr="00FD7B2F" w:rsidRDefault="00D94F72" w:rsidP="00167FB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75C83" w:rsidRPr="00FD7B2F" w:rsidTr="00F15D27">
        <w:trPr>
          <w:trHeight w:val="427"/>
        </w:trPr>
        <w:tc>
          <w:tcPr>
            <w:tcW w:w="226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C83" w:rsidRPr="00FD7B2F" w:rsidRDefault="00475C83" w:rsidP="00167F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7B2F"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226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C83" w:rsidRPr="00FD7B2F" w:rsidRDefault="00475C83" w:rsidP="00167F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7B2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08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C83" w:rsidRPr="00FD7B2F" w:rsidRDefault="00475C83" w:rsidP="00C447C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7B2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Сочинение на тему «Чем мне запомнилась картина </w:t>
            </w:r>
          </w:p>
          <w:p w:rsidR="00475C83" w:rsidRPr="00FD7B2F" w:rsidRDefault="00475C83" w:rsidP="00C447C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7B2F">
              <w:rPr>
                <w:rFonts w:ascii="Times New Roman" w:hAnsi="Times New Roman" w:cs="Times New Roman"/>
                <w:b/>
                <w:sz w:val="24"/>
                <w:szCs w:val="24"/>
              </w:rPr>
              <w:t>В.А. Серова«Мика Морозов».</w:t>
            </w:r>
          </w:p>
        </w:tc>
        <w:tc>
          <w:tcPr>
            <w:tcW w:w="373" w:type="pct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C83" w:rsidRPr="00FD7B2F" w:rsidRDefault="00475C83" w:rsidP="00C447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7B2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Урок развития речи</w:t>
            </w:r>
          </w:p>
        </w:tc>
        <w:tc>
          <w:tcPr>
            <w:tcW w:w="788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C83" w:rsidRPr="00FD7B2F" w:rsidRDefault="00475C83" w:rsidP="00C447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7B2F">
              <w:rPr>
                <w:rFonts w:ascii="Times New Roman" w:hAnsi="Times New Roman" w:cs="Times New Roman"/>
                <w:sz w:val="24"/>
                <w:szCs w:val="24"/>
              </w:rPr>
              <w:t>Уметь воспринимать картину описатель- ного характера и создавать по ней текст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C83" w:rsidRPr="00FD7B2F" w:rsidRDefault="00475C83" w:rsidP="00C447C6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D7B2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познавательные:</w:t>
            </w:r>
            <w:r w:rsidRPr="00FD7B2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осознанное и произвольное построение речевого высказывания в устной и письменной форме; смысловое чтение; рефлексия способов и условия действия, контроль и оценка процесса и результата деятельности; </w:t>
            </w:r>
            <w:r w:rsidRPr="00FD7B2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коммуникативные:</w:t>
            </w:r>
            <w:r w:rsidRPr="00FD7B2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владение монологической и </w:t>
            </w:r>
            <w:r w:rsidRPr="00FD7B2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 xml:space="preserve">диалогической формами речи в соответствии с грамматичес- кими и синтаксическими нормами родного языка; </w:t>
            </w:r>
          </w:p>
          <w:p w:rsidR="00475C83" w:rsidRPr="00FD7B2F" w:rsidRDefault="00475C83" w:rsidP="00C447C6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  <w:r w:rsidRPr="00FD7B2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регулятивные:</w:t>
            </w:r>
            <w:r w:rsidRPr="00FD7B2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составление плана и последовательности действий</w:t>
            </w:r>
          </w:p>
        </w:tc>
        <w:tc>
          <w:tcPr>
            <w:tcW w:w="85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C83" w:rsidRPr="00FD7B2F" w:rsidRDefault="00475C83" w:rsidP="00C447C6">
            <w:pPr>
              <w:spacing w:after="0" w:line="240" w:lineRule="auto"/>
              <w:ind w:right="-107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D7B2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Нравственно-этическое оценивание усваиваемого содержания, обеспечивающее личностный моральный выбор на основе социальных и личностных ценностей</w:t>
            </w:r>
          </w:p>
        </w:tc>
        <w:tc>
          <w:tcPr>
            <w:tcW w:w="315" w:type="pct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75C83" w:rsidRPr="00FD7B2F" w:rsidRDefault="00475C83" w:rsidP="00167FB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4" w:type="pct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75C83" w:rsidRPr="00FD7B2F" w:rsidRDefault="00475C83" w:rsidP="00167FB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75C83" w:rsidRPr="00FD7B2F" w:rsidTr="00F15D27">
        <w:trPr>
          <w:trHeight w:val="427"/>
        </w:trPr>
        <w:tc>
          <w:tcPr>
            <w:tcW w:w="226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C83" w:rsidRPr="00FD7B2F" w:rsidRDefault="00475C83" w:rsidP="00167F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7B2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87</w:t>
            </w:r>
          </w:p>
        </w:tc>
        <w:tc>
          <w:tcPr>
            <w:tcW w:w="226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C83" w:rsidRPr="00FD7B2F" w:rsidRDefault="00475C83" w:rsidP="00167F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7B2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08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C83" w:rsidRPr="00FD7B2F" w:rsidRDefault="00475C83" w:rsidP="00C447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7B2F">
              <w:rPr>
                <w:rFonts w:ascii="Times New Roman" w:hAnsi="Times New Roman" w:cs="Times New Roman"/>
                <w:sz w:val="24"/>
                <w:szCs w:val="24"/>
              </w:rPr>
              <w:t>Работа над ошибками.</w:t>
            </w:r>
          </w:p>
          <w:p w:rsidR="00475C83" w:rsidRPr="00FD7B2F" w:rsidRDefault="00475C83" w:rsidP="00C447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7B2F">
              <w:rPr>
                <w:rFonts w:ascii="Times New Roman" w:hAnsi="Times New Roman" w:cs="Times New Roman"/>
                <w:sz w:val="24"/>
                <w:szCs w:val="24"/>
              </w:rPr>
              <w:t>Правописание окончаний имён прилагательных мужского и среднего рода в именительном падеже.</w:t>
            </w:r>
          </w:p>
        </w:tc>
        <w:tc>
          <w:tcPr>
            <w:tcW w:w="373" w:type="pct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C83" w:rsidRPr="00FD7B2F" w:rsidRDefault="00475C83" w:rsidP="00C447C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D7B2F">
              <w:rPr>
                <w:rFonts w:ascii="Times New Roman" w:hAnsi="Times New Roman" w:cs="Times New Roman"/>
                <w:sz w:val="24"/>
                <w:szCs w:val="24"/>
              </w:rPr>
              <w:t>Урок усвоения новых знаний</w:t>
            </w:r>
          </w:p>
        </w:tc>
        <w:tc>
          <w:tcPr>
            <w:tcW w:w="78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C83" w:rsidRPr="00FD7B2F" w:rsidRDefault="00475C83" w:rsidP="00C447C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D7B2F">
              <w:rPr>
                <w:rFonts w:ascii="Times New Roman" w:hAnsi="Times New Roman" w:cs="Times New Roman"/>
                <w:sz w:val="24"/>
                <w:szCs w:val="24"/>
              </w:rPr>
              <w:t>Уметь писать окончания имен прилагательных мужского и среднего рода в именительном падеже</w:t>
            </w:r>
          </w:p>
        </w:tc>
        <w:tc>
          <w:tcPr>
            <w:tcW w:w="1044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475C83" w:rsidRPr="00FD7B2F" w:rsidRDefault="00475C83" w:rsidP="0087366B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  <w:r w:rsidRPr="00FD7B2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познавательные:</w:t>
            </w:r>
            <w:r w:rsidRPr="00FD7B2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самостоятельное выделение и формулирование познавательной цели; анализ, сравнение, классификация объектов по выделенным признакам; моделирование; преобразование модели с целью выявления общих законов, определяющих данную предметную область;</w:t>
            </w:r>
          </w:p>
          <w:p w:rsidR="00475C83" w:rsidRPr="00FD7B2F" w:rsidRDefault="00475C83" w:rsidP="0087366B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  <w:r w:rsidRPr="00FD7B2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коммуникативные:</w:t>
            </w:r>
            <w:r w:rsidRPr="00FD7B2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 инициативное сотрудничество с учителем и сверстниками; </w:t>
            </w:r>
            <w:r w:rsidRPr="00FD7B2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регулятивные:</w:t>
            </w:r>
            <w:r w:rsidRPr="00FD7B2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постановка учебной задачи, сличение способа действия и его результата с заданным эталонном; оценивание качества и уровня усвоения материала</w:t>
            </w:r>
          </w:p>
        </w:tc>
        <w:tc>
          <w:tcPr>
            <w:tcW w:w="856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C83" w:rsidRPr="00FD7B2F" w:rsidRDefault="00475C83" w:rsidP="00C447C6">
            <w:pPr>
              <w:spacing w:after="0" w:line="240" w:lineRule="auto"/>
              <w:ind w:right="-107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D7B2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Нравственно-этическое оценивание усваиваемого содержания, обеспечивающее личностный моральный выбор на основе социальных и личностных ценностей</w:t>
            </w:r>
          </w:p>
        </w:tc>
        <w:tc>
          <w:tcPr>
            <w:tcW w:w="315" w:type="pct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75C83" w:rsidRPr="00FD7B2F" w:rsidRDefault="00475C83" w:rsidP="00167FB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4" w:type="pct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75C83" w:rsidRPr="00FD7B2F" w:rsidRDefault="00475C83" w:rsidP="00167FB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75C83" w:rsidRPr="00FD7B2F" w:rsidTr="00F15D27">
        <w:trPr>
          <w:trHeight w:val="1518"/>
        </w:trPr>
        <w:tc>
          <w:tcPr>
            <w:tcW w:w="226" w:type="pct"/>
            <w:tcBorders>
              <w:left w:val="single" w:sz="4" w:space="0" w:color="000000"/>
              <w:right w:val="single" w:sz="4" w:space="0" w:color="000000"/>
            </w:tcBorders>
          </w:tcPr>
          <w:p w:rsidR="00475C83" w:rsidRPr="00FD7B2F" w:rsidRDefault="00475C83" w:rsidP="00167F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7B2F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226" w:type="pct"/>
            <w:tcBorders>
              <w:left w:val="single" w:sz="4" w:space="0" w:color="000000"/>
              <w:right w:val="single" w:sz="4" w:space="0" w:color="000000"/>
            </w:tcBorders>
          </w:tcPr>
          <w:p w:rsidR="00475C83" w:rsidRPr="00FD7B2F" w:rsidRDefault="00475C83" w:rsidP="00167F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7B2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08" w:type="pct"/>
            <w:tcBorders>
              <w:left w:val="single" w:sz="4" w:space="0" w:color="000000"/>
              <w:right w:val="single" w:sz="4" w:space="0" w:color="000000"/>
            </w:tcBorders>
          </w:tcPr>
          <w:p w:rsidR="00475C83" w:rsidRPr="00FD7B2F" w:rsidRDefault="00475C83" w:rsidP="00C447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7B2F">
              <w:rPr>
                <w:rFonts w:ascii="Times New Roman" w:hAnsi="Times New Roman" w:cs="Times New Roman"/>
                <w:sz w:val="24"/>
                <w:szCs w:val="24"/>
              </w:rPr>
              <w:t>Правописание окончаний имён прилагательных мужского и среднего рода в родительном падеже.</w:t>
            </w:r>
          </w:p>
        </w:tc>
        <w:tc>
          <w:tcPr>
            <w:tcW w:w="373" w:type="pct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:rsidR="00475C83" w:rsidRPr="00FD7B2F" w:rsidRDefault="00475C83" w:rsidP="00C447C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D7B2F">
              <w:rPr>
                <w:rFonts w:ascii="Times New Roman" w:hAnsi="Times New Roman" w:cs="Times New Roman"/>
                <w:sz w:val="24"/>
                <w:szCs w:val="24"/>
              </w:rPr>
              <w:t>Урок усвоения новых знаний</w:t>
            </w:r>
          </w:p>
        </w:tc>
        <w:tc>
          <w:tcPr>
            <w:tcW w:w="788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75C83" w:rsidRPr="00FD7B2F" w:rsidRDefault="00475C83" w:rsidP="00C447C6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D7B2F">
              <w:rPr>
                <w:rFonts w:ascii="Times New Roman" w:hAnsi="Times New Roman" w:cs="Times New Roman"/>
                <w:sz w:val="24"/>
                <w:szCs w:val="24"/>
              </w:rPr>
              <w:t>Уметь писать окончания имен прилагательных мужского и среднего рода в родительном падеже</w:t>
            </w:r>
          </w:p>
        </w:tc>
        <w:tc>
          <w:tcPr>
            <w:tcW w:w="1044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75C83" w:rsidRPr="00FD7B2F" w:rsidRDefault="00475C83" w:rsidP="00167FB0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6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75C83" w:rsidRPr="00FD7B2F" w:rsidRDefault="00475C83" w:rsidP="00C447C6">
            <w:pPr>
              <w:spacing w:after="0" w:line="240" w:lineRule="auto"/>
              <w:ind w:right="-107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D7B2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Установление связи между целью учебной деятельности и её мотивом</w:t>
            </w:r>
          </w:p>
        </w:tc>
        <w:tc>
          <w:tcPr>
            <w:tcW w:w="315" w:type="pct"/>
            <w:tcBorders>
              <w:left w:val="single" w:sz="4" w:space="0" w:color="000000"/>
              <w:right w:val="single" w:sz="4" w:space="0" w:color="auto"/>
            </w:tcBorders>
          </w:tcPr>
          <w:p w:rsidR="00475C83" w:rsidRPr="00FD7B2F" w:rsidRDefault="00475C83" w:rsidP="00167FB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4" w:type="pct"/>
            <w:tcBorders>
              <w:left w:val="single" w:sz="4" w:space="0" w:color="auto"/>
              <w:right w:val="single" w:sz="4" w:space="0" w:color="000000"/>
            </w:tcBorders>
          </w:tcPr>
          <w:p w:rsidR="00475C83" w:rsidRPr="00FD7B2F" w:rsidRDefault="00475C83" w:rsidP="00167FB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75C83" w:rsidRPr="00FD7B2F" w:rsidTr="00F15D27">
        <w:trPr>
          <w:trHeight w:val="427"/>
        </w:trPr>
        <w:tc>
          <w:tcPr>
            <w:tcW w:w="226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C83" w:rsidRPr="00FD7B2F" w:rsidRDefault="00475C83" w:rsidP="00167F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7B2F"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226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C83" w:rsidRPr="00FD7B2F" w:rsidRDefault="00475C83" w:rsidP="00167F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7B2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08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C83" w:rsidRPr="00FD7B2F" w:rsidRDefault="00475C83" w:rsidP="00C447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7B2F">
              <w:rPr>
                <w:rFonts w:ascii="Times New Roman" w:hAnsi="Times New Roman" w:cs="Times New Roman"/>
                <w:sz w:val="24"/>
                <w:szCs w:val="24"/>
              </w:rPr>
              <w:t>Правописание окончаний имён прилагательных мужского и среднего рода в дательном падеже.</w:t>
            </w:r>
          </w:p>
        </w:tc>
        <w:tc>
          <w:tcPr>
            <w:tcW w:w="373" w:type="pct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C83" w:rsidRPr="00FD7B2F" w:rsidRDefault="00475C83" w:rsidP="00C447C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D7B2F">
              <w:rPr>
                <w:rFonts w:ascii="Times New Roman" w:hAnsi="Times New Roman" w:cs="Times New Roman"/>
                <w:sz w:val="24"/>
                <w:szCs w:val="24"/>
              </w:rPr>
              <w:t>Урок усвоения новых знаний</w:t>
            </w:r>
          </w:p>
        </w:tc>
        <w:tc>
          <w:tcPr>
            <w:tcW w:w="78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C83" w:rsidRPr="00FD7B2F" w:rsidRDefault="00475C83" w:rsidP="00C447C6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D7B2F">
              <w:rPr>
                <w:rFonts w:ascii="Times New Roman" w:hAnsi="Times New Roman" w:cs="Times New Roman"/>
                <w:sz w:val="24"/>
                <w:szCs w:val="24"/>
              </w:rPr>
              <w:t>Знать особенности правописания имен прилагательных мужского и среднего рода в дательном  падеже; уметь распознавать падежи</w:t>
            </w:r>
          </w:p>
        </w:tc>
        <w:tc>
          <w:tcPr>
            <w:tcW w:w="1044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75C83" w:rsidRPr="00FD7B2F" w:rsidRDefault="00475C83" w:rsidP="00167FB0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6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75C83" w:rsidRPr="00FD7B2F" w:rsidRDefault="00475C83" w:rsidP="00167FB0">
            <w:pPr>
              <w:spacing w:after="0" w:line="240" w:lineRule="auto"/>
              <w:ind w:right="-107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D7B2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Нравственно-этическое оценивание усваиваемого содержания, обеспечивающее личностный моральный выбор на основе социальных и личностных ценностей</w:t>
            </w:r>
          </w:p>
          <w:p w:rsidR="00475C83" w:rsidRPr="00FD7B2F" w:rsidRDefault="00475C83" w:rsidP="00C447C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5" w:type="pct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75C83" w:rsidRPr="00FD7B2F" w:rsidRDefault="00475C83" w:rsidP="00167FB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4" w:type="pct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75C83" w:rsidRPr="00FD7B2F" w:rsidRDefault="00475C83" w:rsidP="00167FB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75C83" w:rsidRPr="00FD7B2F" w:rsidTr="00F15D27">
        <w:trPr>
          <w:trHeight w:val="134"/>
        </w:trPr>
        <w:tc>
          <w:tcPr>
            <w:tcW w:w="226" w:type="pct"/>
            <w:tcBorders>
              <w:left w:val="single" w:sz="4" w:space="0" w:color="000000"/>
              <w:right w:val="single" w:sz="4" w:space="0" w:color="000000"/>
            </w:tcBorders>
          </w:tcPr>
          <w:p w:rsidR="00475C83" w:rsidRPr="00FD7B2F" w:rsidRDefault="00475C83" w:rsidP="00167F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7B2F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226" w:type="pct"/>
            <w:tcBorders>
              <w:left w:val="single" w:sz="4" w:space="0" w:color="000000"/>
              <w:right w:val="single" w:sz="4" w:space="0" w:color="000000"/>
            </w:tcBorders>
          </w:tcPr>
          <w:p w:rsidR="00475C83" w:rsidRPr="00FD7B2F" w:rsidRDefault="00475C83" w:rsidP="00167F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7B2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08" w:type="pct"/>
            <w:tcBorders>
              <w:left w:val="single" w:sz="4" w:space="0" w:color="000000"/>
              <w:right w:val="single" w:sz="4" w:space="0" w:color="000000"/>
            </w:tcBorders>
          </w:tcPr>
          <w:p w:rsidR="00475C83" w:rsidRPr="00FD7B2F" w:rsidRDefault="00475C83" w:rsidP="00C447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7B2F">
              <w:rPr>
                <w:rFonts w:ascii="Times New Roman" w:hAnsi="Times New Roman" w:cs="Times New Roman"/>
                <w:sz w:val="24"/>
                <w:szCs w:val="24"/>
              </w:rPr>
              <w:t xml:space="preserve">Именительный, винительный, родительный падежи. </w:t>
            </w:r>
          </w:p>
        </w:tc>
        <w:tc>
          <w:tcPr>
            <w:tcW w:w="373" w:type="pct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:rsidR="00475C83" w:rsidRPr="00FD7B2F" w:rsidRDefault="00475C83" w:rsidP="00C447C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D7B2F">
              <w:rPr>
                <w:rFonts w:ascii="Times New Roman" w:hAnsi="Times New Roman" w:cs="Times New Roman"/>
                <w:sz w:val="24"/>
                <w:szCs w:val="24"/>
              </w:rPr>
              <w:t>Урок усвоения новых знаний</w:t>
            </w:r>
          </w:p>
        </w:tc>
        <w:tc>
          <w:tcPr>
            <w:tcW w:w="788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75C83" w:rsidRPr="00FD7B2F" w:rsidRDefault="00475C83" w:rsidP="00C447C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D7B2F">
              <w:rPr>
                <w:rFonts w:ascii="Times New Roman" w:hAnsi="Times New Roman" w:cs="Times New Roman"/>
                <w:sz w:val="24"/>
                <w:szCs w:val="24"/>
              </w:rPr>
              <w:t xml:space="preserve">Знать особенности правописания имен прилагательных мужского и среднего рода в именительном, родительном, </w:t>
            </w:r>
            <w:r w:rsidRPr="00FD7B2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дательном, винительном  падежах; уметь распознавать падежи</w:t>
            </w:r>
          </w:p>
        </w:tc>
        <w:tc>
          <w:tcPr>
            <w:tcW w:w="1044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475C83" w:rsidRPr="00FD7B2F" w:rsidRDefault="00475C83" w:rsidP="00C447C6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D7B2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lastRenderedPageBreak/>
              <w:t>познавательные:</w:t>
            </w:r>
            <w:r w:rsidRPr="00FD7B2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самостоятельное выделение и формулирование познавательной цели; поиск и выделение необходимой информации; анализ, сравнение, классификация </w:t>
            </w:r>
            <w:r w:rsidRPr="00FD7B2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 xml:space="preserve">объектов по выделенным признакам; синтез;  </w:t>
            </w:r>
            <w:r w:rsidRPr="00FD7B2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коммуникативные:</w:t>
            </w:r>
            <w:r w:rsidRPr="00FD7B2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умение с достаточной полнотой и точностью выражать свои мысли в соответствии с задачами и условиями коммуникации;</w:t>
            </w:r>
          </w:p>
          <w:p w:rsidR="00475C83" w:rsidRPr="00FD7B2F" w:rsidRDefault="00475C83" w:rsidP="00C447C6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D7B2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регулятивные:</w:t>
            </w:r>
            <w:r w:rsidRPr="00FD7B2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постановка учебной задачи; сличение способа действия и его результата с данным эталоном; оценивание качества и уровня усвоения</w:t>
            </w:r>
          </w:p>
        </w:tc>
        <w:tc>
          <w:tcPr>
            <w:tcW w:w="856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75C83" w:rsidRPr="00FD7B2F" w:rsidRDefault="00475C83" w:rsidP="00C447C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5" w:type="pct"/>
            <w:tcBorders>
              <w:left w:val="single" w:sz="4" w:space="0" w:color="000000"/>
              <w:right w:val="single" w:sz="4" w:space="0" w:color="auto"/>
            </w:tcBorders>
          </w:tcPr>
          <w:p w:rsidR="00475C83" w:rsidRPr="00FD7B2F" w:rsidRDefault="00475C83" w:rsidP="00167FB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4" w:type="pct"/>
            <w:tcBorders>
              <w:left w:val="single" w:sz="4" w:space="0" w:color="auto"/>
              <w:right w:val="single" w:sz="4" w:space="0" w:color="000000"/>
            </w:tcBorders>
          </w:tcPr>
          <w:p w:rsidR="00475C83" w:rsidRPr="00FD7B2F" w:rsidRDefault="00475C83" w:rsidP="00167FB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75C83" w:rsidRPr="00FD7B2F" w:rsidTr="00F15D27">
        <w:trPr>
          <w:trHeight w:val="427"/>
        </w:trPr>
        <w:tc>
          <w:tcPr>
            <w:tcW w:w="226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C83" w:rsidRPr="00FD7B2F" w:rsidRDefault="00475C83" w:rsidP="00167F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7B2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91</w:t>
            </w:r>
          </w:p>
        </w:tc>
        <w:tc>
          <w:tcPr>
            <w:tcW w:w="226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C83" w:rsidRPr="00FD7B2F" w:rsidRDefault="00475C83" w:rsidP="00167F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7B2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08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C83" w:rsidRPr="00FD7B2F" w:rsidRDefault="00475C83" w:rsidP="00C447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7B2F">
              <w:rPr>
                <w:rFonts w:ascii="Times New Roman" w:hAnsi="Times New Roman" w:cs="Times New Roman"/>
                <w:sz w:val="24"/>
                <w:szCs w:val="24"/>
              </w:rPr>
              <w:t>Правописание окончаний имён прилагательных мужского и среднего рода в творительном и предложном падежах.</w:t>
            </w:r>
          </w:p>
        </w:tc>
        <w:tc>
          <w:tcPr>
            <w:tcW w:w="373" w:type="pct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C83" w:rsidRPr="00FD7B2F" w:rsidRDefault="00475C83" w:rsidP="00C447C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D7B2F">
              <w:rPr>
                <w:rFonts w:ascii="Times New Roman" w:hAnsi="Times New Roman" w:cs="Times New Roman"/>
                <w:sz w:val="24"/>
                <w:szCs w:val="24"/>
              </w:rPr>
              <w:t>Урок усвоения новых знаний</w:t>
            </w:r>
          </w:p>
        </w:tc>
        <w:tc>
          <w:tcPr>
            <w:tcW w:w="78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C83" w:rsidRPr="00FD7B2F" w:rsidRDefault="00475C83" w:rsidP="00C447C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D7B2F">
              <w:rPr>
                <w:rFonts w:ascii="Times New Roman" w:hAnsi="Times New Roman" w:cs="Times New Roman"/>
                <w:sz w:val="24"/>
                <w:szCs w:val="24"/>
              </w:rPr>
              <w:t>Знать особенности правописания имен прилагательных мужского и среднего рода в творительном и предложном падежах; уметь распознавать падежи</w:t>
            </w:r>
          </w:p>
        </w:tc>
        <w:tc>
          <w:tcPr>
            <w:tcW w:w="1044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75C83" w:rsidRPr="00FD7B2F" w:rsidRDefault="00475C83" w:rsidP="00167FB0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C83" w:rsidRPr="00FD7B2F" w:rsidRDefault="00475C83" w:rsidP="00167FB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D7B2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Установление связи между целью учебной деятельности и её мотивом</w:t>
            </w:r>
          </w:p>
        </w:tc>
        <w:tc>
          <w:tcPr>
            <w:tcW w:w="315" w:type="pct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75C83" w:rsidRPr="00FD7B2F" w:rsidRDefault="00475C83" w:rsidP="00167FB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4" w:type="pct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75C83" w:rsidRPr="00FD7B2F" w:rsidRDefault="00475C83" w:rsidP="00167FB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75C83" w:rsidRPr="00FD7B2F" w:rsidTr="00F15D27">
        <w:trPr>
          <w:trHeight w:val="2175"/>
        </w:trPr>
        <w:tc>
          <w:tcPr>
            <w:tcW w:w="226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C83" w:rsidRPr="00FD7B2F" w:rsidRDefault="00475C83" w:rsidP="00167F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7B2F"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226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C83" w:rsidRPr="00FD7B2F" w:rsidRDefault="00475C83" w:rsidP="00167F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7B2F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08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C83" w:rsidRPr="00FD7B2F" w:rsidRDefault="00475C83" w:rsidP="00C447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7B2F">
              <w:rPr>
                <w:rFonts w:ascii="Times New Roman" w:hAnsi="Times New Roman" w:cs="Times New Roman"/>
                <w:sz w:val="24"/>
                <w:szCs w:val="24"/>
              </w:rPr>
              <w:t>Упражнение в правописании окончаний имен прилагательных мужского и среднего рода.</w:t>
            </w:r>
          </w:p>
        </w:tc>
        <w:tc>
          <w:tcPr>
            <w:tcW w:w="373" w:type="pct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C83" w:rsidRPr="00FD7B2F" w:rsidRDefault="00475C83" w:rsidP="00C447C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D7B2F">
              <w:rPr>
                <w:rFonts w:ascii="Times New Roman" w:hAnsi="Times New Roman" w:cs="Times New Roman"/>
                <w:sz w:val="24"/>
                <w:szCs w:val="24"/>
              </w:rPr>
              <w:t>Урок закрепления новых знаний</w:t>
            </w:r>
          </w:p>
        </w:tc>
        <w:tc>
          <w:tcPr>
            <w:tcW w:w="78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75C83" w:rsidRPr="00FD7B2F" w:rsidRDefault="00475C83" w:rsidP="00C447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7B2F">
              <w:rPr>
                <w:rFonts w:ascii="Times New Roman" w:hAnsi="Times New Roman" w:cs="Times New Roman"/>
                <w:sz w:val="24"/>
                <w:szCs w:val="24"/>
              </w:rPr>
              <w:t>Знать правописание безударных падежных окончаний имен прилагательных женского рода; уметь распознавать род, число, падеж</w:t>
            </w:r>
          </w:p>
          <w:p w:rsidR="00475C83" w:rsidRPr="00FD7B2F" w:rsidRDefault="00475C83" w:rsidP="00C447C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4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75C83" w:rsidRPr="00FD7B2F" w:rsidRDefault="00475C83" w:rsidP="00167FB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6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75C83" w:rsidRPr="00FD7B2F" w:rsidRDefault="00475C83" w:rsidP="00C447C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D7B2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Нравственно-этическое оценивание усваиваемого содержания, обеспечивающее личностный моральный выбор на основе социальных и личностных ценностей</w:t>
            </w:r>
          </w:p>
        </w:tc>
        <w:tc>
          <w:tcPr>
            <w:tcW w:w="315" w:type="pct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75C83" w:rsidRPr="00FD7B2F" w:rsidRDefault="00475C83" w:rsidP="00167FB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4" w:type="pct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75C83" w:rsidRPr="00FD7B2F" w:rsidRDefault="00475C83" w:rsidP="00167FB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75C83" w:rsidRPr="00FD7B2F" w:rsidTr="00F15D27">
        <w:trPr>
          <w:trHeight w:val="427"/>
        </w:trPr>
        <w:tc>
          <w:tcPr>
            <w:tcW w:w="226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C83" w:rsidRPr="00FD7B2F" w:rsidRDefault="00475C83" w:rsidP="00167F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7B2F"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226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C83" w:rsidRPr="00FD7B2F" w:rsidRDefault="00475C83" w:rsidP="00167F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7B2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908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C83" w:rsidRPr="00FD7B2F" w:rsidRDefault="00475C83" w:rsidP="00C447C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7B2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Выборочное изложение описательного текста. </w:t>
            </w:r>
          </w:p>
          <w:p w:rsidR="00475C83" w:rsidRPr="00FD7B2F" w:rsidRDefault="00475C83" w:rsidP="00C447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7B2F">
              <w:rPr>
                <w:rFonts w:ascii="Times New Roman" w:hAnsi="Times New Roman" w:cs="Times New Roman"/>
                <w:b/>
                <w:sz w:val="24"/>
                <w:szCs w:val="24"/>
              </w:rPr>
              <w:t>«Памятник старины»</w:t>
            </w:r>
          </w:p>
        </w:tc>
        <w:tc>
          <w:tcPr>
            <w:tcW w:w="373" w:type="pct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C83" w:rsidRPr="00FD7B2F" w:rsidRDefault="00475C83" w:rsidP="00C447C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D7B2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Урок развития речи</w:t>
            </w:r>
          </w:p>
        </w:tc>
        <w:tc>
          <w:tcPr>
            <w:tcW w:w="788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C83" w:rsidRPr="00FD7B2F" w:rsidRDefault="00475C83" w:rsidP="00C447C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D7B2F">
              <w:rPr>
                <w:rFonts w:ascii="Times New Roman" w:hAnsi="Times New Roman" w:cs="Times New Roman"/>
                <w:sz w:val="24"/>
                <w:szCs w:val="24"/>
              </w:rPr>
              <w:t>Уметь стилистически точно передавать содержание описательного текста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C83" w:rsidRPr="00FD7B2F" w:rsidRDefault="00475C83" w:rsidP="00C447C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D7B2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познавательные:</w:t>
            </w:r>
            <w:r w:rsidRPr="00FD7B2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осознанное и произвольное построение речевого высказывания в устной и письменной форме; смысловое чтение; контроль и оценка процесса и результата деятельности; </w:t>
            </w:r>
          </w:p>
          <w:p w:rsidR="00475C83" w:rsidRPr="00FD7B2F" w:rsidRDefault="00475C83" w:rsidP="00C447C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D7B2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коммуникативные:</w:t>
            </w:r>
            <w:r w:rsidRPr="00FD7B2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владение монологической и диалогической формами речи в соответствии с грамматическими и син- таксическими нормами языка; </w:t>
            </w:r>
          </w:p>
          <w:p w:rsidR="00475C83" w:rsidRPr="00FD7B2F" w:rsidRDefault="00475C83" w:rsidP="00C447C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D7B2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регулятивные:</w:t>
            </w:r>
            <w:r w:rsidRPr="00FD7B2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составление </w:t>
            </w:r>
            <w:r w:rsidRPr="00FD7B2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плана и последовательности действий</w:t>
            </w:r>
          </w:p>
        </w:tc>
        <w:tc>
          <w:tcPr>
            <w:tcW w:w="856" w:type="pct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C83" w:rsidRPr="00FD7B2F" w:rsidRDefault="00475C83" w:rsidP="00C447C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5" w:type="pct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75C83" w:rsidRPr="00FD7B2F" w:rsidRDefault="00475C83" w:rsidP="00167FB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4" w:type="pct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75C83" w:rsidRPr="00FD7B2F" w:rsidRDefault="00475C83" w:rsidP="00167FB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75C83" w:rsidRPr="00FD7B2F" w:rsidTr="00F15D27">
        <w:trPr>
          <w:trHeight w:val="427"/>
        </w:trPr>
        <w:tc>
          <w:tcPr>
            <w:tcW w:w="226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C83" w:rsidRPr="00FD7B2F" w:rsidRDefault="00475C83" w:rsidP="00167F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7B2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94</w:t>
            </w:r>
          </w:p>
        </w:tc>
        <w:tc>
          <w:tcPr>
            <w:tcW w:w="226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C83" w:rsidRPr="00FD7B2F" w:rsidRDefault="00475C83" w:rsidP="00167F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7B2F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908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C83" w:rsidRPr="00FD7B2F" w:rsidRDefault="00475C83" w:rsidP="00C447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7B2F">
              <w:rPr>
                <w:rFonts w:ascii="Times New Roman" w:hAnsi="Times New Roman" w:cs="Times New Roman"/>
                <w:sz w:val="24"/>
                <w:szCs w:val="24"/>
              </w:rPr>
              <w:t>Анализ изложения. Правописание падежных окончаний имён прилагательных мужского и среднего рода .</w:t>
            </w:r>
          </w:p>
        </w:tc>
        <w:tc>
          <w:tcPr>
            <w:tcW w:w="373" w:type="pct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C83" w:rsidRPr="00FD7B2F" w:rsidRDefault="00475C83" w:rsidP="00C447C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D7B2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Урок повторения и обобщения</w:t>
            </w:r>
          </w:p>
        </w:tc>
        <w:tc>
          <w:tcPr>
            <w:tcW w:w="78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C83" w:rsidRPr="00FD7B2F" w:rsidRDefault="00475C83" w:rsidP="00C447C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D7B2F">
              <w:rPr>
                <w:rFonts w:ascii="Times New Roman" w:hAnsi="Times New Roman" w:cs="Times New Roman"/>
                <w:sz w:val="24"/>
                <w:szCs w:val="24"/>
              </w:rPr>
              <w:t>Уметь находить и исправлять ошибки в своей работе; уметь писать окончания имен прилагательных мужского и среднего рода единственного числа</w:t>
            </w:r>
          </w:p>
        </w:tc>
        <w:tc>
          <w:tcPr>
            <w:tcW w:w="10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C83" w:rsidRPr="00FD7B2F" w:rsidRDefault="00475C83" w:rsidP="00C447C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D7B2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познавательные:</w:t>
            </w:r>
            <w:r w:rsidRPr="00FD7B2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выбор наиболее эффективных способов решения задачи в зависимости от конкретных условий; рефлексия способов и условий действия, контроль  оценка процесса и результатов деятельности; </w:t>
            </w:r>
            <w:r w:rsidRPr="00FD7B2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коммуникативные</w:t>
            </w:r>
            <w:r w:rsidRPr="00FD7B2F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:</w:t>
            </w:r>
            <w:r w:rsidRPr="00FD7B2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владение монологической и диалогической формами речи в соответствии с грамматическими и синтаксическими нормами родного языка; </w:t>
            </w:r>
          </w:p>
          <w:p w:rsidR="00475C83" w:rsidRPr="00FD7B2F" w:rsidRDefault="00475C83" w:rsidP="00C447C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D7B2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регулятивные</w:t>
            </w:r>
            <w:r w:rsidRPr="00FD7B2F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 xml:space="preserve">: </w:t>
            </w:r>
            <w:r w:rsidRPr="00FD7B2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внесение необходимых дополнений и корректив в план и способ действия; выделение и осознание того, что уже усвоено и что еще подлежит усвоению, оценивание качеств и уровня усвоения</w:t>
            </w:r>
          </w:p>
          <w:p w:rsidR="00475C83" w:rsidRPr="00FD7B2F" w:rsidRDefault="00475C83" w:rsidP="00C447C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D7B2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материала</w:t>
            </w:r>
          </w:p>
        </w:tc>
        <w:tc>
          <w:tcPr>
            <w:tcW w:w="85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C83" w:rsidRPr="00FD7B2F" w:rsidRDefault="00475C83" w:rsidP="00C447C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D7B2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Установление связи между целью учебной деятельности и её мотивом</w:t>
            </w:r>
          </w:p>
        </w:tc>
        <w:tc>
          <w:tcPr>
            <w:tcW w:w="315" w:type="pct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75C83" w:rsidRPr="00FD7B2F" w:rsidRDefault="00475C83" w:rsidP="00167FB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4" w:type="pct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75C83" w:rsidRPr="00FD7B2F" w:rsidRDefault="00475C83" w:rsidP="00167FB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75C83" w:rsidRPr="00FD7B2F" w:rsidTr="00F15D27">
        <w:trPr>
          <w:trHeight w:val="427"/>
        </w:trPr>
        <w:tc>
          <w:tcPr>
            <w:tcW w:w="226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C83" w:rsidRPr="00FD7B2F" w:rsidRDefault="00475C83" w:rsidP="00167F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7B2F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226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C83" w:rsidRPr="00FD7B2F" w:rsidRDefault="00475C83" w:rsidP="00167F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7B2F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08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C83" w:rsidRPr="00FD7B2F" w:rsidRDefault="00475C83" w:rsidP="00C447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7B2F">
              <w:rPr>
                <w:rFonts w:ascii="Times New Roman" w:hAnsi="Times New Roman" w:cs="Times New Roman"/>
                <w:sz w:val="24"/>
                <w:szCs w:val="24"/>
              </w:rPr>
              <w:t>Склонение имён прилагательных женского рода.</w:t>
            </w:r>
          </w:p>
        </w:tc>
        <w:tc>
          <w:tcPr>
            <w:tcW w:w="373" w:type="pct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C83" w:rsidRPr="00FD7B2F" w:rsidRDefault="00475C83" w:rsidP="00C447C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D7B2F">
              <w:rPr>
                <w:rFonts w:ascii="Times New Roman" w:hAnsi="Times New Roman" w:cs="Times New Roman"/>
                <w:sz w:val="24"/>
                <w:szCs w:val="24"/>
              </w:rPr>
              <w:t>Урок усвоения новых знаний</w:t>
            </w:r>
          </w:p>
        </w:tc>
        <w:tc>
          <w:tcPr>
            <w:tcW w:w="78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C83" w:rsidRPr="00FD7B2F" w:rsidRDefault="00475C83" w:rsidP="00C447C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D7B2F">
              <w:rPr>
                <w:rFonts w:ascii="Times New Roman" w:hAnsi="Times New Roman" w:cs="Times New Roman"/>
                <w:sz w:val="24"/>
                <w:szCs w:val="24"/>
              </w:rPr>
              <w:t>Уметь склонять имена прилагательные женского рода, определять их падеж</w:t>
            </w:r>
          </w:p>
        </w:tc>
        <w:tc>
          <w:tcPr>
            <w:tcW w:w="1044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475C83" w:rsidRPr="00FD7B2F" w:rsidRDefault="00475C83" w:rsidP="00C447C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D7B2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познавательные:</w:t>
            </w:r>
            <w:r w:rsidRPr="00FD7B2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самостоятельное выделение и формулирование познавательной цели; анализ, сравнение, классификация объектов по выделенным признакам; моделирование; преобразование модели с целью выявления общих </w:t>
            </w:r>
            <w:r w:rsidRPr="00FD7B2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 xml:space="preserve">законов, определяющих данную предметную область; </w:t>
            </w:r>
          </w:p>
          <w:p w:rsidR="00475C83" w:rsidRPr="00FD7B2F" w:rsidRDefault="00475C83" w:rsidP="00C447C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D7B2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коммуникативные:</w:t>
            </w:r>
            <w:r w:rsidRPr="00FD7B2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инициативное сотрудничество с учителем и сверстниками; </w:t>
            </w:r>
            <w:r w:rsidRPr="00FD7B2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регулятивные:</w:t>
            </w:r>
            <w:r w:rsidRPr="00FD7B2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постановка учебной задачи, сличение способа действия и его результата с заданным эталонном; оценивание качества и уровня усвоения материала</w:t>
            </w:r>
          </w:p>
        </w:tc>
        <w:tc>
          <w:tcPr>
            <w:tcW w:w="856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C83" w:rsidRPr="00FD7B2F" w:rsidRDefault="00475C83" w:rsidP="00C447C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D7B2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Нравственно-этическое оценивание усваивае- мого содержания, обес- печивающее личност- ный моральный выбор на основе социальных и личностных ценностей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75C83" w:rsidRPr="00FD7B2F" w:rsidRDefault="00475C83" w:rsidP="00167FB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75C83" w:rsidRPr="00FD7B2F" w:rsidRDefault="00475C83" w:rsidP="00167FB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75C83" w:rsidRPr="00FD7B2F" w:rsidTr="00F15D27">
        <w:trPr>
          <w:trHeight w:val="427"/>
        </w:trPr>
        <w:tc>
          <w:tcPr>
            <w:tcW w:w="226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C83" w:rsidRPr="00FD7B2F" w:rsidRDefault="00475C83" w:rsidP="00167F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7B2F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226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C83" w:rsidRPr="00FD7B2F" w:rsidRDefault="00475C83" w:rsidP="00167F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7B2F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908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C83" w:rsidRPr="00FD7B2F" w:rsidRDefault="00475C83" w:rsidP="00C447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7B2F">
              <w:rPr>
                <w:rFonts w:ascii="Times New Roman" w:hAnsi="Times New Roman" w:cs="Times New Roman"/>
                <w:sz w:val="24"/>
                <w:szCs w:val="24"/>
              </w:rPr>
              <w:t xml:space="preserve">Именительный и винительный падежи </w:t>
            </w:r>
            <w:r w:rsidRPr="00FD7B2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имён прилагательных женского рода.</w:t>
            </w:r>
          </w:p>
        </w:tc>
        <w:tc>
          <w:tcPr>
            <w:tcW w:w="373" w:type="pct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C83" w:rsidRPr="00FD7B2F" w:rsidRDefault="00475C83" w:rsidP="00C447C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D7B2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Урок усвоения </w:t>
            </w:r>
            <w:r w:rsidRPr="00FD7B2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новых знаний</w:t>
            </w:r>
          </w:p>
        </w:tc>
        <w:tc>
          <w:tcPr>
            <w:tcW w:w="78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C83" w:rsidRPr="00FD7B2F" w:rsidRDefault="00475C83" w:rsidP="00C447C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D7B2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Знать правописание безударных падеж- </w:t>
            </w:r>
            <w:r w:rsidRPr="00FD7B2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ных окончаний имен прилагательных женского рода в именительном и винительном падежах; уметь распознавать род, число, падеж</w:t>
            </w:r>
          </w:p>
        </w:tc>
        <w:tc>
          <w:tcPr>
            <w:tcW w:w="1044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75C83" w:rsidRPr="00FD7B2F" w:rsidRDefault="00475C83" w:rsidP="00C447C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C83" w:rsidRPr="00FD7B2F" w:rsidRDefault="00475C83" w:rsidP="00C447C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D7B2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Установление связи между целью учебной </w:t>
            </w:r>
            <w:r w:rsidRPr="00FD7B2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деятельности и её мотивом</w:t>
            </w:r>
          </w:p>
        </w:tc>
        <w:tc>
          <w:tcPr>
            <w:tcW w:w="315" w:type="pct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75C83" w:rsidRPr="00FD7B2F" w:rsidRDefault="00475C83" w:rsidP="00167FB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4" w:type="pct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75C83" w:rsidRPr="00FD7B2F" w:rsidRDefault="00475C83" w:rsidP="00167FB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75C83" w:rsidRPr="00FD7B2F" w:rsidTr="00F15D27">
        <w:trPr>
          <w:trHeight w:val="427"/>
        </w:trPr>
        <w:tc>
          <w:tcPr>
            <w:tcW w:w="226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C83" w:rsidRPr="00FD7B2F" w:rsidRDefault="00475C83" w:rsidP="00167F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7B2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97</w:t>
            </w:r>
          </w:p>
        </w:tc>
        <w:tc>
          <w:tcPr>
            <w:tcW w:w="226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C83" w:rsidRPr="00FD7B2F" w:rsidRDefault="00475C83" w:rsidP="00167F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7B2F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908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C83" w:rsidRPr="00FD7B2F" w:rsidRDefault="00475C83" w:rsidP="00C447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7B2F">
              <w:rPr>
                <w:rFonts w:ascii="Times New Roman" w:hAnsi="Times New Roman" w:cs="Times New Roman"/>
                <w:sz w:val="24"/>
                <w:szCs w:val="24"/>
              </w:rPr>
              <w:t>Родительный, дательный, творительный и предложный падежи имен прилагательных женского рода.</w:t>
            </w:r>
          </w:p>
        </w:tc>
        <w:tc>
          <w:tcPr>
            <w:tcW w:w="373" w:type="pct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C83" w:rsidRPr="00FD7B2F" w:rsidRDefault="00475C83" w:rsidP="00C447C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D7B2F">
              <w:rPr>
                <w:rFonts w:ascii="Times New Roman" w:hAnsi="Times New Roman" w:cs="Times New Roman"/>
                <w:sz w:val="24"/>
                <w:szCs w:val="24"/>
              </w:rPr>
              <w:t>Урок усвоения новых знаний</w:t>
            </w:r>
          </w:p>
        </w:tc>
        <w:tc>
          <w:tcPr>
            <w:tcW w:w="78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C83" w:rsidRPr="00FD7B2F" w:rsidRDefault="00475C83" w:rsidP="00C447C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D7B2F">
              <w:rPr>
                <w:rFonts w:ascii="Times New Roman" w:hAnsi="Times New Roman" w:cs="Times New Roman"/>
                <w:sz w:val="24"/>
                <w:szCs w:val="24"/>
              </w:rPr>
              <w:t>Уметь различать имена прилагатель- ные женского рода в родительном, дательном, творительном  и предложном падежах.</w:t>
            </w:r>
          </w:p>
        </w:tc>
        <w:tc>
          <w:tcPr>
            <w:tcW w:w="1044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75C83" w:rsidRPr="00FD7B2F" w:rsidRDefault="00475C83" w:rsidP="00167FB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6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75C83" w:rsidRPr="00FD7B2F" w:rsidRDefault="00475C83" w:rsidP="00C447C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D7B2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Нравственно-этическое </w:t>
            </w:r>
          </w:p>
          <w:p w:rsidR="00475C83" w:rsidRPr="00FD7B2F" w:rsidRDefault="00475C83" w:rsidP="00C447C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D7B2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оценивание усваиваемого содержания, обеспечивающее личностный моральный выбор на основе социальных и личностных ценностей</w:t>
            </w:r>
          </w:p>
          <w:p w:rsidR="00475C83" w:rsidRPr="00FD7B2F" w:rsidRDefault="00475C83" w:rsidP="00C447C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5" w:type="pct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75C83" w:rsidRPr="00FD7B2F" w:rsidRDefault="00475C83" w:rsidP="00167FB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4" w:type="pct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475C83" w:rsidRPr="00FD7B2F" w:rsidRDefault="00475C83" w:rsidP="00167FB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75C83" w:rsidRPr="00FD7B2F" w:rsidTr="00F15D27">
        <w:trPr>
          <w:trHeight w:val="418"/>
        </w:trPr>
        <w:tc>
          <w:tcPr>
            <w:tcW w:w="226" w:type="pct"/>
            <w:tcBorders>
              <w:left w:val="single" w:sz="4" w:space="0" w:color="000000"/>
              <w:right w:val="single" w:sz="4" w:space="0" w:color="000000"/>
            </w:tcBorders>
          </w:tcPr>
          <w:p w:rsidR="00475C83" w:rsidRPr="00FD7B2F" w:rsidRDefault="00475C83" w:rsidP="00167F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7B2F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226" w:type="pct"/>
            <w:tcBorders>
              <w:left w:val="single" w:sz="4" w:space="0" w:color="000000"/>
              <w:right w:val="single" w:sz="4" w:space="0" w:color="000000"/>
            </w:tcBorders>
          </w:tcPr>
          <w:p w:rsidR="00475C83" w:rsidRPr="00FD7B2F" w:rsidRDefault="00475C83" w:rsidP="00167F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7B2F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908" w:type="pct"/>
            <w:tcBorders>
              <w:left w:val="single" w:sz="4" w:space="0" w:color="000000"/>
              <w:right w:val="single" w:sz="4" w:space="0" w:color="000000"/>
            </w:tcBorders>
          </w:tcPr>
          <w:p w:rsidR="00475C83" w:rsidRPr="00FD7B2F" w:rsidRDefault="00475C83" w:rsidP="00C447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7B2F">
              <w:rPr>
                <w:rFonts w:ascii="Times New Roman" w:hAnsi="Times New Roman" w:cs="Times New Roman"/>
                <w:sz w:val="24"/>
                <w:szCs w:val="24"/>
              </w:rPr>
              <w:t>Винительный и творительный падежи имен прилагательных женского рода.</w:t>
            </w:r>
          </w:p>
        </w:tc>
        <w:tc>
          <w:tcPr>
            <w:tcW w:w="373" w:type="pct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:rsidR="00475C83" w:rsidRPr="00FD7B2F" w:rsidRDefault="00475C83" w:rsidP="00C447C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D7B2F">
              <w:rPr>
                <w:rFonts w:ascii="Times New Roman" w:hAnsi="Times New Roman" w:cs="Times New Roman"/>
                <w:sz w:val="24"/>
                <w:szCs w:val="24"/>
              </w:rPr>
              <w:t>Урок усвоения новых знаний</w:t>
            </w:r>
          </w:p>
        </w:tc>
        <w:tc>
          <w:tcPr>
            <w:tcW w:w="788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75C83" w:rsidRPr="00FD7B2F" w:rsidRDefault="00475C83" w:rsidP="00C447C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D7B2F">
              <w:rPr>
                <w:rFonts w:ascii="Times New Roman" w:hAnsi="Times New Roman" w:cs="Times New Roman"/>
                <w:sz w:val="24"/>
                <w:szCs w:val="24"/>
              </w:rPr>
              <w:t>Уметь сравнивать винительный и творительный падежи; выявлять сходство и различия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475C83" w:rsidRPr="00FD7B2F" w:rsidRDefault="00475C83" w:rsidP="00C447C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D7B2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познавательные:</w:t>
            </w:r>
            <w:r w:rsidRPr="00FD7B2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самостоятельное выделение и формулирование познавательной цели; анализ, сравнение, классификация объектов по выделенным признакам; моделирование; преобразование модели с целью выявления общих законов, определяющих данную предметную область; синтез; </w:t>
            </w:r>
          </w:p>
          <w:p w:rsidR="00475C83" w:rsidRPr="00FD7B2F" w:rsidRDefault="00475C83" w:rsidP="00C447C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D7B2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коммуникативные:</w:t>
            </w:r>
            <w:r w:rsidRPr="00FD7B2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умение с достаточной полнотой и точностью выражать свои мысли в соответствии с задачами и условиями коммуникации;</w:t>
            </w:r>
          </w:p>
          <w:p w:rsidR="00475C83" w:rsidRPr="00FD7B2F" w:rsidRDefault="00475C83" w:rsidP="00C447C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D7B2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регулятивные</w:t>
            </w:r>
            <w:r w:rsidRPr="00FD7B2F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:</w:t>
            </w:r>
            <w:r w:rsidRPr="00FD7B2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постановка учебной задачи, сличение </w:t>
            </w:r>
            <w:r w:rsidRPr="00FD7B2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способа действия и его результата с заданным эталонном; оценивание качества и уровня усвоения материала</w:t>
            </w:r>
          </w:p>
        </w:tc>
        <w:tc>
          <w:tcPr>
            <w:tcW w:w="856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75C83" w:rsidRPr="00FD7B2F" w:rsidRDefault="00475C83" w:rsidP="00C447C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475C83" w:rsidRPr="00FD7B2F" w:rsidRDefault="00475C83" w:rsidP="00167FB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:rsidR="00475C83" w:rsidRPr="00FD7B2F" w:rsidRDefault="00475C83" w:rsidP="00167FB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75C83" w:rsidRPr="00FD7B2F" w:rsidTr="00F15D27">
        <w:trPr>
          <w:trHeight w:val="427"/>
        </w:trPr>
        <w:tc>
          <w:tcPr>
            <w:tcW w:w="226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C83" w:rsidRPr="00FD7B2F" w:rsidRDefault="00475C83" w:rsidP="00167F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7B2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99</w:t>
            </w:r>
          </w:p>
        </w:tc>
        <w:tc>
          <w:tcPr>
            <w:tcW w:w="226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C83" w:rsidRPr="00FD7B2F" w:rsidRDefault="00475C83" w:rsidP="00167F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7B2F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908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C83" w:rsidRPr="00FD7B2F" w:rsidRDefault="00475C83" w:rsidP="00C447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7B2F">
              <w:rPr>
                <w:rFonts w:ascii="Times New Roman" w:hAnsi="Times New Roman" w:cs="Times New Roman"/>
                <w:sz w:val="24"/>
                <w:szCs w:val="24"/>
              </w:rPr>
              <w:t>Упражнение в правописании падежных окончаний имен прилагательных.</w:t>
            </w:r>
          </w:p>
        </w:tc>
        <w:tc>
          <w:tcPr>
            <w:tcW w:w="373" w:type="pct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C83" w:rsidRPr="00FD7B2F" w:rsidRDefault="00475C83" w:rsidP="00C447C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D7B2F">
              <w:rPr>
                <w:rFonts w:ascii="Times New Roman" w:hAnsi="Times New Roman" w:cs="Times New Roman"/>
                <w:sz w:val="24"/>
                <w:szCs w:val="24"/>
              </w:rPr>
              <w:t>Урок закрепления новых знаний</w:t>
            </w:r>
          </w:p>
        </w:tc>
        <w:tc>
          <w:tcPr>
            <w:tcW w:w="78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C83" w:rsidRPr="00FD7B2F" w:rsidRDefault="00475C83" w:rsidP="00C447C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D7B2F">
              <w:rPr>
                <w:rFonts w:ascii="Times New Roman" w:hAnsi="Times New Roman" w:cs="Times New Roman"/>
                <w:sz w:val="24"/>
                <w:szCs w:val="24"/>
              </w:rPr>
              <w:t>Уметь различать имена прилагательные женского рода; распознавать падеж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75C83" w:rsidRPr="00FD7B2F" w:rsidRDefault="00475C83" w:rsidP="00167FB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6" w:type="pct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475C83" w:rsidRPr="00FD7B2F" w:rsidRDefault="00475C83" w:rsidP="00C447C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D7B2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Нравственно-этическое оценивание усваиваемого содержания, обеспечивающее личностный моральный выбор на основе социальных и личностных ценностей</w:t>
            </w:r>
          </w:p>
          <w:p w:rsidR="00475C83" w:rsidRPr="00FD7B2F" w:rsidRDefault="00475C83" w:rsidP="00C447C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75C83" w:rsidRPr="00FD7B2F" w:rsidRDefault="00475C83" w:rsidP="00167FB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475C83" w:rsidRPr="00FD7B2F" w:rsidRDefault="00475C83" w:rsidP="00167FB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75C83" w:rsidRPr="00FD7B2F" w:rsidTr="00F15D27">
        <w:trPr>
          <w:trHeight w:val="671"/>
        </w:trPr>
        <w:tc>
          <w:tcPr>
            <w:tcW w:w="226" w:type="pct"/>
            <w:tcBorders>
              <w:left w:val="single" w:sz="4" w:space="0" w:color="000000"/>
              <w:right w:val="single" w:sz="4" w:space="0" w:color="000000"/>
            </w:tcBorders>
          </w:tcPr>
          <w:p w:rsidR="00475C83" w:rsidRPr="00FD7B2F" w:rsidRDefault="00475C83" w:rsidP="00167F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7B2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26" w:type="pct"/>
            <w:tcBorders>
              <w:left w:val="single" w:sz="4" w:space="0" w:color="000000"/>
              <w:right w:val="single" w:sz="4" w:space="0" w:color="000000"/>
            </w:tcBorders>
          </w:tcPr>
          <w:p w:rsidR="00475C83" w:rsidRPr="00FD7B2F" w:rsidRDefault="00475C83" w:rsidP="00167F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7B2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08" w:type="pct"/>
            <w:tcBorders>
              <w:left w:val="single" w:sz="4" w:space="0" w:color="000000"/>
              <w:right w:val="single" w:sz="4" w:space="0" w:color="000000"/>
            </w:tcBorders>
          </w:tcPr>
          <w:p w:rsidR="00475C83" w:rsidRPr="00FD7B2F" w:rsidRDefault="00475C83" w:rsidP="00C447C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7B2F">
              <w:rPr>
                <w:rFonts w:ascii="Times New Roman" w:hAnsi="Times New Roman" w:cs="Times New Roman"/>
                <w:b/>
                <w:sz w:val="24"/>
                <w:szCs w:val="24"/>
              </w:rPr>
              <w:t>Изложение описательного текста.</w:t>
            </w:r>
          </w:p>
          <w:p w:rsidR="00475C83" w:rsidRPr="00FD7B2F" w:rsidRDefault="00475C83" w:rsidP="00C447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7B2F">
              <w:rPr>
                <w:rFonts w:ascii="Times New Roman" w:hAnsi="Times New Roman" w:cs="Times New Roman"/>
                <w:b/>
                <w:sz w:val="24"/>
                <w:szCs w:val="24"/>
              </w:rPr>
              <w:t>«Лосиха и лосёнок»</w:t>
            </w:r>
          </w:p>
        </w:tc>
        <w:tc>
          <w:tcPr>
            <w:tcW w:w="373" w:type="pct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:rsidR="00475C83" w:rsidRPr="00FD7B2F" w:rsidRDefault="00475C83" w:rsidP="00C447C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D7B2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Урок развития речи</w:t>
            </w:r>
          </w:p>
        </w:tc>
        <w:tc>
          <w:tcPr>
            <w:tcW w:w="788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75C83" w:rsidRPr="00FD7B2F" w:rsidRDefault="00475C83" w:rsidP="00C447C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D7B2F">
              <w:rPr>
                <w:rFonts w:ascii="Times New Roman" w:hAnsi="Times New Roman" w:cs="Times New Roman"/>
                <w:sz w:val="24"/>
                <w:szCs w:val="24"/>
              </w:rPr>
              <w:t>Уметь стилистически точно передавать содержание описательного текста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475C83" w:rsidRPr="00FD7B2F" w:rsidRDefault="00475C83" w:rsidP="00C447C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D7B2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познавательные</w:t>
            </w:r>
            <w:r w:rsidRPr="00FD7B2F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:</w:t>
            </w:r>
            <w:r w:rsidRPr="00FD7B2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осознанное и произвольное построение речевого высказывания в устной и письменной форме; смысловое чтение; рефлексия способов и условия действия, контроль и оценка процесса и результата деятельности; </w:t>
            </w:r>
          </w:p>
          <w:p w:rsidR="00475C83" w:rsidRPr="00FD7B2F" w:rsidRDefault="00475C83" w:rsidP="00C447C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D7B2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коммуникативные</w:t>
            </w:r>
            <w:r w:rsidRPr="00FD7B2F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:</w:t>
            </w:r>
            <w:r w:rsidRPr="00FD7B2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владение монологической и диалоги- ческой формами речи в соответствии с грамматическими и синтаксическими нормами родного языка;</w:t>
            </w:r>
          </w:p>
          <w:p w:rsidR="00475C83" w:rsidRPr="00FD7B2F" w:rsidRDefault="00475C83" w:rsidP="00C447C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D7B2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регулятивные</w:t>
            </w:r>
            <w:r w:rsidRPr="00FD7B2F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:</w:t>
            </w:r>
            <w:r w:rsidRPr="00FD7B2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составление плана и последовательности действий</w:t>
            </w:r>
          </w:p>
        </w:tc>
        <w:tc>
          <w:tcPr>
            <w:tcW w:w="856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75C83" w:rsidRPr="00FD7B2F" w:rsidRDefault="00475C83" w:rsidP="00C447C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475C83" w:rsidRPr="00FD7B2F" w:rsidRDefault="00475C83" w:rsidP="00167FB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:rsidR="00475C83" w:rsidRPr="00FD7B2F" w:rsidRDefault="00475C83" w:rsidP="00167FB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75C83" w:rsidRPr="00FD7B2F" w:rsidTr="00F15D27">
        <w:trPr>
          <w:trHeight w:val="427"/>
        </w:trPr>
        <w:tc>
          <w:tcPr>
            <w:tcW w:w="226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C83" w:rsidRPr="00FD7B2F" w:rsidRDefault="00475C83" w:rsidP="00167F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7B2F"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226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C83" w:rsidRPr="00FD7B2F" w:rsidRDefault="00475C83" w:rsidP="00167F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7B2F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908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C83" w:rsidRPr="00FD7B2F" w:rsidRDefault="00475C83" w:rsidP="00C447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7B2F">
              <w:rPr>
                <w:rFonts w:ascii="Times New Roman" w:hAnsi="Times New Roman" w:cs="Times New Roman"/>
                <w:sz w:val="24"/>
                <w:szCs w:val="24"/>
              </w:rPr>
              <w:t>Анализ изложения. Правописание падежных окончаний имён прилагательных.</w:t>
            </w:r>
          </w:p>
        </w:tc>
        <w:tc>
          <w:tcPr>
            <w:tcW w:w="373" w:type="pct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C83" w:rsidRPr="00FD7B2F" w:rsidRDefault="00475C83" w:rsidP="00C447C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D7B2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Урок повторения и обобщения</w:t>
            </w:r>
          </w:p>
        </w:tc>
        <w:tc>
          <w:tcPr>
            <w:tcW w:w="78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C83" w:rsidRPr="00FD7B2F" w:rsidRDefault="00475C83" w:rsidP="00C447C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D7B2F">
              <w:rPr>
                <w:rFonts w:ascii="Times New Roman" w:hAnsi="Times New Roman" w:cs="Times New Roman"/>
                <w:sz w:val="24"/>
                <w:szCs w:val="24"/>
              </w:rPr>
              <w:t xml:space="preserve">Уметь находить и исправлять ошибки в своей работе; уметь писать падежные окончания имен прилагательных </w:t>
            </w:r>
          </w:p>
        </w:tc>
        <w:tc>
          <w:tcPr>
            <w:tcW w:w="10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C83" w:rsidRPr="00FD7B2F" w:rsidRDefault="00475C83" w:rsidP="00C447C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D7B2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познавательные:</w:t>
            </w:r>
            <w:r w:rsidRPr="00FD7B2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выбор наиболее эффективных способов решения задачи в зависимости от конкретных условий; рефлексия способов и условий действия, контроль  оценка </w:t>
            </w:r>
            <w:r w:rsidRPr="00FD7B2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 xml:space="preserve">процесса и результатов деятельности; </w:t>
            </w:r>
            <w:r w:rsidRPr="00FD7B2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коммуникативные</w:t>
            </w:r>
            <w:r w:rsidRPr="00FD7B2F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:</w:t>
            </w:r>
            <w:r w:rsidRPr="00FD7B2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владение монологической и диалогической формами речи </w:t>
            </w:r>
          </w:p>
        </w:tc>
        <w:tc>
          <w:tcPr>
            <w:tcW w:w="85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C83" w:rsidRPr="00FD7B2F" w:rsidRDefault="00475C83" w:rsidP="00C447C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D7B2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Установление связи между целью учебной деятельности и её мотивом</w:t>
            </w:r>
          </w:p>
        </w:tc>
        <w:tc>
          <w:tcPr>
            <w:tcW w:w="315" w:type="pct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75C83" w:rsidRPr="00FD7B2F" w:rsidRDefault="00475C83" w:rsidP="00167FB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4" w:type="pct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75C83" w:rsidRPr="00FD7B2F" w:rsidRDefault="00475C83" w:rsidP="00167FB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75C83" w:rsidRPr="00FD7B2F" w:rsidTr="00F15D27">
        <w:trPr>
          <w:trHeight w:val="427"/>
        </w:trPr>
        <w:tc>
          <w:tcPr>
            <w:tcW w:w="226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C83" w:rsidRPr="00FD7B2F" w:rsidRDefault="00475C83" w:rsidP="00167F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7B2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102</w:t>
            </w:r>
          </w:p>
        </w:tc>
        <w:tc>
          <w:tcPr>
            <w:tcW w:w="226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C83" w:rsidRPr="00FD7B2F" w:rsidRDefault="00475C83" w:rsidP="00167F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7B2F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908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C83" w:rsidRPr="00FD7B2F" w:rsidRDefault="00475C83" w:rsidP="00C447C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7B2F">
              <w:rPr>
                <w:rFonts w:ascii="Times New Roman" w:hAnsi="Times New Roman" w:cs="Times New Roman"/>
                <w:sz w:val="24"/>
                <w:szCs w:val="24"/>
              </w:rPr>
              <w:t>Склонение имён прилагательных во множественном числе.</w:t>
            </w:r>
          </w:p>
        </w:tc>
        <w:tc>
          <w:tcPr>
            <w:tcW w:w="373" w:type="pct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C83" w:rsidRPr="00FD7B2F" w:rsidRDefault="00475C83" w:rsidP="00C447C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D7B2F">
              <w:rPr>
                <w:rFonts w:ascii="Times New Roman" w:hAnsi="Times New Roman" w:cs="Times New Roman"/>
                <w:sz w:val="24"/>
                <w:szCs w:val="24"/>
              </w:rPr>
              <w:t>Урок усвоения новых знаний</w:t>
            </w:r>
          </w:p>
        </w:tc>
        <w:tc>
          <w:tcPr>
            <w:tcW w:w="78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C83" w:rsidRPr="00FD7B2F" w:rsidRDefault="00475C83" w:rsidP="00C447C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D7B2F">
              <w:rPr>
                <w:rFonts w:ascii="Times New Roman" w:hAnsi="Times New Roman" w:cs="Times New Roman"/>
                <w:sz w:val="24"/>
                <w:szCs w:val="24"/>
              </w:rPr>
              <w:t>Уметь определять падеж имен прилагательных во множественном числе</w:t>
            </w:r>
          </w:p>
        </w:tc>
        <w:tc>
          <w:tcPr>
            <w:tcW w:w="10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C83" w:rsidRPr="00FD7B2F" w:rsidRDefault="00475C83" w:rsidP="00C447C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D7B2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познавательные:</w:t>
            </w:r>
            <w:r w:rsidRPr="00FD7B2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самостоятельное выделение и формулирование познавательной цели; поиск и выделение необходимой информации; анализ, сравнение, классификация объектов по выделенным признакам; синтез; построение логической цепи рассуждений; доказательство;</w:t>
            </w:r>
          </w:p>
        </w:tc>
        <w:tc>
          <w:tcPr>
            <w:tcW w:w="85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C83" w:rsidRPr="00FD7B2F" w:rsidRDefault="00475C83" w:rsidP="00C447C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D7B2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Нравственно-этическое оценивание усваиваемого содержания, обеспечивающее личностный моральный выбор на основе социальных и личностных ценностей</w:t>
            </w:r>
          </w:p>
        </w:tc>
        <w:tc>
          <w:tcPr>
            <w:tcW w:w="315" w:type="pct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75C83" w:rsidRPr="00FD7B2F" w:rsidRDefault="00475C83" w:rsidP="00167FB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4" w:type="pct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75C83" w:rsidRPr="00FD7B2F" w:rsidRDefault="00475C83" w:rsidP="00167FB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75C83" w:rsidRPr="00FD7B2F" w:rsidTr="00F15D27">
        <w:trPr>
          <w:trHeight w:val="427"/>
        </w:trPr>
        <w:tc>
          <w:tcPr>
            <w:tcW w:w="226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C83" w:rsidRPr="00FD7B2F" w:rsidRDefault="00475C83" w:rsidP="00167F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7B2F"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</w:p>
        </w:tc>
        <w:tc>
          <w:tcPr>
            <w:tcW w:w="226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C83" w:rsidRPr="00FD7B2F" w:rsidRDefault="00475C83" w:rsidP="00167F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7B2F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908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C83" w:rsidRPr="00FD7B2F" w:rsidRDefault="00475C83" w:rsidP="00C447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7B2F">
              <w:rPr>
                <w:rFonts w:ascii="Times New Roman" w:hAnsi="Times New Roman" w:cs="Times New Roman"/>
                <w:sz w:val="24"/>
                <w:szCs w:val="24"/>
              </w:rPr>
              <w:t>Именительный и винительный падежи имен прилагательных множественного числа.</w:t>
            </w:r>
          </w:p>
        </w:tc>
        <w:tc>
          <w:tcPr>
            <w:tcW w:w="373" w:type="pct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C83" w:rsidRPr="00FD7B2F" w:rsidRDefault="00475C83" w:rsidP="00C447C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D7B2F">
              <w:rPr>
                <w:rFonts w:ascii="Times New Roman" w:hAnsi="Times New Roman" w:cs="Times New Roman"/>
                <w:sz w:val="24"/>
                <w:szCs w:val="24"/>
              </w:rPr>
              <w:t>Урок усвоения новых знаний</w:t>
            </w:r>
          </w:p>
        </w:tc>
        <w:tc>
          <w:tcPr>
            <w:tcW w:w="78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C83" w:rsidRPr="00FD7B2F" w:rsidRDefault="00475C83" w:rsidP="00C447C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D7B2F">
              <w:rPr>
                <w:rFonts w:ascii="Times New Roman" w:hAnsi="Times New Roman" w:cs="Times New Roman"/>
                <w:sz w:val="24"/>
                <w:szCs w:val="24"/>
              </w:rPr>
              <w:t>Уметь находить сходства и различия именительного и винительного падежей имен прилагательных множественного числа</w:t>
            </w:r>
          </w:p>
        </w:tc>
        <w:tc>
          <w:tcPr>
            <w:tcW w:w="10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C83" w:rsidRPr="00FD7B2F" w:rsidRDefault="00475C83" w:rsidP="00C447C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D7B2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познавательные:</w:t>
            </w:r>
            <w:r w:rsidRPr="00FD7B2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самостоятельное выделение и формулирование познавательной цели; поиск и выделение необходимой информации; осознанное и произвольное построение речевого высказывания в устной и письменной форме; </w:t>
            </w:r>
          </w:p>
        </w:tc>
        <w:tc>
          <w:tcPr>
            <w:tcW w:w="85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C83" w:rsidRPr="00FD7B2F" w:rsidRDefault="00475C83" w:rsidP="00C447C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D7B2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Нравственно-этическое оценивание усваиваемого содержания, обеспечивающее личностный моральный выбор на основе социальных и личностных </w:t>
            </w:r>
          </w:p>
          <w:p w:rsidR="00475C83" w:rsidRPr="00FD7B2F" w:rsidRDefault="00475C83" w:rsidP="00C447C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D7B2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ценностей</w:t>
            </w:r>
          </w:p>
          <w:p w:rsidR="00475C83" w:rsidRPr="00FD7B2F" w:rsidRDefault="00475C83" w:rsidP="00C447C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5" w:type="pct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75C83" w:rsidRPr="00FD7B2F" w:rsidRDefault="00475C83" w:rsidP="00167FB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4" w:type="pct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75C83" w:rsidRPr="00FD7B2F" w:rsidRDefault="00475C83" w:rsidP="00167FB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75C83" w:rsidRPr="00FD7B2F" w:rsidTr="00F15D27">
        <w:trPr>
          <w:trHeight w:val="427"/>
        </w:trPr>
        <w:tc>
          <w:tcPr>
            <w:tcW w:w="226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C83" w:rsidRPr="00FD7B2F" w:rsidRDefault="00475C83" w:rsidP="00167F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7B2F"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226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C83" w:rsidRPr="00FD7B2F" w:rsidRDefault="00475C83" w:rsidP="00167F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7B2F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908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C83" w:rsidRPr="00FD7B2F" w:rsidRDefault="00475C83" w:rsidP="00C447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7B2F">
              <w:rPr>
                <w:rFonts w:ascii="Times New Roman" w:hAnsi="Times New Roman" w:cs="Times New Roman"/>
                <w:sz w:val="24"/>
                <w:szCs w:val="24"/>
              </w:rPr>
              <w:t>Родительный и предложный падежи имен прилагательных множественного числа.</w:t>
            </w:r>
          </w:p>
        </w:tc>
        <w:tc>
          <w:tcPr>
            <w:tcW w:w="373" w:type="pct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C83" w:rsidRPr="00FD7B2F" w:rsidRDefault="00475C83" w:rsidP="00C447C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D7B2F">
              <w:rPr>
                <w:rFonts w:ascii="Times New Roman" w:hAnsi="Times New Roman" w:cs="Times New Roman"/>
                <w:sz w:val="24"/>
                <w:szCs w:val="24"/>
              </w:rPr>
              <w:t>Урок усвоения новых знаний</w:t>
            </w:r>
          </w:p>
        </w:tc>
        <w:tc>
          <w:tcPr>
            <w:tcW w:w="78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75C83" w:rsidRPr="00FD7B2F" w:rsidRDefault="00475C83" w:rsidP="00C447C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D7B2F">
              <w:rPr>
                <w:rFonts w:ascii="Times New Roman" w:hAnsi="Times New Roman" w:cs="Times New Roman"/>
                <w:sz w:val="24"/>
                <w:szCs w:val="24"/>
              </w:rPr>
              <w:t>Знать особенности правописания имен прилагательных в родительном и предложном падежах во множественном числе</w:t>
            </w:r>
          </w:p>
        </w:tc>
        <w:tc>
          <w:tcPr>
            <w:tcW w:w="104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75C83" w:rsidRPr="00FD7B2F" w:rsidRDefault="00475C83" w:rsidP="00167FB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75C83" w:rsidRPr="00FD7B2F" w:rsidRDefault="00475C83" w:rsidP="00167FB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D7B2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Установление связи между целью учебной деятельности и её мотивом</w:t>
            </w:r>
          </w:p>
        </w:tc>
        <w:tc>
          <w:tcPr>
            <w:tcW w:w="315" w:type="pct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75C83" w:rsidRPr="00FD7B2F" w:rsidRDefault="00475C83" w:rsidP="00167FB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4" w:type="pct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75C83" w:rsidRPr="00FD7B2F" w:rsidRDefault="00475C83" w:rsidP="00167FB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75C83" w:rsidRPr="00FD7B2F" w:rsidTr="00F15D27">
        <w:trPr>
          <w:trHeight w:val="427"/>
        </w:trPr>
        <w:tc>
          <w:tcPr>
            <w:tcW w:w="226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C83" w:rsidRPr="00FD7B2F" w:rsidRDefault="00475C83" w:rsidP="00167F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7B2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105</w:t>
            </w:r>
          </w:p>
        </w:tc>
        <w:tc>
          <w:tcPr>
            <w:tcW w:w="226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C83" w:rsidRPr="00FD7B2F" w:rsidRDefault="00475C83" w:rsidP="00167F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7B2F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908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C83" w:rsidRPr="00FD7B2F" w:rsidRDefault="00475C83" w:rsidP="00C447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7B2F">
              <w:rPr>
                <w:rFonts w:ascii="Times New Roman" w:hAnsi="Times New Roman" w:cs="Times New Roman"/>
                <w:sz w:val="24"/>
                <w:szCs w:val="24"/>
              </w:rPr>
              <w:t>Дательный и творительный падежи имен прилагательных множественного числа.</w:t>
            </w:r>
          </w:p>
        </w:tc>
        <w:tc>
          <w:tcPr>
            <w:tcW w:w="373" w:type="pct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C83" w:rsidRPr="00FD7B2F" w:rsidRDefault="00475C83" w:rsidP="00C447C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D7B2F">
              <w:rPr>
                <w:rFonts w:ascii="Times New Roman" w:hAnsi="Times New Roman" w:cs="Times New Roman"/>
                <w:sz w:val="24"/>
                <w:szCs w:val="24"/>
              </w:rPr>
              <w:t>Урок усвоения новых знаний</w:t>
            </w:r>
          </w:p>
        </w:tc>
        <w:tc>
          <w:tcPr>
            <w:tcW w:w="788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C83" w:rsidRPr="00FD7B2F" w:rsidRDefault="00475C83" w:rsidP="00C447C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D7B2F">
              <w:rPr>
                <w:rFonts w:ascii="Times New Roman" w:hAnsi="Times New Roman" w:cs="Times New Roman"/>
                <w:sz w:val="24"/>
                <w:szCs w:val="24"/>
              </w:rPr>
              <w:t>Определять род имен существительных в тексте, выделять окончания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C83" w:rsidRPr="00FD7B2F" w:rsidRDefault="00475C83" w:rsidP="00C447C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D7B2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познавательные:</w:t>
            </w:r>
            <w:r w:rsidRPr="00FD7B2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структурирование знаний; выбор наиболее эффективных способов решения задачи в зависимости от конкретных условий; рефлексия способов и условий действия, контроль </w:t>
            </w:r>
          </w:p>
        </w:tc>
        <w:tc>
          <w:tcPr>
            <w:tcW w:w="856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C83" w:rsidRPr="00FD7B2F" w:rsidRDefault="00475C83" w:rsidP="00C447C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D7B2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Нравственно-этическое оценивание усваиваемого содержания, обеспечивающее личностный моральный выбор </w:t>
            </w:r>
          </w:p>
        </w:tc>
        <w:tc>
          <w:tcPr>
            <w:tcW w:w="315" w:type="pct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75C83" w:rsidRPr="00FD7B2F" w:rsidRDefault="00475C83" w:rsidP="00167FB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4" w:type="pct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75C83" w:rsidRPr="00FD7B2F" w:rsidRDefault="00475C83" w:rsidP="00167FB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94F72" w:rsidRPr="00FD7B2F" w:rsidTr="00F15D27">
        <w:trPr>
          <w:trHeight w:val="2828"/>
        </w:trPr>
        <w:tc>
          <w:tcPr>
            <w:tcW w:w="226" w:type="pct"/>
            <w:tcBorders>
              <w:left w:val="single" w:sz="4" w:space="0" w:color="000000"/>
              <w:right w:val="single" w:sz="4" w:space="0" w:color="000000"/>
            </w:tcBorders>
          </w:tcPr>
          <w:p w:rsidR="00D94F72" w:rsidRPr="00FD7B2F" w:rsidRDefault="00D94F72" w:rsidP="00167F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7B2F">
              <w:rPr>
                <w:rFonts w:ascii="Times New Roman" w:hAnsi="Times New Roman" w:cs="Times New Roman"/>
                <w:sz w:val="24"/>
                <w:szCs w:val="24"/>
              </w:rPr>
              <w:t>106</w:t>
            </w:r>
          </w:p>
        </w:tc>
        <w:tc>
          <w:tcPr>
            <w:tcW w:w="226" w:type="pct"/>
            <w:tcBorders>
              <w:left w:val="single" w:sz="4" w:space="0" w:color="000000"/>
              <w:right w:val="single" w:sz="4" w:space="0" w:color="000000"/>
            </w:tcBorders>
          </w:tcPr>
          <w:p w:rsidR="00D94F72" w:rsidRPr="00FD7B2F" w:rsidRDefault="00D94F72" w:rsidP="00167F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7B2F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908" w:type="pct"/>
            <w:tcBorders>
              <w:left w:val="single" w:sz="4" w:space="0" w:color="000000"/>
              <w:right w:val="single" w:sz="4" w:space="0" w:color="000000"/>
            </w:tcBorders>
          </w:tcPr>
          <w:p w:rsidR="00D94F72" w:rsidRPr="00FD7B2F" w:rsidRDefault="00D94F72" w:rsidP="00C447C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7B2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Проверочная работа </w:t>
            </w:r>
          </w:p>
          <w:p w:rsidR="00D94F72" w:rsidRPr="00FD7B2F" w:rsidRDefault="00D94F72" w:rsidP="00C447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7B2F">
              <w:rPr>
                <w:rFonts w:ascii="Times New Roman" w:hAnsi="Times New Roman" w:cs="Times New Roman"/>
                <w:b/>
                <w:sz w:val="24"/>
                <w:szCs w:val="24"/>
              </w:rPr>
              <w:t>по теме «Имя прилагательное».</w:t>
            </w:r>
          </w:p>
          <w:p w:rsidR="00D94F72" w:rsidRPr="00FD7B2F" w:rsidRDefault="00D94F72" w:rsidP="00C447C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3" w:type="pct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:rsidR="00D94F72" w:rsidRPr="00FD7B2F" w:rsidRDefault="00D94F72" w:rsidP="00C447C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D7B2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Урок обобщения и систематизации знаний</w:t>
            </w:r>
          </w:p>
        </w:tc>
        <w:tc>
          <w:tcPr>
            <w:tcW w:w="788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94F72" w:rsidRPr="00FD7B2F" w:rsidRDefault="00D94F72" w:rsidP="00C447C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D7B2F">
              <w:rPr>
                <w:rFonts w:ascii="Times New Roman" w:hAnsi="Times New Roman" w:cs="Times New Roman"/>
                <w:sz w:val="24"/>
                <w:szCs w:val="24"/>
              </w:rPr>
              <w:t>Уметь распознавать число, род, падеж имен прилагательных, правильно писать окончания имен прилагательных в единственном и во множественном числе</w:t>
            </w:r>
          </w:p>
        </w:tc>
        <w:tc>
          <w:tcPr>
            <w:tcW w:w="1044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94F72" w:rsidRPr="00FD7B2F" w:rsidRDefault="00D94F72" w:rsidP="00C447C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D7B2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познавательные:</w:t>
            </w:r>
            <w:r w:rsidRPr="00FD7B2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осознанное и произвольное построение речевого высказывания в устной и письменной форме; смысловое чтение; рефлексия способов и условия действия, контроль и оценка процесса и результата деятельности;</w:t>
            </w:r>
          </w:p>
          <w:p w:rsidR="00D94F72" w:rsidRPr="00FD7B2F" w:rsidRDefault="00D94F72" w:rsidP="00C447C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D7B2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коммуникативные</w:t>
            </w:r>
            <w:r w:rsidRPr="00FD7B2F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:</w:t>
            </w:r>
            <w:r w:rsidRPr="00FD7B2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владение монологической и диалогической формами речи в соответствии с грамматическими и синтаксическими нормами родного языка;</w:t>
            </w:r>
          </w:p>
          <w:p w:rsidR="00D94F72" w:rsidRPr="00FD7B2F" w:rsidRDefault="00D94F72" w:rsidP="00C447C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D7B2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регулятивные:</w:t>
            </w:r>
            <w:r w:rsidRPr="00FD7B2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составление плана и последовательности действий</w:t>
            </w:r>
          </w:p>
        </w:tc>
        <w:tc>
          <w:tcPr>
            <w:tcW w:w="856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94F72" w:rsidRPr="00FD7B2F" w:rsidRDefault="00D94F72" w:rsidP="00167FB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D7B2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Установление связи между целью учебной деятельности и её мотивом</w:t>
            </w:r>
          </w:p>
        </w:tc>
        <w:tc>
          <w:tcPr>
            <w:tcW w:w="315" w:type="pct"/>
            <w:tcBorders>
              <w:left w:val="single" w:sz="4" w:space="0" w:color="000000"/>
              <w:right w:val="single" w:sz="4" w:space="0" w:color="auto"/>
            </w:tcBorders>
          </w:tcPr>
          <w:p w:rsidR="00D94F72" w:rsidRPr="00FD7B2F" w:rsidRDefault="00D94F72" w:rsidP="00167FB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4" w:type="pct"/>
            <w:tcBorders>
              <w:left w:val="single" w:sz="4" w:space="0" w:color="auto"/>
              <w:right w:val="single" w:sz="4" w:space="0" w:color="000000"/>
            </w:tcBorders>
          </w:tcPr>
          <w:p w:rsidR="00D94F72" w:rsidRPr="00FD7B2F" w:rsidRDefault="00D94F72" w:rsidP="00167FB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94F72" w:rsidRPr="00FD7B2F" w:rsidTr="008130B8">
        <w:trPr>
          <w:trHeight w:val="427"/>
        </w:trPr>
        <w:tc>
          <w:tcPr>
            <w:tcW w:w="226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F72" w:rsidRPr="00FD7B2F" w:rsidRDefault="00D94F72" w:rsidP="00167F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7B2F">
              <w:rPr>
                <w:rFonts w:ascii="Times New Roman" w:hAnsi="Times New Roman" w:cs="Times New Roman"/>
                <w:sz w:val="24"/>
                <w:szCs w:val="24"/>
              </w:rPr>
              <w:t>107</w:t>
            </w:r>
          </w:p>
        </w:tc>
        <w:tc>
          <w:tcPr>
            <w:tcW w:w="226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F72" w:rsidRPr="00FD7B2F" w:rsidRDefault="00D94F72" w:rsidP="00167F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7B2F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908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F72" w:rsidRPr="00FD7B2F" w:rsidRDefault="00D94F72" w:rsidP="00C447C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7B2F">
              <w:rPr>
                <w:rFonts w:ascii="Times New Roman" w:hAnsi="Times New Roman" w:cs="Times New Roman"/>
                <w:b/>
                <w:sz w:val="24"/>
                <w:szCs w:val="24"/>
              </w:rPr>
              <w:t>Сочинение-отзыв по картине И.Э. Грабаря «Февральская лазурь».</w:t>
            </w:r>
          </w:p>
        </w:tc>
        <w:tc>
          <w:tcPr>
            <w:tcW w:w="373" w:type="pct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F72" w:rsidRPr="00FD7B2F" w:rsidRDefault="00D94F72" w:rsidP="00C447C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D7B2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Урок развития речи</w:t>
            </w:r>
          </w:p>
        </w:tc>
        <w:tc>
          <w:tcPr>
            <w:tcW w:w="78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F72" w:rsidRPr="00FD7B2F" w:rsidRDefault="00D94F72" w:rsidP="00C447C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D7B2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Уметь определять тему картины, описывать картину, раскрывать замысел художника, передавать свое отношение к картине</w:t>
            </w:r>
          </w:p>
        </w:tc>
        <w:tc>
          <w:tcPr>
            <w:tcW w:w="1044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F72" w:rsidRPr="00FD7B2F" w:rsidRDefault="00D94F72" w:rsidP="00C447C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F72" w:rsidRPr="00FD7B2F" w:rsidRDefault="00D94F72" w:rsidP="00C447C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D7B2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Нравственно-этическое оценивание усваиваемого содержания, обеспечивающее личностный моральный выбор на основе социальных и личностных ценностей</w:t>
            </w:r>
          </w:p>
        </w:tc>
        <w:tc>
          <w:tcPr>
            <w:tcW w:w="315" w:type="pct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94F72" w:rsidRPr="00FD7B2F" w:rsidRDefault="00D94F72" w:rsidP="00167FB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4" w:type="pct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94F72" w:rsidRPr="00FD7B2F" w:rsidRDefault="00D94F72" w:rsidP="00167FB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94F72" w:rsidRPr="00FD7B2F" w:rsidTr="008130B8">
        <w:trPr>
          <w:trHeight w:val="427"/>
        </w:trPr>
        <w:tc>
          <w:tcPr>
            <w:tcW w:w="226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F72" w:rsidRPr="00FD7B2F" w:rsidRDefault="00D94F72" w:rsidP="00167F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7B2F"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226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F72" w:rsidRPr="00FD7B2F" w:rsidRDefault="00D94F72" w:rsidP="00167F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7B2F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908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F72" w:rsidRPr="00FD7B2F" w:rsidRDefault="00D94F72" w:rsidP="00C74C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7B2F">
              <w:rPr>
                <w:rFonts w:ascii="Times New Roman" w:hAnsi="Times New Roman" w:cs="Times New Roman"/>
                <w:sz w:val="24"/>
                <w:szCs w:val="24"/>
              </w:rPr>
              <w:t xml:space="preserve">Работа над ошибками. </w:t>
            </w:r>
            <w:r w:rsidRPr="00FD7B2F">
              <w:rPr>
                <w:rFonts w:ascii="Times New Roman" w:hAnsi="Times New Roman" w:cs="Times New Roman"/>
                <w:b/>
                <w:sz w:val="24"/>
                <w:szCs w:val="24"/>
              </w:rPr>
              <w:t>Словарный диктант.</w:t>
            </w:r>
            <w:r w:rsidRPr="00FD7B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73" w:type="pct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F72" w:rsidRPr="00FD7B2F" w:rsidRDefault="00D94F72" w:rsidP="00C447C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D7B2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Урок обобщения и систематизации знаний</w:t>
            </w:r>
          </w:p>
        </w:tc>
        <w:tc>
          <w:tcPr>
            <w:tcW w:w="788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94F72" w:rsidRPr="00FD7B2F" w:rsidRDefault="00D94F72" w:rsidP="00C447C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D7B2F">
              <w:rPr>
                <w:rFonts w:ascii="Times New Roman" w:hAnsi="Times New Roman" w:cs="Times New Roman"/>
                <w:sz w:val="24"/>
                <w:szCs w:val="24"/>
              </w:rPr>
              <w:t>Уметь писать под диктовку и выполнять  грамматические задания</w:t>
            </w:r>
          </w:p>
        </w:tc>
        <w:tc>
          <w:tcPr>
            <w:tcW w:w="1044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94F72" w:rsidRPr="00FD7B2F" w:rsidRDefault="00D94F72" w:rsidP="00C447C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D7B2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познавательные:</w:t>
            </w:r>
            <w:r w:rsidRPr="00FD7B2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выбор наиболее эффективных способов решения задачи в зависимости от конкретных условий; рефлексия способов и условий действия, контроль  оценка процесса и результатов </w:t>
            </w:r>
            <w:r w:rsidRPr="00FD7B2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 xml:space="preserve">деятельности; </w:t>
            </w:r>
            <w:r w:rsidRPr="00FD7B2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коммуникативные</w:t>
            </w:r>
            <w:r w:rsidRPr="00FD7B2F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:</w:t>
            </w:r>
            <w:r w:rsidRPr="00FD7B2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владение монологической и диалогичес- кой формами речи в соответствии с грамматическими и синтаксическими нормами родного языка;</w:t>
            </w:r>
          </w:p>
          <w:p w:rsidR="00D94F72" w:rsidRPr="00FD7B2F" w:rsidRDefault="00D94F72" w:rsidP="00C447C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D7B2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регулятивные</w:t>
            </w:r>
            <w:r w:rsidRPr="00FD7B2F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:</w:t>
            </w:r>
            <w:r w:rsidRPr="00FD7B2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сличение способа действия и его результата с заданным эталоном; </w:t>
            </w:r>
          </w:p>
          <w:p w:rsidR="00D94F72" w:rsidRPr="00FD7B2F" w:rsidRDefault="00D94F72" w:rsidP="000E7DC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  <w:p w:rsidR="00D94F72" w:rsidRPr="00FD7B2F" w:rsidRDefault="00D94F72" w:rsidP="00C447C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6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94F72" w:rsidRPr="00FD7B2F" w:rsidRDefault="00D94F72" w:rsidP="00C447C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D7B2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Установление связи между целью учебной деятельности и её мотивом</w:t>
            </w:r>
          </w:p>
        </w:tc>
        <w:tc>
          <w:tcPr>
            <w:tcW w:w="315" w:type="pct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94F72" w:rsidRPr="00FD7B2F" w:rsidRDefault="00D94F72" w:rsidP="00167FB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4" w:type="pct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94F72" w:rsidRPr="00FD7B2F" w:rsidRDefault="00D94F72" w:rsidP="00167FB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94F72" w:rsidRPr="00FD7B2F" w:rsidTr="008130B8">
        <w:trPr>
          <w:trHeight w:val="427"/>
        </w:trPr>
        <w:tc>
          <w:tcPr>
            <w:tcW w:w="226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0B8" w:rsidRDefault="008130B8" w:rsidP="00167F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30B8" w:rsidRDefault="008130B8" w:rsidP="00167F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4F72" w:rsidRPr="00FD7B2F" w:rsidRDefault="00D94F72" w:rsidP="00167F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7B2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109</w:t>
            </w:r>
          </w:p>
        </w:tc>
        <w:tc>
          <w:tcPr>
            <w:tcW w:w="226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0B8" w:rsidRDefault="008130B8" w:rsidP="00167F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30B8" w:rsidRDefault="008130B8" w:rsidP="00167F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4F72" w:rsidRPr="00FD7B2F" w:rsidRDefault="00D94F72" w:rsidP="00167F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7B2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29</w:t>
            </w:r>
          </w:p>
        </w:tc>
        <w:tc>
          <w:tcPr>
            <w:tcW w:w="908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0B8" w:rsidRDefault="008130B8" w:rsidP="00C447C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130B8" w:rsidRDefault="008130B8" w:rsidP="00C447C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94F72" w:rsidRPr="00FD7B2F" w:rsidRDefault="00D94F72" w:rsidP="00C447C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7B2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Контрольный диктант по теме «Имя прилагательное», «Зимний день»</w:t>
            </w:r>
          </w:p>
        </w:tc>
        <w:tc>
          <w:tcPr>
            <w:tcW w:w="373" w:type="pct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F72" w:rsidRPr="00FD7B2F" w:rsidRDefault="00D94F72" w:rsidP="00C447C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D7B2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Урок контрол</w:t>
            </w:r>
            <w:r w:rsidRPr="00FD7B2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я знаний и умений</w:t>
            </w:r>
          </w:p>
        </w:tc>
        <w:tc>
          <w:tcPr>
            <w:tcW w:w="788" w:type="pct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F72" w:rsidRPr="00FD7B2F" w:rsidRDefault="00D94F72" w:rsidP="00C447C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4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94F72" w:rsidRPr="00FD7B2F" w:rsidRDefault="00D94F72" w:rsidP="00C447C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6" w:type="pct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F72" w:rsidRPr="00FD7B2F" w:rsidRDefault="00D94F72" w:rsidP="00C447C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5" w:type="pct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94F72" w:rsidRPr="00FD7B2F" w:rsidRDefault="00D94F72" w:rsidP="00167FB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4" w:type="pct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94F72" w:rsidRPr="00FD7B2F" w:rsidRDefault="00D94F72" w:rsidP="00167FB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94F72" w:rsidRPr="00FD7B2F" w:rsidTr="008130B8">
        <w:trPr>
          <w:trHeight w:val="3298"/>
        </w:trPr>
        <w:tc>
          <w:tcPr>
            <w:tcW w:w="226" w:type="pc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94F72" w:rsidRPr="00FD7B2F" w:rsidRDefault="00D94F72" w:rsidP="00167F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7B2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110</w:t>
            </w:r>
          </w:p>
        </w:tc>
        <w:tc>
          <w:tcPr>
            <w:tcW w:w="226" w:type="pc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94F72" w:rsidRPr="00FD7B2F" w:rsidRDefault="00D94F72" w:rsidP="00167F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7B2F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908" w:type="pc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94F72" w:rsidRPr="00FD7B2F" w:rsidRDefault="00D94F72" w:rsidP="00C447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7B2F">
              <w:rPr>
                <w:rFonts w:ascii="Times New Roman" w:hAnsi="Times New Roman" w:cs="Times New Roman"/>
                <w:sz w:val="24"/>
                <w:szCs w:val="24"/>
              </w:rPr>
              <w:t>Анализ контрольного диктанта. Повторение.</w:t>
            </w:r>
          </w:p>
        </w:tc>
        <w:tc>
          <w:tcPr>
            <w:tcW w:w="373" w:type="pct"/>
            <w:gridSpan w:val="3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94F72" w:rsidRPr="00FD7B2F" w:rsidRDefault="00D94F72" w:rsidP="00C447C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D7B2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Урок повторения и обобщения</w:t>
            </w:r>
          </w:p>
        </w:tc>
        <w:tc>
          <w:tcPr>
            <w:tcW w:w="78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94F72" w:rsidRPr="00FD7B2F" w:rsidRDefault="00D94F72" w:rsidP="00C447C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D7B2F">
              <w:rPr>
                <w:rFonts w:ascii="Times New Roman" w:hAnsi="Times New Roman" w:cs="Times New Roman"/>
                <w:sz w:val="24"/>
                <w:szCs w:val="24"/>
              </w:rPr>
              <w:t>Уметь находить и исправлять ошибки в своей работе, повторить изученное об имени прилагательном</w:t>
            </w:r>
          </w:p>
        </w:tc>
        <w:tc>
          <w:tcPr>
            <w:tcW w:w="1044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94F72" w:rsidRPr="00FD7B2F" w:rsidRDefault="00D94F72" w:rsidP="00C447C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94F72" w:rsidRPr="00FD7B2F" w:rsidRDefault="00D94F72" w:rsidP="00C447C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D7B2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Установление связи между целью учебной деятельности и её мотивом</w:t>
            </w:r>
          </w:p>
        </w:tc>
        <w:tc>
          <w:tcPr>
            <w:tcW w:w="315" w:type="pct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94F72" w:rsidRPr="00FD7B2F" w:rsidRDefault="00D94F72" w:rsidP="00167FB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4" w:type="pct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94F72" w:rsidRPr="00FD7B2F" w:rsidRDefault="00D94F72" w:rsidP="00167FB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75C83" w:rsidRPr="00FD7B2F" w:rsidTr="00F15D27">
        <w:trPr>
          <w:trHeight w:val="366"/>
        </w:trPr>
        <w:tc>
          <w:tcPr>
            <w:tcW w:w="5000" w:type="pct"/>
            <w:gridSpan w:val="1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C83" w:rsidRPr="00FD7B2F" w:rsidRDefault="00475C83" w:rsidP="00C447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D7B2F">
              <w:rPr>
                <w:rFonts w:ascii="Times New Roman" w:hAnsi="Times New Roman" w:cs="Times New Roman"/>
                <w:b/>
                <w:sz w:val="24"/>
                <w:szCs w:val="24"/>
              </w:rPr>
              <w:t>Местоимение (9 ч)</w:t>
            </w:r>
          </w:p>
        </w:tc>
      </w:tr>
      <w:tr w:rsidR="00475C83" w:rsidRPr="00FD7B2F" w:rsidTr="00F15D27">
        <w:trPr>
          <w:trHeight w:val="427"/>
        </w:trPr>
        <w:tc>
          <w:tcPr>
            <w:tcW w:w="226" w:type="pct"/>
            <w:tcBorders>
              <w:left w:val="single" w:sz="4" w:space="0" w:color="000000"/>
              <w:bottom w:val="nil"/>
              <w:right w:val="single" w:sz="4" w:space="0" w:color="auto"/>
            </w:tcBorders>
          </w:tcPr>
          <w:p w:rsidR="00475C83" w:rsidRPr="00FD7B2F" w:rsidRDefault="00475C83" w:rsidP="00167F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7B2F">
              <w:rPr>
                <w:rFonts w:ascii="Times New Roman" w:hAnsi="Times New Roman" w:cs="Times New Roman"/>
                <w:sz w:val="24"/>
                <w:szCs w:val="24"/>
              </w:rPr>
              <w:t>111</w:t>
            </w:r>
          </w:p>
        </w:tc>
        <w:tc>
          <w:tcPr>
            <w:tcW w:w="226" w:type="pct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475C83" w:rsidRPr="00FD7B2F" w:rsidRDefault="00475C83" w:rsidP="00167F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7B2F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908" w:type="pct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475C83" w:rsidRPr="00FD7B2F" w:rsidRDefault="00475C83" w:rsidP="00C447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7B2F">
              <w:rPr>
                <w:rFonts w:ascii="Times New Roman" w:hAnsi="Times New Roman" w:cs="Times New Roman"/>
                <w:sz w:val="24"/>
                <w:szCs w:val="24"/>
              </w:rPr>
              <w:t>Местоимение как часть речи.</w:t>
            </w:r>
          </w:p>
        </w:tc>
        <w:tc>
          <w:tcPr>
            <w:tcW w:w="373" w:type="pct"/>
            <w:gridSpan w:val="3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475C83" w:rsidRPr="00FD7B2F" w:rsidRDefault="00475C83" w:rsidP="00C447C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D7B2F">
              <w:rPr>
                <w:rFonts w:ascii="Times New Roman" w:hAnsi="Times New Roman" w:cs="Times New Roman"/>
                <w:sz w:val="24"/>
                <w:szCs w:val="24"/>
              </w:rPr>
              <w:t>Урок усвоения новых знаний</w:t>
            </w:r>
          </w:p>
        </w:tc>
        <w:tc>
          <w:tcPr>
            <w:tcW w:w="788" w:type="pct"/>
            <w:gridSpan w:val="2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</w:tcPr>
          <w:p w:rsidR="00475C83" w:rsidRPr="00FD7B2F" w:rsidRDefault="00475C83" w:rsidP="00C447C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D7B2F">
              <w:rPr>
                <w:rFonts w:ascii="Times New Roman" w:hAnsi="Times New Roman" w:cs="Times New Roman"/>
                <w:sz w:val="24"/>
                <w:szCs w:val="24"/>
              </w:rPr>
              <w:t>Знать особенности местоимения как части речи, уметь распознавать местоимения среди других частей речи</w:t>
            </w:r>
          </w:p>
        </w:tc>
        <w:tc>
          <w:tcPr>
            <w:tcW w:w="1044" w:type="pct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475C83" w:rsidRPr="00FD7B2F" w:rsidRDefault="00475C83" w:rsidP="00C447C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D7B2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познавательные</w:t>
            </w:r>
            <w:r w:rsidRPr="00FD7B2F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:</w:t>
            </w:r>
            <w:r w:rsidRPr="00FD7B2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поиск и выделение необходимой информации; анализ объектов с целью выделения их признаков; подведение под понятие;</w:t>
            </w:r>
          </w:p>
          <w:p w:rsidR="00475C83" w:rsidRPr="00FD7B2F" w:rsidRDefault="00475C83" w:rsidP="00C447C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D7B2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 коммуникативные</w:t>
            </w:r>
            <w:r w:rsidRPr="00FD7B2F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:</w:t>
            </w:r>
            <w:r w:rsidRPr="00FD7B2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умение с достаточной полнотой и точностью выражать свои мысли в соответствии с задачами и условиями коммуникации; </w:t>
            </w:r>
          </w:p>
          <w:p w:rsidR="00475C83" w:rsidRPr="00FD7B2F" w:rsidRDefault="00475C83" w:rsidP="005D67D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D7B2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регулятивные:</w:t>
            </w:r>
            <w:r w:rsidRPr="00FD7B2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определение последовательности промежуточных целей с учетом конечного результата; предвосхищение результата и уровня усвоения, его временных характеристик; оценивание </w:t>
            </w:r>
            <w:r w:rsidRPr="00FD7B2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качества и уровня усвоения материала</w:t>
            </w:r>
          </w:p>
        </w:tc>
        <w:tc>
          <w:tcPr>
            <w:tcW w:w="856" w:type="pct"/>
            <w:gridSpan w:val="2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475C83" w:rsidRPr="00FD7B2F" w:rsidRDefault="00475C83" w:rsidP="00C447C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D7B2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Нравственно-этическое оценивание усваиваемого содержания, обеспечивающее личностный моральный выбор на основе социальных и личностных ценностей</w:t>
            </w:r>
          </w:p>
        </w:tc>
        <w:tc>
          <w:tcPr>
            <w:tcW w:w="315" w:type="pct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475C83" w:rsidRPr="00FD7B2F" w:rsidRDefault="00475C83" w:rsidP="00167FB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4" w:type="pct"/>
            <w:tcBorders>
              <w:left w:val="single" w:sz="4" w:space="0" w:color="auto"/>
              <w:bottom w:val="nil"/>
              <w:right w:val="single" w:sz="4" w:space="0" w:color="000000"/>
            </w:tcBorders>
          </w:tcPr>
          <w:p w:rsidR="00475C83" w:rsidRPr="00FD7B2F" w:rsidRDefault="00475C83" w:rsidP="00167FB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75C83" w:rsidRPr="00FD7B2F" w:rsidTr="00F15D27">
        <w:trPr>
          <w:trHeight w:val="427"/>
        </w:trPr>
        <w:tc>
          <w:tcPr>
            <w:tcW w:w="226" w:type="pct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75C83" w:rsidRPr="00FD7B2F" w:rsidRDefault="00475C83" w:rsidP="00167F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7B2F">
              <w:rPr>
                <w:rFonts w:ascii="Times New Roman" w:hAnsi="Times New Roman" w:cs="Times New Roman"/>
                <w:sz w:val="24"/>
                <w:szCs w:val="24"/>
              </w:rPr>
              <w:t>112</w:t>
            </w:r>
          </w:p>
        </w:tc>
        <w:tc>
          <w:tcPr>
            <w:tcW w:w="226" w:type="pct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75C83" w:rsidRPr="00FD7B2F" w:rsidRDefault="00475C83" w:rsidP="00167F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7B2F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908" w:type="pct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75C83" w:rsidRPr="00FD7B2F" w:rsidRDefault="00475C83" w:rsidP="00C447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7B2F">
              <w:rPr>
                <w:rFonts w:ascii="Times New Roman" w:hAnsi="Times New Roman" w:cs="Times New Roman"/>
                <w:sz w:val="24"/>
                <w:szCs w:val="24"/>
              </w:rPr>
              <w:t>Личные местоимения.</w:t>
            </w:r>
          </w:p>
        </w:tc>
        <w:tc>
          <w:tcPr>
            <w:tcW w:w="373" w:type="pct"/>
            <w:gridSpan w:val="3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75C83" w:rsidRPr="00FD7B2F" w:rsidRDefault="00475C83" w:rsidP="00C447C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D7B2F">
              <w:rPr>
                <w:rFonts w:ascii="Times New Roman" w:hAnsi="Times New Roman" w:cs="Times New Roman"/>
                <w:sz w:val="24"/>
                <w:szCs w:val="24"/>
              </w:rPr>
              <w:t>Урок усвоения новых знаний</w:t>
            </w:r>
          </w:p>
        </w:tc>
        <w:tc>
          <w:tcPr>
            <w:tcW w:w="788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75C83" w:rsidRPr="00FD7B2F" w:rsidRDefault="00475C83" w:rsidP="00C447C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D7B2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Знать грамматические признаки местоиме- ний, уметь определять их число и лицо</w:t>
            </w:r>
          </w:p>
        </w:tc>
        <w:tc>
          <w:tcPr>
            <w:tcW w:w="104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5C83" w:rsidRPr="00FD7B2F" w:rsidRDefault="00475C83" w:rsidP="00167FB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5C83" w:rsidRPr="00FD7B2F" w:rsidRDefault="00475C83" w:rsidP="00C447C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5" w:type="pct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75C83" w:rsidRPr="00FD7B2F" w:rsidRDefault="00475C83" w:rsidP="00167FB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4" w:type="pct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75C83" w:rsidRPr="00FD7B2F" w:rsidRDefault="00475C83" w:rsidP="00167FB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75C83" w:rsidRPr="00FD7B2F" w:rsidTr="00F15D27">
        <w:trPr>
          <w:trHeight w:val="427"/>
        </w:trPr>
        <w:tc>
          <w:tcPr>
            <w:tcW w:w="226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C83" w:rsidRPr="00FD7B2F" w:rsidRDefault="00475C83" w:rsidP="00167F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7B2F">
              <w:rPr>
                <w:rFonts w:ascii="Times New Roman" w:hAnsi="Times New Roman" w:cs="Times New Roman"/>
                <w:sz w:val="24"/>
                <w:szCs w:val="24"/>
              </w:rPr>
              <w:t>113</w:t>
            </w:r>
          </w:p>
        </w:tc>
        <w:tc>
          <w:tcPr>
            <w:tcW w:w="226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C83" w:rsidRPr="00FD7B2F" w:rsidRDefault="00475C83" w:rsidP="00167F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7B2F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908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C83" w:rsidRPr="00FD7B2F" w:rsidRDefault="00475C83" w:rsidP="00C447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7B2F">
              <w:rPr>
                <w:rFonts w:ascii="Times New Roman" w:hAnsi="Times New Roman" w:cs="Times New Roman"/>
                <w:sz w:val="24"/>
                <w:szCs w:val="24"/>
              </w:rPr>
              <w:t xml:space="preserve">Изменение личных местоимений 1-го и 2-го лица по падежам. </w:t>
            </w:r>
          </w:p>
        </w:tc>
        <w:tc>
          <w:tcPr>
            <w:tcW w:w="373" w:type="pct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C83" w:rsidRPr="00FD7B2F" w:rsidRDefault="00475C83" w:rsidP="00C447C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D7B2F">
              <w:rPr>
                <w:rFonts w:ascii="Times New Roman" w:hAnsi="Times New Roman" w:cs="Times New Roman"/>
                <w:sz w:val="24"/>
                <w:szCs w:val="24"/>
              </w:rPr>
              <w:t>Урок усвоения новых знаний</w:t>
            </w:r>
          </w:p>
        </w:tc>
        <w:tc>
          <w:tcPr>
            <w:tcW w:w="78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75C83" w:rsidRPr="00FD7B2F" w:rsidRDefault="00475C83" w:rsidP="00C447C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D7B2F">
              <w:rPr>
                <w:rFonts w:ascii="Times New Roman" w:hAnsi="Times New Roman" w:cs="Times New Roman"/>
                <w:sz w:val="24"/>
                <w:szCs w:val="24"/>
              </w:rPr>
              <w:t xml:space="preserve">Знать правописание местоимений; определять лицо, число и род местои- мений, уметь изме- нять личные местоимения 1-го и </w:t>
            </w:r>
            <w:r w:rsidRPr="00FD7B2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2-го лица по падежам</w:t>
            </w:r>
          </w:p>
        </w:tc>
        <w:tc>
          <w:tcPr>
            <w:tcW w:w="104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C83" w:rsidRPr="00FD7B2F" w:rsidRDefault="00475C83" w:rsidP="00167FB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5C83" w:rsidRPr="00FD7B2F" w:rsidRDefault="00475C83" w:rsidP="00C447C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5" w:type="pct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75C83" w:rsidRPr="00FD7B2F" w:rsidRDefault="00475C83" w:rsidP="00167FB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4" w:type="pct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75C83" w:rsidRPr="00FD7B2F" w:rsidRDefault="00475C83" w:rsidP="00167FB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75C83" w:rsidRPr="00FD7B2F" w:rsidTr="00F15D27">
        <w:trPr>
          <w:trHeight w:val="688"/>
        </w:trPr>
        <w:tc>
          <w:tcPr>
            <w:tcW w:w="226" w:type="pct"/>
            <w:tcBorders>
              <w:left w:val="single" w:sz="4" w:space="0" w:color="000000"/>
              <w:right w:val="single" w:sz="4" w:space="0" w:color="000000"/>
            </w:tcBorders>
          </w:tcPr>
          <w:p w:rsidR="00475C83" w:rsidRPr="00FD7B2F" w:rsidRDefault="00475C83" w:rsidP="00167F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7B2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114</w:t>
            </w:r>
          </w:p>
        </w:tc>
        <w:tc>
          <w:tcPr>
            <w:tcW w:w="226" w:type="pct"/>
            <w:tcBorders>
              <w:left w:val="single" w:sz="4" w:space="0" w:color="000000"/>
              <w:right w:val="single" w:sz="4" w:space="0" w:color="000000"/>
            </w:tcBorders>
          </w:tcPr>
          <w:p w:rsidR="00475C83" w:rsidRPr="00FD7B2F" w:rsidRDefault="00475C83" w:rsidP="00167F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7B2F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908" w:type="pct"/>
            <w:tcBorders>
              <w:left w:val="single" w:sz="4" w:space="0" w:color="000000"/>
              <w:right w:val="single" w:sz="4" w:space="0" w:color="000000"/>
            </w:tcBorders>
          </w:tcPr>
          <w:p w:rsidR="00475C83" w:rsidRPr="00FD7B2F" w:rsidRDefault="00475C83" w:rsidP="00C447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7B2F">
              <w:rPr>
                <w:rFonts w:ascii="Times New Roman" w:hAnsi="Times New Roman" w:cs="Times New Roman"/>
                <w:sz w:val="24"/>
                <w:szCs w:val="24"/>
              </w:rPr>
              <w:t>Изменение личных местоимений 3-го лица по падежам.</w:t>
            </w:r>
          </w:p>
        </w:tc>
        <w:tc>
          <w:tcPr>
            <w:tcW w:w="373" w:type="pct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:rsidR="00475C83" w:rsidRPr="00FD7B2F" w:rsidRDefault="00475C83" w:rsidP="00C447C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D7B2F">
              <w:rPr>
                <w:rFonts w:ascii="Times New Roman" w:hAnsi="Times New Roman" w:cs="Times New Roman"/>
                <w:sz w:val="24"/>
                <w:szCs w:val="24"/>
              </w:rPr>
              <w:t>Урок усвоения новых знаний</w:t>
            </w:r>
          </w:p>
        </w:tc>
        <w:tc>
          <w:tcPr>
            <w:tcW w:w="788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475C83" w:rsidRPr="00FD7B2F" w:rsidRDefault="00475C83" w:rsidP="00C447C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D7B2F">
              <w:rPr>
                <w:rFonts w:ascii="Times New Roman" w:hAnsi="Times New Roman" w:cs="Times New Roman"/>
                <w:sz w:val="24"/>
                <w:szCs w:val="24"/>
              </w:rPr>
              <w:t>Уметь раздельно писать местоимения с предлогами; определять лицо, род, число местоимений, изменять местоиме- ния 3-го лица по падежам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5C83" w:rsidRPr="00FD7B2F" w:rsidRDefault="00475C83" w:rsidP="00C447C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D7B2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познавательные:</w:t>
            </w:r>
            <w:r w:rsidRPr="00FD7B2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самостоятельное выделение и формулирование познавательной цели; поиск и выделение необходимой информации;  осознанное и произвольное построение речевого высказывания в устной и письменной форме; </w:t>
            </w:r>
          </w:p>
        </w:tc>
        <w:tc>
          <w:tcPr>
            <w:tcW w:w="85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5C83" w:rsidRPr="00FD7B2F" w:rsidRDefault="00475C83" w:rsidP="00C447C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5" w:type="pct"/>
            <w:tcBorders>
              <w:left w:val="single" w:sz="4" w:space="0" w:color="auto"/>
              <w:right w:val="single" w:sz="4" w:space="0" w:color="auto"/>
            </w:tcBorders>
          </w:tcPr>
          <w:p w:rsidR="00475C83" w:rsidRPr="00FD7B2F" w:rsidRDefault="00475C83" w:rsidP="00167FB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4" w:type="pct"/>
            <w:tcBorders>
              <w:left w:val="single" w:sz="4" w:space="0" w:color="auto"/>
              <w:right w:val="single" w:sz="4" w:space="0" w:color="000000"/>
            </w:tcBorders>
          </w:tcPr>
          <w:p w:rsidR="00475C83" w:rsidRPr="00FD7B2F" w:rsidRDefault="00475C83" w:rsidP="00167FB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75C83" w:rsidRPr="00FD7B2F" w:rsidTr="00141314">
        <w:trPr>
          <w:trHeight w:val="1325"/>
        </w:trPr>
        <w:tc>
          <w:tcPr>
            <w:tcW w:w="226" w:type="pct"/>
            <w:tcBorders>
              <w:left w:val="single" w:sz="4" w:space="0" w:color="000000"/>
              <w:right w:val="single" w:sz="4" w:space="0" w:color="000000"/>
            </w:tcBorders>
          </w:tcPr>
          <w:p w:rsidR="00475C83" w:rsidRPr="00FD7B2F" w:rsidRDefault="00475C83" w:rsidP="00167F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7B2F">
              <w:rPr>
                <w:rFonts w:ascii="Times New Roman" w:hAnsi="Times New Roman" w:cs="Times New Roman"/>
                <w:sz w:val="24"/>
                <w:szCs w:val="24"/>
              </w:rPr>
              <w:t>115</w:t>
            </w:r>
          </w:p>
          <w:p w:rsidR="00475C83" w:rsidRPr="00FD7B2F" w:rsidRDefault="00475C83" w:rsidP="00167F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" w:type="pct"/>
            <w:tcBorders>
              <w:left w:val="single" w:sz="4" w:space="0" w:color="000000"/>
              <w:right w:val="single" w:sz="4" w:space="0" w:color="000000"/>
            </w:tcBorders>
          </w:tcPr>
          <w:p w:rsidR="00475C83" w:rsidRPr="00FD7B2F" w:rsidRDefault="00475C83" w:rsidP="00167F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7B2F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  <w:p w:rsidR="00475C83" w:rsidRPr="00FD7B2F" w:rsidRDefault="00475C83" w:rsidP="00167F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8" w:type="pct"/>
            <w:tcBorders>
              <w:left w:val="single" w:sz="4" w:space="0" w:color="000000"/>
              <w:right w:val="single" w:sz="4" w:space="0" w:color="000000"/>
            </w:tcBorders>
          </w:tcPr>
          <w:p w:rsidR="00475C83" w:rsidRPr="00FD7B2F" w:rsidRDefault="00475C83" w:rsidP="00C447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7B2F">
              <w:rPr>
                <w:rFonts w:ascii="Times New Roman" w:hAnsi="Times New Roman" w:cs="Times New Roman"/>
                <w:sz w:val="24"/>
                <w:szCs w:val="24"/>
              </w:rPr>
              <w:t>Изменение личных местоимений по падежам.</w:t>
            </w:r>
          </w:p>
        </w:tc>
        <w:tc>
          <w:tcPr>
            <w:tcW w:w="373" w:type="pct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:rsidR="00475C83" w:rsidRPr="00FD7B2F" w:rsidRDefault="00475C83" w:rsidP="00C447C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D7B2F">
              <w:rPr>
                <w:rFonts w:ascii="Times New Roman" w:hAnsi="Times New Roman" w:cs="Times New Roman"/>
                <w:sz w:val="24"/>
                <w:szCs w:val="24"/>
              </w:rPr>
              <w:t>Урок усвоения новых знаний</w:t>
            </w:r>
          </w:p>
        </w:tc>
        <w:tc>
          <w:tcPr>
            <w:tcW w:w="788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75C83" w:rsidRPr="00FD7B2F" w:rsidRDefault="00475C83" w:rsidP="0014131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D7B2F">
              <w:rPr>
                <w:rFonts w:ascii="Times New Roman" w:hAnsi="Times New Roman" w:cs="Times New Roman"/>
                <w:sz w:val="24"/>
                <w:szCs w:val="24"/>
              </w:rPr>
              <w:t>Знать правописание местоимений; определять лицо, число и род местоимений</w:t>
            </w:r>
            <w:r w:rsidR="0014131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44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75C83" w:rsidRPr="00FD7B2F" w:rsidRDefault="00475C83" w:rsidP="005D67D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D7B2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познавательные</w:t>
            </w:r>
            <w:r w:rsidRPr="00FD7B2F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:</w:t>
            </w:r>
            <w:r w:rsidRPr="00FD7B2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осознанное и произвольное построение речевого высказывания в устной и письменной форме.</w:t>
            </w:r>
          </w:p>
        </w:tc>
        <w:tc>
          <w:tcPr>
            <w:tcW w:w="856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75C83" w:rsidRPr="00FD7B2F" w:rsidRDefault="00475C83" w:rsidP="00167FB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D7B2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Установление связи между целью учебной деятельности и её мотивом</w:t>
            </w:r>
          </w:p>
        </w:tc>
        <w:tc>
          <w:tcPr>
            <w:tcW w:w="315" w:type="pct"/>
            <w:tcBorders>
              <w:left w:val="single" w:sz="4" w:space="0" w:color="000000"/>
              <w:right w:val="single" w:sz="4" w:space="0" w:color="auto"/>
            </w:tcBorders>
          </w:tcPr>
          <w:p w:rsidR="00475C83" w:rsidRPr="00FD7B2F" w:rsidRDefault="00475C83" w:rsidP="00167FB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4" w:type="pct"/>
            <w:tcBorders>
              <w:left w:val="single" w:sz="4" w:space="0" w:color="auto"/>
              <w:right w:val="single" w:sz="4" w:space="0" w:color="000000"/>
            </w:tcBorders>
          </w:tcPr>
          <w:p w:rsidR="00475C83" w:rsidRPr="00FD7B2F" w:rsidRDefault="00475C83" w:rsidP="00167FB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75C83" w:rsidRPr="00FD7B2F" w:rsidTr="00F15D27">
        <w:trPr>
          <w:trHeight w:val="688"/>
        </w:trPr>
        <w:tc>
          <w:tcPr>
            <w:tcW w:w="226" w:type="pc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475C83" w:rsidRPr="00FD7B2F" w:rsidRDefault="00475C83" w:rsidP="00167F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7B2F">
              <w:rPr>
                <w:rFonts w:ascii="Times New Roman" w:hAnsi="Times New Roman" w:cs="Times New Roman"/>
                <w:sz w:val="24"/>
                <w:szCs w:val="24"/>
              </w:rPr>
              <w:t>116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475C83" w:rsidRPr="00FD7B2F" w:rsidRDefault="00475C83" w:rsidP="00167F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7B2F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475C83" w:rsidRPr="00FD7B2F" w:rsidRDefault="00475C83" w:rsidP="00C447C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7B2F">
              <w:rPr>
                <w:rFonts w:ascii="Times New Roman" w:hAnsi="Times New Roman" w:cs="Times New Roman"/>
                <w:b/>
                <w:sz w:val="24"/>
                <w:szCs w:val="24"/>
              </w:rPr>
              <w:t>Изложение повествовательного текста с элементами описания. «Веточки мимозы»</w:t>
            </w:r>
          </w:p>
        </w:tc>
        <w:tc>
          <w:tcPr>
            <w:tcW w:w="373" w:type="pct"/>
            <w:gridSpan w:val="3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475C83" w:rsidRPr="00FD7B2F" w:rsidRDefault="00475C83" w:rsidP="00C447C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D7B2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Урок развития речи</w:t>
            </w:r>
          </w:p>
        </w:tc>
        <w:tc>
          <w:tcPr>
            <w:tcW w:w="788" w:type="pct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475C83" w:rsidRPr="00FD7B2F" w:rsidRDefault="00475C83" w:rsidP="00C447C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D7B2F">
              <w:rPr>
                <w:rFonts w:ascii="Times New Roman" w:hAnsi="Times New Roman" w:cs="Times New Roman"/>
                <w:sz w:val="24"/>
                <w:szCs w:val="24"/>
              </w:rPr>
              <w:t>Уметь стилистически точно передавать содержание текста; уметь употреблять в письменной речи предложения с однородными членами</w:t>
            </w:r>
          </w:p>
        </w:tc>
        <w:tc>
          <w:tcPr>
            <w:tcW w:w="1044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475C83" w:rsidRPr="00FD7B2F" w:rsidRDefault="00475C83" w:rsidP="002950D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D7B2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познавательные:</w:t>
            </w:r>
            <w:r w:rsidRPr="00FD7B2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структурирование знаний; выбор наиболее эффективных способов решения задачи в зависимости от конкретных условий; рефлексия способов и условий действия, оценка процесса и результатов деятельности; </w:t>
            </w:r>
            <w:r w:rsidRPr="00FD7B2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коммуникативные:</w:t>
            </w:r>
            <w:r w:rsidRPr="00FD7B2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владение монологической и диалогической формами речи в соответствии с </w:t>
            </w:r>
          </w:p>
        </w:tc>
        <w:tc>
          <w:tcPr>
            <w:tcW w:w="856" w:type="pct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475C83" w:rsidRPr="00FD7B2F" w:rsidRDefault="00475C83" w:rsidP="00C447C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D7B2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Нравственно-этическое оценивание усваиваемого содержания, обеспечивающее личностный моральный выбор на основе социальных и личностных ценностей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475C83" w:rsidRPr="00FD7B2F" w:rsidRDefault="00475C83" w:rsidP="00167FB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:rsidR="00475C83" w:rsidRPr="00FD7B2F" w:rsidRDefault="00475C83" w:rsidP="00167FB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75C83" w:rsidRPr="00FD7B2F" w:rsidTr="00F15D27">
        <w:trPr>
          <w:trHeight w:val="427"/>
        </w:trPr>
        <w:tc>
          <w:tcPr>
            <w:tcW w:w="226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C83" w:rsidRPr="00FD7B2F" w:rsidRDefault="00475C83" w:rsidP="00167F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7B2F">
              <w:rPr>
                <w:rFonts w:ascii="Times New Roman" w:hAnsi="Times New Roman" w:cs="Times New Roman"/>
                <w:sz w:val="24"/>
                <w:szCs w:val="24"/>
              </w:rPr>
              <w:t>117</w:t>
            </w:r>
          </w:p>
        </w:tc>
        <w:tc>
          <w:tcPr>
            <w:tcW w:w="226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C83" w:rsidRPr="00FD7B2F" w:rsidRDefault="00475C83" w:rsidP="00167F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7B2F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908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C83" w:rsidRPr="00FD7B2F" w:rsidRDefault="00475C83" w:rsidP="00C447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7B2F">
              <w:rPr>
                <w:rFonts w:ascii="Times New Roman" w:hAnsi="Times New Roman" w:cs="Times New Roman"/>
                <w:sz w:val="24"/>
                <w:szCs w:val="24"/>
              </w:rPr>
              <w:t>Анализ изложения. Обобщение по теме «Местоимение».</w:t>
            </w:r>
          </w:p>
        </w:tc>
        <w:tc>
          <w:tcPr>
            <w:tcW w:w="373" w:type="pct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C83" w:rsidRPr="00FD7B2F" w:rsidRDefault="00475C83" w:rsidP="00C447C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D7B2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Урок повторения и обобщения</w:t>
            </w:r>
          </w:p>
        </w:tc>
        <w:tc>
          <w:tcPr>
            <w:tcW w:w="78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C83" w:rsidRPr="00FD7B2F" w:rsidRDefault="00475C83" w:rsidP="00C447C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D7B2F">
              <w:rPr>
                <w:rFonts w:ascii="Times New Roman" w:hAnsi="Times New Roman" w:cs="Times New Roman"/>
                <w:sz w:val="24"/>
                <w:szCs w:val="24"/>
              </w:rPr>
              <w:t>Уметь находить и исправлять ошибки в своей работе; редактировать текст</w:t>
            </w:r>
          </w:p>
        </w:tc>
        <w:tc>
          <w:tcPr>
            <w:tcW w:w="1044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C83" w:rsidRPr="00FD7B2F" w:rsidRDefault="00475C83" w:rsidP="00C447C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6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75C83" w:rsidRPr="00FD7B2F" w:rsidRDefault="00475C83" w:rsidP="00C447C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D7B2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Установление связи между целью учебной деятельности и её мотивом</w:t>
            </w:r>
          </w:p>
        </w:tc>
        <w:tc>
          <w:tcPr>
            <w:tcW w:w="315" w:type="pct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75C83" w:rsidRPr="00FD7B2F" w:rsidRDefault="00475C83" w:rsidP="00167FB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4" w:type="pct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75C83" w:rsidRPr="00FD7B2F" w:rsidRDefault="00475C83" w:rsidP="00167FB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41314" w:rsidRPr="00FD7B2F" w:rsidTr="008130B8">
        <w:trPr>
          <w:trHeight w:val="427"/>
        </w:trPr>
        <w:tc>
          <w:tcPr>
            <w:tcW w:w="226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314" w:rsidRPr="00FD7B2F" w:rsidRDefault="00141314" w:rsidP="00167F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7B2F">
              <w:rPr>
                <w:rFonts w:ascii="Times New Roman" w:hAnsi="Times New Roman" w:cs="Times New Roman"/>
                <w:sz w:val="24"/>
                <w:szCs w:val="24"/>
              </w:rPr>
              <w:t>118</w:t>
            </w:r>
          </w:p>
        </w:tc>
        <w:tc>
          <w:tcPr>
            <w:tcW w:w="226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314" w:rsidRPr="00FD7B2F" w:rsidRDefault="00141314" w:rsidP="00167F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7B2F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908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314" w:rsidRPr="00FD7B2F" w:rsidRDefault="00141314" w:rsidP="00C447C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7B2F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Контрольный диктант по теме «Местоимение», «Лесной голосок».</w:t>
            </w:r>
          </w:p>
        </w:tc>
        <w:tc>
          <w:tcPr>
            <w:tcW w:w="373" w:type="pct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314" w:rsidRPr="00FD7B2F" w:rsidRDefault="00141314" w:rsidP="00C447C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D7B2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Урок контроля знаний и умений</w:t>
            </w:r>
          </w:p>
        </w:tc>
        <w:tc>
          <w:tcPr>
            <w:tcW w:w="78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314" w:rsidRPr="00FD7B2F" w:rsidRDefault="00141314" w:rsidP="00C447C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D7B2F">
              <w:rPr>
                <w:rFonts w:ascii="Times New Roman" w:hAnsi="Times New Roman" w:cs="Times New Roman"/>
                <w:sz w:val="24"/>
                <w:szCs w:val="24"/>
              </w:rPr>
              <w:t>Уметь писать под диктовку и выполнять  грамматические задания</w:t>
            </w:r>
          </w:p>
        </w:tc>
        <w:tc>
          <w:tcPr>
            <w:tcW w:w="1044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41314" w:rsidRPr="00FD7B2F" w:rsidRDefault="00141314" w:rsidP="00C447C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D7B2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познавательные:</w:t>
            </w:r>
            <w:r w:rsidRPr="00FD7B2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рефлексия способов и условий действия, контроль  оценка процесса и результатов деятельности; </w:t>
            </w:r>
            <w:r w:rsidRPr="00FD7B2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lastRenderedPageBreak/>
              <w:t>коммуникативные:</w:t>
            </w:r>
            <w:r w:rsidRPr="00FD7B2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владение монологической и диалогической формами речи в соответствии с грамматическими и синтаксическими нормами родного языка;</w:t>
            </w:r>
          </w:p>
          <w:p w:rsidR="00141314" w:rsidRPr="00FD7B2F" w:rsidRDefault="00141314" w:rsidP="005D67D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D7B2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 регулятивные</w:t>
            </w:r>
            <w:r w:rsidRPr="00FD7B2F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:</w:t>
            </w:r>
            <w:r w:rsidRPr="00FD7B2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способность к мобилизации сил и энергии, к волевому усилию</w:t>
            </w:r>
          </w:p>
        </w:tc>
        <w:tc>
          <w:tcPr>
            <w:tcW w:w="856" w:type="pct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314" w:rsidRPr="00FD7B2F" w:rsidRDefault="00141314" w:rsidP="00C447C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5" w:type="pct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41314" w:rsidRPr="00FD7B2F" w:rsidRDefault="00141314" w:rsidP="00167FB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4" w:type="pct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41314" w:rsidRPr="00FD7B2F" w:rsidRDefault="00141314" w:rsidP="00167FB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41314" w:rsidRPr="00FD7B2F" w:rsidTr="00141314">
        <w:trPr>
          <w:trHeight w:val="2962"/>
        </w:trPr>
        <w:tc>
          <w:tcPr>
            <w:tcW w:w="226" w:type="pc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41314" w:rsidRPr="00FD7B2F" w:rsidRDefault="00141314" w:rsidP="00167F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7B2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119</w:t>
            </w:r>
          </w:p>
        </w:tc>
        <w:tc>
          <w:tcPr>
            <w:tcW w:w="226" w:type="pc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41314" w:rsidRPr="00FD7B2F" w:rsidRDefault="00141314" w:rsidP="00167F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7B2F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908" w:type="pc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41314" w:rsidRPr="00FD7B2F" w:rsidRDefault="00141314" w:rsidP="008375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7B2F">
              <w:rPr>
                <w:rFonts w:ascii="Times New Roman" w:hAnsi="Times New Roman" w:cs="Times New Roman"/>
                <w:sz w:val="24"/>
                <w:szCs w:val="24"/>
              </w:rPr>
              <w:t xml:space="preserve">Анализ контрольного диктанта. </w:t>
            </w:r>
            <w:r w:rsidRPr="00FD7B2F">
              <w:rPr>
                <w:rFonts w:ascii="Times New Roman" w:hAnsi="Times New Roman" w:cs="Times New Roman"/>
                <w:b/>
                <w:sz w:val="24"/>
                <w:szCs w:val="24"/>
              </w:rPr>
              <w:t>Словарный диктант</w:t>
            </w:r>
            <w:r w:rsidRPr="00FD7B2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73" w:type="pct"/>
            <w:gridSpan w:val="3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41314" w:rsidRPr="00FD7B2F" w:rsidRDefault="00141314" w:rsidP="00C447C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D7B2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Урок повторения и обобщения</w:t>
            </w:r>
          </w:p>
        </w:tc>
        <w:tc>
          <w:tcPr>
            <w:tcW w:w="78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41314" w:rsidRPr="00FD7B2F" w:rsidRDefault="00141314" w:rsidP="00C447C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D7B2F">
              <w:rPr>
                <w:rFonts w:ascii="Times New Roman" w:hAnsi="Times New Roman" w:cs="Times New Roman"/>
                <w:sz w:val="24"/>
                <w:szCs w:val="24"/>
              </w:rPr>
              <w:t>Уметь находить и исправлять ошибки в своей работе, повторить изученное о местоимении.</w:t>
            </w:r>
          </w:p>
        </w:tc>
        <w:tc>
          <w:tcPr>
            <w:tcW w:w="1044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41314" w:rsidRPr="00FD7B2F" w:rsidRDefault="00141314" w:rsidP="002950D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6" w:type="pct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41314" w:rsidRPr="00FD7B2F" w:rsidRDefault="00141314" w:rsidP="00C447C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5" w:type="pct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41314" w:rsidRPr="00FD7B2F" w:rsidRDefault="00141314" w:rsidP="00167FB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4" w:type="pct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141314" w:rsidRPr="00FD7B2F" w:rsidRDefault="00141314" w:rsidP="00167FB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75C83" w:rsidRPr="00FD7B2F" w:rsidTr="00F15D27">
        <w:trPr>
          <w:trHeight w:val="277"/>
        </w:trPr>
        <w:tc>
          <w:tcPr>
            <w:tcW w:w="5000" w:type="pct"/>
            <w:gridSpan w:val="1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C83" w:rsidRPr="00FD7B2F" w:rsidRDefault="00475C83" w:rsidP="00C447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D7B2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Глагол (33ч)</w:t>
            </w:r>
          </w:p>
        </w:tc>
      </w:tr>
      <w:tr w:rsidR="00475C83" w:rsidRPr="00FD7B2F" w:rsidTr="00F15D27">
        <w:trPr>
          <w:trHeight w:val="427"/>
        </w:trPr>
        <w:tc>
          <w:tcPr>
            <w:tcW w:w="226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C83" w:rsidRPr="00FD7B2F" w:rsidRDefault="00475C83" w:rsidP="00167F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7B2F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226" w:type="pct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75C83" w:rsidRPr="00FD7B2F" w:rsidRDefault="00475C83" w:rsidP="00167F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7B2F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908" w:type="pct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75C83" w:rsidRPr="00FD7B2F" w:rsidRDefault="00475C83" w:rsidP="00C447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7B2F">
              <w:rPr>
                <w:rFonts w:ascii="Times New Roman" w:hAnsi="Times New Roman" w:cs="Times New Roman"/>
                <w:sz w:val="24"/>
                <w:szCs w:val="24"/>
              </w:rPr>
              <w:t>Роль глаголов в языке.</w:t>
            </w:r>
          </w:p>
        </w:tc>
        <w:tc>
          <w:tcPr>
            <w:tcW w:w="358" w:type="pct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475C83" w:rsidRPr="00FD7B2F" w:rsidRDefault="00475C83" w:rsidP="00C447C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D7B2F">
              <w:rPr>
                <w:rFonts w:ascii="Times New Roman" w:hAnsi="Times New Roman" w:cs="Times New Roman"/>
                <w:sz w:val="24"/>
                <w:szCs w:val="24"/>
              </w:rPr>
              <w:t>Урок усвоения новых знаний</w:t>
            </w:r>
          </w:p>
        </w:tc>
        <w:tc>
          <w:tcPr>
            <w:tcW w:w="803" w:type="pct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75C83" w:rsidRPr="00FD7B2F" w:rsidRDefault="00475C83" w:rsidP="00C447C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D7B2F">
              <w:rPr>
                <w:rFonts w:ascii="Times New Roman" w:hAnsi="Times New Roman" w:cs="Times New Roman"/>
                <w:sz w:val="24"/>
                <w:szCs w:val="24"/>
              </w:rPr>
              <w:t>Уметь распознавать части речи, рассказывать о глаголе как части речи по плану</w:t>
            </w:r>
          </w:p>
        </w:tc>
        <w:tc>
          <w:tcPr>
            <w:tcW w:w="104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75C83" w:rsidRPr="00FD7B2F" w:rsidRDefault="00475C83" w:rsidP="00C447C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D7B2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познавательные:</w:t>
            </w:r>
            <w:r w:rsidRPr="00FD7B2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самостоятельное выделение и формулирование познавательной цели; осознанное и произвольное построение речевого высказывания в устной и письменной форме; </w:t>
            </w:r>
            <w:r w:rsidRPr="00FD7B2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коммуникативные:</w:t>
            </w:r>
            <w:r w:rsidRPr="00FD7B2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умение с достаточной полнотой и точностью выражать свои мысли в соответствии </w:t>
            </w:r>
          </w:p>
        </w:tc>
        <w:tc>
          <w:tcPr>
            <w:tcW w:w="856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75C83" w:rsidRPr="00FD7B2F" w:rsidRDefault="00475C83" w:rsidP="00167FB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D7B2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Установление связи между целью учебной деятельности и её мотивом</w:t>
            </w:r>
          </w:p>
        </w:tc>
        <w:tc>
          <w:tcPr>
            <w:tcW w:w="315" w:type="pct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75C83" w:rsidRPr="00FD7B2F" w:rsidRDefault="00475C83" w:rsidP="00167FB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4" w:type="pct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75C83" w:rsidRPr="00FD7B2F" w:rsidRDefault="00475C83" w:rsidP="00167FB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75C83" w:rsidRPr="00FD7B2F" w:rsidTr="00F15D27">
        <w:trPr>
          <w:trHeight w:val="427"/>
        </w:trPr>
        <w:tc>
          <w:tcPr>
            <w:tcW w:w="226" w:type="pct"/>
            <w:tcBorders>
              <w:left w:val="single" w:sz="4" w:space="0" w:color="000000"/>
              <w:bottom w:val="nil"/>
              <w:right w:val="single" w:sz="4" w:space="0" w:color="auto"/>
            </w:tcBorders>
          </w:tcPr>
          <w:p w:rsidR="00475C83" w:rsidRPr="00FD7B2F" w:rsidRDefault="00475C83" w:rsidP="006D53D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FD7B2F">
              <w:rPr>
                <w:rFonts w:ascii="Times New Roman" w:hAnsi="Times New Roman" w:cs="Times New Roman"/>
                <w:sz w:val="24"/>
                <w:szCs w:val="24"/>
              </w:rPr>
              <w:t>121</w:t>
            </w:r>
          </w:p>
        </w:tc>
        <w:tc>
          <w:tcPr>
            <w:tcW w:w="226" w:type="pct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475C83" w:rsidRPr="00FD7B2F" w:rsidRDefault="00475C83" w:rsidP="006623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FD7B2F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908" w:type="pct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475C83" w:rsidRPr="00FD7B2F" w:rsidRDefault="00475C83" w:rsidP="004E60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7B2F">
              <w:rPr>
                <w:rFonts w:ascii="Times New Roman" w:hAnsi="Times New Roman" w:cs="Times New Roman"/>
                <w:sz w:val="24"/>
                <w:szCs w:val="24"/>
              </w:rPr>
              <w:t>Изменение глаголов по временам.</w:t>
            </w:r>
          </w:p>
        </w:tc>
        <w:tc>
          <w:tcPr>
            <w:tcW w:w="360" w:type="pct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475C83" w:rsidRPr="00FD7B2F" w:rsidRDefault="00475C83" w:rsidP="004E605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5" w:type="pct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475C83" w:rsidRPr="00FD7B2F" w:rsidRDefault="00475C83" w:rsidP="004E605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D7B2F">
              <w:rPr>
                <w:rFonts w:ascii="Times New Roman" w:hAnsi="Times New Roman" w:cs="Times New Roman"/>
                <w:sz w:val="24"/>
                <w:szCs w:val="24"/>
              </w:rPr>
              <w:t>Уметь точно употреблять в речи глаголы, правильно определять время глагола</w:t>
            </w:r>
          </w:p>
        </w:tc>
        <w:tc>
          <w:tcPr>
            <w:tcW w:w="1050" w:type="pct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475C83" w:rsidRPr="00FD7B2F" w:rsidRDefault="00475C83" w:rsidP="006623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6" w:type="pct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75C83" w:rsidRPr="00FD7B2F" w:rsidRDefault="00475C83" w:rsidP="006623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FD7B2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Нравственно-этическое оценивание усваиваемого содержания, обеспечивающее личностный моральный выбор на основе социальных и личностных ценностей</w:t>
            </w:r>
          </w:p>
        </w:tc>
        <w:tc>
          <w:tcPr>
            <w:tcW w:w="315" w:type="pct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475C83" w:rsidRPr="00FD7B2F" w:rsidRDefault="00475C83" w:rsidP="006623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4" w:type="pct"/>
            <w:tcBorders>
              <w:left w:val="single" w:sz="4" w:space="0" w:color="auto"/>
              <w:bottom w:val="nil"/>
              <w:right w:val="single" w:sz="4" w:space="0" w:color="000000"/>
            </w:tcBorders>
          </w:tcPr>
          <w:p w:rsidR="00475C83" w:rsidRPr="00FD7B2F" w:rsidRDefault="00475C83" w:rsidP="006623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475C83" w:rsidRPr="00FD7B2F" w:rsidTr="00F15D27">
        <w:trPr>
          <w:trHeight w:val="2216"/>
        </w:trPr>
        <w:tc>
          <w:tcPr>
            <w:tcW w:w="226" w:type="pct"/>
            <w:tcBorders>
              <w:left w:val="single" w:sz="4" w:space="0" w:color="000000"/>
              <w:right w:val="single" w:sz="4" w:space="0" w:color="000000"/>
            </w:tcBorders>
          </w:tcPr>
          <w:p w:rsidR="00475C83" w:rsidRPr="00FD7B2F" w:rsidRDefault="00475C83" w:rsidP="00167F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7B2F">
              <w:rPr>
                <w:rFonts w:ascii="Times New Roman" w:hAnsi="Times New Roman" w:cs="Times New Roman"/>
                <w:sz w:val="24"/>
                <w:szCs w:val="24"/>
              </w:rPr>
              <w:t>122</w:t>
            </w:r>
          </w:p>
        </w:tc>
        <w:tc>
          <w:tcPr>
            <w:tcW w:w="226" w:type="pct"/>
            <w:tcBorders>
              <w:left w:val="single" w:sz="4" w:space="0" w:color="000000"/>
              <w:right w:val="single" w:sz="4" w:space="0" w:color="000000"/>
            </w:tcBorders>
          </w:tcPr>
          <w:p w:rsidR="00475C83" w:rsidRPr="00FD7B2F" w:rsidRDefault="00475C83" w:rsidP="00167F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7B2F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908" w:type="pct"/>
            <w:tcBorders>
              <w:left w:val="single" w:sz="4" w:space="0" w:color="000000"/>
              <w:right w:val="single" w:sz="4" w:space="0" w:color="auto"/>
            </w:tcBorders>
          </w:tcPr>
          <w:p w:rsidR="00475C83" w:rsidRPr="00FD7B2F" w:rsidRDefault="00475C83" w:rsidP="004E60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7B2F">
              <w:rPr>
                <w:rFonts w:ascii="Times New Roman" w:hAnsi="Times New Roman" w:cs="Times New Roman"/>
                <w:sz w:val="24"/>
                <w:szCs w:val="24"/>
              </w:rPr>
              <w:t>Неопределённая форма глагола.</w:t>
            </w:r>
          </w:p>
        </w:tc>
        <w:tc>
          <w:tcPr>
            <w:tcW w:w="360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5C83" w:rsidRPr="00FD7B2F" w:rsidRDefault="00475C83" w:rsidP="004E605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1" w:type="pct"/>
            <w:gridSpan w:val="3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475C83" w:rsidRPr="00FD7B2F" w:rsidRDefault="00475C83" w:rsidP="004E605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D7B2F">
              <w:rPr>
                <w:rFonts w:ascii="Times New Roman" w:hAnsi="Times New Roman" w:cs="Times New Roman"/>
                <w:sz w:val="24"/>
                <w:szCs w:val="24"/>
              </w:rPr>
              <w:t>Знать особенности глаголов неопределенной формы, уметь распознавать глаголы в неопределенной форме, ставить вопросы к ним</w:t>
            </w:r>
          </w:p>
        </w:tc>
        <w:tc>
          <w:tcPr>
            <w:tcW w:w="1044" w:type="pc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475C83" w:rsidRPr="00FD7B2F" w:rsidRDefault="00475C83" w:rsidP="00167FB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5C83" w:rsidRPr="00FD7B2F" w:rsidRDefault="00475C83" w:rsidP="00167FB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5" w:type="pct"/>
            <w:tcBorders>
              <w:left w:val="single" w:sz="4" w:space="0" w:color="auto"/>
              <w:right w:val="single" w:sz="4" w:space="0" w:color="auto"/>
            </w:tcBorders>
          </w:tcPr>
          <w:p w:rsidR="00475C83" w:rsidRPr="00FD7B2F" w:rsidRDefault="00475C83" w:rsidP="00167FB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4" w:type="pct"/>
            <w:tcBorders>
              <w:left w:val="single" w:sz="4" w:space="0" w:color="auto"/>
              <w:right w:val="single" w:sz="4" w:space="0" w:color="000000"/>
            </w:tcBorders>
          </w:tcPr>
          <w:p w:rsidR="00475C83" w:rsidRPr="00FD7B2F" w:rsidRDefault="00475C83" w:rsidP="00167FB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75C83" w:rsidRPr="00FD7B2F" w:rsidTr="00F15D27">
        <w:trPr>
          <w:trHeight w:val="671"/>
        </w:trPr>
        <w:tc>
          <w:tcPr>
            <w:tcW w:w="226" w:type="pc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475C83" w:rsidRPr="00FD7B2F" w:rsidRDefault="00475C83" w:rsidP="004E60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7B2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123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475C83" w:rsidRPr="00FD7B2F" w:rsidRDefault="00475C83" w:rsidP="004E60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7B2F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475C83" w:rsidRPr="00FD7B2F" w:rsidRDefault="00475C83" w:rsidP="004E60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7B2F">
              <w:rPr>
                <w:rFonts w:ascii="Times New Roman" w:hAnsi="Times New Roman" w:cs="Times New Roman"/>
                <w:sz w:val="24"/>
                <w:szCs w:val="24"/>
              </w:rPr>
              <w:t>Неопределённая форма глагола.</w:t>
            </w:r>
          </w:p>
        </w:tc>
        <w:tc>
          <w:tcPr>
            <w:tcW w:w="360" w:type="pct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475C83" w:rsidRPr="00FD7B2F" w:rsidRDefault="00475C83" w:rsidP="004E605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D7B2F">
              <w:rPr>
                <w:rFonts w:ascii="Times New Roman" w:hAnsi="Times New Roman" w:cs="Times New Roman"/>
                <w:sz w:val="24"/>
                <w:szCs w:val="24"/>
              </w:rPr>
              <w:t>Урок усвоения новых знаний</w:t>
            </w:r>
          </w:p>
        </w:tc>
        <w:tc>
          <w:tcPr>
            <w:tcW w:w="801" w:type="pct"/>
            <w:gridSpan w:val="3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475C83" w:rsidRPr="00FD7B2F" w:rsidRDefault="00475C83" w:rsidP="004E605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D7B2F">
              <w:rPr>
                <w:rFonts w:ascii="Times New Roman" w:hAnsi="Times New Roman" w:cs="Times New Roman"/>
                <w:sz w:val="24"/>
                <w:szCs w:val="24"/>
              </w:rPr>
              <w:t>Знать особенности глаголов неопределенной формы, уметь распознавать глаголы в неопределенной форме, ставить вопросы к ним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5C83" w:rsidRPr="00FD7B2F" w:rsidRDefault="00475C83" w:rsidP="004E605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D7B2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познавательные:</w:t>
            </w:r>
            <w:r w:rsidRPr="00FD7B2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самостоятельное выделение и формулирование познавательной цели; поиск и выделение необходимой информации; осознанное и произвольное построение речевого высказывания в устной и письменной форме; анализ, сравнение, классификация объектов по выделенным признакам; синтез;</w:t>
            </w:r>
          </w:p>
          <w:p w:rsidR="00475C83" w:rsidRPr="00FD7B2F" w:rsidRDefault="00475C83" w:rsidP="000E7DC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D7B2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 коммуникативные</w:t>
            </w:r>
            <w:r w:rsidRPr="00FD7B2F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:</w:t>
            </w:r>
            <w:r w:rsidRPr="00FD7B2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умени</w:t>
            </w:r>
            <w:r w:rsidR="0014131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е с достаточной полнотой и точ</w:t>
            </w:r>
            <w:r w:rsidRPr="00FD7B2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ностью выражать свои мысли в соответствии с задачами и условиями коммуникации; </w:t>
            </w:r>
          </w:p>
        </w:tc>
        <w:tc>
          <w:tcPr>
            <w:tcW w:w="856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:rsidR="00475C83" w:rsidRPr="00FD7B2F" w:rsidRDefault="00475C83" w:rsidP="004E605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D7B2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Установление связи между целью учебной деятельности и её мотивом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475C83" w:rsidRPr="00FD7B2F" w:rsidRDefault="00475C83" w:rsidP="00167FB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:rsidR="00475C83" w:rsidRPr="00FD7B2F" w:rsidRDefault="00475C83" w:rsidP="00167FB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75C83" w:rsidRPr="00FD7B2F" w:rsidTr="00F15D27">
        <w:trPr>
          <w:trHeight w:val="2484"/>
        </w:trPr>
        <w:tc>
          <w:tcPr>
            <w:tcW w:w="226" w:type="pct"/>
            <w:tcBorders>
              <w:left w:val="single" w:sz="4" w:space="0" w:color="000000"/>
              <w:right w:val="single" w:sz="4" w:space="0" w:color="000000"/>
            </w:tcBorders>
          </w:tcPr>
          <w:p w:rsidR="00475C83" w:rsidRPr="00FD7B2F" w:rsidRDefault="00475C83" w:rsidP="00167F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7B2F">
              <w:rPr>
                <w:rFonts w:ascii="Times New Roman" w:hAnsi="Times New Roman" w:cs="Times New Roman"/>
                <w:sz w:val="24"/>
                <w:szCs w:val="24"/>
              </w:rPr>
              <w:t>124</w:t>
            </w:r>
          </w:p>
        </w:tc>
        <w:tc>
          <w:tcPr>
            <w:tcW w:w="226" w:type="pct"/>
            <w:tcBorders>
              <w:left w:val="single" w:sz="4" w:space="0" w:color="000000"/>
              <w:right w:val="single" w:sz="4" w:space="0" w:color="000000"/>
            </w:tcBorders>
          </w:tcPr>
          <w:p w:rsidR="00475C83" w:rsidRPr="00FD7B2F" w:rsidRDefault="00475C83" w:rsidP="00167F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7B2F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908" w:type="pct"/>
            <w:tcBorders>
              <w:left w:val="single" w:sz="4" w:space="0" w:color="000000"/>
              <w:right w:val="single" w:sz="4" w:space="0" w:color="000000"/>
            </w:tcBorders>
          </w:tcPr>
          <w:p w:rsidR="00475C83" w:rsidRPr="00FD7B2F" w:rsidRDefault="00475C83" w:rsidP="004E60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7B2F">
              <w:rPr>
                <w:rFonts w:ascii="Times New Roman" w:hAnsi="Times New Roman" w:cs="Times New Roman"/>
                <w:sz w:val="24"/>
                <w:szCs w:val="24"/>
              </w:rPr>
              <w:t>Изменение глаголов по временам.</w:t>
            </w:r>
          </w:p>
        </w:tc>
        <w:tc>
          <w:tcPr>
            <w:tcW w:w="360" w:type="pct"/>
            <w:gridSpan w:val="2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475C83" w:rsidRPr="00FD7B2F" w:rsidRDefault="00475C83" w:rsidP="004E605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D7B2F">
              <w:rPr>
                <w:rFonts w:ascii="Times New Roman" w:hAnsi="Times New Roman" w:cs="Times New Roman"/>
                <w:sz w:val="24"/>
                <w:szCs w:val="24"/>
              </w:rPr>
              <w:t>Урок усвоения новых знаний</w:t>
            </w:r>
          </w:p>
        </w:tc>
        <w:tc>
          <w:tcPr>
            <w:tcW w:w="801" w:type="pct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75C83" w:rsidRPr="00FD7B2F" w:rsidRDefault="00475C83" w:rsidP="004E605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D7B2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Уметь образовывать разные временные формы глагола</w:t>
            </w:r>
          </w:p>
        </w:tc>
        <w:tc>
          <w:tcPr>
            <w:tcW w:w="1044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75C83" w:rsidRPr="00FD7B2F" w:rsidRDefault="00475C83" w:rsidP="004E605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D7B2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познавательные</w:t>
            </w:r>
            <w:r w:rsidRPr="00FD7B2F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:</w:t>
            </w:r>
            <w:r w:rsidRPr="00FD7B2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осознанное и произвольное построение речевого высказывания в устной и письменной форме; смысловое чтение; рефлексия способов и условия действия, контроль и оценка процесса и результата деятельности;</w:t>
            </w:r>
          </w:p>
          <w:p w:rsidR="00475C83" w:rsidRPr="00FD7B2F" w:rsidRDefault="00475C83" w:rsidP="004E605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D7B2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коммуникативные:</w:t>
            </w:r>
            <w:r w:rsidRPr="00FD7B2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владение монологической и диалогической формами речи в соответствии с грамматическими и синтаксическими нормами родного языка; </w:t>
            </w:r>
          </w:p>
          <w:p w:rsidR="00475C83" w:rsidRPr="00FD7B2F" w:rsidRDefault="00475C83" w:rsidP="004E605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D7B2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регулятивные</w:t>
            </w:r>
            <w:r w:rsidRPr="00FD7B2F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:</w:t>
            </w:r>
            <w:r w:rsidRPr="00FD7B2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составление </w:t>
            </w:r>
            <w:r w:rsidRPr="00FD7B2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плана и последовательности действий</w:t>
            </w:r>
          </w:p>
        </w:tc>
        <w:tc>
          <w:tcPr>
            <w:tcW w:w="856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75C83" w:rsidRPr="00FD7B2F" w:rsidRDefault="00475C83" w:rsidP="004E605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D7B2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Нравственно-этическое оценивание усваиваемого содержания, обеспечивающее личностный моральный выбор на основе социальных и личностных ценностей</w:t>
            </w:r>
          </w:p>
          <w:p w:rsidR="00475C83" w:rsidRPr="00FD7B2F" w:rsidRDefault="00475C83" w:rsidP="004E605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5" w:type="pct"/>
            <w:tcBorders>
              <w:left w:val="single" w:sz="4" w:space="0" w:color="000000"/>
              <w:right w:val="single" w:sz="4" w:space="0" w:color="auto"/>
            </w:tcBorders>
          </w:tcPr>
          <w:p w:rsidR="00475C83" w:rsidRPr="00FD7B2F" w:rsidRDefault="00475C83" w:rsidP="00167FB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4" w:type="pct"/>
            <w:tcBorders>
              <w:left w:val="single" w:sz="4" w:space="0" w:color="auto"/>
              <w:right w:val="single" w:sz="4" w:space="0" w:color="000000"/>
            </w:tcBorders>
          </w:tcPr>
          <w:p w:rsidR="00475C83" w:rsidRPr="00FD7B2F" w:rsidRDefault="00475C83" w:rsidP="00167FB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75C83" w:rsidRPr="00FD7B2F" w:rsidTr="00F15D27">
        <w:trPr>
          <w:trHeight w:val="318"/>
        </w:trPr>
        <w:tc>
          <w:tcPr>
            <w:tcW w:w="22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C83" w:rsidRPr="00FD7B2F" w:rsidRDefault="00475C83" w:rsidP="004E60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7B2F"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C83" w:rsidRPr="00FD7B2F" w:rsidRDefault="00475C83" w:rsidP="004E60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7B2F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C83" w:rsidRPr="00FD7B2F" w:rsidRDefault="00475C83" w:rsidP="004E605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7B2F">
              <w:rPr>
                <w:rFonts w:ascii="Times New Roman" w:hAnsi="Times New Roman" w:cs="Times New Roman"/>
                <w:b/>
                <w:sz w:val="24"/>
                <w:szCs w:val="24"/>
              </w:rPr>
              <w:t>Изложение повествовательного текста по цитатному плану. «Друзья»</w:t>
            </w:r>
          </w:p>
        </w:tc>
        <w:tc>
          <w:tcPr>
            <w:tcW w:w="360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C83" w:rsidRPr="00FD7B2F" w:rsidRDefault="00475C83" w:rsidP="004E605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D7B2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Урок развития речи</w:t>
            </w:r>
          </w:p>
        </w:tc>
        <w:tc>
          <w:tcPr>
            <w:tcW w:w="801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C83" w:rsidRPr="00FD7B2F" w:rsidRDefault="00475C83" w:rsidP="004E605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D7B2F">
              <w:rPr>
                <w:rFonts w:ascii="Times New Roman" w:hAnsi="Times New Roman" w:cs="Times New Roman"/>
                <w:sz w:val="24"/>
                <w:szCs w:val="24"/>
              </w:rPr>
              <w:t>Уметь стилистически точно передавать содержание текста; уметь употреблять в письменной речи предложения с однородными членами</w:t>
            </w:r>
          </w:p>
        </w:tc>
        <w:tc>
          <w:tcPr>
            <w:tcW w:w="1044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C83" w:rsidRPr="00FD7B2F" w:rsidRDefault="00475C83" w:rsidP="004E605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6" w:type="pct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C83" w:rsidRPr="00FD7B2F" w:rsidRDefault="00475C83" w:rsidP="004E605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75C83" w:rsidRPr="00FD7B2F" w:rsidRDefault="00475C83" w:rsidP="00167FB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75C83" w:rsidRPr="00FD7B2F" w:rsidRDefault="00475C83" w:rsidP="00167FB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0784C" w:rsidRPr="00FD7B2F" w:rsidTr="00F15D27">
        <w:trPr>
          <w:trHeight w:val="427"/>
        </w:trPr>
        <w:tc>
          <w:tcPr>
            <w:tcW w:w="226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84C" w:rsidRPr="00FD7B2F" w:rsidRDefault="0090784C" w:rsidP="00167F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7B2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126</w:t>
            </w:r>
          </w:p>
        </w:tc>
        <w:tc>
          <w:tcPr>
            <w:tcW w:w="226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84C" w:rsidRPr="00FD7B2F" w:rsidRDefault="0090784C" w:rsidP="00167F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7B2F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908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84C" w:rsidRPr="00FD7B2F" w:rsidRDefault="0090784C" w:rsidP="004E60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7B2F">
              <w:rPr>
                <w:rFonts w:ascii="Times New Roman" w:hAnsi="Times New Roman" w:cs="Times New Roman"/>
                <w:sz w:val="24"/>
                <w:szCs w:val="24"/>
              </w:rPr>
              <w:t>Анализ изложения. Спряжение глаголов.</w:t>
            </w:r>
          </w:p>
        </w:tc>
        <w:tc>
          <w:tcPr>
            <w:tcW w:w="360" w:type="pct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84C" w:rsidRPr="00FD7B2F" w:rsidRDefault="0090784C" w:rsidP="004E605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D7B2F">
              <w:rPr>
                <w:rFonts w:ascii="Times New Roman" w:hAnsi="Times New Roman" w:cs="Times New Roman"/>
                <w:sz w:val="24"/>
                <w:szCs w:val="24"/>
              </w:rPr>
              <w:t>Урок усвоения новых знаний</w:t>
            </w:r>
          </w:p>
        </w:tc>
        <w:tc>
          <w:tcPr>
            <w:tcW w:w="80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84C" w:rsidRPr="00FD7B2F" w:rsidRDefault="0090784C" w:rsidP="004E605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D7B2F">
              <w:rPr>
                <w:rFonts w:ascii="Times New Roman" w:hAnsi="Times New Roman" w:cs="Times New Roman"/>
                <w:sz w:val="24"/>
                <w:szCs w:val="24"/>
              </w:rPr>
              <w:t>Уметь находить и исправлять ошибки в своей работе; редактировать текст. Уметь спрягать глаголы в настоящем и будущем времени</w:t>
            </w:r>
          </w:p>
        </w:tc>
        <w:tc>
          <w:tcPr>
            <w:tcW w:w="1044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0784C" w:rsidRPr="00FD7B2F" w:rsidRDefault="0090784C" w:rsidP="006D53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D7B2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познавательные:</w:t>
            </w:r>
            <w:r w:rsidRPr="00FD7B2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самостоятельное выделение и формулирование познавательной цели; поиск и выделение необходимой информации; выбор наиболее эффективных способов решения задач в зависимости от конкретных условий; анализ, сравнение, классификация объектов по выделенным признакам; синтез; выдвижение гипотез и их обоснование;</w:t>
            </w:r>
          </w:p>
          <w:p w:rsidR="0090784C" w:rsidRPr="00FD7B2F" w:rsidRDefault="0090784C" w:rsidP="006D53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D7B2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коммуникативные:</w:t>
            </w:r>
            <w:r w:rsidRPr="00FD7B2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умение с достаточной полнотой и точностью выражать свои мысли в соответствии с задачами и условиями коммуникации; </w:t>
            </w:r>
          </w:p>
          <w:p w:rsidR="0090784C" w:rsidRPr="00FD7B2F" w:rsidRDefault="0090784C" w:rsidP="006D53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D7B2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регулятивные:</w:t>
            </w:r>
            <w:r w:rsidRPr="00FD7B2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постановка учебной задачи; сличение способа действия и его результата с данным эталоном; оценивание качества и уровня усвоения материала</w:t>
            </w:r>
          </w:p>
        </w:tc>
        <w:tc>
          <w:tcPr>
            <w:tcW w:w="85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84C" w:rsidRPr="00FD7B2F" w:rsidRDefault="0090784C" w:rsidP="00167FB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D7B2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Установление связи между целью учебной деятельности и её мотивом</w:t>
            </w:r>
          </w:p>
        </w:tc>
        <w:tc>
          <w:tcPr>
            <w:tcW w:w="315" w:type="pct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0784C" w:rsidRPr="00FD7B2F" w:rsidRDefault="0090784C" w:rsidP="00167FB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4" w:type="pct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0784C" w:rsidRPr="00FD7B2F" w:rsidRDefault="0090784C" w:rsidP="00167FB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0784C" w:rsidRPr="00FD7B2F" w:rsidTr="00CF17DD">
        <w:trPr>
          <w:trHeight w:val="427"/>
        </w:trPr>
        <w:tc>
          <w:tcPr>
            <w:tcW w:w="226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84C" w:rsidRPr="00FD7B2F" w:rsidRDefault="0090784C" w:rsidP="00167F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7B2F">
              <w:rPr>
                <w:rFonts w:ascii="Times New Roman" w:hAnsi="Times New Roman" w:cs="Times New Roman"/>
                <w:sz w:val="24"/>
                <w:szCs w:val="24"/>
              </w:rPr>
              <w:t>127</w:t>
            </w:r>
          </w:p>
        </w:tc>
        <w:tc>
          <w:tcPr>
            <w:tcW w:w="226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84C" w:rsidRPr="00FD7B2F" w:rsidRDefault="0090784C" w:rsidP="00167F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7B2F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908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84C" w:rsidRPr="00FD7B2F" w:rsidRDefault="0090784C" w:rsidP="009078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7B2F">
              <w:rPr>
                <w:rFonts w:ascii="Times New Roman" w:hAnsi="Times New Roman" w:cs="Times New Roman"/>
                <w:sz w:val="24"/>
                <w:szCs w:val="24"/>
              </w:rPr>
              <w:t>Спряжение глаголов.</w:t>
            </w:r>
          </w:p>
        </w:tc>
        <w:tc>
          <w:tcPr>
            <w:tcW w:w="360" w:type="pct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84C" w:rsidRPr="00FD7B2F" w:rsidRDefault="0090784C" w:rsidP="004E605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D7B2F">
              <w:rPr>
                <w:rFonts w:ascii="Times New Roman" w:hAnsi="Times New Roman" w:cs="Times New Roman"/>
                <w:sz w:val="24"/>
                <w:szCs w:val="24"/>
              </w:rPr>
              <w:t>Урок усвоения новых знаний</w:t>
            </w:r>
          </w:p>
        </w:tc>
        <w:tc>
          <w:tcPr>
            <w:tcW w:w="80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0784C" w:rsidRPr="00FD7B2F" w:rsidRDefault="0090784C" w:rsidP="004E605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D7B2F">
              <w:rPr>
                <w:rFonts w:ascii="Times New Roman" w:hAnsi="Times New Roman" w:cs="Times New Roman"/>
                <w:sz w:val="24"/>
                <w:szCs w:val="24"/>
              </w:rPr>
              <w:t>Уметь спрягать глаголы в настоящем и будущем времени, определять лицо и число глаголов</w:t>
            </w:r>
          </w:p>
        </w:tc>
        <w:tc>
          <w:tcPr>
            <w:tcW w:w="1044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0784C" w:rsidRPr="00FD7B2F" w:rsidRDefault="0090784C" w:rsidP="00167FB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6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0784C" w:rsidRPr="00FD7B2F" w:rsidRDefault="0090784C" w:rsidP="00167FB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D7B2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Нравственно-этическое оценивание усваивае- мого содержания, обес- печивающее личност- ный моральный выбор на основе социальных и личностных ценностей</w:t>
            </w:r>
          </w:p>
        </w:tc>
        <w:tc>
          <w:tcPr>
            <w:tcW w:w="315" w:type="pct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0784C" w:rsidRPr="00FD7B2F" w:rsidRDefault="0090784C" w:rsidP="00167FB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4" w:type="pct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0784C" w:rsidRPr="00FD7B2F" w:rsidRDefault="0090784C" w:rsidP="00167FB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0784C" w:rsidRPr="00FD7B2F" w:rsidTr="008130B8">
        <w:trPr>
          <w:trHeight w:val="250"/>
        </w:trPr>
        <w:tc>
          <w:tcPr>
            <w:tcW w:w="226" w:type="pc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0784C" w:rsidRPr="00FD7B2F" w:rsidRDefault="0090784C" w:rsidP="00167F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7B2F">
              <w:rPr>
                <w:rFonts w:ascii="Times New Roman" w:hAnsi="Times New Roman" w:cs="Times New Roman"/>
                <w:sz w:val="24"/>
                <w:szCs w:val="24"/>
              </w:rPr>
              <w:t>128</w:t>
            </w:r>
          </w:p>
        </w:tc>
        <w:tc>
          <w:tcPr>
            <w:tcW w:w="226" w:type="pc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0784C" w:rsidRPr="00FD7B2F" w:rsidRDefault="0090784C" w:rsidP="00167F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7B2F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908" w:type="pc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0784C" w:rsidRPr="00FD7B2F" w:rsidRDefault="0090784C" w:rsidP="009078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7B2F">
              <w:rPr>
                <w:rFonts w:ascii="Times New Roman" w:hAnsi="Times New Roman" w:cs="Times New Roman"/>
                <w:sz w:val="24"/>
                <w:szCs w:val="24"/>
              </w:rPr>
              <w:t>2-е лицо глаголов настоящего и будущего времени в единственном числе.</w:t>
            </w:r>
          </w:p>
          <w:p w:rsidR="0090784C" w:rsidRPr="00FD7B2F" w:rsidRDefault="0090784C" w:rsidP="009810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pct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0784C" w:rsidRPr="00FD7B2F" w:rsidRDefault="0090784C" w:rsidP="004E605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1" w:type="pct"/>
            <w:gridSpan w:val="3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90784C" w:rsidRPr="00FD7B2F" w:rsidRDefault="0090784C" w:rsidP="004E605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4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0784C" w:rsidRPr="00FD7B2F" w:rsidRDefault="0090784C" w:rsidP="0066235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6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0784C" w:rsidRPr="00FD7B2F" w:rsidRDefault="0090784C" w:rsidP="006D53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5" w:type="pct"/>
            <w:vMerge w:val="restart"/>
            <w:tcBorders>
              <w:left w:val="single" w:sz="4" w:space="0" w:color="000000"/>
              <w:right w:val="single" w:sz="4" w:space="0" w:color="auto"/>
            </w:tcBorders>
          </w:tcPr>
          <w:p w:rsidR="0090784C" w:rsidRPr="00FD7B2F" w:rsidRDefault="0090784C" w:rsidP="00167FB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4" w:type="pct"/>
            <w:vMerge w:val="restart"/>
            <w:tcBorders>
              <w:left w:val="single" w:sz="4" w:space="0" w:color="auto"/>
              <w:right w:val="single" w:sz="4" w:space="0" w:color="000000"/>
            </w:tcBorders>
          </w:tcPr>
          <w:p w:rsidR="0090784C" w:rsidRPr="00FD7B2F" w:rsidRDefault="0090784C" w:rsidP="00167FB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0784C" w:rsidRPr="00FD7B2F" w:rsidTr="008130B8">
        <w:trPr>
          <w:trHeight w:val="266"/>
        </w:trPr>
        <w:tc>
          <w:tcPr>
            <w:tcW w:w="22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0784C" w:rsidRPr="00FD7B2F" w:rsidRDefault="0090784C" w:rsidP="00167F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7B2F">
              <w:rPr>
                <w:rFonts w:ascii="Times New Roman" w:hAnsi="Times New Roman" w:cs="Times New Roman"/>
                <w:sz w:val="24"/>
                <w:szCs w:val="24"/>
              </w:rPr>
              <w:t>129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0784C" w:rsidRPr="00FD7B2F" w:rsidRDefault="0090784C" w:rsidP="00167F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7B2F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0784C" w:rsidRPr="00FD7B2F" w:rsidRDefault="0090784C" w:rsidP="009078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7B2F">
              <w:rPr>
                <w:rFonts w:ascii="Times New Roman" w:hAnsi="Times New Roman" w:cs="Times New Roman"/>
                <w:sz w:val="24"/>
                <w:szCs w:val="24"/>
              </w:rPr>
              <w:t>2-е лицо глаголов настоящего и будущего времени в единственном числе.</w:t>
            </w:r>
          </w:p>
          <w:p w:rsidR="0090784C" w:rsidRPr="00FD7B2F" w:rsidRDefault="0090784C" w:rsidP="009078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7B2F">
              <w:rPr>
                <w:rFonts w:ascii="Times New Roman" w:hAnsi="Times New Roman" w:cs="Times New Roman"/>
                <w:sz w:val="24"/>
                <w:szCs w:val="24"/>
              </w:rPr>
              <w:t>Повторение.</w:t>
            </w:r>
          </w:p>
        </w:tc>
        <w:tc>
          <w:tcPr>
            <w:tcW w:w="360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0784C" w:rsidRPr="00FD7B2F" w:rsidRDefault="0090784C" w:rsidP="004E605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1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0784C" w:rsidRPr="00FD7B2F" w:rsidRDefault="0090784C" w:rsidP="004E605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4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0784C" w:rsidRPr="00FD7B2F" w:rsidRDefault="0090784C" w:rsidP="0066235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6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0784C" w:rsidRPr="00FD7B2F" w:rsidRDefault="0090784C" w:rsidP="006D53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5" w:type="pct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90784C" w:rsidRPr="00FD7B2F" w:rsidRDefault="0090784C" w:rsidP="00167FB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4" w:type="pct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90784C" w:rsidRPr="00FD7B2F" w:rsidRDefault="0090784C" w:rsidP="00167FB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0784C" w:rsidRPr="00FD7B2F" w:rsidTr="00D94F72">
        <w:trPr>
          <w:trHeight w:val="1108"/>
        </w:trPr>
        <w:tc>
          <w:tcPr>
            <w:tcW w:w="22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84C" w:rsidRPr="00FD7B2F" w:rsidRDefault="0090784C" w:rsidP="00167F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7B2F"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84C" w:rsidRPr="00FD7B2F" w:rsidRDefault="0090784C" w:rsidP="00167F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7B2F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84C" w:rsidRPr="00FD7B2F" w:rsidRDefault="0090784C" w:rsidP="009810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7B2F">
              <w:rPr>
                <w:rFonts w:ascii="Times New Roman" w:hAnsi="Times New Roman" w:cs="Times New Roman"/>
                <w:sz w:val="24"/>
                <w:szCs w:val="24"/>
              </w:rPr>
              <w:t>Резерв</w:t>
            </w:r>
          </w:p>
        </w:tc>
        <w:tc>
          <w:tcPr>
            <w:tcW w:w="360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84C" w:rsidRPr="00FD7B2F" w:rsidRDefault="0090784C" w:rsidP="004E605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1" w:type="pct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84C" w:rsidRPr="00FD7B2F" w:rsidRDefault="0090784C" w:rsidP="004E605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4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0784C" w:rsidRPr="00FD7B2F" w:rsidRDefault="0090784C" w:rsidP="0066235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6" w:type="pct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84C" w:rsidRPr="00FD7B2F" w:rsidRDefault="0090784C" w:rsidP="006D53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5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0784C" w:rsidRPr="00FD7B2F" w:rsidRDefault="0090784C" w:rsidP="00167FB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4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0784C" w:rsidRPr="00FD7B2F" w:rsidRDefault="0090784C" w:rsidP="00167FB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75C83" w:rsidRPr="00FD7B2F" w:rsidTr="00F15D27">
        <w:trPr>
          <w:trHeight w:val="328"/>
        </w:trPr>
        <w:tc>
          <w:tcPr>
            <w:tcW w:w="5000" w:type="pct"/>
            <w:gridSpan w:val="13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475C83" w:rsidRPr="00FD7B2F" w:rsidRDefault="00475C83" w:rsidP="0083756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D7B2F">
              <w:rPr>
                <w:rFonts w:ascii="Times New Roman" w:hAnsi="Times New Roman" w:cs="Times New Roman"/>
                <w:b/>
                <w:sz w:val="24"/>
                <w:szCs w:val="24"/>
              </w:rPr>
              <w:t>4четверть(40ч)</w:t>
            </w:r>
          </w:p>
        </w:tc>
      </w:tr>
      <w:tr w:rsidR="00475C83" w:rsidRPr="00FD7B2F" w:rsidTr="00F15D27">
        <w:trPr>
          <w:trHeight w:val="427"/>
        </w:trPr>
        <w:tc>
          <w:tcPr>
            <w:tcW w:w="226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C83" w:rsidRPr="00FD7B2F" w:rsidRDefault="00475C83" w:rsidP="00167F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7B2F">
              <w:rPr>
                <w:rFonts w:ascii="Times New Roman" w:hAnsi="Times New Roman" w:cs="Times New Roman"/>
                <w:sz w:val="24"/>
                <w:szCs w:val="24"/>
              </w:rPr>
              <w:t>131</w:t>
            </w:r>
          </w:p>
        </w:tc>
        <w:tc>
          <w:tcPr>
            <w:tcW w:w="226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C83" w:rsidRPr="00FD7B2F" w:rsidRDefault="00475C83" w:rsidP="00167F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7B2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8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C83" w:rsidRPr="00FD7B2F" w:rsidRDefault="00475C83" w:rsidP="00167F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7B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FD7B2F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Pr="00FD7B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FD7B2F">
              <w:rPr>
                <w:rFonts w:ascii="Times New Roman" w:hAnsi="Times New Roman" w:cs="Times New Roman"/>
                <w:sz w:val="24"/>
                <w:szCs w:val="24"/>
              </w:rPr>
              <w:t xml:space="preserve"> спряжение глаголов настоящего времени.</w:t>
            </w:r>
          </w:p>
        </w:tc>
        <w:tc>
          <w:tcPr>
            <w:tcW w:w="360" w:type="pct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C83" w:rsidRPr="00FD7B2F" w:rsidRDefault="00475C83" w:rsidP="00167FB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D7B2F">
              <w:rPr>
                <w:rFonts w:ascii="Times New Roman" w:hAnsi="Times New Roman" w:cs="Times New Roman"/>
                <w:sz w:val="24"/>
                <w:szCs w:val="24"/>
              </w:rPr>
              <w:t>Урок усвоения новых знаний</w:t>
            </w:r>
          </w:p>
        </w:tc>
        <w:tc>
          <w:tcPr>
            <w:tcW w:w="80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C83" w:rsidRPr="00FD7B2F" w:rsidRDefault="00475C83" w:rsidP="00167FB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D7B2F">
              <w:rPr>
                <w:rFonts w:ascii="Times New Roman" w:hAnsi="Times New Roman" w:cs="Times New Roman"/>
                <w:sz w:val="24"/>
                <w:szCs w:val="24"/>
              </w:rPr>
              <w:t>Уметь различать окончания глаголов I и II спряжения настоящего времени</w:t>
            </w:r>
          </w:p>
        </w:tc>
        <w:tc>
          <w:tcPr>
            <w:tcW w:w="1044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75C83" w:rsidRPr="00FD7B2F" w:rsidRDefault="00475C83" w:rsidP="00167FB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D7B2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познавательные:</w:t>
            </w:r>
            <w:r w:rsidRPr="00FD7B2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поиск и выделение необходимой информации; анализ, сравнение, классификация объектов по выделенным признакам; синтез; </w:t>
            </w:r>
          </w:p>
          <w:p w:rsidR="00475C83" w:rsidRPr="00FD7B2F" w:rsidRDefault="00475C83" w:rsidP="00167FB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D7B2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коммуникативные:</w:t>
            </w:r>
            <w:r w:rsidRPr="00FD7B2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; </w:t>
            </w:r>
            <w:r w:rsidRPr="00FD7B2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контроль, коррекция, оценка действий партнера;</w:t>
            </w:r>
          </w:p>
          <w:p w:rsidR="00475C83" w:rsidRPr="00FD7B2F" w:rsidRDefault="00475C83" w:rsidP="008375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D7B2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регулятивные:</w:t>
            </w:r>
            <w:r w:rsidRPr="00FD7B2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сличение способа действия и его результата с данным эталоном; оценивание качества и уровня усвоения материала</w:t>
            </w:r>
          </w:p>
        </w:tc>
        <w:tc>
          <w:tcPr>
            <w:tcW w:w="856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75C83" w:rsidRPr="00FD7B2F" w:rsidRDefault="00475C83" w:rsidP="00167FB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D7B2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 xml:space="preserve">Нравственно-этическое оценивание усваиваемого содержания, обеспе- чивающее личностный моральный выбор на основе социальных и </w:t>
            </w:r>
            <w:r w:rsidRPr="00FD7B2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личностных ценностей</w:t>
            </w:r>
          </w:p>
          <w:p w:rsidR="00475C83" w:rsidRPr="00FD7B2F" w:rsidRDefault="00475C83" w:rsidP="00167FB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5" w:type="pct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75C83" w:rsidRPr="00FD7B2F" w:rsidRDefault="00475C83" w:rsidP="00167FB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4" w:type="pct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75C83" w:rsidRPr="00FD7B2F" w:rsidRDefault="00475C83" w:rsidP="00167FB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75C83" w:rsidRPr="00FD7B2F" w:rsidTr="00F15D27">
        <w:trPr>
          <w:trHeight w:val="427"/>
        </w:trPr>
        <w:tc>
          <w:tcPr>
            <w:tcW w:w="226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C83" w:rsidRPr="00FD7B2F" w:rsidRDefault="00475C83" w:rsidP="00167F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7B2F">
              <w:rPr>
                <w:rFonts w:ascii="Times New Roman" w:hAnsi="Times New Roman" w:cs="Times New Roman"/>
                <w:sz w:val="24"/>
                <w:szCs w:val="24"/>
              </w:rPr>
              <w:t>132</w:t>
            </w:r>
          </w:p>
        </w:tc>
        <w:tc>
          <w:tcPr>
            <w:tcW w:w="226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C83" w:rsidRPr="00FD7B2F" w:rsidRDefault="00475C83" w:rsidP="00167F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7B2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08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C83" w:rsidRPr="00FD7B2F" w:rsidRDefault="00475C83" w:rsidP="00167F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7B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FD7B2F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Pr="00FD7B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FD7B2F">
              <w:rPr>
                <w:rFonts w:ascii="Times New Roman" w:hAnsi="Times New Roman" w:cs="Times New Roman"/>
                <w:sz w:val="24"/>
                <w:szCs w:val="24"/>
              </w:rPr>
              <w:t xml:space="preserve"> спряжение глаголов будущего времени.</w:t>
            </w:r>
          </w:p>
        </w:tc>
        <w:tc>
          <w:tcPr>
            <w:tcW w:w="360" w:type="pct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C83" w:rsidRPr="00FD7B2F" w:rsidRDefault="00475C83" w:rsidP="00167FB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D7B2F">
              <w:rPr>
                <w:rFonts w:ascii="Times New Roman" w:hAnsi="Times New Roman" w:cs="Times New Roman"/>
                <w:sz w:val="24"/>
                <w:szCs w:val="24"/>
              </w:rPr>
              <w:t xml:space="preserve">Урок усвоения новых </w:t>
            </w:r>
            <w:r w:rsidRPr="00FD7B2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знаний</w:t>
            </w:r>
          </w:p>
        </w:tc>
        <w:tc>
          <w:tcPr>
            <w:tcW w:w="80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C83" w:rsidRPr="00FD7B2F" w:rsidRDefault="00475C83" w:rsidP="00167FB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D7B2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Уметь различать окончания глаголов I и II спряжения </w:t>
            </w:r>
            <w:r w:rsidRPr="00FD7B2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будущего времени</w:t>
            </w:r>
          </w:p>
        </w:tc>
        <w:tc>
          <w:tcPr>
            <w:tcW w:w="1044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C83" w:rsidRPr="00FD7B2F" w:rsidRDefault="00475C83" w:rsidP="00167FB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6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75C83" w:rsidRPr="00FD7B2F" w:rsidRDefault="00475C83" w:rsidP="00167FB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5" w:type="pct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75C83" w:rsidRPr="00FD7B2F" w:rsidRDefault="00475C83" w:rsidP="00167FB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4" w:type="pct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75C83" w:rsidRPr="00FD7B2F" w:rsidRDefault="00475C83" w:rsidP="00167FB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75C83" w:rsidRPr="00FD7B2F" w:rsidTr="00F15D27">
        <w:trPr>
          <w:trHeight w:val="985"/>
        </w:trPr>
        <w:tc>
          <w:tcPr>
            <w:tcW w:w="226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C83" w:rsidRPr="00FD7B2F" w:rsidRDefault="00475C83" w:rsidP="00167F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7B2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133</w:t>
            </w:r>
          </w:p>
        </w:tc>
        <w:tc>
          <w:tcPr>
            <w:tcW w:w="226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C83" w:rsidRPr="00FD7B2F" w:rsidRDefault="00475C83" w:rsidP="00167F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7B2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08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C83" w:rsidRPr="00FD7B2F" w:rsidRDefault="00475C83" w:rsidP="00167F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7B2F">
              <w:rPr>
                <w:rFonts w:ascii="Times New Roman" w:hAnsi="Times New Roman" w:cs="Times New Roman"/>
                <w:sz w:val="24"/>
                <w:szCs w:val="24"/>
              </w:rPr>
              <w:t>Правописание безударных личных окончаний глаголов в настоящем и будущем времени.</w:t>
            </w:r>
          </w:p>
        </w:tc>
        <w:tc>
          <w:tcPr>
            <w:tcW w:w="360" w:type="pct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475C83" w:rsidRPr="00FD7B2F" w:rsidRDefault="00475C83" w:rsidP="00167FB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D7B2F">
              <w:rPr>
                <w:rFonts w:ascii="Times New Roman" w:hAnsi="Times New Roman" w:cs="Times New Roman"/>
                <w:sz w:val="24"/>
                <w:szCs w:val="24"/>
              </w:rPr>
              <w:t>Урок закрепления новых знаний</w:t>
            </w:r>
          </w:p>
          <w:p w:rsidR="00475C83" w:rsidRPr="00FD7B2F" w:rsidRDefault="00475C83" w:rsidP="00167FB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C83" w:rsidRPr="00FD7B2F" w:rsidRDefault="00475C83" w:rsidP="00167FB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D7B2F">
              <w:rPr>
                <w:rFonts w:ascii="Times New Roman" w:hAnsi="Times New Roman" w:cs="Times New Roman"/>
                <w:sz w:val="24"/>
                <w:szCs w:val="24"/>
              </w:rPr>
              <w:t>Уметь определять спряжение глаголов по неопределенной форме. Уметь различать окончания глаголов I и II спряжения</w:t>
            </w:r>
          </w:p>
        </w:tc>
        <w:tc>
          <w:tcPr>
            <w:tcW w:w="1044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75C83" w:rsidRPr="00FD7B2F" w:rsidRDefault="00475C83" w:rsidP="00167FB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D7B2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познавательные:</w:t>
            </w:r>
            <w:r w:rsidRPr="00FD7B2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самостоятельное выделение и формулирование познавательной цели; поиск и выделение необходимой информации; анализ, сравнение, классификация объектов по выделенным признакам. </w:t>
            </w:r>
            <w:r w:rsidRPr="00FD7B2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коммуникативные:</w:t>
            </w:r>
            <w:r w:rsidRPr="00FD7B2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умение с достаточной полнотой и точностью выражать свои мысли в соответствии с задачами и условиями коммуникации; </w:t>
            </w:r>
          </w:p>
          <w:p w:rsidR="00475C83" w:rsidRPr="00FD7B2F" w:rsidRDefault="00475C83" w:rsidP="00167FB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D7B2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регулятивные:</w:t>
            </w:r>
            <w:r w:rsidRPr="00FD7B2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постановка учебной задачи; сличение способа действия и его результата с данным эталоном; оценивание качества и уровня усвоения материала</w:t>
            </w:r>
          </w:p>
        </w:tc>
        <w:tc>
          <w:tcPr>
            <w:tcW w:w="856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75C83" w:rsidRPr="00FD7B2F" w:rsidRDefault="00475C83" w:rsidP="00167FB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5" w:type="pct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75C83" w:rsidRPr="00FD7B2F" w:rsidRDefault="00475C83" w:rsidP="00167FB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4" w:type="pct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75C83" w:rsidRPr="00FD7B2F" w:rsidRDefault="00475C83" w:rsidP="00167FB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75C83" w:rsidRPr="00FD7B2F" w:rsidTr="00F15D27">
        <w:trPr>
          <w:trHeight w:val="427"/>
        </w:trPr>
        <w:tc>
          <w:tcPr>
            <w:tcW w:w="226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C83" w:rsidRPr="00FD7B2F" w:rsidRDefault="00475C83" w:rsidP="00167F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7B2F">
              <w:rPr>
                <w:rFonts w:ascii="Times New Roman" w:hAnsi="Times New Roman" w:cs="Times New Roman"/>
                <w:sz w:val="24"/>
                <w:szCs w:val="24"/>
              </w:rPr>
              <w:t>134</w:t>
            </w:r>
          </w:p>
        </w:tc>
        <w:tc>
          <w:tcPr>
            <w:tcW w:w="226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C83" w:rsidRPr="00FD7B2F" w:rsidRDefault="00475C83" w:rsidP="00167F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7B2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08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C83" w:rsidRPr="00FD7B2F" w:rsidRDefault="00475C83" w:rsidP="00167F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7B2F">
              <w:rPr>
                <w:rFonts w:ascii="Times New Roman" w:hAnsi="Times New Roman" w:cs="Times New Roman"/>
                <w:sz w:val="24"/>
                <w:szCs w:val="24"/>
              </w:rPr>
              <w:t>Правописание безударных личных окончаний глаголов в настоящем и будущем времени.</w:t>
            </w:r>
          </w:p>
        </w:tc>
        <w:tc>
          <w:tcPr>
            <w:tcW w:w="360" w:type="pct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C83" w:rsidRPr="00FD7B2F" w:rsidRDefault="00475C83" w:rsidP="00167FB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1" w:type="pct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75C83" w:rsidRPr="00FD7B2F" w:rsidRDefault="00475C83" w:rsidP="00167FB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D7B2F">
              <w:rPr>
                <w:rFonts w:ascii="Times New Roman" w:hAnsi="Times New Roman" w:cs="Times New Roman"/>
                <w:sz w:val="24"/>
                <w:szCs w:val="24"/>
              </w:rPr>
              <w:t>Уметь определять спряжение глаголов по неопределенной форме, правильно ставить вопросы к глаголам, писать безударные личные окончания глаголов</w:t>
            </w:r>
          </w:p>
          <w:p w:rsidR="00475C83" w:rsidRPr="00FD7B2F" w:rsidRDefault="00475C83" w:rsidP="00167FB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4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75C83" w:rsidRPr="00FD7B2F" w:rsidRDefault="00475C83" w:rsidP="00167FB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6" w:type="pct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C83" w:rsidRPr="00FD7B2F" w:rsidRDefault="00475C83" w:rsidP="00167FB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5" w:type="pct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75C83" w:rsidRPr="00FD7B2F" w:rsidRDefault="00475C83" w:rsidP="00167FB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4" w:type="pct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75C83" w:rsidRPr="00FD7B2F" w:rsidRDefault="00475C83" w:rsidP="00167FB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75C83" w:rsidRPr="00FD7B2F" w:rsidTr="00F15D27">
        <w:trPr>
          <w:trHeight w:val="427"/>
        </w:trPr>
        <w:tc>
          <w:tcPr>
            <w:tcW w:w="226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C83" w:rsidRPr="00FD7B2F" w:rsidRDefault="00475C83" w:rsidP="00167F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7B2F">
              <w:rPr>
                <w:rFonts w:ascii="Times New Roman" w:hAnsi="Times New Roman" w:cs="Times New Roman"/>
                <w:sz w:val="24"/>
                <w:szCs w:val="24"/>
              </w:rPr>
              <w:t>135</w:t>
            </w:r>
          </w:p>
        </w:tc>
        <w:tc>
          <w:tcPr>
            <w:tcW w:w="226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C83" w:rsidRPr="00FD7B2F" w:rsidRDefault="00475C83" w:rsidP="00167F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7B2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08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C83" w:rsidRPr="00FD7B2F" w:rsidRDefault="00475C83" w:rsidP="00167F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7B2F">
              <w:rPr>
                <w:rFonts w:ascii="Times New Roman" w:hAnsi="Times New Roman" w:cs="Times New Roman"/>
                <w:sz w:val="24"/>
                <w:szCs w:val="24"/>
              </w:rPr>
              <w:t>Правописание безударных личных окончаний глаголов в настоящем и будущем времени.</w:t>
            </w:r>
          </w:p>
        </w:tc>
        <w:tc>
          <w:tcPr>
            <w:tcW w:w="360" w:type="pct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475C83" w:rsidRPr="00FD7B2F" w:rsidRDefault="00475C83" w:rsidP="00167FB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D7B2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Урок повторения и обобщения</w:t>
            </w:r>
          </w:p>
          <w:p w:rsidR="00475C83" w:rsidRPr="00FD7B2F" w:rsidRDefault="00475C83" w:rsidP="00167FB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1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75C83" w:rsidRPr="00FD7B2F" w:rsidRDefault="00475C83" w:rsidP="00167FB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4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75C83" w:rsidRPr="00FD7B2F" w:rsidRDefault="00475C83" w:rsidP="00167FB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6" w:type="pct"/>
            <w:gridSpan w:val="2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475C83" w:rsidRPr="00FD7B2F" w:rsidRDefault="00475C83" w:rsidP="00167FB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D7B2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Нравственно-этическое оценивание усваивае- мого содержания, обес- печивающее личност- ный моральный выбор на основе социальных и личностных ценностей</w:t>
            </w:r>
          </w:p>
          <w:p w:rsidR="00475C83" w:rsidRPr="00FD7B2F" w:rsidRDefault="00475C83" w:rsidP="00167FB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5" w:type="pct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75C83" w:rsidRPr="00FD7B2F" w:rsidRDefault="00475C83" w:rsidP="00167FB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4" w:type="pct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75C83" w:rsidRPr="00FD7B2F" w:rsidRDefault="00475C83" w:rsidP="00167FB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75C83" w:rsidRPr="00FD7B2F" w:rsidTr="00F15D27">
        <w:trPr>
          <w:trHeight w:val="427"/>
        </w:trPr>
        <w:tc>
          <w:tcPr>
            <w:tcW w:w="226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C83" w:rsidRPr="00FD7B2F" w:rsidRDefault="00475C83" w:rsidP="00167F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7B2F">
              <w:rPr>
                <w:rFonts w:ascii="Times New Roman" w:hAnsi="Times New Roman" w:cs="Times New Roman"/>
                <w:sz w:val="24"/>
                <w:szCs w:val="24"/>
              </w:rPr>
              <w:t>136</w:t>
            </w:r>
          </w:p>
        </w:tc>
        <w:tc>
          <w:tcPr>
            <w:tcW w:w="226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C83" w:rsidRPr="00FD7B2F" w:rsidRDefault="00475C83" w:rsidP="00167F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7B2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08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C83" w:rsidRPr="00FD7B2F" w:rsidRDefault="00475C83" w:rsidP="00167F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7B2F">
              <w:rPr>
                <w:rFonts w:ascii="Times New Roman" w:hAnsi="Times New Roman" w:cs="Times New Roman"/>
                <w:sz w:val="24"/>
                <w:szCs w:val="24"/>
              </w:rPr>
              <w:t>Правописание безударных личных окончаний глаголов в настоящем и будущем времени.</w:t>
            </w:r>
          </w:p>
        </w:tc>
        <w:tc>
          <w:tcPr>
            <w:tcW w:w="360" w:type="pct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C83" w:rsidRPr="00FD7B2F" w:rsidRDefault="00475C83" w:rsidP="00167FB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1" w:type="pct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C83" w:rsidRPr="00FD7B2F" w:rsidRDefault="00475C83" w:rsidP="00167FB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4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C83" w:rsidRPr="00FD7B2F" w:rsidRDefault="00475C83" w:rsidP="00167FB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6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C83" w:rsidRPr="00FD7B2F" w:rsidRDefault="00475C83" w:rsidP="00167FB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5" w:type="pct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75C83" w:rsidRPr="00FD7B2F" w:rsidRDefault="00475C83" w:rsidP="00167FB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4" w:type="pct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75C83" w:rsidRPr="00FD7B2F" w:rsidRDefault="00475C83" w:rsidP="00167FB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75C83" w:rsidRPr="00FD7B2F" w:rsidTr="00F15D27">
        <w:trPr>
          <w:trHeight w:val="427"/>
        </w:trPr>
        <w:tc>
          <w:tcPr>
            <w:tcW w:w="226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C83" w:rsidRPr="00FD7B2F" w:rsidRDefault="00475C83" w:rsidP="00167F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7B2F">
              <w:rPr>
                <w:rFonts w:ascii="Times New Roman" w:hAnsi="Times New Roman" w:cs="Times New Roman"/>
                <w:sz w:val="24"/>
                <w:szCs w:val="24"/>
              </w:rPr>
              <w:t>137</w:t>
            </w:r>
          </w:p>
        </w:tc>
        <w:tc>
          <w:tcPr>
            <w:tcW w:w="226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C83" w:rsidRPr="00FD7B2F" w:rsidRDefault="00475C83" w:rsidP="00167F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7B2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08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C83" w:rsidRPr="00FD7B2F" w:rsidRDefault="00475C83" w:rsidP="00167F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7B2F">
              <w:rPr>
                <w:rFonts w:ascii="Times New Roman" w:hAnsi="Times New Roman" w:cs="Times New Roman"/>
                <w:sz w:val="24"/>
                <w:szCs w:val="24"/>
              </w:rPr>
              <w:t>Возвратные глаголы.</w:t>
            </w:r>
          </w:p>
        </w:tc>
        <w:tc>
          <w:tcPr>
            <w:tcW w:w="360" w:type="pct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475C83" w:rsidRPr="00FD7B2F" w:rsidRDefault="00475C83" w:rsidP="00167FB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D7B2F">
              <w:rPr>
                <w:rFonts w:ascii="Times New Roman" w:hAnsi="Times New Roman" w:cs="Times New Roman"/>
                <w:sz w:val="24"/>
                <w:szCs w:val="24"/>
              </w:rPr>
              <w:t>Урок усвоения новых знаний</w:t>
            </w:r>
          </w:p>
        </w:tc>
        <w:tc>
          <w:tcPr>
            <w:tcW w:w="80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C83" w:rsidRPr="00FD7B2F" w:rsidRDefault="00475C83" w:rsidP="00167FB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D7B2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Узнавать возвратные глаголы среди других форм глагола, правильно произ- носить и писать возвратные глаголы</w:t>
            </w:r>
          </w:p>
        </w:tc>
        <w:tc>
          <w:tcPr>
            <w:tcW w:w="1044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75C83" w:rsidRPr="00FD7B2F" w:rsidRDefault="00475C83" w:rsidP="00167FB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D7B2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познавательные:</w:t>
            </w:r>
            <w:r w:rsidRPr="00FD7B2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самостоятельное выделение и формулирование познавательной цели; поиск и выделение необходимой информации; смысловое </w:t>
            </w:r>
            <w:r w:rsidRPr="00FD7B2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 xml:space="preserve">чтение; анализ, сравнение, классификация объектов по выделенным приз накам; синтез; построение логической цепи рассуждений; доказательство; </w:t>
            </w:r>
          </w:p>
          <w:p w:rsidR="00475C83" w:rsidRPr="00FD7B2F" w:rsidRDefault="00475C83" w:rsidP="00167FB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FD7B2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коммуникативные:</w:t>
            </w:r>
          </w:p>
          <w:p w:rsidR="00475C83" w:rsidRPr="00FD7B2F" w:rsidRDefault="00475C83" w:rsidP="00167FB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D7B2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умение с достаточной полно- той и точностью выражать свои мысли в соответствии с задачами и условиями коммуникации; </w:t>
            </w:r>
            <w:r w:rsidRPr="00FD7B2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регулятивные:</w:t>
            </w:r>
            <w:r w:rsidRPr="00FD7B2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постановка учебной задачи; сличение способа действия и его результата с данным эталоном; оценивание качества и уровня усвоения</w:t>
            </w:r>
          </w:p>
        </w:tc>
        <w:tc>
          <w:tcPr>
            <w:tcW w:w="85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C83" w:rsidRPr="00FD7B2F" w:rsidRDefault="00475C83" w:rsidP="00167FB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D7B2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Установление связи между целью учебной деятельности и её мотивом</w:t>
            </w:r>
          </w:p>
        </w:tc>
        <w:tc>
          <w:tcPr>
            <w:tcW w:w="315" w:type="pct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75C83" w:rsidRPr="00FD7B2F" w:rsidRDefault="00475C83" w:rsidP="00167FB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4" w:type="pct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75C83" w:rsidRPr="00FD7B2F" w:rsidRDefault="00475C83" w:rsidP="00167FB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75C83" w:rsidRPr="00FD7B2F" w:rsidTr="00F15D27">
        <w:trPr>
          <w:trHeight w:val="427"/>
        </w:trPr>
        <w:tc>
          <w:tcPr>
            <w:tcW w:w="226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C83" w:rsidRPr="00FD7B2F" w:rsidRDefault="00475C83" w:rsidP="00167F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7B2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138</w:t>
            </w:r>
          </w:p>
        </w:tc>
        <w:tc>
          <w:tcPr>
            <w:tcW w:w="226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C83" w:rsidRPr="00FD7B2F" w:rsidRDefault="00475C83" w:rsidP="00167F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7B2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08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C83" w:rsidRPr="00FD7B2F" w:rsidRDefault="00475C83" w:rsidP="00167F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7B2F">
              <w:rPr>
                <w:rFonts w:ascii="Times New Roman" w:hAnsi="Times New Roman" w:cs="Times New Roman"/>
                <w:sz w:val="24"/>
                <w:szCs w:val="24"/>
              </w:rPr>
              <w:t>Правописание -тся и -ться в возвратных глаголах.</w:t>
            </w:r>
          </w:p>
        </w:tc>
        <w:tc>
          <w:tcPr>
            <w:tcW w:w="360" w:type="pct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C83" w:rsidRPr="00FD7B2F" w:rsidRDefault="00475C83" w:rsidP="00167FB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C83" w:rsidRPr="00FD7B2F" w:rsidRDefault="00475C83" w:rsidP="00167FB0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D7B2F">
              <w:rPr>
                <w:rFonts w:ascii="Times New Roman" w:hAnsi="Times New Roman" w:cs="Times New Roman"/>
                <w:sz w:val="24"/>
                <w:szCs w:val="24"/>
              </w:rPr>
              <w:t>Уметь правильно писать -тся и</w:t>
            </w:r>
          </w:p>
          <w:p w:rsidR="00475C83" w:rsidRPr="00FD7B2F" w:rsidRDefault="00475C83" w:rsidP="00167FB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D7B2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-</w:t>
            </w:r>
            <w:r w:rsidRPr="00FD7B2F">
              <w:rPr>
                <w:rFonts w:ascii="Times New Roman" w:hAnsi="Times New Roman" w:cs="Times New Roman"/>
                <w:sz w:val="24"/>
                <w:szCs w:val="24"/>
              </w:rPr>
              <w:t>ться в возвратных глаголах</w:t>
            </w:r>
          </w:p>
        </w:tc>
        <w:tc>
          <w:tcPr>
            <w:tcW w:w="1044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75C83" w:rsidRPr="00FD7B2F" w:rsidRDefault="00475C83" w:rsidP="00167FB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6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75C83" w:rsidRPr="00FD7B2F" w:rsidRDefault="00475C83" w:rsidP="00167FB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D7B2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Нравственно-этическое оценивание усваиваемого содержания, обеспечивающее личностный моральный выбор на основе социальных и личностных ценностей</w:t>
            </w:r>
          </w:p>
        </w:tc>
        <w:tc>
          <w:tcPr>
            <w:tcW w:w="315" w:type="pct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75C83" w:rsidRPr="00FD7B2F" w:rsidRDefault="00475C83" w:rsidP="00167FB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4" w:type="pct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75C83" w:rsidRPr="00FD7B2F" w:rsidRDefault="00475C83" w:rsidP="00167FB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75C83" w:rsidRPr="00FD7B2F" w:rsidTr="00F15D27">
        <w:trPr>
          <w:trHeight w:val="427"/>
        </w:trPr>
        <w:tc>
          <w:tcPr>
            <w:tcW w:w="226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C83" w:rsidRPr="00FD7B2F" w:rsidRDefault="00475C83" w:rsidP="00167F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7B2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139</w:t>
            </w:r>
          </w:p>
        </w:tc>
        <w:tc>
          <w:tcPr>
            <w:tcW w:w="226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C83" w:rsidRPr="00FD7B2F" w:rsidRDefault="00475C83" w:rsidP="00167F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7B2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08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C83" w:rsidRPr="00FD7B2F" w:rsidRDefault="00475C83" w:rsidP="00167F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7B2F">
              <w:rPr>
                <w:rFonts w:ascii="Times New Roman" w:hAnsi="Times New Roman" w:cs="Times New Roman"/>
                <w:sz w:val="24"/>
                <w:szCs w:val="24"/>
              </w:rPr>
              <w:t>Правописание -тся и -ться в возвратных глаголах.</w:t>
            </w:r>
          </w:p>
        </w:tc>
        <w:tc>
          <w:tcPr>
            <w:tcW w:w="360" w:type="pct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C83" w:rsidRPr="00FD7B2F" w:rsidRDefault="00475C83" w:rsidP="00167FB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D7B2F">
              <w:rPr>
                <w:rFonts w:ascii="Times New Roman" w:hAnsi="Times New Roman" w:cs="Times New Roman"/>
                <w:sz w:val="24"/>
                <w:szCs w:val="24"/>
              </w:rPr>
              <w:t>Урок закрепления новых знаний</w:t>
            </w:r>
          </w:p>
        </w:tc>
        <w:tc>
          <w:tcPr>
            <w:tcW w:w="80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C83" w:rsidRPr="00FD7B2F" w:rsidRDefault="00475C83" w:rsidP="00167F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7B2F">
              <w:rPr>
                <w:rFonts w:ascii="Times New Roman" w:hAnsi="Times New Roman" w:cs="Times New Roman"/>
                <w:sz w:val="24"/>
                <w:szCs w:val="24"/>
              </w:rPr>
              <w:t>Уметь правильно писать -тся и</w:t>
            </w:r>
          </w:p>
          <w:p w:rsidR="00475C83" w:rsidRPr="00FD7B2F" w:rsidRDefault="00475C83" w:rsidP="00167FB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D7B2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-</w:t>
            </w:r>
            <w:r w:rsidRPr="00FD7B2F">
              <w:rPr>
                <w:rFonts w:ascii="Times New Roman" w:hAnsi="Times New Roman" w:cs="Times New Roman"/>
                <w:sz w:val="24"/>
                <w:szCs w:val="24"/>
              </w:rPr>
              <w:t>ться в возвратных глаголах</w:t>
            </w:r>
          </w:p>
        </w:tc>
        <w:tc>
          <w:tcPr>
            <w:tcW w:w="1044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C83" w:rsidRPr="00FD7B2F" w:rsidRDefault="00475C83" w:rsidP="00167FB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6" w:type="pct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C83" w:rsidRPr="00FD7B2F" w:rsidRDefault="00475C83" w:rsidP="00167FB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5" w:type="pct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75C83" w:rsidRPr="00FD7B2F" w:rsidRDefault="00475C83" w:rsidP="00167FB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4" w:type="pct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75C83" w:rsidRPr="00FD7B2F" w:rsidRDefault="00475C83" w:rsidP="00167FB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75C83" w:rsidRPr="00FD7B2F" w:rsidTr="00F15D27">
        <w:trPr>
          <w:trHeight w:val="427"/>
        </w:trPr>
        <w:tc>
          <w:tcPr>
            <w:tcW w:w="226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C83" w:rsidRPr="00FD7B2F" w:rsidRDefault="00475C83" w:rsidP="00167F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7B2F"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226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C83" w:rsidRPr="00FD7B2F" w:rsidRDefault="00475C83" w:rsidP="00167F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7B2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08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C83" w:rsidRPr="00FD7B2F" w:rsidRDefault="00475C83" w:rsidP="00167F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7B2F">
              <w:rPr>
                <w:rFonts w:ascii="Times New Roman" w:hAnsi="Times New Roman" w:cs="Times New Roman"/>
                <w:sz w:val="24"/>
                <w:szCs w:val="24"/>
              </w:rPr>
              <w:t xml:space="preserve">Закрепление изученного. </w:t>
            </w:r>
            <w:r w:rsidRPr="00FD7B2F">
              <w:rPr>
                <w:rFonts w:ascii="Times New Roman" w:hAnsi="Times New Roman" w:cs="Times New Roman"/>
                <w:b/>
                <w:sz w:val="24"/>
                <w:szCs w:val="24"/>
              </w:rPr>
              <w:t>Составление рассказа по серии картинок.</w:t>
            </w:r>
          </w:p>
        </w:tc>
        <w:tc>
          <w:tcPr>
            <w:tcW w:w="360" w:type="pct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C83" w:rsidRPr="00FD7B2F" w:rsidRDefault="00475C83" w:rsidP="00167FB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D7B2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Урок развития речи</w:t>
            </w:r>
          </w:p>
        </w:tc>
        <w:tc>
          <w:tcPr>
            <w:tcW w:w="80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C83" w:rsidRPr="00FD7B2F" w:rsidRDefault="00475C83" w:rsidP="00167FB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D7B2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Уметь составлять текст по сюжетным рисункам и плану. Уметь писать окончания глаголов</w:t>
            </w:r>
          </w:p>
        </w:tc>
        <w:tc>
          <w:tcPr>
            <w:tcW w:w="10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C83" w:rsidRPr="00FD7B2F" w:rsidRDefault="00475C83" w:rsidP="00167FB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D7B2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познавательные:</w:t>
            </w:r>
            <w:r w:rsidRPr="00FD7B2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осознанное и произвольное построение речевого высказывания в устной и письменной форме.</w:t>
            </w:r>
          </w:p>
          <w:p w:rsidR="00475C83" w:rsidRPr="00FD7B2F" w:rsidRDefault="00475C83" w:rsidP="00167FB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D7B2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коммуникативные:</w:t>
            </w:r>
            <w:r w:rsidRPr="00FD7B2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владение монологической и диалогической формами речи в соответствии с грамматическими и синтаксическими нормами родного языка;</w:t>
            </w:r>
          </w:p>
          <w:p w:rsidR="00475C83" w:rsidRPr="00FD7B2F" w:rsidRDefault="00475C83" w:rsidP="006873D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D7B2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регулятивные:</w:t>
            </w:r>
            <w:r w:rsidRPr="00FD7B2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составление плана и последовательности действий.</w:t>
            </w:r>
          </w:p>
        </w:tc>
        <w:tc>
          <w:tcPr>
            <w:tcW w:w="856" w:type="pct"/>
            <w:gridSpan w:val="2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475C83" w:rsidRPr="00FD7B2F" w:rsidRDefault="00475C83" w:rsidP="00167FB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D7B2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Нравственно-этическое оценивание усваиваемого содержания, обеспечивающее личностный моральный выбор на основе социальных и личностных ценностей</w:t>
            </w:r>
          </w:p>
          <w:p w:rsidR="00475C83" w:rsidRPr="00FD7B2F" w:rsidRDefault="00475C83" w:rsidP="00167FB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5" w:type="pct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75C83" w:rsidRPr="00FD7B2F" w:rsidRDefault="00475C83" w:rsidP="00167FB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4" w:type="pct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75C83" w:rsidRPr="00FD7B2F" w:rsidRDefault="00475C83" w:rsidP="00167FB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75C83" w:rsidRPr="00FD7B2F" w:rsidTr="00F15D27">
        <w:trPr>
          <w:trHeight w:val="427"/>
        </w:trPr>
        <w:tc>
          <w:tcPr>
            <w:tcW w:w="226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C83" w:rsidRPr="00FD7B2F" w:rsidRDefault="00475C83" w:rsidP="00167F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7B2F">
              <w:rPr>
                <w:rFonts w:ascii="Times New Roman" w:hAnsi="Times New Roman" w:cs="Times New Roman"/>
                <w:sz w:val="24"/>
                <w:szCs w:val="24"/>
              </w:rPr>
              <w:t>141</w:t>
            </w:r>
          </w:p>
        </w:tc>
        <w:tc>
          <w:tcPr>
            <w:tcW w:w="226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C83" w:rsidRPr="00FD7B2F" w:rsidRDefault="00475C83" w:rsidP="00167F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7B2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08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C83" w:rsidRPr="00FD7B2F" w:rsidRDefault="00475C83" w:rsidP="00167F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7B2F">
              <w:rPr>
                <w:rFonts w:ascii="Times New Roman" w:hAnsi="Times New Roman" w:cs="Times New Roman"/>
                <w:sz w:val="24"/>
                <w:szCs w:val="24"/>
              </w:rPr>
              <w:t>Правописание глаголов в прошедшем времени.</w:t>
            </w:r>
          </w:p>
        </w:tc>
        <w:tc>
          <w:tcPr>
            <w:tcW w:w="360" w:type="pct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C83" w:rsidRPr="00FD7B2F" w:rsidRDefault="00475C83" w:rsidP="00167FB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D7B2F">
              <w:rPr>
                <w:rFonts w:ascii="Times New Roman" w:hAnsi="Times New Roman" w:cs="Times New Roman"/>
                <w:sz w:val="24"/>
                <w:szCs w:val="24"/>
              </w:rPr>
              <w:t xml:space="preserve">Урок усвоения новых </w:t>
            </w:r>
            <w:r w:rsidRPr="00FD7B2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знаний</w:t>
            </w:r>
          </w:p>
        </w:tc>
        <w:tc>
          <w:tcPr>
            <w:tcW w:w="80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C83" w:rsidRPr="00FD7B2F" w:rsidRDefault="00475C83" w:rsidP="00167FB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D7B2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Уметь определять род глаголов прошедшего времени </w:t>
            </w:r>
            <w:r w:rsidRPr="00FD7B2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 окончанию</w:t>
            </w:r>
          </w:p>
        </w:tc>
        <w:tc>
          <w:tcPr>
            <w:tcW w:w="1044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75C83" w:rsidRPr="00FD7B2F" w:rsidRDefault="00475C83" w:rsidP="00167FB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D7B2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lastRenderedPageBreak/>
              <w:t>познавательные:</w:t>
            </w:r>
            <w:r w:rsidRPr="00FD7B2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самостоятельное выделение и формулирование </w:t>
            </w:r>
            <w:r w:rsidRPr="00FD7B2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познавательной цели; поиск и выделение необходимой информации; анализ, сравнение, классификация объектов по выделенным признакам; синтез;</w:t>
            </w:r>
          </w:p>
          <w:p w:rsidR="00475C83" w:rsidRPr="00FD7B2F" w:rsidRDefault="00475C83" w:rsidP="00167FB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D7B2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коммуникативные: </w:t>
            </w:r>
            <w:r w:rsidRPr="00FD7B2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умение с достаточной полнотой и точностью выражать свои мысли в соответствии с задачами и условиями коммуникации;</w:t>
            </w:r>
          </w:p>
          <w:p w:rsidR="00475C83" w:rsidRPr="00FD7B2F" w:rsidRDefault="00475C83" w:rsidP="006873D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D7B2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 регулятивные</w:t>
            </w:r>
            <w:r w:rsidRPr="00FD7B2F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:</w:t>
            </w:r>
            <w:r w:rsidRPr="00FD7B2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сличение способа действия и его результата с данным эталоном; оценивание качества и уровня усвоения материала</w:t>
            </w:r>
          </w:p>
        </w:tc>
        <w:tc>
          <w:tcPr>
            <w:tcW w:w="856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C83" w:rsidRPr="00FD7B2F" w:rsidRDefault="00475C83" w:rsidP="00167FB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5" w:type="pct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75C83" w:rsidRPr="00FD7B2F" w:rsidRDefault="00475C83" w:rsidP="00167FB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4" w:type="pct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75C83" w:rsidRPr="00FD7B2F" w:rsidRDefault="00475C83" w:rsidP="00167FB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75C83" w:rsidRPr="00FD7B2F" w:rsidTr="00F15D27">
        <w:trPr>
          <w:trHeight w:val="427"/>
        </w:trPr>
        <w:tc>
          <w:tcPr>
            <w:tcW w:w="226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C83" w:rsidRPr="00FD7B2F" w:rsidRDefault="00475C83" w:rsidP="00167F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7B2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142</w:t>
            </w:r>
          </w:p>
        </w:tc>
        <w:tc>
          <w:tcPr>
            <w:tcW w:w="226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C83" w:rsidRPr="00FD7B2F" w:rsidRDefault="00475C83" w:rsidP="00167F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7B2F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08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C83" w:rsidRPr="00FD7B2F" w:rsidRDefault="00475C83" w:rsidP="00167F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7B2F">
              <w:rPr>
                <w:rFonts w:ascii="Times New Roman" w:hAnsi="Times New Roman" w:cs="Times New Roman"/>
                <w:sz w:val="24"/>
                <w:szCs w:val="24"/>
              </w:rPr>
              <w:t>Правописание родовых окончаний глаголов в прошедшем времени.</w:t>
            </w:r>
          </w:p>
        </w:tc>
        <w:tc>
          <w:tcPr>
            <w:tcW w:w="360" w:type="pct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C83" w:rsidRPr="00FD7B2F" w:rsidRDefault="00475C83" w:rsidP="00167FB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D7B2F">
              <w:rPr>
                <w:rFonts w:ascii="Times New Roman" w:hAnsi="Times New Roman" w:cs="Times New Roman"/>
                <w:sz w:val="24"/>
                <w:szCs w:val="24"/>
              </w:rPr>
              <w:t>Урок усвоения новых знаний</w:t>
            </w:r>
          </w:p>
        </w:tc>
        <w:tc>
          <w:tcPr>
            <w:tcW w:w="80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C83" w:rsidRPr="00FD7B2F" w:rsidRDefault="00475C83" w:rsidP="00167FB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D7B2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Уметь распознавать глагольные формы прошедшего времени, правильно писать родовые окончания глаголов в прошедшем времени</w:t>
            </w:r>
          </w:p>
        </w:tc>
        <w:tc>
          <w:tcPr>
            <w:tcW w:w="1044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75C83" w:rsidRPr="00FD7B2F" w:rsidRDefault="00475C83" w:rsidP="00167FB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C83" w:rsidRPr="00FD7B2F" w:rsidRDefault="00475C83" w:rsidP="005A1FD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D7B2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Установление связи между целью учебной деятельности и её мотивом; </w:t>
            </w:r>
          </w:p>
        </w:tc>
        <w:tc>
          <w:tcPr>
            <w:tcW w:w="315" w:type="pct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75C83" w:rsidRPr="00FD7B2F" w:rsidRDefault="00475C83" w:rsidP="00167FB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4" w:type="pct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75C83" w:rsidRPr="00FD7B2F" w:rsidRDefault="00475C83" w:rsidP="00167FB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75C83" w:rsidRPr="00FD7B2F" w:rsidTr="00F15D27">
        <w:trPr>
          <w:trHeight w:val="427"/>
        </w:trPr>
        <w:tc>
          <w:tcPr>
            <w:tcW w:w="226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C83" w:rsidRPr="00FD7B2F" w:rsidRDefault="00475C83" w:rsidP="00167F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7B2F">
              <w:rPr>
                <w:rFonts w:ascii="Times New Roman" w:hAnsi="Times New Roman" w:cs="Times New Roman"/>
                <w:sz w:val="24"/>
                <w:szCs w:val="24"/>
              </w:rPr>
              <w:t>143</w:t>
            </w:r>
          </w:p>
        </w:tc>
        <w:tc>
          <w:tcPr>
            <w:tcW w:w="226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C83" w:rsidRPr="00FD7B2F" w:rsidRDefault="00475C83" w:rsidP="00167F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7B2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908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C83" w:rsidRPr="00FD7B2F" w:rsidRDefault="00475C83" w:rsidP="00167F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7B2F">
              <w:rPr>
                <w:rFonts w:ascii="Times New Roman" w:hAnsi="Times New Roman" w:cs="Times New Roman"/>
                <w:sz w:val="24"/>
                <w:szCs w:val="24"/>
              </w:rPr>
              <w:t>Правописание безударного суффикса в глаголах прошедшего времени.</w:t>
            </w:r>
          </w:p>
        </w:tc>
        <w:tc>
          <w:tcPr>
            <w:tcW w:w="360" w:type="pct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C83" w:rsidRPr="00FD7B2F" w:rsidRDefault="00475C83" w:rsidP="00167FB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D7B2F">
              <w:rPr>
                <w:rFonts w:ascii="Times New Roman" w:hAnsi="Times New Roman" w:cs="Times New Roman"/>
                <w:sz w:val="24"/>
                <w:szCs w:val="24"/>
              </w:rPr>
              <w:t>Урок усвоения новых знаний</w:t>
            </w:r>
          </w:p>
        </w:tc>
        <w:tc>
          <w:tcPr>
            <w:tcW w:w="80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C83" w:rsidRPr="00FD7B2F" w:rsidRDefault="00475C83" w:rsidP="00167F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7B2F">
              <w:rPr>
                <w:rFonts w:ascii="Times New Roman" w:hAnsi="Times New Roman" w:cs="Times New Roman"/>
                <w:sz w:val="24"/>
                <w:szCs w:val="24"/>
              </w:rPr>
              <w:t xml:space="preserve">Уметь писать безударные суффик- сы перед суффиксом </w:t>
            </w:r>
          </w:p>
          <w:p w:rsidR="00475C83" w:rsidRPr="00FD7B2F" w:rsidRDefault="00475C83" w:rsidP="00167FB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D7B2F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FD7B2F">
              <w:rPr>
                <w:rFonts w:ascii="Times New Roman" w:hAnsi="Times New Roman" w:cs="Times New Roman"/>
                <w:b/>
                <w:sz w:val="24"/>
                <w:szCs w:val="24"/>
              </w:rPr>
              <w:t>л</w:t>
            </w:r>
            <w:r w:rsidRPr="00FD7B2F">
              <w:rPr>
                <w:rFonts w:ascii="Times New Roman" w:hAnsi="Times New Roman" w:cs="Times New Roman"/>
                <w:sz w:val="24"/>
                <w:szCs w:val="24"/>
              </w:rPr>
              <w:t xml:space="preserve"> в глаголах про- шедшего времени</w:t>
            </w:r>
          </w:p>
        </w:tc>
        <w:tc>
          <w:tcPr>
            <w:tcW w:w="1044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C83" w:rsidRPr="00FD7B2F" w:rsidRDefault="00475C83" w:rsidP="00167FB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6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75C83" w:rsidRPr="00FD7B2F" w:rsidRDefault="00475C83" w:rsidP="00167FB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D7B2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Нравственно-этическое оценивание усваивае- мого содержания, обес- печивающее личност- ный  выбор на основе социальных и личност- ных ценностей</w:t>
            </w:r>
          </w:p>
          <w:p w:rsidR="00475C83" w:rsidRPr="00FD7B2F" w:rsidRDefault="00475C83" w:rsidP="00167FB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5" w:type="pct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75C83" w:rsidRPr="00FD7B2F" w:rsidRDefault="00475C83" w:rsidP="00167FB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4" w:type="pct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75C83" w:rsidRPr="00FD7B2F" w:rsidRDefault="00475C83" w:rsidP="00167FB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75C83" w:rsidRPr="00FD7B2F" w:rsidTr="00F15D27">
        <w:trPr>
          <w:trHeight w:val="427"/>
        </w:trPr>
        <w:tc>
          <w:tcPr>
            <w:tcW w:w="226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C83" w:rsidRPr="00FD7B2F" w:rsidRDefault="00475C83" w:rsidP="00167F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7B2F">
              <w:rPr>
                <w:rFonts w:ascii="Times New Roman" w:hAnsi="Times New Roman" w:cs="Times New Roman"/>
                <w:sz w:val="24"/>
                <w:szCs w:val="24"/>
              </w:rPr>
              <w:t>144</w:t>
            </w:r>
          </w:p>
        </w:tc>
        <w:tc>
          <w:tcPr>
            <w:tcW w:w="226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C83" w:rsidRPr="00FD7B2F" w:rsidRDefault="00475C83" w:rsidP="00167F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7B2F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908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C83" w:rsidRPr="00FD7B2F" w:rsidRDefault="00475C83" w:rsidP="00167FB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7B2F">
              <w:rPr>
                <w:rFonts w:ascii="Times New Roman" w:hAnsi="Times New Roman" w:cs="Times New Roman"/>
                <w:b/>
                <w:sz w:val="24"/>
                <w:szCs w:val="24"/>
              </w:rPr>
              <w:t>Изложение повествовательного текста по вопросам «Олимпийские игры»</w:t>
            </w:r>
          </w:p>
        </w:tc>
        <w:tc>
          <w:tcPr>
            <w:tcW w:w="360" w:type="pct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C83" w:rsidRPr="00FD7B2F" w:rsidRDefault="00475C83" w:rsidP="00167FB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D7B2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Урок развития речи</w:t>
            </w:r>
          </w:p>
        </w:tc>
        <w:tc>
          <w:tcPr>
            <w:tcW w:w="80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C83" w:rsidRPr="00FD7B2F" w:rsidRDefault="00475C83" w:rsidP="00167FB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D7B2F">
              <w:rPr>
                <w:rFonts w:ascii="Times New Roman" w:hAnsi="Times New Roman" w:cs="Times New Roman"/>
                <w:sz w:val="24"/>
                <w:szCs w:val="24"/>
              </w:rPr>
              <w:t>Уметь стилистически точно передавать содержание текста; уметь употреблять в письменной речи предложения с однородными членами</w:t>
            </w:r>
          </w:p>
        </w:tc>
        <w:tc>
          <w:tcPr>
            <w:tcW w:w="10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C83" w:rsidRPr="00FD7B2F" w:rsidRDefault="00475C83" w:rsidP="00167FB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D7B2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познавательные</w:t>
            </w:r>
            <w:r w:rsidRPr="00FD7B2F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:</w:t>
            </w:r>
            <w:r w:rsidRPr="00FD7B2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смысловое чтение; рефлексия способов и условия действия, контроль и оценка процесса и результата деятельности; </w:t>
            </w:r>
          </w:p>
          <w:p w:rsidR="00475C83" w:rsidRPr="00FD7B2F" w:rsidRDefault="00475C83" w:rsidP="00167FB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D7B2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коммуникативные</w:t>
            </w:r>
            <w:r w:rsidRPr="00FD7B2F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:</w:t>
            </w:r>
            <w:r w:rsidRPr="00FD7B2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владение монологической и диалогической формами речи в соответствии с грамматическими и синтаксическими нормами родного языка; </w:t>
            </w:r>
          </w:p>
          <w:p w:rsidR="00475C83" w:rsidRPr="00FD7B2F" w:rsidRDefault="00475C83" w:rsidP="00167FB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D7B2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регулятивные:</w:t>
            </w:r>
            <w:r w:rsidRPr="00FD7B2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составление плана и последовательности действий</w:t>
            </w:r>
          </w:p>
        </w:tc>
        <w:tc>
          <w:tcPr>
            <w:tcW w:w="856" w:type="pct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C83" w:rsidRPr="00FD7B2F" w:rsidRDefault="00475C83" w:rsidP="00167FB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5" w:type="pct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75C83" w:rsidRPr="00FD7B2F" w:rsidRDefault="00475C83" w:rsidP="00167FB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4" w:type="pct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75C83" w:rsidRPr="00FD7B2F" w:rsidRDefault="00475C83" w:rsidP="00167FB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75C83" w:rsidRPr="00FD7B2F" w:rsidTr="00F15D27">
        <w:trPr>
          <w:trHeight w:val="427"/>
        </w:trPr>
        <w:tc>
          <w:tcPr>
            <w:tcW w:w="226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C83" w:rsidRPr="00FD7B2F" w:rsidRDefault="00475C83" w:rsidP="00167F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7B2F">
              <w:rPr>
                <w:rFonts w:ascii="Times New Roman" w:hAnsi="Times New Roman" w:cs="Times New Roman"/>
                <w:sz w:val="24"/>
                <w:szCs w:val="24"/>
              </w:rPr>
              <w:t>145</w:t>
            </w:r>
          </w:p>
        </w:tc>
        <w:tc>
          <w:tcPr>
            <w:tcW w:w="226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C83" w:rsidRPr="00FD7B2F" w:rsidRDefault="00475C83" w:rsidP="00167F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7B2F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08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C83" w:rsidRPr="00FD7B2F" w:rsidRDefault="00475C83" w:rsidP="00167FB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7B2F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Контрольный диктант по теме «Глагол», «Совесть»</w:t>
            </w:r>
          </w:p>
        </w:tc>
        <w:tc>
          <w:tcPr>
            <w:tcW w:w="360" w:type="pct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C83" w:rsidRPr="00FD7B2F" w:rsidRDefault="00475C83" w:rsidP="00167FB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D7B2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Урок контроля знаний </w:t>
            </w:r>
            <w:r w:rsidRPr="00FD7B2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и умений</w:t>
            </w:r>
          </w:p>
        </w:tc>
        <w:tc>
          <w:tcPr>
            <w:tcW w:w="80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C83" w:rsidRPr="00FD7B2F" w:rsidRDefault="00475C83" w:rsidP="00167FB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D7B2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Уметь писать под диктовку и выполнять  </w:t>
            </w:r>
            <w:r w:rsidRPr="00FD7B2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грамматические задания</w:t>
            </w:r>
          </w:p>
        </w:tc>
        <w:tc>
          <w:tcPr>
            <w:tcW w:w="10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C83" w:rsidRPr="00FD7B2F" w:rsidRDefault="00475C83" w:rsidP="00167FB0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D7B2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lastRenderedPageBreak/>
              <w:t>познавательные</w:t>
            </w:r>
            <w:r w:rsidRPr="00FD7B2F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:</w:t>
            </w:r>
            <w:r w:rsidRPr="00FD7B2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выбор наиболее эффективных способов решения задачи в </w:t>
            </w:r>
            <w:r w:rsidRPr="00FD7B2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 xml:space="preserve">зависимости от конкретных условий; рефлексия способов и условий действия, контроль  оценка процесса и результатов деятельности; </w:t>
            </w:r>
            <w:r w:rsidRPr="00FD7B2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коммуникативные</w:t>
            </w:r>
            <w:r w:rsidRPr="00FD7B2F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:</w:t>
            </w:r>
            <w:r w:rsidRPr="00FD7B2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владение монологической речи.</w:t>
            </w:r>
          </w:p>
        </w:tc>
        <w:tc>
          <w:tcPr>
            <w:tcW w:w="856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75C83" w:rsidRPr="00FD7B2F" w:rsidRDefault="00475C83" w:rsidP="00167FB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D7B2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 xml:space="preserve">Установление связи между целью учебной деятельности и её </w:t>
            </w:r>
            <w:r w:rsidRPr="00FD7B2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мотивом</w:t>
            </w:r>
          </w:p>
          <w:p w:rsidR="00475C83" w:rsidRPr="00FD7B2F" w:rsidRDefault="00475C83" w:rsidP="006873D3">
            <w:pPr>
              <w:spacing w:after="0" w:line="240" w:lineRule="auto"/>
              <w:ind w:right="-107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5" w:type="pct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75C83" w:rsidRPr="00FD7B2F" w:rsidRDefault="00475C83" w:rsidP="00167FB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4" w:type="pct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75C83" w:rsidRPr="00FD7B2F" w:rsidRDefault="00475C83" w:rsidP="00167FB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75C83" w:rsidRPr="00FD7B2F" w:rsidTr="00F15D27">
        <w:trPr>
          <w:trHeight w:val="427"/>
        </w:trPr>
        <w:tc>
          <w:tcPr>
            <w:tcW w:w="226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C83" w:rsidRPr="00FD7B2F" w:rsidRDefault="00475C83" w:rsidP="00167F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7B2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146</w:t>
            </w:r>
          </w:p>
        </w:tc>
        <w:tc>
          <w:tcPr>
            <w:tcW w:w="226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C83" w:rsidRPr="00FD7B2F" w:rsidRDefault="00475C83" w:rsidP="00167F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7B2F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908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C83" w:rsidRPr="00FD7B2F" w:rsidRDefault="00475C83" w:rsidP="00167F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7B2F">
              <w:rPr>
                <w:rFonts w:ascii="Times New Roman" w:hAnsi="Times New Roman" w:cs="Times New Roman"/>
                <w:sz w:val="24"/>
                <w:szCs w:val="24"/>
              </w:rPr>
              <w:t>Анализ контрольного диктанта. Повторение.</w:t>
            </w:r>
          </w:p>
        </w:tc>
        <w:tc>
          <w:tcPr>
            <w:tcW w:w="360" w:type="pct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475C83" w:rsidRPr="00FD7B2F" w:rsidRDefault="00475C83" w:rsidP="00167FB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D7B2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Урок повторения и обобще</w:t>
            </w:r>
          </w:p>
          <w:p w:rsidR="00475C83" w:rsidRPr="00FD7B2F" w:rsidRDefault="00475C83" w:rsidP="00167FB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D7B2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80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C83" w:rsidRPr="00FD7B2F" w:rsidRDefault="00475C83" w:rsidP="00167FB0">
            <w:pPr>
              <w:spacing w:after="0" w:line="240" w:lineRule="auto"/>
              <w:ind w:right="-105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D7B2F">
              <w:rPr>
                <w:rFonts w:ascii="Times New Roman" w:hAnsi="Times New Roman" w:cs="Times New Roman"/>
                <w:sz w:val="24"/>
                <w:szCs w:val="24"/>
              </w:rPr>
              <w:t>Уметь находить и исправлять ошибки в своей работе, повторить изученное о глаголе</w:t>
            </w:r>
          </w:p>
        </w:tc>
        <w:tc>
          <w:tcPr>
            <w:tcW w:w="1044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75C83" w:rsidRPr="00FD7B2F" w:rsidRDefault="00475C83" w:rsidP="00167FB0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D7B2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познавательные:</w:t>
            </w:r>
            <w:r w:rsidRPr="00FD7B2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структурирование знаний; выбор наиболее эффективных способов решения задачи в зависимости от конкретных условий; рефлексия способов и условий действия, контроль  оценка процесса и результатов деятельности; </w:t>
            </w:r>
            <w:r w:rsidRPr="00FD7B2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коммуникативные:</w:t>
            </w:r>
            <w:r w:rsidRPr="00FD7B2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владение монологической и диалогической формами речи в соответствии с грамматическими и синтаксическими нормами родного языка;</w:t>
            </w:r>
          </w:p>
          <w:p w:rsidR="00475C83" w:rsidRPr="00FD7B2F" w:rsidRDefault="00475C83" w:rsidP="000E7DCD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6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75C83" w:rsidRPr="00FD7B2F" w:rsidRDefault="00475C83" w:rsidP="00167FB0">
            <w:pPr>
              <w:spacing w:after="0" w:line="240" w:lineRule="auto"/>
              <w:ind w:right="-107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5" w:type="pct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75C83" w:rsidRPr="00FD7B2F" w:rsidRDefault="00475C83" w:rsidP="00167FB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4" w:type="pct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75C83" w:rsidRPr="00FD7B2F" w:rsidRDefault="00475C83" w:rsidP="00167FB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75C83" w:rsidRPr="00FD7B2F" w:rsidTr="00F15D27">
        <w:trPr>
          <w:trHeight w:val="427"/>
        </w:trPr>
        <w:tc>
          <w:tcPr>
            <w:tcW w:w="226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C83" w:rsidRPr="00FD7B2F" w:rsidRDefault="00475C83" w:rsidP="00167F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7B2F">
              <w:rPr>
                <w:rFonts w:ascii="Times New Roman" w:hAnsi="Times New Roman" w:cs="Times New Roman"/>
                <w:sz w:val="24"/>
                <w:szCs w:val="24"/>
              </w:rPr>
              <w:t>147</w:t>
            </w:r>
          </w:p>
        </w:tc>
        <w:tc>
          <w:tcPr>
            <w:tcW w:w="226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C83" w:rsidRPr="00FD7B2F" w:rsidRDefault="00475C83" w:rsidP="00167F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7B2F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908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C83" w:rsidRPr="00FD7B2F" w:rsidRDefault="00475C83" w:rsidP="00167F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7B2F">
              <w:rPr>
                <w:rFonts w:ascii="Times New Roman" w:hAnsi="Times New Roman" w:cs="Times New Roman"/>
                <w:sz w:val="24"/>
                <w:szCs w:val="24"/>
              </w:rPr>
              <w:t>Обобщение по теме «Глагол».</w:t>
            </w:r>
          </w:p>
        </w:tc>
        <w:tc>
          <w:tcPr>
            <w:tcW w:w="360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75C83" w:rsidRPr="00FD7B2F" w:rsidRDefault="00475C83" w:rsidP="00167FB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C83" w:rsidRPr="00FD7B2F" w:rsidRDefault="00475C83" w:rsidP="00167FB0">
            <w:pPr>
              <w:spacing w:after="0" w:line="240" w:lineRule="auto"/>
              <w:ind w:right="-105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D7B2F">
              <w:rPr>
                <w:rFonts w:ascii="Times New Roman" w:hAnsi="Times New Roman" w:cs="Times New Roman"/>
                <w:sz w:val="24"/>
                <w:szCs w:val="24"/>
              </w:rPr>
              <w:t>Уметь изменять глаголы по временам и обосновывать написание безударных окончаний глаголов</w:t>
            </w:r>
          </w:p>
        </w:tc>
        <w:tc>
          <w:tcPr>
            <w:tcW w:w="1044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75C83" w:rsidRPr="00FD7B2F" w:rsidRDefault="00475C83" w:rsidP="00167FB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6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75C83" w:rsidRPr="00FD7B2F" w:rsidRDefault="00475C83" w:rsidP="00167FB0">
            <w:pPr>
              <w:spacing w:after="0" w:line="240" w:lineRule="auto"/>
              <w:ind w:right="-107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5" w:type="pct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75C83" w:rsidRPr="00FD7B2F" w:rsidRDefault="00475C83" w:rsidP="00167FB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4" w:type="pct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75C83" w:rsidRPr="00FD7B2F" w:rsidRDefault="00475C83" w:rsidP="00167FB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75C83" w:rsidRPr="00FD7B2F" w:rsidTr="00F15D27">
        <w:trPr>
          <w:trHeight w:val="427"/>
        </w:trPr>
        <w:tc>
          <w:tcPr>
            <w:tcW w:w="226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C83" w:rsidRPr="00FD7B2F" w:rsidRDefault="00475C83" w:rsidP="00167F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7B2F">
              <w:rPr>
                <w:rFonts w:ascii="Times New Roman" w:hAnsi="Times New Roman" w:cs="Times New Roman"/>
                <w:sz w:val="24"/>
                <w:szCs w:val="24"/>
              </w:rPr>
              <w:t>148</w:t>
            </w:r>
          </w:p>
          <w:p w:rsidR="00475C83" w:rsidRPr="00FD7B2F" w:rsidRDefault="00475C83" w:rsidP="00167F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7B2F">
              <w:rPr>
                <w:rFonts w:ascii="Times New Roman" w:hAnsi="Times New Roman" w:cs="Times New Roman"/>
                <w:sz w:val="24"/>
                <w:szCs w:val="24"/>
              </w:rPr>
              <w:t>149</w:t>
            </w:r>
          </w:p>
        </w:tc>
        <w:tc>
          <w:tcPr>
            <w:tcW w:w="226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C83" w:rsidRPr="00FD7B2F" w:rsidRDefault="00475C83" w:rsidP="00167F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7B2F">
              <w:rPr>
                <w:rFonts w:ascii="Times New Roman" w:hAnsi="Times New Roman" w:cs="Times New Roman"/>
                <w:sz w:val="24"/>
                <w:szCs w:val="24"/>
              </w:rPr>
              <w:t>18-19</w:t>
            </w:r>
          </w:p>
        </w:tc>
        <w:tc>
          <w:tcPr>
            <w:tcW w:w="908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C83" w:rsidRPr="00FD7B2F" w:rsidRDefault="00475C83" w:rsidP="00167F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7B2F">
              <w:rPr>
                <w:rFonts w:ascii="Times New Roman" w:hAnsi="Times New Roman" w:cs="Times New Roman"/>
                <w:sz w:val="24"/>
                <w:szCs w:val="24"/>
              </w:rPr>
              <w:t>Обобщение по теме «Глагол».</w:t>
            </w:r>
          </w:p>
        </w:tc>
        <w:tc>
          <w:tcPr>
            <w:tcW w:w="360" w:type="pct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C83" w:rsidRPr="00FD7B2F" w:rsidRDefault="00475C83" w:rsidP="00167FB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C83" w:rsidRPr="00FD7B2F" w:rsidRDefault="00475C83" w:rsidP="00167FB0">
            <w:pPr>
              <w:spacing w:after="0" w:line="240" w:lineRule="auto"/>
              <w:ind w:right="-105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D7B2F">
              <w:rPr>
                <w:rFonts w:ascii="Times New Roman" w:hAnsi="Times New Roman" w:cs="Times New Roman"/>
                <w:sz w:val="24"/>
                <w:szCs w:val="24"/>
              </w:rPr>
              <w:t>Уметь изменять глаголы по временам и обосновывать написание безударных окончаний глаголов</w:t>
            </w:r>
          </w:p>
        </w:tc>
        <w:tc>
          <w:tcPr>
            <w:tcW w:w="1044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C83" w:rsidRPr="00FD7B2F" w:rsidRDefault="00475C83" w:rsidP="00167FB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6" w:type="pct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C83" w:rsidRPr="00FD7B2F" w:rsidRDefault="00475C83" w:rsidP="00167FB0">
            <w:pPr>
              <w:spacing w:after="0" w:line="240" w:lineRule="auto"/>
              <w:ind w:right="-107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5" w:type="pct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75C83" w:rsidRPr="00FD7B2F" w:rsidRDefault="00475C83" w:rsidP="00167FB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4" w:type="pct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75C83" w:rsidRPr="00FD7B2F" w:rsidRDefault="00475C83" w:rsidP="00167FB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75C83" w:rsidRPr="00FD7B2F" w:rsidTr="00F15D27">
        <w:trPr>
          <w:trHeight w:val="427"/>
        </w:trPr>
        <w:tc>
          <w:tcPr>
            <w:tcW w:w="226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C83" w:rsidRPr="00FD7B2F" w:rsidRDefault="00475C83" w:rsidP="00167F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7B2F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226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C83" w:rsidRPr="00FD7B2F" w:rsidRDefault="00475C83" w:rsidP="00167F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7B2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08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C83" w:rsidRPr="00FD7B2F" w:rsidRDefault="00475C83" w:rsidP="00167FB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7B2F">
              <w:rPr>
                <w:rFonts w:ascii="Times New Roman" w:hAnsi="Times New Roman" w:cs="Times New Roman"/>
                <w:b/>
                <w:sz w:val="24"/>
                <w:szCs w:val="24"/>
              </w:rPr>
              <w:t>Изложение повествовательного текста. «Лесной пожар»</w:t>
            </w:r>
          </w:p>
        </w:tc>
        <w:tc>
          <w:tcPr>
            <w:tcW w:w="360" w:type="pct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C83" w:rsidRPr="00FD7B2F" w:rsidRDefault="00475C83" w:rsidP="00167FB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D7B2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Урок развития речи</w:t>
            </w:r>
          </w:p>
        </w:tc>
        <w:tc>
          <w:tcPr>
            <w:tcW w:w="80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C83" w:rsidRPr="00FD7B2F" w:rsidRDefault="00475C83" w:rsidP="00167FB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D7B2F">
              <w:rPr>
                <w:rFonts w:ascii="Times New Roman" w:hAnsi="Times New Roman" w:cs="Times New Roman"/>
                <w:sz w:val="24"/>
                <w:szCs w:val="24"/>
              </w:rPr>
              <w:t>Уметь определять тему текста, составлять план текста, определять главную мысль каждой части, передавать содержание текста по вопросам</w:t>
            </w:r>
          </w:p>
        </w:tc>
        <w:tc>
          <w:tcPr>
            <w:tcW w:w="10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C83" w:rsidRPr="00FD7B2F" w:rsidRDefault="00475C83" w:rsidP="00167FB0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D7B2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познавательные:</w:t>
            </w:r>
            <w:r w:rsidRPr="00FD7B2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осознанное и произвольное построение речевого высказывания в устной и письменной форме; смысловое чтение;</w:t>
            </w:r>
          </w:p>
          <w:p w:rsidR="00475C83" w:rsidRPr="00FD7B2F" w:rsidRDefault="00475C83" w:rsidP="00167FB0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D7B2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коммуникативные:</w:t>
            </w:r>
            <w:r w:rsidRPr="00FD7B2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владение монологической и диалогической формами речи в соответствии с грамматическими и синтаксическими нормами родного языка; </w:t>
            </w:r>
          </w:p>
          <w:p w:rsidR="00475C83" w:rsidRPr="00FD7B2F" w:rsidRDefault="00475C83" w:rsidP="00167FB0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D7B2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lastRenderedPageBreak/>
              <w:t>регулятивные:</w:t>
            </w:r>
            <w:r w:rsidRPr="00FD7B2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составление плана и последовательности действий</w:t>
            </w:r>
          </w:p>
        </w:tc>
        <w:tc>
          <w:tcPr>
            <w:tcW w:w="85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C83" w:rsidRPr="00FD7B2F" w:rsidRDefault="00475C83" w:rsidP="00167FB0">
            <w:pPr>
              <w:tabs>
                <w:tab w:val="left" w:pos="2160"/>
              </w:tabs>
              <w:spacing w:after="0" w:line="240" w:lineRule="auto"/>
              <w:ind w:right="-107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D7B2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Нравственно-этическое оценивание усваиваемого содержания, обеспечивающее личностный моральный выбор на основе социальных и личностных ценностей</w:t>
            </w:r>
          </w:p>
        </w:tc>
        <w:tc>
          <w:tcPr>
            <w:tcW w:w="315" w:type="pct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75C83" w:rsidRPr="00FD7B2F" w:rsidRDefault="00475C83" w:rsidP="00167FB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4" w:type="pct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75C83" w:rsidRPr="00FD7B2F" w:rsidRDefault="00475C83" w:rsidP="00167FB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75C83" w:rsidRPr="00FD7B2F" w:rsidTr="00F15D27">
        <w:trPr>
          <w:trHeight w:val="427"/>
        </w:trPr>
        <w:tc>
          <w:tcPr>
            <w:tcW w:w="226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C83" w:rsidRPr="00FD7B2F" w:rsidRDefault="00475C83" w:rsidP="00167F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7B2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151</w:t>
            </w:r>
          </w:p>
        </w:tc>
        <w:tc>
          <w:tcPr>
            <w:tcW w:w="226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C83" w:rsidRPr="00FD7B2F" w:rsidRDefault="00475C83" w:rsidP="00167F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7B2F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908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C83" w:rsidRPr="00FD7B2F" w:rsidRDefault="00475C83" w:rsidP="00167F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7B2F">
              <w:rPr>
                <w:rFonts w:ascii="Times New Roman" w:hAnsi="Times New Roman" w:cs="Times New Roman"/>
                <w:sz w:val="24"/>
                <w:szCs w:val="24"/>
              </w:rPr>
              <w:t xml:space="preserve">Анализ изложения . </w:t>
            </w:r>
            <w:r w:rsidRPr="00FD7B2F">
              <w:rPr>
                <w:rFonts w:ascii="Times New Roman" w:hAnsi="Times New Roman" w:cs="Times New Roman"/>
                <w:b/>
                <w:sz w:val="24"/>
                <w:szCs w:val="24"/>
              </w:rPr>
              <w:t>Словарный диктант.</w:t>
            </w:r>
          </w:p>
          <w:p w:rsidR="00475C83" w:rsidRPr="00FD7B2F" w:rsidRDefault="00475C83" w:rsidP="00167F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5C83" w:rsidRPr="00FD7B2F" w:rsidRDefault="00475C83" w:rsidP="00167F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5C83" w:rsidRPr="00FD7B2F" w:rsidRDefault="00475C83" w:rsidP="00167F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5C83" w:rsidRPr="00FD7B2F" w:rsidRDefault="00475C83" w:rsidP="00167F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5C83" w:rsidRPr="00FD7B2F" w:rsidRDefault="00475C83" w:rsidP="00167F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pct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C83" w:rsidRPr="00FD7B2F" w:rsidRDefault="00475C83" w:rsidP="00167FB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D7B2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Урок контроля знаний и умений</w:t>
            </w:r>
          </w:p>
        </w:tc>
        <w:tc>
          <w:tcPr>
            <w:tcW w:w="80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C83" w:rsidRPr="00FD7B2F" w:rsidRDefault="00475C83" w:rsidP="00167FB0">
            <w:pPr>
              <w:spacing w:after="0" w:line="240" w:lineRule="auto"/>
              <w:ind w:right="-105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D7B2F">
              <w:rPr>
                <w:rFonts w:ascii="Times New Roman" w:hAnsi="Times New Roman" w:cs="Times New Roman"/>
                <w:sz w:val="24"/>
                <w:szCs w:val="24"/>
              </w:rPr>
              <w:t>Уметь писать под диктовку и выполнять  грамматические задания</w:t>
            </w:r>
          </w:p>
        </w:tc>
        <w:tc>
          <w:tcPr>
            <w:tcW w:w="10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C83" w:rsidRPr="00FD7B2F" w:rsidRDefault="00475C83" w:rsidP="005426D3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D7B2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познавательные</w:t>
            </w:r>
            <w:r w:rsidRPr="00FD7B2F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:</w:t>
            </w:r>
            <w:r w:rsidRPr="00FD7B2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выбор наиболее эффективных способов решения задачи в зависимости от конкретных условий; </w:t>
            </w:r>
            <w:r w:rsidRPr="00FD7B2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коммуникативные</w:t>
            </w:r>
            <w:r w:rsidRPr="00FD7B2F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:</w:t>
            </w:r>
            <w:r w:rsidRPr="00FD7B2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владение монологической и диалогической формами речи </w:t>
            </w:r>
          </w:p>
        </w:tc>
        <w:tc>
          <w:tcPr>
            <w:tcW w:w="856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75C83" w:rsidRPr="00FD7B2F" w:rsidRDefault="00475C83" w:rsidP="00167FB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D7B2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Установление связи между целью учебной деятельности и её мотивом</w:t>
            </w:r>
          </w:p>
          <w:p w:rsidR="00475C83" w:rsidRPr="00FD7B2F" w:rsidRDefault="00475C83" w:rsidP="00167FB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5" w:type="pct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75C83" w:rsidRPr="00FD7B2F" w:rsidRDefault="00475C83" w:rsidP="00167FB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4" w:type="pct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75C83" w:rsidRPr="00FD7B2F" w:rsidRDefault="00475C83" w:rsidP="00167FB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75C83" w:rsidRPr="00FD7B2F" w:rsidTr="00F15D27">
        <w:trPr>
          <w:trHeight w:val="427"/>
        </w:trPr>
        <w:tc>
          <w:tcPr>
            <w:tcW w:w="226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C83" w:rsidRPr="00FD7B2F" w:rsidRDefault="00475C83" w:rsidP="00167F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7B2F">
              <w:rPr>
                <w:rFonts w:ascii="Times New Roman" w:hAnsi="Times New Roman" w:cs="Times New Roman"/>
                <w:sz w:val="24"/>
                <w:szCs w:val="24"/>
              </w:rPr>
              <w:t>152</w:t>
            </w:r>
          </w:p>
        </w:tc>
        <w:tc>
          <w:tcPr>
            <w:tcW w:w="226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C83" w:rsidRPr="00FD7B2F" w:rsidRDefault="00475C83" w:rsidP="00167F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7B2F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908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C83" w:rsidRPr="00FD7B2F" w:rsidRDefault="00475C83" w:rsidP="005A1F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7B2F">
              <w:rPr>
                <w:rFonts w:ascii="Times New Roman" w:hAnsi="Times New Roman" w:cs="Times New Roman"/>
                <w:sz w:val="24"/>
                <w:szCs w:val="24"/>
              </w:rPr>
              <w:t xml:space="preserve">Повторение. </w:t>
            </w:r>
            <w:r w:rsidRPr="00FD7B2F">
              <w:rPr>
                <w:rFonts w:ascii="Times New Roman" w:hAnsi="Times New Roman" w:cs="Times New Roman"/>
                <w:b/>
                <w:sz w:val="24"/>
                <w:szCs w:val="24"/>
              </w:rPr>
              <w:t>Проверочная работа  по теме «Глагол».</w:t>
            </w:r>
          </w:p>
        </w:tc>
        <w:tc>
          <w:tcPr>
            <w:tcW w:w="360" w:type="pct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C83" w:rsidRPr="00FD7B2F" w:rsidRDefault="00475C83" w:rsidP="00167FB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D7B2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Урок повторения и обобщения</w:t>
            </w:r>
          </w:p>
        </w:tc>
        <w:tc>
          <w:tcPr>
            <w:tcW w:w="80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C83" w:rsidRPr="00FD7B2F" w:rsidRDefault="00475C83" w:rsidP="00167FB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D7B2F">
              <w:rPr>
                <w:rFonts w:ascii="Times New Roman" w:hAnsi="Times New Roman" w:cs="Times New Roman"/>
                <w:sz w:val="24"/>
                <w:szCs w:val="24"/>
              </w:rPr>
              <w:t>Уметь находить и исправлять ошибки в своей работе; редактировать текст.</w:t>
            </w:r>
          </w:p>
        </w:tc>
        <w:tc>
          <w:tcPr>
            <w:tcW w:w="10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C83" w:rsidRPr="00FD7B2F" w:rsidRDefault="00475C83" w:rsidP="00167FB0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D7B2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познавательные:</w:t>
            </w:r>
            <w:r w:rsidRPr="00FD7B2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структурирование знаний; выбор наиболее эффективных способов решения задачи в зависимости от конкретных условий; </w:t>
            </w:r>
            <w:r w:rsidRPr="00FD7B2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коммуникативные</w:t>
            </w:r>
            <w:r w:rsidRPr="00FD7B2F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:</w:t>
            </w:r>
            <w:r w:rsidRPr="00FD7B2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владение монологической и диалогической формами речи в соответствии с грамматическими и синтаксическими нормами родного языка;</w:t>
            </w:r>
          </w:p>
          <w:p w:rsidR="00475C83" w:rsidRPr="00FD7B2F" w:rsidRDefault="00475C83" w:rsidP="00D92E0E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D7B2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регулятивные:</w:t>
            </w:r>
            <w:r w:rsidRPr="00FD7B2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внесение необходимых дополнений и  корректив в план и способ действия; выделение и осознание того, что уже усвоено и что еще подлежит усвоению.</w:t>
            </w:r>
          </w:p>
        </w:tc>
        <w:tc>
          <w:tcPr>
            <w:tcW w:w="856" w:type="pct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C83" w:rsidRPr="00FD7B2F" w:rsidRDefault="00475C83" w:rsidP="00167FB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5" w:type="pct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75C83" w:rsidRPr="00FD7B2F" w:rsidRDefault="00475C83" w:rsidP="00167FB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4" w:type="pct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75C83" w:rsidRPr="00FD7B2F" w:rsidRDefault="00475C83" w:rsidP="00167FB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75C83" w:rsidRPr="00FD7B2F" w:rsidTr="00F15D27">
        <w:trPr>
          <w:trHeight w:val="562"/>
        </w:trPr>
        <w:tc>
          <w:tcPr>
            <w:tcW w:w="5000" w:type="pct"/>
            <w:gridSpan w:val="13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75C83" w:rsidRPr="00FD7B2F" w:rsidRDefault="00475C83" w:rsidP="00FD71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FD7B2F">
              <w:rPr>
                <w:rFonts w:ascii="Times New Roman" w:hAnsi="Times New Roman" w:cs="Times New Roman"/>
                <w:b/>
                <w:sz w:val="24"/>
                <w:szCs w:val="24"/>
              </w:rPr>
              <w:t>Повторение (18 ч)</w:t>
            </w:r>
          </w:p>
        </w:tc>
      </w:tr>
      <w:tr w:rsidR="00475C83" w:rsidRPr="00FD7B2F" w:rsidTr="00F15D27">
        <w:trPr>
          <w:trHeight w:val="427"/>
        </w:trPr>
        <w:tc>
          <w:tcPr>
            <w:tcW w:w="226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C83" w:rsidRPr="00FD7B2F" w:rsidRDefault="00475C83" w:rsidP="00167F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7B2F">
              <w:rPr>
                <w:rFonts w:ascii="Times New Roman" w:hAnsi="Times New Roman" w:cs="Times New Roman"/>
                <w:sz w:val="24"/>
                <w:szCs w:val="24"/>
              </w:rPr>
              <w:t>153</w:t>
            </w:r>
          </w:p>
        </w:tc>
        <w:tc>
          <w:tcPr>
            <w:tcW w:w="226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C83" w:rsidRPr="00FD7B2F" w:rsidRDefault="00475C83" w:rsidP="00167F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7B2F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908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C83" w:rsidRPr="00FD7B2F" w:rsidRDefault="00475C83" w:rsidP="00167F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7B2F">
              <w:rPr>
                <w:rFonts w:ascii="Times New Roman" w:hAnsi="Times New Roman" w:cs="Times New Roman"/>
                <w:sz w:val="24"/>
                <w:szCs w:val="24"/>
              </w:rPr>
              <w:t xml:space="preserve">Язык. Речь. Текст. </w:t>
            </w:r>
          </w:p>
        </w:tc>
        <w:tc>
          <w:tcPr>
            <w:tcW w:w="373" w:type="pct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C83" w:rsidRPr="00FD7B2F" w:rsidRDefault="00475C83" w:rsidP="00167FB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D7B2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Урок обобщения и систематизации знаний</w:t>
            </w:r>
          </w:p>
        </w:tc>
        <w:tc>
          <w:tcPr>
            <w:tcW w:w="78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C83" w:rsidRPr="00FD7B2F" w:rsidRDefault="00475C83" w:rsidP="00167FB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D7B2F">
              <w:rPr>
                <w:rFonts w:ascii="Times New Roman" w:hAnsi="Times New Roman" w:cs="Times New Roman"/>
                <w:sz w:val="24"/>
                <w:szCs w:val="24"/>
              </w:rPr>
              <w:t>Уметь отличать типы текстов, определять тему и основную мысль текста</w:t>
            </w:r>
          </w:p>
        </w:tc>
        <w:tc>
          <w:tcPr>
            <w:tcW w:w="1112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75C83" w:rsidRPr="00FD7B2F" w:rsidRDefault="00475C83" w:rsidP="00167FB0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D7B2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познавательные:</w:t>
            </w:r>
            <w:r w:rsidRPr="00FD7B2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структурирование знаний; осознанное и произвольное построение речевого высказывания в устной и письменной форме; выбор </w:t>
            </w:r>
            <w:r w:rsidRPr="00FD7B2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 xml:space="preserve">наиболее эффективных способов решения задачи в зависимости от конкретных условий; </w:t>
            </w:r>
          </w:p>
          <w:p w:rsidR="00475C83" w:rsidRPr="00FD7B2F" w:rsidRDefault="00475C83" w:rsidP="00167FB0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D7B2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коммуникативные:</w:t>
            </w:r>
            <w:r w:rsidRPr="00FD7B2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инициативное сотрудничество с учителем и сверстниками; контроль, коррекция, оценка действий партнера; </w:t>
            </w:r>
          </w:p>
          <w:p w:rsidR="00475C83" w:rsidRPr="00FD7B2F" w:rsidRDefault="00475C83" w:rsidP="005426D3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D7B2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регулятивные:</w:t>
            </w:r>
            <w:r w:rsidRPr="00FD7B2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сличение способа действия и его результата с данным эталоном; </w:t>
            </w:r>
          </w:p>
        </w:tc>
        <w:tc>
          <w:tcPr>
            <w:tcW w:w="7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C83" w:rsidRPr="00FD7B2F" w:rsidRDefault="00475C83" w:rsidP="00167FB0">
            <w:pPr>
              <w:spacing w:after="0" w:line="240" w:lineRule="auto"/>
              <w:ind w:right="-107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D7B2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 xml:space="preserve">Нравственно-этическое оценивание усваиваемого содержания, обеспечивающее личностный </w:t>
            </w:r>
            <w:r w:rsidRPr="00FD7B2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моральный выбор на основе социальных и личностных ценностей</w:t>
            </w:r>
          </w:p>
        </w:tc>
        <w:tc>
          <w:tcPr>
            <w:tcW w:w="315" w:type="pct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75C83" w:rsidRPr="00FD7B2F" w:rsidRDefault="00475C83" w:rsidP="00167FB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4" w:type="pct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75C83" w:rsidRPr="00FD7B2F" w:rsidRDefault="00475C83" w:rsidP="00167FB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75C83" w:rsidRPr="00FD7B2F" w:rsidTr="00F15D27">
        <w:trPr>
          <w:trHeight w:val="427"/>
        </w:trPr>
        <w:tc>
          <w:tcPr>
            <w:tcW w:w="226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C83" w:rsidRPr="00FD7B2F" w:rsidRDefault="00475C83" w:rsidP="00167F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7B2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154</w:t>
            </w:r>
          </w:p>
        </w:tc>
        <w:tc>
          <w:tcPr>
            <w:tcW w:w="226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C83" w:rsidRPr="00FD7B2F" w:rsidRDefault="00475C83" w:rsidP="00167F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7B2F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908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C83" w:rsidRPr="00FD7B2F" w:rsidRDefault="00475C83" w:rsidP="00167F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7B2F">
              <w:rPr>
                <w:rFonts w:ascii="Times New Roman" w:hAnsi="Times New Roman" w:cs="Times New Roman"/>
                <w:sz w:val="24"/>
                <w:szCs w:val="24"/>
              </w:rPr>
              <w:t>Предложение и словосочетание.</w:t>
            </w:r>
          </w:p>
        </w:tc>
        <w:tc>
          <w:tcPr>
            <w:tcW w:w="373" w:type="pct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C83" w:rsidRPr="00FD7B2F" w:rsidRDefault="00475C83" w:rsidP="00167FB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D7B2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Урок обобщения и систематизации знаний</w:t>
            </w:r>
          </w:p>
        </w:tc>
        <w:tc>
          <w:tcPr>
            <w:tcW w:w="78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C83" w:rsidRPr="00FD7B2F" w:rsidRDefault="00475C83" w:rsidP="00167FB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D7B2F">
              <w:rPr>
                <w:rFonts w:ascii="Times New Roman" w:hAnsi="Times New Roman" w:cs="Times New Roman"/>
                <w:sz w:val="24"/>
                <w:szCs w:val="24"/>
              </w:rPr>
              <w:t>Уметь различать виды предложений выделять словосочетания из предложений</w:t>
            </w:r>
          </w:p>
        </w:tc>
        <w:tc>
          <w:tcPr>
            <w:tcW w:w="1112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75C83" w:rsidRPr="00FD7B2F" w:rsidRDefault="00475C83" w:rsidP="00167FB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C83" w:rsidRPr="00FD7B2F" w:rsidRDefault="00475C83" w:rsidP="00167FB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D7B2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Установление связи между целью учебной деятельности и её мотивом</w:t>
            </w:r>
          </w:p>
        </w:tc>
        <w:tc>
          <w:tcPr>
            <w:tcW w:w="315" w:type="pct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75C83" w:rsidRPr="00FD7B2F" w:rsidRDefault="00475C83" w:rsidP="00167FB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4" w:type="pct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75C83" w:rsidRPr="00FD7B2F" w:rsidRDefault="00475C83" w:rsidP="00167FB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75C83" w:rsidRPr="00FD7B2F" w:rsidTr="00F15D27">
        <w:trPr>
          <w:trHeight w:val="427"/>
        </w:trPr>
        <w:tc>
          <w:tcPr>
            <w:tcW w:w="226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C83" w:rsidRPr="00FD7B2F" w:rsidRDefault="00475C83" w:rsidP="00167F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7B2F">
              <w:rPr>
                <w:rFonts w:ascii="Times New Roman" w:hAnsi="Times New Roman" w:cs="Times New Roman"/>
                <w:sz w:val="24"/>
                <w:szCs w:val="24"/>
              </w:rPr>
              <w:t>155</w:t>
            </w:r>
          </w:p>
        </w:tc>
        <w:tc>
          <w:tcPr>
            <w:tcW w:w="226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C83" w:rsidRPr="00FD7B2F" w:rsidRDefault="00475C83" w:rsidP="00167F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7B2F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908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C83" w:rsidRPr="00FD7B2F" w:rsidRDefault="00475C83" w:rsidP="00167F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7B2F">
              <w:rPr>
                <w:rFonts w:ascii="Times New Roman" w:hAnsi="Times New Roman" w:cs="Times New Roman"/>
                <w:sz w:val="24"/>
                <w:szCs w:val="24"/>
              </w:rPr>
              <w:t>Предложение и словосочетание.</w:t>
            </w:r>
          </w:p>
        </w:tc>
        <w:tc>
          <w:tcPr>
            <w:tcW w:w="373" w:type="pct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C83" w:rsidRPr="00FD7B2F" w:rsidRDefault="00475C83" w:rsidP="00167FB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D7B2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Урок обобщения и систематизации знаний</w:t>
            </w:r>
          </w:p>
        </w:tc>
        <w:tc>
          <w:tcPr>
            <w:tcW w:w="78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C83" w:rsidRPr="00FD7B2F" w:rsidRDefault="00475C83" w:rsidP="005426D3">
            <w:pPr>
              <w:spacing w:after="0" w:line="240" w:lineRule="auto"/>
              <w:ind w:right="-105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D7B2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Знать признаки однородных членов предложения</w:t>
            </w:r>
          </w:p>
        </w:tc>
        <w:tc>
          <w:tcPr>
            <w:tcW w:w="1112" w:type="pct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75C83" w:rsidRPr="00FD7B2F" w:rsidRDefault="00475C83" w:rsidP="00167FB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8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75C83" w:rsidRPr="00FD7B2F" w:rsidRDefault="00475C83" w:rsidP="00167FB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D7B2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Установление связи между целью учебной деятельности и её мотивом</w:t>
            </w:r>
          </w:p>
          <w:p w:rsidR="00475C83" w:rsidRPr="00FD7B2F" w:rsidRDefault="00475C83" w:rsidP="00167FB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5" w:type="pct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75C83" w:rsidRPr="00FD7B2F" w:rsidRDefault="00475C83" w:rsidP="00167FB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4" w:type="pct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75C83" w:rsidRPr="00FD7B2F" w:rsidRDefault="00475C83" w:rsidP="00167FB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75C83" w:rsidRPr="00FD7B2F" w:rsidTr="00F15D27">
        <w:trPr>
          <w:trHeight w:val="721"/>
        </w:trPr>
        <w:tc>
          <w:tcPr>
            <w:tcW w:w="226" w:type="pct"/>
            <w:tcBorders>
              <w:left w:val="single" w:sz="4" w:space="0" w:color="000000"/>
              <w:right w:val="single" w:sz="4" w:space="0" w:color="000000"/>
            </w:tcBorders>
          </w:tcPr>
          <w:p w:rsidR="00475C83" w:rsidRPr="00FD7B2F" w:rsidRDefault="00475C83" w:rsidP="00167F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7B2F">
              <w:rPr>
                <w:rFonts w:ascii="Times New Roman" w:hAnsi="Times New Roman" w:cs="Times New Roman"/>
                <w:sz w:val="24"/>
                <w:szCs w:val="24"/>
              </w:rPr>
              <w:t>156</w:t>
            </w:r>
          </w:p>
        </w:tc>
        <w:tc>
          <w:tcPr>
            <w:tcW w:w="226" w:type="pct"/>
            <w:tcBorders>
              <w:left w:val="single" w:sz="4" w:space="0" w:color="000000"/>
              <w:right w:val="single" w:sz="4" w:space="0" w:color="000000"/>
            </w:tcBorders>
          </w:tcPr>
          <w:p w:rsidR="00475C83" w:rsidRPr="00FD7B2F" w:rsidRDefault="00475C83" w:rsidP="00167F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7B2F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908" w:type="pct"/>
            <w:tcBorders>
              <w:left w:val="single" w:sz="4" w:space="0" w:color="000000"/>
              <w:right w:val="single" w:sz="4" w:space="0" w:color="000000"/>
            </w:tcBorders>
          </w:tcPr>
          <w:p w:rsidR="00475C83" w:rsidRPr="00FD7B2F" w:rsidRDefault="00475C83" w:rsidP="004E60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7B2F">
              <w:rPr>
                <w:rFonts w:ascii="Times New Roman" w:hAnsi="Times New Roman" w:cs="Times New Roman"/>
                <w:sz w:val="24"/>
                <w:szCs w:val="24"/>
              </w:rPr>
              <w:t xml:space="preserve">Лексическое значение слова. </w:t>
            </w:r>
            <w:r w:rsidRPr="00FD7B2F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Контрольный словарный диктант.</w:t>
            </w:r>
          </w:p>
        </w:tc>
        <w:tc>
          <w:tcPr>
            <w:tcW w:w="373" w:type="pct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:rsidR="00475C83" w:rsidRPr="00FD7B2F" w:rsidRDefault="00475C83" w:rsidP="004E605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D7B2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Урок обобщения и систематизации знаний</w:t>
            </w:r>
          </w:p>
        </w:tc>
        <w:tc>
          <w:tcPr>
            <w:tcW w:w="788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75C83" w:rsidRPr="00FD7B2F" w:rsidRDefault="00475C83" w:rsidP="004E6055">
            <w:pPr>
              <w:spacing w:after="0" w:line="240" w:lineRule="auto"/>
              <w:ind w:right="-105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D7B2F">
              <w:rPr>
                <w:rFonts w:ascii="Times New Roman" w:hAnsi="Times New Roman" w:cs="Times New Roman"/>
                <w:bCs/>
                <w:sz w:val="24"/>
                <w:szCs w:val="24"/>
              </w:rPr>
              <w:t>Закреплять представление о лексическом значе- нии слова, об однозначных и многозначных словах, о прямом и переносном значении слов, об антонимах и синонимах, о темати- ческих группах слов</w:t>
            </w:r>
          </w:p>
        </w:tc>
        <w:tc>
          <w:tcPr>
            <w:tcW w:w="1112" w:type="pct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475C83" w:rsidRPr="00FD7B2F" w:rsidRDefault="00475C83" w:rsidP="00167FB0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8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75C83" w:rsidRPr="00FD7B2F" w:rsidRDefault="00475C83" w:rsidP="00167FB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5" w:type="pct"/>
            <w:tcBorders>
              <w:left w:val="single" w:sz="4" w:space="0" w:color="000000"/>
              <w:right w:val="single" w:sz="4" w:space="0" w:color="auto"/>
            </w:tcBorders>
          </w:tcPr>
          <w:p w:rsidR="00475C83" w:rsidRPr="00FD7B2F" w:rsidRDefault="00475C83" w:rsidP="00167FB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4" w:type="pct"/>
            <w:tcBorders>
              <w:left w:val="single" w:sz="4" w:space="0" w:color="auto"/>
              <w:right w:val="single" w:sz="4" w:space="0" w:color="000000"/>
            </w:tcBorders>
          </w:tcPr>
          <w:p w:rsidR="00475C83" w:rsidRPr="00FD7B2F" w:rsidRDefault="00475C83" w:rsidP="00167FB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75C83" w:rsidRPr="00FD7B2F" w:rsidTr="00F15D27">
        <w:trPr>
          <w:trHeight w:val="427"/>
        </w:trPr>
        <w:tc>
          <w:tcPr>
            <w:tcW w:w="226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C83" w:rsidRPr="00FD7B2F" w:rsidRDefault="00475C83" w:rsidP="00167F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7B2F"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226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C83" w:rsidRPr="00FD7B2F" w:rsidRDefault="00475C83" w:rsidP="00167F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7B2F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908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C83" w:rsidRPr="00FD7B2F" w:rsidRDefault="00475C83" w:rsidP="004E605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7B2F">
              <w:rPr>
                <w:rFonts w:ascii="Times New Roman" w:hAnsi="Times New Roman" w:cs="Times New Roman"/>
                <w:b/>
                <w:sz w:val="24"/>
                <w:szCs w:val="24"/>
              </w:rPr>
              <w:t>Сочинение на тему «Мои впечатления от картины И.И.Шишкина «Рожь».</w:t>
            </w:r>
          </w:p>
        </w:tc>
        <w:tc>
          <w:tcPr>
            <w:tcW w:w="373" w:type="pct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C83" w:rsidRPr="00FD7B2F" w:rsidRDefault="00475C83" w:rsidP="004E605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D7B2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Урок развития речи</w:t>
            </w:r>
          </w:p>
        </w:tc>
        <w:tc>
          <w:tcPr>
            <w:tcW w:w="78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C83" w:rsidRPr="00FD7B2F" w:rsidRDefault="00475C83" w:rsidP="004E6055">
            <w:pPr>
              <w:spacing w:after="0" w:line="240" w:lineRule="auto"/>
              <w:ind w:right="-105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D7B2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Уметь определять тему картины, описывать картину, раскрывать замысел художника, передавать свое отношение к картине</w:t>
            </w:r>
          </w:p>
        </w:tc>
        <w:tc>
          <w:tcPr>
            <w:tcW w:w="1112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C83" w:rsidRPr="00FD7B2F" w:rsidRDefault="00475C83" w:rsidP="004E6055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D7B2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познавательные:</w:t>
            </w:r>
            <w:r w:rsidRPr="00FD7B2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осознанное и произвольное построение речевого высказывания в устной и письменной форме; смысловое чтение; </w:t>
            </w:r>
            <w:r w:rsidRPr="00FD7B2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коммуникативные: </w:t>
            </w:r>
            <w:r w:rsidRPr="00FD7B2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владение монологической и диалогической формами речи в соответствии с грамматическими и </w:t>
            </w:r>
            <w:r w:rsidRPr="00FD7B2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синтаксическими нормами родного языка;</w:t>
            </w:r>
          </w:p>
          <w:p w:rsidR="00475C83" w:rsidRPr="00FD7B2F" w:rsidRDefault="00475C83" w:rsidP="004E6055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D7B2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регулятивные:</w:t>
            </w:r>
            <w:r w:rsidRPr="00FD7B2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составление плана и последовательности действий</w:t>
            </w:r>
          </w:p>
        </w:tc>
        <w:tc>
          <w:tcPr>
            <w:tcW w:w="7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C83" w:rsidRPr="00FD7B2F" w:rsidRDefault="00475C83" w:rsidP="004E605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D7B2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 xml:space="preserve">Нравственно-этическое оценивание усваиваемого содержания, обеспечивающее личностный моральный выбор на основе социальных и личностных </w:t>
            </w:r>
            <w:r w:rsidRPr="00FD7B2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ценностей</w:t>
            </w:r>
          </w:p>
        </w:tc>
        <w:tc>
          <w:tcPr>
            <w:tcW w:w="315" w:type="pct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75C83" w:rsidRPr="00FD7B2F" w:rsidRDefault="00475C83" w:rsidP="00167FB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4" w:type="pct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75C83" w:rsidRPr="00FD7B2F" w:rsidRDefault="00475C83" w:rsidP="00167FB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41314" w:rsidRPr="00FD7B2F" w:rsidTr="008130B8">
        <w:trPr>
          <w:trHeight w:val="427"/>
        </w:trPr>
        <w:tc>
          <w:tcPr>
            <w:tcW w:w="226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314" w:rsidRPr="00FD7B2F" w:rsidRDefault="00141314" w:rsidP="00167F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7B2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158</w:t>
            </w:r>
          </w:p>
        </w:tc>
        <w:tc>
          <w:tcPr>
            <w:tcW w:w="226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314" w:rsidRPr="00FD7B2F" w:rsidRDefault="00141314" w:rsidP="00167F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7B2F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908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314" w:rsidRPr="00FD7B2F" w:rsidRDefault="00141314" w:rsidP="004E60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7B2F">
              <w:rPr>
                <w:rFonts w:ascii="Times New Roman" w:hAnsi="Times New Roman" w:cs="Times New Roman"/>
                <w:sz w:val="24"/>
                <w:szCs w:val="24"/>
              </w:rPr>
              <w:t>Работа над ошибками Состав слова.</w:t>
            </w:r>
          </w:p>
        </w:tc>
        <w:tc>
          <w:tcPr>
            <w:tcW w:w="373" w:type="pct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314" w:rsidRPr="00FD7B2F" w:rsidRDefault="00141314" w:rsidP="004E605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D7B2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Урок обобщения и систематизации знаний</w:t>
            </w:r>
          </w:p>
        </w:tc>
        <w:tc>
          <w:tcPr>
            <w:tcW w:w="78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314" w:rsidRPr="00FD7B2F" w:rsidRDefault="00141314" w:rsidP="000E7DC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D7B2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Закреплять представление о лексическом значении слова, об однозначных и многозначных словах, о прямом и переносном значении слов, об антонимах и синонимах, о </w:t>
            </w:r>
          </w:p>
        </w:tc>
        <w:tc>
          <w:tcPr>
            <w:tcW w:w="1112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41314" w:rsidRPr="00FD7B2F" w:rsidRDefault="00141314" w:rsidP="004E6055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D7B2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познавательные:</w:t>
            </w:r>
            <w:r w:rsidRPr="00FD7B2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структурирование знаний; осознанное и произвольное построение речевого высказывания в устной и письменной форме; выбор наиболее эффективных способов решения задачи в зависимости от конкретных условий;</w:t>
            </w:r>
          </w:p>
          <w:p w:rsidR="00141314" w:rsidRPr="00FD7B2F" w:rsidRDefault="00141314" w:rsidP="005426D3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314" w:rsidRPr="00FD7B2F" w:rsidRDefault="00141314" w:rsidP="004E605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D7B2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Установление связи между целью учебной деятельности и её мотивом</w:t>
            </w:r>
          </w:p>
        </w:tc>
        <w:tc>
          <w:tcPr>
            <w:tcW w:w="315" w:type="pct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41314" w:rsidRPr="00FD7B2F" w:rsidRDefault="00141314" w:rsidP="00167FB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4" w:type="pct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41314" w:rsidRPr="00FD7B2F" w:rsidRDefault="00141314" w:rsidP="00167FB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41314" w:rsidRPr="00FD7B2F" w:rsidTr="008130B8">
        <w:trPr>
          <w:trHeight w:val="427"/>
        </w:trPr>
        <w:tc>
          <w:tcPr>
            <w:tcW w:w="226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314" w:rsidRPr="00FD7B2F" w:rsidRDefault="00141314" w:rsidP="009E3F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7B2F">
              <w:rPr>
                <w:rFonts w:ascii="Times New Roman" w:hAnsi="Times New Roman" w:cs="Times New Roman"/>
                <w:sz w:val="24"/>
                <w:szCs w:val="24"/>
              </w:rPr>
              <w:t>159</w:t>
            </w:r>
          </w:p>
        </w:tc>
        <w:tc>
          <w:tcPr>
            <w:tcW w:w="226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314" w:rsidRPr="00FD7B2F" w:rsidRDefault="00141314" w:rsidP="009E3F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7B2F">
              <w:rPr>
                <w:rFonts w:ascii="Times New Roman" w:hAnsi="Times New Roman" w:cs="Times New Roman"/>
                <w:sz w:val="24"/>
                <w:szCs w:val="24"/>
              </w:rPr>
              <w:t>29-</w:t>
            </w:r>
          </w:p>
        </w:tc>
        <w:tc>
          <w:tcPr>
            <w:tcW w:w="908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314" w:rsidRPr="00FD7B2F" w:rsidRDefault="00141314" w:rsidP="004E60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7B2F">
              <w:rPr>
                <w:rFonts w:ascii="Times New Roman" w:hAnsi="Times New Roman" w:cs="Times New Roman"/>
                <w:sz w:val="24"/>
                <w:szCs w:val="24"/>
              </w:rPr>
              <w:t>Состав слова.</w:t>
            </w:r>
          </w:p>
        </w:tc>
        <w:tc>
          <w:tcPr>
            <w:tcW w:w="373" w:type="pct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314" w:rsidRPr="00FD7B2F" w:rsidRDefault="00141314" w:rsidP="004E605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D7B2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Урок обобщения и систематизации знаний</w:t>
            </w:r>
          </w:p>
        </w:tc>
        <w:tc>
          <w:tcPr>
            <w:tcW w:w="78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41314" w:rsidRPr="00FD7B2F" w:rsidRDefault="00141314" w:rsidP="004E605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D7B2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Закреплять знания о составе слова, о зна- чимых частях слова. Уметь разбирать слова по составу, подбирать к словам однокоренные слова</w:t>
            </w:r>
          </w:p>
        </w:tc>
        <w:tc>
          <w:tcPr>
            <w:tcW w:w="1112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41314" w:rsidRPr="00FD7B2F" w:rsidRDefault="00141314" w:rsidP="00167FB0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314" w:rsidRPr="00FD7B2F" w:rsidRDefault="00141314" w:rsidP="00167FB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D7B2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Установление связи между целью учебной деятельности и её мотивом</w:t>
            </w:r>
          </w:p>
        </w:tc>
        <w:tc>
          <w:tcPr>
            <w:tcW w:w="315" w:type="pct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41314" w:rsidRPr="00FD7B2F" w:rsidRDefault="00141314" w:rsidP="00167FB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4" w:type="pct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41314" w:rsidRPr="00FD7B2F" w:rsidRDefault="00141314" w:rsidP="00167FB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41314" w:rsidRPr="00FD7B2F" w:rsidTr="008130B8">
        <w:trPr>
          <w:trHeight w:val="1323"/>
        </w:trPr>
        <w:tc>
          <w:tcPr>
            <w:tcW w:w="226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314" w:rsidRPr="00FD7B2F" w:rsidRDefault="00141314" w:rsidP="009E3F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7B2F"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</w:p>
        </w:tc>
        <w:tc>
          <w:tcPr>
            <w:tcW w:w="226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314" w:rsidRPr="00FD7B2F" w:rsidRDefault="00141314" w:rsidP="009E3F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7B2F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908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314" w:rsidRPr="00FD7B2F" w:rsidRDefault="00141314" w:rsidP="00B05AA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7B2F">
              <w:rPr>
                <w:rFonts w:ascii="Times New Roman" w:hAnsi="Times New Roman" w:cs="Times New Roman"/>
                <w:b/>
                <w:sz w:val="24"/>
                <w:szCs w:val="24"/>
              </w:rPr>
              <w:t>Итоговый контрольный диктант «Последние денечки»</w:t>
            </w:r>
          </w:p>
        </w:tc>
        <w:tc>
          <w:tcPr>
            <w:tcW w:w="373" w:type="pct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314" w:rsidRPr="00FD7B2F" w:rsidRDefault="00141314" w:rsidP="00B05AA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D7B2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Урок контроля знаний и умений</w:t>
            </w:r>
          </w:p>
        </w:tc>
        <w:tc>
          <w:tcPr>
            <w:tcW w:w="78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41314" w:rsidRPr="00FD7B2F" w:rsidRDefault="00141314" w:rsidP="00B05AA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D7B2F">
              <w:rPr>
                <w:rFonts w:ascii="Times New Roman" w:hAnsi="Times New Roman" w:cs="Times New Roman"/>
                <w:sz w:val="24"/>
                <w:szCs w:val="24"/>
              </w:rPr>
              <w:t>Уметь писать под диктовку и выполнять  грамматические задания</w:t>
            </w:r>
          </w:p>
        </w:tc>
        <w:tc>
          <w:tcPr>
            <w:tcW w:w="1112" w:type="pct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41314" w:rsidRPr="00FD7B2F" w:rsidRDefault="00141314" w:rsidP="00B05AAC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314" w:rsidRPr="00FD7B2F" w:rsidRDefault="00141314" w:rsidP="00B05AA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D7B2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Установление связи между целью учебной деятельности и её мотивом</w:t>
            </w:r>
          </w:p>
        </w:tc>
        <w:tc>
          <w:tcPr>
            <w:tcW w:w="315" w:type="pct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41314" w:rsidRPr="00FD7B2F" w:rsidRDefault="00141314" w:rsidP="00167FB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4" w:type="pct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41314" w:rsidRPr="00FD7B2F" w:rsidRDefault="00141314" w:rsidP="00167FB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75C83" w:rsidRPr="00FD7B2F" w:rsidTr="00F15D27">
        <w:trPr>
          <w:trHeight w:val="418"/>
        </w:trPr>
        <w:tc>
          <w:tcPr>
            <w:tcW w:w="226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C83" w:rsidRPr="00FD7B2F" w:rsidRDefault="00475C83" w:rsidP="00167F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7B2F">
              <w:rPr>
                <w:rFonts w:ascii="Times New Roman" w:hAnsi="Times New Roman" w:cs="Times New Roman"/>
                <w:sz w:val="24"/>
                <w:szCs w:val="24"/>
              </w:rPr>
              <w:t>161</w:t>
            </w:r>
          </w:p>
        </w:tc>
        <w:tc>
          <w:tcPr>
            <w:tcW w:w="226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C83" w:rsidRPr="00FD7B2F" w:rsidRDefault="00475C83" w:rsidP="00167F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7B2F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908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C83" w:rsidRPr="00FD7B2F" w:rsidRDefault="00475C83" w:rsidP="00AB2D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7B2F">
              <w:rPr>
                <w:rFonts w:ascii="Times New Roman" w:hAnsi="Times New Roman" w:cs="Times New Roman"/>
                <w:sz w:val="24"/>
                <w:szCs w:val="24"/>
              </w:rPr>
              <w:t>Анализ контрольного диктанта. Части речи.</w:t>
            </w:r>
          </w:p>
        </w:tc>
        <w:tc>
          <w:tcPr>
            <w:tcW w:w="373" w:type="pct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C83" w:rsidRPr="00FD7B2F" w:rsidRDefault="00475C83" w:rsidP="00B05AA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D7B2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Урок повт-я и обобщения</w:t>
            </w:r>
          </w:p>
        </w:tc>
        <w:tc>
          <w:tcPr>
            <w:tcW w:w="788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75C83" w:rsidRPr="00FD7B2F" w:rsidRDefault="00475C83" w:rsidP="00B05AAC">
            <w:pPr>
              <w:spacing w:after="0" w:line="240" w:lineRule="auto"/>
              <w:ind w:right="-105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D7B2F">
              <w:rPr>
                <w:rFonts w:ascii="Times New Roman" w:hAnsi="Times New Roman" w:cs="Times New Roman"/>
                <w:sz w:val="24"/>
                <w:szCs w:val="24"/>
              </w:rPr>
              <w:t>Уметь находить и исправлять ошибки в своей работе, повторить изученное</w:t>
            </w:r>
          </w:p>
        </w:tc>
        <w:tc>
          <w:tcPr>
            <w:tcW w:w="1112" w:type="pct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475C83" w:rsidRPr="00FD7B2F" w:rsidRDefault="00475C83" w:rsidP="00972700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D7B2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познавательные:</w:t>
            </w:r>
            <w:r w:rsidRPr="00FD7B2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структурирование знаний; выбор наиболее эффективных способов решения задачи в зависимости от конкретных условий; </w:t>
            </w:r>
            <w:r w:rsidRPr="00FD7B2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коммуникативные:</w:t>
            </w:r>
            <w:r w:rsidRPr="00FD7B2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владение монологической и диалогической формами .</w:t>
            </w:r>
          </w:p>
        </w:tc>
        <w:tc>
          <w:tcPr>
            <w:tcW w:w="7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C83" w:rsidRPr="00FD7B2F" w:rsidRDefault="00475C83" w:rsidP="00B05AAC">
            <w:pPr>
              <w:spacing w:after="0" w:line="240" w:lineRule="auto"/>
              <w:ind w:right="-107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D7B2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Установление связи между целью учебной деятельности и её мотивом</w:t>
            </w:r>
          </w:p>
        </w:tc>
        <w:tc>
          <w:tcPr>
            <w:tcW w:w="315" w:type="pct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75C83" w:rsidRPr="00FD7B2F" w:rsidRDefault="00475C83" w:rsidP="00167FB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4" w:type="pct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75C83" w:rsidRPr="00FD7B2F" w:rsidRDefault="00475C83" w:rsidP="00167FB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75C83" w:rsidRPr="00FD7B2F" w:rsidTr="00F15D27">
        <w:trPr>
          <w:trHeight w:val="427"/>
        </w:trPr>
        <w:tc>
          <w:tcPr>
            <w:tcW w:w="226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C83" w:rsidRPr="00FD7B2F" w:rsidRDefault="00475C83" w:rsidP="00167F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7B2F">
              <w:rPr>
                <w:rFonts w:ascii="Times New Roman" w:hAnsi="Times New Roman" w:cs="Times New Roman"/>
                <w:sz w:val="24"/>
                <w:szCs w:val="24"/>
              </w:rPr>
              <w:t>162</w:t>
            </w:r>
          </w:p>
        </w:tc>
        <w:tc>
          <w:tcPr>
            <w:tcW w:w="226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C83" w:rsidRPr="00FD7B2F" w:rsidRDefault="00475C83" w:rsidP="00167F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7B2F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908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C83" w:rsidRPr="00FD7B2F" w:rsidRDefault="00475C83" w:rsidP="004E60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7B2F">
              <w:rPr>
                <w:rFonts w:ascii="Times New Roman" w:hAnsi="Times New Roman" w:cs="Times New Roman"/>
                <w:sz w:val="24"/>
                <w:szCs w:val="24"/>
              </w:rPr>
              <w:t>Части речи.</w:t>
            </w:r>
          </w:p>
        </w:tc>
        <w:tc>
          <w:tcPr>
            <w:tcW w:w="373" w:type="pct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C83" w:rsidRPr="00FD7B2F" w:rsidRDefault="00475C83" w:rsidP="004E605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D7B2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Урок обобщения и систематизации </w:t>
            </w:r>
            <w:r w:rsidRPr="00FD7B2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знаний</w:t>
            </w:r>
          </w:p>
        </w:tc>
        <w:tc>
          <w:tcPr>
            <w:tcW w:w="788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C83" w:rsidRPr="00FD7B2F" w:rsidRDefault="00475C83" w:rsidP="00972700">
            <w:pPr>
              <w:spacing w:after="0" w:line="240" w:lineRule="auto"/>
              <w:ind w:right="-105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D7B2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Уметь распознавать части речи и правильно их употреблять, </w:t>
            </w:r>
          </w:p>
        </w:tc>
        <w:tc>
          <w:tcPr>
            <w:tcW w:w="1112" w:type="pct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75C83" w:rsidRPr="00FD7B2F" w:rsidRDefault="00475C83" w:rsidP="00167FB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8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75C83" w:rsidRPr="00FD7B2F" w:rsidRDefault="00475C83" w:rsidP="009727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D7B2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Нравственно-этичес</w:t>
            </w:r>
          </w:p>
          <w:p w:rsidR="00475C83" w:rsidRPr="00FD7B2F" w:rsidRDefault="00475C83" w:rsidP="009727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D7B2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кое оценивание усваиваемого содержания, обеспеч-е личн-й </w:t>
            </w:r>
            <w:r w:rsidRPr="00FD7B2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моральный выбор на основе социаль-х и личн-х ценностей</w:t>
            </w:r>
          </w:p>
          <w:p w:rsidR="00475C83" w:rsidRPr="00FD7B2F" w:rsidRDefault="00475C83" w:rsidP="004E605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5" w:type="pct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75C83" w:rsidRPr="00FD7B2F" w:rsidRDefault="00475C83" w:rsidP="00167FB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4" w:type="pct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75C83" w:rsidRPr="00FD7B2F" w:rsidRDefault="00475C83" w:rsidP="00167FB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75C83" w:rsidRPr="00FD7B2F" w:rsidTr="00F15D27">
        <w:trPr>
          <w:trHeight w:val="427"/>
        </w:trPr>
        <w:tc>
          <w:tcPr>
            <w:tcW w:w="226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C83" w:rsidRPr="00FD7B2F" w:rsidRDefault="00475C83" w:rsidP="00167F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7B2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163</w:t>
            </w:r>
          </w:p>
        </w:tc>
        <w:tc>
          <w:tcPr>
            <w:tcW w:w="226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C83" w:rsidRPr="00FD7B2F" w:rsidRDefault="00475C83" w:rsidP="00167F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7B2F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908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C83" w:rsidRPr="00FD7B2F" w:rsidRDefault="00475C83" w:rsidP="004E605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7B2F">
              <w:rPr>
                <w:rFonts w:ascii="Times New Roman" w:hAnsi="Times New Roman" w:cs="Times New Roman"/>
                <w:b/>
                <w:sz w:val="24"/>
                <w:szCs w:val="24"/>
              </w:rPr>
              <w:t>Изложение повествовательного текста по цитатному плану. «Страшная лодка»</w:t>
            </w:r>
          </w:p>
        </w:tc>
        <w:tc>
          <w:tcPr>
            <w:tcW w:w="373" w:type="pct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C83" w:rsidRPr="00FD7B2F" w:rsidRDefault="00475C83" w:rsidP="004E605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D7B2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Урок развития речи</w:t>
            </w:r>
          </w:p>
        </w:tc>
        <w:tc>
          <w:tcPr>
            <w:tcW w:w="78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C83" w:rsidRPr="00FD7B2F" w:rsidRDefault="00475C83" w:rsidP="004E605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D7B2F">
              <w:rPr>
                <w:rFonts w:ascii="Times New Roman" w:hAnsi="Times New Roman" w:cs="Times New Roman"/>
                <w:sz w:val="24"/>
                <w:szCs w:val="24"/>
              </w:rPr>
              <w:t>Уметь стилистически точно передавать содержание текста; уметь употреблять в письменной речи предложения с одно- родными членами</w:t>
            </w:r>
          </w:p>
        </w:tc>
        <w:tc>
          <w:tcPr>
            <w:tcW w:w="1112" w:type="pct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475C83" w:rsidRPr="00FD7B2F" w:rsidRDefault="00475C83" w:rsidP="004E6055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D7B2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познавательные: о</w:t>
            </w:r>
            <w:r w:rsidRPr="00FD7B2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сознанное и произвольное построение речевого высказывания в устной и письменной форме; </w:t>
            </w:r>
            <w:r w:rsidRPr="00FD7B2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коммуникативные</w:t>
            </w:r>
            <w:r w:rsidRPr="00FD7B2F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:</w:t>
            </w:r>
            <w:r w:rsidRPr="00FD7B2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владение монологической и диалогической формами речи в соответствии с грамматическими и синтаксическими нормами родного языка;</w:t>
            </w:r>
          </w:p>
          <w:p w:rsidR="00475C83" w:rsidRPr="00FD7B2F" w:rsidRDefault="00475C83" w:rsidP="004E6055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D7B2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регулятивные:</w:t>
            </w:r>
            <w:r w:rsidRPr="00FD7B2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составление плана и последовательности действий</w:t>
            </w:r>
          </w:p>
        </w:tc>
        <w:tc>
          <w:tcPr>
            <w:tcW w:w="788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75C83" w:rsidRPr="00FD7B2F" w:rsidRDefault="00475C83" w:rsidP="004E605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75C83" w:rsidRPr="00FD7B2F" w:rsidRDefault="00475C83" w:rsidP="00167FB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4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75C83" w:rsidRPr="00FD7B2F" w:rsidRDefault="00475C83" w:rsidP="00167FB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75C83" w:rsidRPr="00FD7B2F" w:rsidTr="00F15D27">
        <w:trPr>
          <w:trHeight w:val="471"/>
        </w:trPr>
        <w:tc>
          <w:tcPr>
            <w:tcW w:w="226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C83" w:rsidRPr="00FD7B2F" w:rsidRDefault="00475C83" w:rsidP="00167F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7B2F">
              <w:rPr>
                <w:rFonts w:ascii="Times New Roman" w:hAnsi="Times New Roman" w:cs="Times New Roman"/>
                <w:sz w:val="24"/>
                <w:szCs w:val="24"/>
              </w:rPr>
              <w:t>164</w:t>
            </w:r>
          </w:p>
        </w:tc>
        <w:tc>
          <w:tcPr>
            <w:tcW w:w="226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C83" w:rsidRPr="00FD7B2F" w:rsidRDefault="00475C83" w:rsidP="00167F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7B2F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908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C83" w:rsidRPr="00FD7B2F" w:rsidRDefault="00475C83" w:rsidP="00167F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7B2F">
              <w:rPr>
                <w:rFonts w:ascii="Times New Roman" w:hAnsi="Times New Roman" w:cs="Times New Roman"/>
                <w:sz w:val="24"/>
                <w:szCs w:val="24"/>
              </w:rPr>
              <w:t xml:space="preserve">Анализ изложения. </w:t>
            </w:r>
          </w:p>
          <w:p w:rsidR="00475C83" w:rsidRPr="00FD7B2F" w:rsidRDefault="00475C83" w:rsidP="00167F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7B2F">
              <w:rPr>
                <w:rFonts w:ascii="Times New Roman" w:hAnsi="Times New Roman" w:cs="Times New Roman"/>
                <w:sz w:val="24"/>
                <w:szCs w:val="24"/>
              </w:rPr>
              <w:t>Части речи.</w:t>
            </w:r>
          </w:p>
        </w:tc>
        <w:tc>
          <w:tcPr>
            <w:tcW w:w="373" w:type="pct"/>
            <w:gridSpan w:val="3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475C83" w:rsidRPr="00FD7B2F" w:rsidRDefault="00475C83" w:rsidP="00D92E0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D7B2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Урок обобщения и систематизации знаний.</w:t>
            </w:r>
          </w:p>
        </w:tc>
        <w:tc>
          <w:tcPr>
            <w:tcW w:w="788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75C83" w:rsidRPr="00FD7B2F" w:rsidRDefault="00475C83" w:rsidP="00167FB0">
            <w:pPr>
              <w:spacing w:after="0" w:line="240" w:lineRule="auto"/>
              <w:ind w:right="-105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D7B2F">
              <w:rPr>
                <w:rFonts w:ascii="Times New Roman" w:hAnsi="Times New Roman" w:cs="Times New Roman"/>
                <w:sz w:val="24"/>
                <w:szCs w:val="24"/>
              </w:rPr>
              <w:t>Уметь находить и исправлять ошибки в своей работе; редактировать текст.</w:t>
            </w:r>
          </w:p>
          <w:p w:rsidR="00475C83" w:rsidRPr="00FD7B2F" w:rsidRDefault="00475C83" w:rsidP="004E605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2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75C83" w:rsidRPr="00FD7B2F" w:rsidRDefault="00475C83" w:rsidP="00167FB0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8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C83" w:rsidRPr="00FD7B2F" w:rsidRDefault="00475C83" w:rsidP="00167FB0">
            <w:pPr>
              <w:spacing w:after="0" w:line="240" w:lineRule="auto"/>
              <w:ind w:right="-107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5" w:type="pct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75C83" w:rsidRPr="00FD7B2F" w:rsidRDefault="00475C83" w:rsidP="00167FB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4" w:type="pct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75C83" w:rsidRPr="00FD7B2F" w:rsidRDefault="00475C83" w:rsidP="00167FB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75C83" w:rsidRPr="00FD7B2F" w:rsidTr="00F15D27">
        <w:trPr>
          <w:trHeight w:val="427"/>
        </w:trPr>
        <w:tc>
          <w:tcPr>
            <w:tcW w:w="226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C83" w:rsidRPr="00FD7B2F" w:rsidRDefault="00475C83" w:rsidP="00167F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7B2F">
              <w:rPr>
                <w:rFonts w:ascii="Times New Roman" w:hAnsi="Times New Roman" w:cs="Times New Roman"/>
                <w:sz w:val="24"/>
                <w:szCs w:val="24"/>
              </w:rPr>
              <w:t>165</w:t>
            </w:r>
          </w:p>
        </w:tc>
        <w:tc>
          <w:tcPr>
            <w:tcW w:w="226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C83" w:rsidRPr="00FD7B2F" w:rsidRDefault="00475C83" w:rsidP="00167F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7B2F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908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C83" w:rsidRPr="00FD7B2F" w:rsidRDefault="00475C83" w:rsidP="004E605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7B2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Контрольное списывание. </w:t>
            </w:r>
          </w:p>
        </w:tc>
        <w:tc>
          <w:tcPr>
            <w:tcW w:w="373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75C83" w:rsidRPr="00FD7B2F" w:rsidRDefault="00475C83" w:rsidP="004E605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8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75C83" w:rsidRPr="00FD7B2F" w:rsidRDefault="00475C83" w:rsidP="004E605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2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75C83" w:rsidRPr="00FD7B2F" w:rsidRDefault="00475C83" w:rsidP="00167FB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8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75C83" w:rsidRPr="00FD7B2F" w:rsidRDefault="00475C83" w:rsidP="00167FB0">
            <w:pPr>
              <w:spacing w:after="0" w:line="240" w:lineRule="auto"/>
              <w:ind w:right="-107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D7B2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Установление связи между целью учебной деятельности и её мотивом</w:t>
            </w:r>
          </w:p>
          <w:p w:rsidR="00475C83" w:rsidRPr="00FD7B2F" w:rsidRDefault="00475C83" w:rsidP="004E6055">
            <w:pPr>
              <w:spacing w:after="0" w:line="240" w:lineRule="auto"/>
              <w:ind w:right="-107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5" w:type="pct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75C83" w:rsidRPr="00FD7B2F" w:rsidRDefault="00475C83" w:rsidP="00167FB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4" w:type="pct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75C83" w:rsidRPr="00FD7B2F" w:rsidRDefault="00475C83" w:rsidP="00167FB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75C83" w:rsidRPr="00FD7B2F" w:rsidTr="00F15D27">
        <w:trPr>
          <w:trHeight w:val="427"/>
        </w:trPr>
        <w:tc>
          <w:tcPr>
            <w:tcW w:w="226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C83" w:rsidRPr="00FD7B2F" w:rsidRDefault="00475C83" w:rsidP="00167F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7B2F">
              <w:rPr>
                <w:rFonts w:ascii="Times New Roman" w:hAnsi="Times New Roman" w:cs="Times New Roman"/>
                <w:sz w:val="24"/>
                <w:szCs w:val="24"/>
              </w:rPr>
              <w:t xml:space="preserve">166                                          </w:t>
            </w:r>
          </w:p>
        </w:tc>
        <w:tc>
          <w:tcPr>
            <w:tcW w:w="226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C83" w:rsidRPr="00FD7B2F" w:rsidRDefault="00475C83" w:rsidP="00167F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7B2F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908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C83" w:rsidRPr="00FD7B2F" w:rsidRDefault="00475C83" w:rsidP="009727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7B2F">
              <w:rPr>
                <w:rFonts w:ascii="Times New Roman" w:hAnsi="Times New Roman" w:cs="Times New Roman"/>
                <w:sz w:val="24"/>
                <w:szCs w:val="24"/>
              </w:rPr>
              <w:t>Звуки и буквы.</w:t>
            </w:r>
          </w:p>
        </w:tc>
        <w:tc>
          <w:tcPr>
            <w:tcW w:w="373" w:type="pct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C83" w:rsidRPr="00FD7B2F" w:rsidRDefault="00475C83" w:rsidP="004E605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8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75C83" w:rsidRPr="00FD7B2F" w:rsidRDefault="00475C83" w:rsidP="004E605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2" w:type="pct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75C83" w:rsidRPr="00FD7B2F" w:rsidRDefault="00475C83" w:rsidP="005426D3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8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75C83" w:rsidRPr="00FD7B2F" w:rsidRDefault="00475C83" w:rsidP="004E6055">
            <w:pPr>
              <w:spacing w:after="0" w:line="240" w:lineRule="auto"/>
              <w:ind w:right="-107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5" w:type="pct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75C83" w:rsidRPr="00FD7B2F" w:rsidRDefault="00475C83" w:rsidP="00167FB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4" w:type="pct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75C83" w:rsidRPr="00FD7B2F" w:rsidRDefault="00475C83" w:rsidP="00167FB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75C83" w:rsidRPr="00FD7B2F" w:rsidTr="00F15D27">
        <w:trPr>
          <w:trHeight w:val="705"/>
        </w:trPr>
        <w:tc>
          <w:tcPr>
            <w:tcW w:w="226" w:type="pct"/>
            <w:tcBorders>
              <w:left w:val="single" w:sz="4" w:space="0" w:color="000000"/>
              <w:right w:val="single" w:sz="4" w:space="0" w:color="000000"/>
            </w:tcBorders>
          </w:tcPr>
          <w:p w:rsidR="00475C83" w:rsidRPr="00FD7B2F" w:rsidRDefault="00475C83" w:rsidP="00167F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7B2F">
              <w:rPr>
                <w:rFonts w:ascii="Times New Roman" w:hAnsi="Times New Roman" w:cs="Times New Roman"/>
                <w:sz w:val="24"/>
                <w:szCs w:val="24"/>
              </w:rPr>
              <w:t>167</w:t>
            </w:r>
          </w:p>
        </w:tc>
        <w:tc>
          <w:tcPr>
            <w:tcW w:w="226" w:type="pct"/>
            <w:tcBorders>
              <w:left w:val="single" w:sz="4" w:space="0" w:color="000000"/>
              <w:right w:val="single" w:sz="4" w:space="0" w:color="000000"/>
            </w:tcBorders>
          </w:tcPr>
          <w:p w:rsidR="00475C83" w:rsidRPr="00FD7B2F" w:rsidRDefault="00475C83" w:rsidP="00167F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7B2F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908" w:type="pct"/>
            <w:tcBorders>
              <w:left w:val="single" w:sz="4" w:space="0" w:color="000000"/>
              <w:right w:val="single" w:sz="4" w:space="0" w:color="000000"/>
            </w:tcBorders>
          </w:tcPr>
          <w:p w:rsidR="00475C83" w:rsidRPr="00FD7B2F" w:rsidRDefault="00475C83" w:rsidP="00B9458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7B2F">
              <w:rPr>
                <w:rFonts w:ascii="Times New Roman" w:hAnsi="Times New Roman" w:cs="Times New Roman"/>
                <w:sz w:val="24"/>
                <w:szCs w:val="24"/>
              </w:rPr>
              <w:t>Звуки и буквы Повторение.</w:t>
            </w:r>
          </w:p>
        </w:tc>
        <w:tc>
          <w:tcPr>
            <w:tcW w:w="373" w:type="pct"/>
            <w:gridSpan w:val="3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475C83" w:rsidRPr="00FD7B2F" w:rsidRDefault="00475C83" w:rsidP="004E605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D7B2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Урок повторения и обобщения</w:t>
            </w:r>
          </w:p>
        </w:tc>
        <w:tc>
          <w:tcPr>
            <w:tcW w:w="788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75C83" w:rsidRPr="00FD7B2F" w:rsidRDefault="00475C83" w:rsidP="004E6055">
            <w:pPr>
              <w:spacing w:after="0" w:line="240" w:lineRule="auto"/>
              <w:ind w:right="-105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2" w:type="pct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475C83" w:rsidRPr="00FD7B2F" w:rsidRDefault="00475C83" w:rsidP="000E7DCD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D7B2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познавательные:</w:t>
            </w:r>
            <w:r w:rsidRPr="00FD7B2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структурирование знаний; выбор наиболее эффективных способов решения задачи в зависимости от конкретных условий; </w:t>
            </w:r>
            <w:r w:rsidRPr="00FD7B2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регулятивные</w:t>
            </w:r>
            <w:r w:rsidRPr="00FD7B2F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:</w:t>
            </w:r>
            <w:r w:rsidRPr="00FD7B2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сличение способа действия и его результата с заданным эталоном</w:t>
            </w:r>
          </w:p>
        </w:tc>
        <w:tc>
          <w:tcPr>
            <w:tcW w:w="788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75C83" w:rsidRPr="00FD7B2F" w:rsidRDefault="00475C83" w:rsidP="004E6055">
            <w:pPr>
              <w:spacing w:after="0" w:line="240" w:lineRule="auto"/>
              <w:ind w:right="-107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5" w:type="pct"/>
            <w:tcBorders>
              <w:left w:val="single" w:sz="4" w:space="0" w:color="000000"/>
              <w:right w:val="single" w:sz="4" w:space="0" w:color="auto"/>
            </w:tcBorders>
          </w:tcPr>
          <w:p w:rsidR="00475C83" w:rsidRPr="00FD7B2F" w:rsidRDefault="00475C83" w:rsidP="00167FB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4" w:type="pct"/>
            <w:tcBorders>
              <w:left w:val="single" w:sz="4" w:space="0" w:color="auto"/>
              <w:right w:val="single" w:sz="4" w:space="0" w:color="000000"/>
            </w:tcBorders>
          </w:tcPr>
          <w:p w:rsidR="00475C83" w:rsidRPr="00FD7B2F" w:rsidRDefault="00475C83" w:rsidP="00167FB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75C83" w:rsidRPr="00FD7B2F" w:rsidTr="00F15D27">
        <w:trPr>
          <w:trHeight w:val="427"/>
        </w:trPr>
        <w:tc>
          <w:tcPr>
            <w:tcW w:w="226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C83" w:rsidRPr="00FD7B2F" w:rsidRDefault="00475C83" w:rsidP="00167F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7B2F">
              <w:rPr>
                <w:rFonts w:ascii="Times New Roman" w:hAnsi="Times New Roman" w:cs="Times New Roman"/>
                <w:sz w:val="24"/>
                <w:szCs w:val="24"/>
              </w:rPr>
              <w:t>168</w:t>
            </w:r>
          </w:p>
        </w:tc>
        <w:tc>
          <w:tcPr>
            <w:tcW w:w="226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C83" w:rsidRPr="00FD7B2F" w:rsidRDefault="00475C83" w:rsidP="00167F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7B2F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908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C83" w:rsidRPr="00FD7B2F" w:rsidRDefault="00475C83" w:rsidP="006873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7B2F">
              <w:rPr>
                <w:rFonts w:ascii="Times New Roman" w:hAnsi="Times New Roman" w:cs="Times New Roman"/>
                <w:b/>
                <w:sz w:val="24"/>
                <w:szCs w:val="24"/>
              </w:rPr>
              <w:t>Итоговая проверочная работа.</w:t>
            </w:r>
          </w:p>
        </w:tc>
        <w:tc>
          <w:tcPr>
            <w:tcW w:w="373" w:type="pct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C83" w:rsidRPr="00FD7B2F" w:rsidRDefault="00475C83" w:rsidP="00167FB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8" w:type="pct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C83" w:rsidRPr="00FD7B2F" w:rsidRDefault="00475C83" w:rsidP="00167FB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2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75C83" w:rsidRPr="00FD7B2F" w:rsidRDefault="00475C83" w:rsidP="00167FB0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8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75C83" w:rsidRPr="00FD7B2F" w:rsidRDefault="00475C83" w:rsidP="00167FB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5" w:type="pct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75C83" w:rsidRPr="00FD7B2F" w:rsidRDefault="00475C83" w:rsidP="00167FB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4" w:type="pct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75C83" w:rsidRPr="00FD7B2F" w:rsidRDefault="00475C83" w:rsidP="00167FB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75C83" w:rsidRPr="00FD7B2F" w:rsidTr="00F15D27">
        <w:trPr>
          <w:trHeight w:val="389"/>
        </w:trPr>
        <w:tc>
          <w:tcPr>
            <w:tcW w:w="226" w:type="pc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75C83" w:rsidRPr="00FD7B2F" w:rsidRDefault="00475C83" w:rsidP="00167F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7B2F">
              <w:rPr>
                <w:rFonts w:ascii="Times New Roman" w:hAnsi="Times New Roman" w:cs="Times New Roman"/>
                <w:sz w:val="24"/>
                <w:szCs w:val="24"/>
              </w:rPr>
              <w:t xml:space="preserve">169 </w:t>
            </w:r>
          </w:p>
          <w:p w:rsidR="00475C83" w:rsidRPr="00FD7B2F" w:rsidRDefault="00475C83" w:rsidP="00167F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" w:type="pc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75C83" w:rsidRPr="00FD7B2F" w:rsidRDefault="00475C83" w:rsidP="00167F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7B2F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  <w:p w:rsidR="00475C83" w:rsidRPr="00FD7B2F" w:rsidRDefault="00475C83" w:rsidP="00167F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8" w:type="pc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75C83" w:rsidRPr="00FD7B2F" w:rsidRDefault="00475C83" w:rsidP="009727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7B2F">
              <w:rPr>
                <w:rFonts w:ascii="Times New Roman" w:hAnsi="Times New Roman" w:cs="Times New Roman"/>
                <w:sz w:val="24"/>
                <w:szCs w:val="24"/>
              </w:rPr>
              <w:t>Игра «По галактике Частей речи».</w:t>
            </w:r>
          </w:p>
          <w:p w:rsidR="00475C83" w:rsidRPr="00FD7B2F" w:rsidRDefault="00475C83" w:rsidP="009727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" w:type="pct"/>
            <w:gridSpan w:val="3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475C83" w:rsidRPr="00FD7B2F" w:rsidRDefault="00475C83" w:rsidP="004E605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8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75C83" w:rsidRPr="00FD7B2F" w:rsidRDefault="00475C83" w:rsidP="004E605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2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75C83" w:rsidRPr="00FD7B2F" w:rsidRDefault="00475C83" w:rsidP="00167FB0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8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75C83" w:rsidRPr="00FD7B2F" w:rsidRDefault="00475C83" w:rsidP="00167FB0">
            <w:pPr>
              <w:spacing w:after="0" w:line="240" w:lineRule="auto"/>
              <w:ind w:right="-107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5" w:type="pct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75C83" w:rsidRPr="00FD7B2F" w:rsidRDefault="00475C83" w:rsidP="00167FB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4" w:type="pct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475C83" w:rsidRPr="00FD7B2F" w:rsidRDefault="00475C83" w:rsidP="00167FB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75C83" w:rsidRPr="00FD7B2F" w:rsidTr="00F15D27">
        <w:trPr>
          <w:trHeight w:val="423"/>
        </w:trPr>
        <w:tc>
          <w:tcPr>
            <w:tcW w:w="22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C83" w:rsidRPr="00FD7B2F" w:rsidRDefault="00475C83" w:rsidP="00167F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7B2F">
              <w:rPr>
                <w:rFonts w:ascii="Times New Roman" w:hAnsi="Times New Roman" w:cs="Times New Roman"/>
                <w:sz w:val="24"/>
                <w:szCs w:val="24"/>
              </w:rPr>
              <w:t>170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C83" w:rsidRPr="00FD7B2F" w:rsidRDefault="00475C83" w:rsidP="00167F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7B2F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C83" w:rsidRPr="00FD7B2F" w:rsidRDefault="00475C83" w:rsidP="009727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7B2F">
              <w:rPr>
                <w:rFonts w:ascii="Times New Roman" w:hAnsi="Times New Roman" w:cs="Times New Roman"/>
                <w:sz w:val="24"/>
                <w:szCs w:val="24"/>
              </w:rPr>
              <w:t>Повторение. Итоги учебного года.</w:t>
            </w:r>
          </w:p>
        </w:tc>
        <w:tc>
          <w:tcPr>
            <w:tcW w:w="373" w:type="pct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C83" w:rsidRPr="00FD7B2F" w:rsidRDefault="00475C83" w:rsidP="004E605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8" w:type="pct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75C83" w:rsidRPr="00FD7B2F" w:rsidRDefault="00475C83" w:rsidP="004E605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2" w:type="pct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75C83" w:rsidRPr="00FD7B2F" w:rsidRDefault="00475C83" w:rsidP="00167FB0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8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C83" w:rsidRPr="00FD7B2F" w:rsidRDefault="00475C83" w:rsidP="00167FB0">
            <w:pPr>
              <w:spacing w:after="0" w:line="240" w:lineRule="auto"/>
              <w:ind w:right="-107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75C83" w:rsidRPr="00FD7B2F" w:rsidRDefault="00475C83" w:rsidP="00167FB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75C83" w:rsidRPr="00FD7B2F" w:rsidRDefault="00475C83" w:rsidP="00167FB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167FB0" w:rsidRPr="00FD7B2F" w:rsidRDefault="00167FB0" w:rsidP="005426D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167FB0" w:rsidRPr="00FD7B2F" w:rsidSect="00BB07EA">
      <w:footerReference w:type="default" r:id="rId8"/>
      <w:pgSz w:w="16838" w:h="11906" w:orient="landscape"/>
      <w:pgMar w:top="851" w:right="820" w:bottom="709" w:left="1134" w:header="708" w:footer="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B3C95" w:rsidRDefault="00EB3C95" w:rsidP="007C0C36">
      <w:pPr>
        <w:spacing w:after="0" w:line="240" w:lineRule="auto"/>
      </w:pPr>
      <w:r>
        <w:separator/>
      </w:r>
    </w:p>
  </w:endnote>
  <w:endnote w:type="continuationSeparator" w:id="0">
    <w:p w:rsidR="00EB3C95" w:rsidRDefault="00EB3C95" w:rsidP="007C0C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1528559"/>
      <w:docPartObj>
        <w:docPartGallery w:val="Page Numbers (Bottom of Page)"/>
        <w:docPartUnique/>
      </w:docPartObj>
    </w:sdtPr>
    <w:sdtContent>
      <w:p w:rsidR="008130B8" w:rsidRDefault="00AD3ADD">
        <w:pPr>
          <w:pStyle w:val="aa"/>
          <w:jc w:val="center"/>
        </w:pPr>
        <w:fldSimple w:instr=" PAGE   \* MERGEFORMAT ">
          <w:r w:rsidR="00CB1E69">
            <w:rPr>
              <w:noProof/>
            </w:rPr>
            <w:t>2</w:t>
          </w:r>
        </w:fldSimple>
      </w:p>
    </w:sdtContent>
  </w:sdt>
  <w:p w:rsidR="008130B8" w:rsidRDefault="008130B8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B3C95" w:rsidRDefault="00EB3C95" w:rsidP="007C0C36">
      <w:pPr>
        <w:spacing w:after="0" w:line="240" w:lineRule="auto"/>
      </w:pPr>
      <w:r>
        <w:separator/>
      </w:r>
    </w:p>
  </w:footnote>
  <w:footnote w:type="continuationSeparator" w:id="0">
    <w:p w:rsidR="00EB3C95" w:rsidRDefault="00EB3C95" w:rsidP="007C0C3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B88436"/>
    <w:multiLevelType w:val="multilevel"/>
    <w:tmpl w:val="11D723A4"/>
    <w:lvl w:ilvl="0"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cs="Wingdings"/>
        <w:sz w:val="28"/>
        <w:szCs w:val="28"/>
      </w:rPr>
    </w:lvl>
    <w:lvl w:ilvl="1"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cs="Wingdings"/>
        <w:sz w:val="24"/>
        <w:szCs w:val="24"/>
      </w:rPr>
    </w:lvl>
    <w:lvl w:ilvl="2"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4"/>
        <w:szCs w:val="24"/>
      </w:rPr>
    </w:lvl>
    <w:lvl w:ilvl="3"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  <w:sz w:val="24"/>
        <w:szCs w:val="24"/>
      </w:rPr>
    </w:lvl>
    <w:lvl w:ilvl="4"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cs="Wingdings"/>
        <w:sz w:val="24"/>
        <w:szCs w:val="24"/>
      </w:rPr>
    </w:lvl>
    <w:lvl w:ilvl="5"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4"/>
        <w:szCs w:val="24"/>
      </w:rPr>
    </w:lvl>
    <w:lvl w:ilvl="6"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cs="Wingdings"/>
        <w:sz w:val="24"/>
        <w:szCs w:val="24"/>
      </w:rPr>
    </w:lvl>
    <w:lvl w:ilvl="7"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cs="Wingdings"/>
        <w:sz w:val="24"/>
        <w:szCs w:val="24"/>
      </w:rPr>
    </w:lvl>
    <w:lvl w:ilvl="8"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4"/>
        <w:szCs w:val="24"/>
      </w:rPr>
    </w:lvl>
  </w:abstractNum>
  <w:abstractNum w:abstractNumId="1">
    <w:nsid w:val="1B7511DD"/>
    <w:multiLevelType w:val="multilevel"/>
    <w:tmpl w:val="0CAA54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F72432D"/>
    <w:multiLevelType w:val="multilevel"/>
    <w:tmpl w:val="93F816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4581BBE"/>
    <w:multiLevelType w:val="multilevel"/>
    <w:tmpl w:val="D834C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D6D0C5D"/>
    <w:multiLevelType w:val="hybridMultilevel"/>
    <w:tmpl w:val="3E1C495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F634DBE"/>
    <w:multiLevelType w:val="multilevel"/>
    <w:tmpl w:val="9606FAC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  <w:b w:val="0"/>
        <w:color w:val="000000" w:themeColor="text1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47" w:hanging="1800"/>
      </w:pPr>
      <w:rPr>
        <w:rFonts w:hint="default"/>
      </w:rPr>
    </w:lvl>
  </w:abstractNum>
  <w:abstractNum w:abstractNumId="6">
    <w:nsid w:val="5BE07210"/>
    <w:multiLevelType w:val="hybridMultilevel"/>
    <w:tmpl w:val="4576110A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38953F4"/>
    <w:multiLevelType w:val="hybridMultilevel"/>
    <w:tmpl w:val="D9AE952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89C5775"/>
    <w:multiLevelType w:val="multilevel"/>
    <w:tmpl w:val="F2F2C9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C472A53"/>
    <w:multiLevelType w:val="multilevel"/>
    <w:tmpl w:val="100830DD"/>
    <w:lvl w:ilvl="0"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cs="Wingdings"/>
        <w:sz w:val="28"/>
        <w:szCs w:val="28"/>
      </w:rPr>
    </w:lvl>
    <w:lvl w:ilvl="1"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cs="Wingdings"/>
        <w:sz w:val="24"/>
        <w:szCs w:val="24"/>
      </w:rPr>
    </w:lvl>
    <w:lvl w:ilvl="2"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4"/>
        <w:szCs w:val="24"/>
      </w:rPr>
    </w:lvl>
    <w:lvl w:ilvl="3"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  <w:sz w:val="24"/>
        <w:szCs w:val="24"/>
      </w:rPr>
    </w:lvl>
    <w:lvl w:ilvl="4"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cs="Wingdings"/>
        <w:sz w:val="24"/>
        <w:szCs w:val="24"/>
      </w:rPr>
    </w:lvl>
    <w:lvl w:ilvl="5"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4"/>
        <w:szCs w:val="24"/>
      </w:rPr>
    </w:lvl>
    <w:lvl w:ilvl="6"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cs="Wingdings"/>
        <w:sz w:val="24"/>
        <w:szCs w:val="24"/>
      </w:rPr>
    </w:lvl>
    <w:lvl w:ilvl="7"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cs="Wingdings"/>
        <w:sz w:val="24"/>
        <w:szCs w:val="24"/>
      </w:rPr>
    </w:lvl>
    <w:lvl w:ilvl="8"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4"/>
        <w:szCs w:val="24"/>
      </w:rPr>
    </w:lvl>
  </w:abstractNum>
  <w:num w:numId="1">
    <w:abstractNumId w:val="5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1"/>
  </w:num>
  <w:num w:numId="5">
    <w:abstractNumId w:val="8"/>
  </w:num>
  <w:num w:numId="6">
    <w:abstractNumId w:val="9"/>
  </w:num>
  <w:num w:numId="7">
    <w:abstractNumId w:val="0"/>
  </w:num>
  <w:num w:numId="8">
    <w:abstractNumId w:val="6"/>
  </w:num>
  <w:num w:numId="9">
    <w:abstractNumId w:val="7"/>
  </w:num>
  <w:num w:numId="10">
    <w:abstractNumId w:val="3"/>
  </w:num>
  <w:num w:numId="11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0678C"/>
    <w:rsid w:val="00001DDE"/>
    <w:rsid w:val="00005715"/>
    <w:rsid w:val="000205E2"/>
    <w:rsid w:val="00022425"/>
    <w:rsid w:val="00023E9A"/>
    <w:rsid w:val="0002518B"/>
    <w:rsid w:val="00042070"/>
    <w:rsid w:val="000476F4"/>
    <w:rsid w:val="0005545C"/>
    <w:rsid w:val="0006024A"/>
    <w:rsid w:val="00070F8B"/>
    <w:rsid w:val="00084368"/>
    <w:rsid w:val="000A0B20"/>
    <w:rsid w:val="000B5202"/>
    <w:rsid w:val="000C0F8F"/>
    <w:rsid w:val="000C3091"/>
    <w:rsid w:val="000D5C8F"/>
    <w:rsid w:val="000E7DCD"/>
    <w:rsid w:val="001005C8"/>
    <w:rsid w:val="00102577"/>
    <w:rsid w:val="00141314"/>
    <w:rsid w:val="001463E6"/>
    <w:rsid w:val="00164801"/>
    <w:rsid w:val="00167FB0"/>
    <w:rsid w:val="0019738A"/>
    <w:rsid w:val="001B6245"/>
    <w:rsid w:val="001C32B4"/>
    <w:rsid w:val="001C691F"/>
    <w:rsid w:val="001D2A0C"/>
    <w:rsid w:val="001D2F7B"/>
    <w:rsid w:val="001E2CF8"/>
    <w:rsid w:val="001F3B88"/>
    <w:rsid w:val="0020697E"/>
    <w:rsid w:val="00212E28"/>
    <w:rsid w:val="002515CC"/>
    <w:rsid w:val="00257E70"/>
    <w:rsid w:val="00260731"/>
    <w:rsid w:val="00282E1D"/>
    <w:rsid w:val="002950D5"/>
    <w:rsid w:val="002A7857"/>
    <w:rsid w:val="002C4DE7"/>
    <w:rsid w:val="002D031E"/>
    <w:rsid w:val="002D6A4B"/>
    <w:rsid w:val="00321286"/>
    <w:rsid w:val="0034353E"/>
    <w:rsid w:val="00352882"/>
    <w:rsid w:val="00356EE1"/>
    <w:rsid w:val="003632BB"/>
    <w:rsid w:val="00373A3B"/>
    <w:rsid w:val="0038522F"/>
    <w:rsid w:val="0039166D"/>
    <w:rsid w:val="003977D0"/>
    <w:rsid w:val="003A0EFB"/>
    <w:rsid w:val="003A3A05"/>
    <w:rsid w:val="003C1AE1"/>
    <w:rsid w:val="003D0E2B"/>
    <w:rsid w:val="003D42C7"/>
    <w:rsid w:val="003E1BD0"/>
    <w:rsid w:val="003E1F13"/>
    <w:rsid w:val="004127F7"/>
    <w:rsid w:val="00433872"/>
    <w:rsid w:val="0043394D"/>
    <w:rsid w:val="004471A9"/>
    <w:rsid w:val="004534BE"/>
    <w:rsid w:val="00453A1D"/>
    <w:rsid w:val="004546F1"/>
    <w:rsid w:val="004611F7"/>
    <w:rsid w:val="00475C83"/>
    <w:rsid w:val="00477DF1"/>
    <w:rsid w:val="004A37D6"/>
    <w:rsid w:val="004C0258"/>
    <w:rsid w:val="004C5899"/>
    <w:rsid w:val="004D046D"/>
    <w:rsid w:val="004E6055"/>
    <w:rsid w:val="004F70FE"/>
    <w:rsid w:val="00505156"/>
    <w:rsid w:val="00505E0C"/>
    <w:rsid w:val="0050678C"/>
    <w:rsid w:val="00512DD4"/>
    <w:rsid w:val="00513036"/>
    <w:rsid w:val="00513F1C"/>
    <w:rsid w:val="00514E0D"/>
    <w:rsid w:val="00541BD5"/>
    <w:rsid w:val="005426D3"/>
    <w:rsid w:val="00563852"/>
    <w:rsid w:val="00565E99"/>
    <w:rsid w:val="00582B8F"/>
    <w:rsid w:val="0059403C"/>
    <w:rsid w:val="00596A37"/>
    <w:rsid w:val="005A1FD5"/>
    <w:rsid w:val="005B5672"/>
    <w:rsid w:val="005B56C5"/>
    <w:rsid w:val="005B7819"/>
    <w:rsid w:val="005C5048"/>
    <w:rsid w:val="005D44A2"/>
    <w:rsid w:val="005D67DB"/>
    <w:rsid w:val="005F1CE2"/>
    <w:rsid w:val="00606011"/>
    <w:rsid w:val="0061189D"/>
    <w:rsid w:val="00622655"/>
    <w:rsid w:val="00623D73"/>
    <w:rsid w:val="00634E7F"/>
    <w:rsid w:val="006352E5"/>
    <w:rsid w:val="00642AD9"/>
    <w:rsid w:val="0066069C"/>
    <w:rsid w:val="0066235A"/>
    <w:rsid w:val="00685609"/>
    <w:rsid w:val="006873D3"/>
    <w:rsid w:val="006902B2"/>
    <w:rsid w:val="006B1C91"/>
    <w:rsid w:val="006B6EEB"/>
    <w:rsid w:val="006C54D8"/>
    <w:rsid w:val="006C5F4E"/>
    <w:rsid w:val="006D53D8"/>
    <w:rsid w:val="006F253A"/>
    <w:rsid w:val="006F4033"/>
    <w:rsid w:val="006F4AC9"/>
    <w:rsid w:val="00714139"/>
    <w:rsid w:val="00720EA0"/>
    <w:rsid w:val="00722728"/>
    <w:rsid w:val="0074241E"/>
    <w:rsid w:val="00745735"/>
    <w:rsid w:val="00754CF3"/>
    <w:rsid w:val="00757A30"/>
    <w:rsid w:val="00767FC2"/>
    <w:rsid w:val="00785442"/>
    <w:rsid w:val="007C0C36"/>
    <w:rsid w:val="007C0DA9"/>
    <w:rsid w:val="007C684A"/>
    <w:rsid w:val="007C6C93"/>
    <w:rsid w:val="007F3D52"/>
    <w:rsid w:val="0081153F"/>
    <w:rsid w:val="008130B8"/>
    <w:rsid w:val="0081748E"/>
    <w:rsid w:val="00836CA8"/>
    <w:rsid w:val="00837560"/>
    <w:rsid w:val="008417E9"/>
    <w:rsid w:val="0084772F"/>
    <w:rsid w:val="008507C5"/>
    <w:rsid w:val="0087366B"/>
    <w:rsid w:val="0088349F"/>
    <w:rsid w:val="008928CB"/>
    <w:rsid w:val="00893CA4"/>
    <w:rsid w:val="0089553B"/>
    <w:rsid w:val="008B5708"/>
    <w:rsid w:val="008C1201"/>
    <w:rsid w:val="008E185B"/>
    <w:rsid w:val="008F1D08"/>
    <w:rsid w:val="008F4C60"/>
    <w:rsid w:val="00905674"/>
    <w:rsid w:val="0090784C"/>
    <w:rsid w:val="00907CB8"/>
    <w:rsid w:val="00924263"/>
    <w:rsid w:val="00927A1C"/>
    <w:rsid w:val="0094211E"/>
    <w:rsid w:val="00943065"/>
    <w:rsid w:val="00961D6E"/>
    <w:rsid w:val="00972700"/>
    <w:rsid w:val="0097293F"/>
    <w:rsid w:val="009810E1"/>
    <w:rsid w:val="009819F8"/>
    <w:rsid w:val="00983B3A"/>
    <w:rsid w:val="00990604"/>
    <w:rsid w:val="009B55ED"/>
    <w:rsid w:val="009C330E"/>
    <w:rsid w:val="009D618C"/>
    <w:rsid w:val="009E3F99"/>
    <w:rsid w:val="00A14ED3"/>
    <w:rsid w:val="00A20474"/>
    <w:rsid w:val="00A20CEF"/>
    <w:rsid w:val="00A336BD"/>
    <w:rsid w:val="00A42835"/>
    <w:rsid w:val="00A5377C"/>
    <w:rsid w:val="00A61CA6"/>
    <w:rsid w:val="00A638A3"/>
    <w:rsid w:val="00A6788D"/>
    <w:rsid w:val="00A95708"/>
    <w:rsid w:val="00AB2DA3"/>
    <w:rsid w:val="00AC1A6C"/>
    <w:rsid w:val="00AC6FC5"/>
    <w:rsid w:val="00AD3ADD"/>
    <w:rsid w:val="00AD3CCF"/>
    <w:rsid w:val="00AF2D09"/>
    <w:rsid w:val="00AF690B"/>
    <w:rsid w:val="00B04612"/>
    <w:rsid w:val="00B05AAC"/>
    <w:rsid w:val="00B14D11"/>
    <w:rsid w:val="00B25DE9"/>
    <w:rsid w:val="00B25E05"/>
    <w:rsid w:val="00B434CE"/>
    <w:rsid w:val="00B44321"/>
    <w:rsid w:val="00B578AE"/>
    <w:rsid w:val="00B70A83"/>
    <w:rsid w:val="00B73843"/>
    <w:rsid w:val="00B76AE3"/>
    <w:rsid w:val="00B824EC"/>
    <w:rsid w:val="00B85795"/>
    <w:rsid w:val="00B92915"/>
    <w:rsid w:val="00B9458D"/>
    <w:rsid w:val="00B94CF7"/>
    <w:rsid w:val="00BB07EA"/>
    <w:rsid w:val="00BB5E13"/>
    <w:rsid w:val="00BE56A3"/>
    <w:rsid w:val="00BF0745"/>
    <w:rsid w:val="00BF7448"/>
    <w:rsid w:val="00C04DAF"/>
    <w:rsid w:val="00C166B7"/>
    <w:rsid w:val="00C372D3"/>
    <w:rsid w:val="00C447C6"/>
    <w:rsid w:val="00C469D0"/>
    <w:rsid w:val="00C6489C"/>
    <w:rsid w:val="00C66234"/>
    <w:rsid w:val="00C66811"/>
    <w:rsid w:val="00C669B1"/>
    <w:rsid w:val="00C672B0"/>
    <w:rsid w:val="00C745F7"/>
    <w:rsid w:val="00C74CCD"/>
    <w:rsid w:val="00C74DA1"/>
    <w:rsid w:val="00C81926"/>
    <w:rsid w:val="00CA5D77"/>
    <w:rsid w:val="00CB1E69"/>
    <w:rsid w:val="00CD3608"/>
    <w:rsid w:val="00CE180C"/>
    <w:rsid w:val="00CF0A2A"/>
    <w:rsid w:val="00CF0A88"/>
    <w:rsid w:val="00CF17DD"/>
    <w:rsid w:val="00CF35E3"/>
    <w:rsid w:val="00D20CAB"/>
    <w:rsid w:val="00D21721"/>
    <w:rsid w:val="00D2185D"/>
    <w:rsid w:val="00D36E19"/>
    <w:rsid w:val="00D47B69"/>
    <w:rsid w:val="00D57FA8"/>
    <w:rsid w:val="00D64A6B"/>
    <w:rsid w:val="00D92E0E"/>
    <w:rsid w:val="00D94F72"/>
    <w:rsid w:val="00DA32F9"/>
    <w:rsid w:val="00DC22B6"/>
    <w:rsid w:val="00E149A8"/>
    <w:rsid w:val="00E55923"/>
    <w:rsid w:val="00E61B0B"/>
    <w:rsid w:val="00E673BB"/>
    <w:rsid w:val="00E7380B"/>
    <w:rsid w:val="00E85867"/>
    <w:rsid w:val="00E92265"/>
    <w:rsid w:val="00EB3C95"/>
    <w:rsid w:val="00EB7FB3"/>
    <w:rsid w:val="00EE24A1"/>
    <w:rsid w:val="00EE2776"/>
    <w:rsid w:val="00EF0142"/>
    <w:rsid w:val="00EF42E6"/>
    <w:rsid w:val="00F01CA4"/>
    <w:rsid w:val="00F02686"/>
    <w:rsid w:val="00F15D27"/>
    <w:rsid w:val="00F31B96"/>
    <w:rsid w:val="00F36078"/>
    <w:rsid w:val="00F453B7"/>
    <w:rsid w:val="00F52F1D"/>
    <w:rsid w:val="00F64179"/>
    <w:rsid w:val="00F72A3E"/>
    <w:rsid w:val="00F76277"/>
    <w:rsid w:val="00F81BC8"/>
    <w:rsid w:val="00F947C1"/>
    <w:rsid w:val="00FC0D0B"/>
    <w:rsid w:val="00FD216D"/>
    <w:rsid w:val="00FD71D9"/>
    <w:rsid w:val="00FD7B2F"/>
    <w:rsid w:val="00FE24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67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067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7">
    <w:name w:val="c27"/>
    <w:basedOn w:val="a"/>
    <w:rsid w:val="005067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uiPriority w:val="99"/>
    <w:rsid w:val="0050678C"/>
  </w:style>
  <w:style w:type="paragraph" w:customStyle="1" w:styleId="c9">
    <w:name w:val="c9"/>
    <w:basedOn w:val="a"/>
    <w:rsid w:val="009819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9819F8"/>
  </w:style>
  <w:style w:type="paragraph" w:styleId="a4">
    <w:name w:val="List Paragraph"/>
    <w:basedOn w:val="a"/>
    <w:uiPriority w:val="34"/>
    <w:qFormat/>
    <w:rsid w:val="00167FB0"/>
    <w:pPr>
      <w:ind w:left="720"/>
      <w:contextualSpacing/>
    </w:pPr>
  </w:style>
  <w:style w:type="paragraph" w:customStyle="1" w:styleId="msolistparagraph0">
    <w:name w:val="msolistparagraph"/>
    <w:basedOn w:val="a"/>
    <w:rsid w:val="00167FB0"/>
    <w:pPr>
      <w:ind w:left="720"/>
      <w:contextualSpacing/>
    </w:pPr>
    <w:rPr>
      <w:rFonts w:ascii="Calibri" w:eastAsia="Calibri" w:hAnsi="Calibri" w:cs="Times New Roman"/>
      <w:lang w:val="en-US" w:bidi="en-US"/>
    </w:rPr>
  </w:style>
  <w:style w:type="paragraph" w:styleId="a5">
    <w:name w:val="Balloon Text"/>
    <w:basedOn w:val="a"/>
    <w:link w:val="a6"/>
    <w:uiPriority w:val="99"/>
    <w:semiHidden/>
    <w:unhideWhenUsed/>
    <w:rsid w:val="00167F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67FB0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rsid w:val="00167F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semiHidden/>
    <w:unhideWhenUsed/>
    <w:rsid w:val="007C0C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7C0C36"/>
  </w:style>
  <w:style w:type="paragraph" w:styleId="aa">
    <w:name w:val="footer"/>
    <w:basedOn w:val="a"/>
    <w:link w:val="ab"/>
    <w:uiPriority w:val="99"/>
    <w:unhideWhenUsed/>
    <w:rsid w:val="007C0C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7C0C36"/>
  </w:style>
  <w:style w:type="paragraph" w:customStyle="1" w:styleId="c3">
    <w:name w:val="c3"/>
    <w:basedOn w:val="a"/>
    <w:rsid w:val="00C648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3">
    <w:name w:val="c23"/>
    <w:basedOn w:val="a0"/>
    <w:rsid w:val="00C6489C"/>
  </w:style>
  <w:style w:type="paragraph" w:customStyle="1" w:styleId="c34">
    <w:name w:val="c34"/>
    <w:basedOn w:val="a"/>
    <w:rsid w:val="00C648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6">
    <w:name w:val="c16"/>
    <w:basedOn w:val="a0"/>
    <w:rsid w:val="00C6489C"/>
  </w:style>
  <w:style w:type="character" w:customStyle="1" w:styleId="apple-converted-space">
    <w:name w:val="apple-converted-space"/>
    <w:uiPriority w:val="99"/>
    <w:rsid w:val="00CF17DD"/>
    <w:rPr>
      <w:rFonts w:ascii="Arial" w:hAnsi="Arial" w:cs="Arial"/>
      <w:lang w:val="ru-RU"/>
    </w:rPr>
  </w:style>
  <w:style w:type="paragraph" w:styleId="ac">
    <w:name w:val="Body Text Indent"/>
    <w:basedOn w:val="a"/>
    <w:link w:val="ad"/>
    <w:uiPriority w:val="99"/>
    <w:rsid w:val="00CF17DD"/>
    <w:pPr>
      <w:autoSpaceDE w:val="0"/>
      <w:autoSpaceDN w:val="0"/>
      <w:adjustRightInd w:val="0"/>
      <w:spacing w:after="120" w:line="240" w:lineRule="auto"/>
      <w:ind w:left="283"/>
    </w:pPr>
    <w:rPr>
      <w:rFonts w:ascii="Times New Roman" w:hAnsi="Times New Roman" w:cs="Times New Roman"/>
      <w:sz w:val="24"/>
      <w:szCs w:val="24"/>
    </w:rPr>
  </w:style>
  <w:style w:type="character" w:customStyle="1" w:styleId="ad">
    <w:name w:val="Основной текст с отступом Знак"/>
    <w:basedOn w:val="a0"/>
    <w:link w:val="ac"/>
    <w:uiPriority w:val="99"/>
    <w:rsid w:val="00CF17DD"/>
    <w:rPr>
      <w:rFonts w:ascii="Times New Roman" w:hAnsi="Times New Roman" w:cs="Times New Roman"/>
      <w:sz w:val="24"/>
      <w:szCs w:val="24"/>
    </w:rPr>
  </w:style>
  <w:style w:type="character" w:styleId="ae">
    <w:name w:val="Strong"/>
    <w:basedOn w:val="a0"/>
    <w:uiPriority w:val="22"/>
    <w:qFormat/>
    <w:rsid w:val="00C6623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4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2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C68FDF-3D97-4E18-BBE0-61DB0481AF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14635</Words>
  <Characters>83426</Characters>
  <Application>Microsoft Office Word</Application>
  <DocSecurity>0</DocSecurity>
  <Lines>695</Lines>
  <Paragraphs>195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97866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1</cp:lastModifiedBy>
  <cp:revision>23</cp:revision>
  <cp:lastPrinted>2020-08-31T18:37:00Z</cp:lastPrinted>
  <dcterms:created xsi:type="dcterms:W3CDTF">2019-08-07T19:56:00Z</dcterms:created>
  <dcterms:modified xsi:type="dcterms:W3CDTF">2022-04-15T10:42:00Z</dcterms:modified>
</cp:coreProperties>
</file>